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B27B3" w14:textId="527554F3" w:rsidR="4E8BF2F5" w:rsidRDefault="4E8BF2F5" w:rsidP="79756DC8">
      <w:pPr>
        <w:jc w:val="center"/>
        <w:rPr>
          <w:rFonts w:ascii="Calibri" w:eastAsia="Calibri" w:hAnsi="Calibri" w:cs="Calibri"/>
          <w:sz w:val="72"/>
          <w:szCs w:val="72"/>
        </w:rPr>
      </w:pPr>
      <w:r w:rsidRPr="79756DC8">
        <w:rPr>
          <w:rFonts w:ascii="Calibri" w:eastAsia="Calibri" w:hAnsi="Calibri" w:cs="Calibri"/>
          <w:b/>
          <w:bCs/>
          <w:color w:val="000000" w:themeColor="text1"/>
          <w:sz w:val="72"/>
          <w:szCs w:val="72"/>
        </w:rPr>
        <w:t>Learning Guide for Students and Parents</w:t>
      </w:r>
    </w:p>
    <w:p w14:paraId="0A6CB2C4" w14:textId="423B4B4B" w:rsidR="00E920AF" w:rsidRPr="008074EE" w:rsidRDefault="007F77F1" w:rsidP="0B583B2E">
      <w:pPr>
        <w:jc w:val="center"/>
        <w:rPr>
          <w:b/>
          <w:bCs/>
          <w:color w:val="000000" w:themeColor="text1"/>
          <w:sz w:val="72"/>
          <w:szCs w:val="72"/>
        </w:rPr>
      </w:pPr>
      <w:r w:rsidRPr="359766DD">
        <w:rPr>
          <w:b/>
          <w:bCs/>
          <w:color w:val="000000" w:themeColor="text1"/>
          <w:sz w:val="72"/>
          <w:szCs w:val="72"/>
        </w:rPr>
        <w:t>(</w:t>
      </w:r>
      <w:r w:rsidR="1F6F43F1" w:rsidRPr="359766DD">
        <w:rPr>
          <w:b/>
          <w:bCs/>
          <w:color w:val="000000" w:themeColor="text1"/>
          <w:sz w:val="72"/>
          <w:szCs w:val="72"/>
        </w:rPr>
        <w:t>RE</w:t>
      </w:r>
      <w:r w:rsidRPr="359766DD">
        <w:rPr>
          <w:b/>
          <w:bCs/>
          <w:color w:val="000000" w:themeColor="text1"/>
          <w:sz w:val="72"/>
          <w:szCs w:val="72"/>
        </w:rPr>
        <w:t>)</w:t>
      </w:r>
    </w:p>
    <w:p w14:paraId="0A37501D" w14:textId="77777777" w:rsidR="009B7F05" w:rsidRPr="008074EE" w:rsidRDefault="009B7F05" w:rsidP="00E920AF">
      <w:pPr>
        <w:jc w:val="center"/>
        <w:rPr>
          <w:color w:val="000000" w:themeColor="text1"/>
          <w:sz w:val="72"/>
          <w:szCs w:val="72"/>
        </w:rPr>
      </w:pPr>
    </w:p>
    <w:p w14:paraId="5DAB6C7B" w14:textId="77777777" w:rsidR="009B7F05" w:rsidRPr="008074EE" w:rsidRDefault="009B7F05" w:rsidP="00E920AF">
      <w:pPr>
        <w:jc w:val="center"/>
        <w:rPr>
          <w:b/>
          <w:color w:val="000000" w:themeColor="text1"/>
          <w:sz w:val="72"/>
          <w:szCs w:val="72"/>
        </w:rPr>
      </w:pPr>
      <w:r w:rsidRPr="008074EE">
        <w:rPr>
          <w:b/>
          <w:noProof/>
          <w:color w:val="000000" w:themeColor="text1"/>
          <w:sz w:val="72"/>
          <w:szCs w:val="72"/>
          <w:lang w:eastAsia="en-GB"/>
        </w:rPr>
        <w:drawing>
          <wp:inline distT="0" distB="0" distL="0" distR="0" wp14:anchorId="559CA71F"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14:paraId="02EB378F" w14:textId="77777777" w:rsidR="00E920AF" w:rsidRPr="008074EE" w:rsidRDefault="00E920AF" w:rsidP="00E920AF">
      <w:pPr>
        <w:jc w:val="center"/>
        <w:rPr>
          <w:b/>
          <w:color w:val="000000" w:themeColor="text1"/>
          <w:sz w:val="72"/>
          <w:szCs w:val="72"/>
        </w:rPr>
      </w:pPr>
    </w:p>
    <w:p w14:paraId="5A39BBE3" w14:textId="4B3DAC42" w:rsidR="00E920AF" w:rsidRDefault="36E89A0B" w:rsidP="32A2A890">
      <w:pPr>
        <w:jc w:val="center"/>
        <w:rPr>
          <w:b/>
          <w:bCs/>
          <w:sz w:val="72"/>
          <w:szCs w:val="72"/>
        </w:rPr>
      </w:pPr>
      <w:r w:rsidRPr="77C7C1C6">
        <w:rPr>
          <w:b/>
          <w:bCs/>
          <w:sz w:val="72"/>
          <w:szCs w:val="72"/>
        </w:rPr>
        <w:t>12.10</w:t>
      </w:r>
      <w:r w:rsidR="4C9CA73C" w:rsidRPr="77C7C1C6">
        <w:rPr>
          <w:b/>
          <w:bCs/>
          <w:sz w:val="72"/>
          <w:szCs w:val="72"/>
        </w:rPr>
        <w:t>.26</w:t>
      </w:r>
    </w:p>
    <w:p w14:paraId="41C8F396" w14:textId="155E270A" w:rsidR="009B7F05" w:rsidRDefault="009B7F05" w:rsidP="00E920AF">
      <w:pPr>
        <w:pStyle w:val="NormalWeb"/>
        <w:shd w:val="clear" w:color="auto" w:fill="FFFFFF"/>
        <w:spacing w:before="240" w:beforeAutospacing="0" w:after="240" w:afterAutospacing="0"/>
        <w:rPr>
          <w:rFonts w:asciiTheme="minorHAnsi" w:eastAsiaTheme="minorHAnsi" w:hAnsiTheme="minorHAnsi" w:cstheme="minorBidi"/>
          <w:b/>
          <w:sz w:val="72"/>
          <w:szCs w:val="72"/>
          <w:lang w:eastAsia="en-US"/>
        </w:rPr>
      </w:pPr>
    </w:p>
    <w:p w14:paraId="580C562A" w14:textId="77777777" w:rsidR="007F77F1" w:rsidRDefault="007F77F1" w:rsidP="1D42EDDE">
      <w:pPr>
        <w:pStyle w:val="NormalWeb"/>
        <w:shd w:val="clear" w:color="auto" w:fill="FFFFFF" w:themeFill="background1"/>
        <w:spacing w:before="240" w:beforeAutospacing="0" w:after="240" w:afterAutospacing="0"/>
        <w:rPr>
          <w:rFonts w:asciiTheme="minorHAnsi" w:eastAsiaTheme="minorEastAsia" w:hAnsiTheme="minorHAnsi" w:cstheme="minorBidi"/>
          <w:b/>
          <w:bCs/>
          <w:sz w:val="72"/>
          <w:szCs w:val="72"/>
          <w:lang w:eastAsia="en-US"/>
        </w:rPr>
      </w:pPr>
    </w:p>
    <w:p w14:paraId="274AF299" w14:textId="08DA4849" w:rsidR="1D42EDDE" w:rsidRDefault="1D42EDDE" w:rsidP="1D42EDDE">
      <w:pPr>
        <w:pStyle w:val="NormalWeb"/>
        <w:shd w:val="clear" w:color="auto" w:fill="FFFFFF" w:themeFill="background1"/>
        <w:spacing w:before="240" w:beforeAutospacing="0" w:after="240" w:afterAutospacing="0"/>
        <w:rPr>
          <w:rFonts w:asciiTheme="minorHAnsi" w:eastAsiaTheme="minorEastAsia" w:hAnsiTheme="minorHAnsi" w:cstheme="minorBidi"/>
          <w:b/>
          <w:bCs/>
          <w:sz w:val="72"/>
          <w:szCs w:val="72"/>
          <w:lang w:eastAsia="en-US"/>
        </w:rPr>
      </w:pPr>
    </w:p>
    <w:p w14:paraId="38C6BC3E" w14:textId="56693795" w:rsidR="64235A0C" w:rsidRDefault="64235A0C" w:rsidP="64235A0C">
      <w:pPr>
        <w:shd w:val="clear" w:color="auto" w:fill="FFFFFF" w:themeFill="background1"/>
        <w:spacing w:before="240" w:after="240"/>
        <w:rPr>
          <w:rStyle w:val="Strong"/>
          <w:rFonts w:ascii="Calibri" w:eastAsia="Calibri" w:hAnsi="Calibri" w:cs="Calibri"/>
          <w:color w:val="242424"/>
          <w:sz w:val="28"/>
          <w:szCs w:val="28"/>
        </w:rPr>
      </w:pPr>
    </w:p>
    <w:p w14:paraId="0FC23C7B" w14:textId="6A8E4520" w:rsidR="245FA85B" w:rsidRDefault="245FA85B" w:rsidP="79756DC8">
      <w:pPr>
        <w:pStyle w:val="Heading3"/>
        <w:keepNext w:val="0"/>
        <w:keepLines w:val="0"/>
        <w:shd w:val="clear" w:color="auto" w:fill="FFFFFF" w:themeFill="background1"/>
        <w:spacing w:before="240" w:after="240" w:line="240" w:lineRule="auto"/>
        <w:contextualSpacing/>
        <w:rPr>
          <w:rFonts w:ascii="Calibri" w:eastAsia="Calibri" w:hAnsi="Calibri" w:cs="Calibri"/>
        </w:rPr>
      </w:pPr>
      <w:r w:rsidRPr="79756DC8">
        <w:rPr>
          <w:rFonts w:ascii="Calibri" w:eastAsia="Calibri" w:hAnsi="Calibri" w:cs="Calibri"/>
          <w:b/>
          <w:bCs/>
        </w:rPr>
        <w:t>Learning Guide for Parents and Students</w:t>
      </w:r>
    </w:p>
    <w:p w14:paraId="6348656B" w14:textId="7AA6E0C8" w:rsidR="245FA85B" w:rsidRDefault="245FA85B" w:rsidP="79756DC8">
      <w:pPr>
        <w:spacing w:beforeAutospacing="1" w:afterAutospacing="1" w:line="240" w:lineRule="auto"/>
        <w:contextualSpacing/>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 xml:space="preserve">The school supports home learning by providing lessons, resources, homework, and communication through Microsoft Teams, supported by several online learning platforms </w:t>
      </w:r>
      <w:r w:rsidRPr="79756DC8">
        <w:rPr>
          <w:rFonts w:ascii="Calibri" w:eastAsia="Calibri" w:hAnsi="Calibri" w:cs="Calibri"/>
          <w:color w:val="000000" w:themeColor="text1"/>
          <w:sz w:val="24"/>
          <w:szCs w:val="24"/>
        </w:rPr>
        <w:lastRenderedPageBreak/>
        <w:t xml:space="preserve">and additional educational resources. If a student cannot attend school due to medical or disciplinary reasons, the school will provide resources so learning can continue from home and disruption to education is minimised. </w:t>
      </w:r>
    </w:p>
    <w:p w14:paraId="0D58A387" w14:textId="6D7CFDB1" w:rsidR="79756DC8" w:rsidRDefault="79756DC8" w:rsidP="79756DC8">
      <w:pPr>
        <w:spacing w:beforeAutospacing="1" w:afterAutospacing="1" w:line="240" w:lineRule="auto"/>
        <w:contextualSpacing/>
        <w:rPr>
          <w:rFonts w:ascii="Calibri" w:eastAsia="Calibri" w:hAnsi="Calibri" w:cs="Calibri"/>
          <w:color w:val="000000" w:themeColor="text1"/>
          <w:sz w:val="24"/>
          <w:szCs w:val="24"/>
        </w:rPr>
      </w:pPr>
    </w:p>
    <w:p w14:paraId="133BDF8D" w14:textId="65FAB2BC" w:rsidR="245FA85B" w:rsidRDefault="245FA85B" w:rsidP="79756DC8">
      <w:pPr>
        <w:spacing w:beforeAutospacing="1" w:afterAutospacing="1" w:line="240" w:lineRule="auto"/>
        <w:contextualSpacing/>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 xml:space="preserve">Further guidance for parents on how they can support their child’s learning, including preparing for assessments and examinations, is available at - </w:t>
      </w:r>
      <w:hyperlink r:id="rId10">
        <w:r w:rsidRPr="79756DC8">
          <w:rPr>
            <w:rStyle w:val="Hyperlink"/>
          </w:rPr>
          <w:t>Study Hacks — From the Sidelines</w:t>
        </w:r>
      </w:hyperlink>
    </w:p>
    <w:p w14:paraId="339063D3" w14:textId="7A13690B" w:rsidR="245FA85B" w:rsidRDefault="245FA85B" w:rsidP="79756DC8">
      <w:pPr>
        <w:pStyle w:val="Heading4"/>
        <w:keepNext w:val="0"/>
        <w:keepLines w:val="0"/>
        <w:spacing w:beforeAutospacing="1" w:after="0" w:line="240" w:lineRule="auto"/>
        <w:rPr>
          <w:rFonts w:ascii="Calibri" w:eastAsia="Calibri" w:hAnsi="Calibri" w:cs="Calibri"/>
          <w:sz w:val="24"/>
          <w:szCs w:val="24"/>
        </w:rPr>
      </w:pPr>
      <w:r w:rsidRPr="79756DC8">
        <w:rPr>
          <w:rFonts w:ascii="Calibri" w:eastAsia="Calibri" w:hAnsi="Calibri" w:cs="Calibri"/>
          <w:i w:val="0"/>
          <w:iCs w:val="0"/>
          <w:sz w:val="24"/>
          <w:szCs w:val="24"/>
          <w:u w:val="single"/>
        </w:rPr>
        <w:t>How learning is provided</w:t>
      </w:r>
    </w:p>
    <w:p w14:paraId="7016DA79" w14:textId="6C86038A" w:rsidR="79756DC8" w:rsidRDefault="79756DC8" w:rsidP="79756DC8">
      <w:pPr>
        <w:spacing w:after="0"/>
        <w:rPr>
          <w:rFonts w:ascii="Calibri" w:eastAsia="Calibri" w:hAnsi="Calibri" w:cs="Calibri"/>
          <w:color w:val="000000" w:themeColor="text1"/>
        </w:rPr>
      </w:pPr>
    </w:p>
    <w:p w14:paraId="381045B5" w14:textId="674CE7BF" w:rsidR="245FA85B" w:rsidRDefault="245FA85B" w:rsidP="79756DC8">
      <w:pPr>
        <w:pStyle w:val="ListParagraph"/>
        <w:numPr>
          <w:ilvl w:val="0"/>
          <w:numId w:val="6"/>
        </w:numPr>
        <w:spacing w:after="0" w:line="240" w:lineRule="auto"/>
        <w:contextualSpacing w:val="0"/>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All teaching materials are shared through Microsoft Teams.</w:t>
      </w:r>
    </w:p>
    <w:p w14:paraId="28101031" w14:textId="2C500547" w:rsidR="245FA85B" w:rsidRDefault="245FA85B" w:rsidP="79756DC8">
      <w:pPr>
        <w:pStyle w:val="ListParagraph"/>
        <w:numPr>
          <w:ilvl w:val="0"/>
          <w:numId w:val="6"/>
        </w:numPr>
        <w:spacing w:after="0" w:line="240" w:lineRule="auto"/>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Students are automatically enrolled in Teams for each of their subjects.</w:t>
      </w:r>
    </w:p>
    <w:p w14:paraId="158A8AEF" w14:textId="10DE77AD" w:rsidR="245FA85B" w:rsidRDefault="245FA85B" w:rsidP="79756DC8">
      <w:pPr>
        <w:pStyle w:val="ListParagraph"/>
        <w:numPr>
          <w:ilvl w:val="0"/>
          <w:numId w:val="6"/>
        </w:numPr>
        <w:spacing w:after="0" w:line="240" w:lineRule="auto"/>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 xml:space="preserve">Teachers upload lesson resources, activities and assignments, homework and messages and updates. </w:t>
      </w:r>
    </w:p>
    <w:p w14:paraId="7C2B483F" w14:textId="6C725AB3" w:rsidR="245FA85B" w:rsidRDefault="245FA85B" w:rsidP="79756DC8">
      <w:pPr>
        <w:pStyle w:val="ListParagraph"/>
        <w:numPr>
          <w:ilvl w:val="0"/>
          <w:numId w:val="6"/>
        </w:numPr>
        <w:spacing w:after="0" w:line="240" w:lineRule="auto"/>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Resources are available before the scheduled lesson time.</w:t>
      </w:r>
    </w:p>
    <w:p w14:paraId="56C7D0EB" w14:textId="332F8979" w:rsidR="245FA85B" w:rsidRDefault="245FA85B" w:rsidP="79756DC8">
      <w:pPr>
        <w:pStyle w:val="ListParagraph"/>
        <w:numPr>
          <w:ilvl w:val="0"/>
          <w:numId w:val="6"/>
        </w:numPr>
        <w:spacing w:after="0" w:line="240" w:lineRule="auto"/>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Students access Teams using their school email account.</w:t>
      </w:r>
    </w:p>
    <w:p w14:paraId="3CE4450E" w14:textId="5DFE1B5D" w:rsidR="79756DC8" w:rsidRDefault="79756DC8" w:rsidP="79756DC8">
      <w:pPr>
        <w:spacing w:after="0" w:line="240" w:lineRule="auto"/>
        <w:ind w:left="720"/>
        <w:rPr>
          <w:rFonts w:ascii="Calibri" w:eastAsia="Calibri" w:hAnsi="Calibri" w:cs="Calibri"/>
          <w:color w:val="000000" w:themeColor="text1"/>
          <w:sz w:val="24"/>
          <w:szCs w:val="24"/>
        </w:rPr>
      </w:pPr>
    </w:p>
    <w:p w14:paraId="4A656A48" w14:textId="74FD1E06" w:rsidR="245FA85B" w:rsidRDefault="245FA85B" w:rsidP="79756DC8">
      <w:pPr>
        <w:pStyle w:val="Heading4"/>
        <w:keepNext w:val="0"/>
        <w:keepLines w:val="0"/>
        <w:spacing w:before="0" w:after="0" w:line="240" w:lineRule="auto"/>
        <w:rPr>
          <w:rFonts w:ascii="Calibri" w:eastAsia="Calibri" w:hAnsi="Calibri" w:cs="Calibri"/>
          <w:sz w:val="24"/>
          <w:szCs w:val="24"/>
        </w:rPr>
      </w:pPr>
      <w:r w:rsidRPr="79756DC8">
        <w:rPr>
          <w:rFonts w:ascii="Calibri" w:eastAsia="Calibri" w:hAnsi="Calibri" w:cs="Calibri"/>
          <w:i w:val="0"/>
          <w:iCs w:val="0"/>
          <w:sz w:val="24"/>
          <w:szCs w:val="24"/>
          <w:u w:val="single"/>
        </w:rPr>
        <w:t>Weekly learning information</w:t>
      </w:r>
    </w:p>
    <w:p w14:paraId="2EF0DDB3" w14:textId="391FBB26" w:rsidR="79756DC8" w:rsidRDefault="79756DC8" w:rsidP="79756DC8">
      <w:pPr>
        <w:spacing w:after="0"/>
        <w:rPr>
          <w:rFonts w:ascii="Calibri" w:eastAsia="Calibri" w:hAnsi="Calibri" w:cs="Calibri"/>
          <w:color w:val="000000" w:themeColor="text1"/>
        </w:rPr>
      </w:pPr>
    </w:p>
    <w:p w14:paraId="3609416D" w14:textId="48F97226" w:rsidR="245FA85B" w:rsidRDefault="245FA85B" w:rsidP="79756DC8">
      <w:pPr>
        <w:pStyle w:val="ListParagraph"/>
        <w:numPr>
          <w:ilvl w:val="0"/>
          <w:numId w:val="5"/>
        </w:numPr>
        <w:spacing w:after="0" w:line="240" w:lineRule="auto"/>
        <w:contextualSpacing w:val="0"/>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Remote learning guides are published on the school website and the App every Friday.</w:t>
      </w:r>
    </w:p>
    <w:p w14:paraId="6D37484A" w14:textId="508BCAE9" w:rsidR="245FA85B" w:rsidRDefault="245FA85B" w:rsidP="79756DC8">
      <w:pPr>
        <w:pStyle w:val="ListParagraph"/>
        <w:numPr>
          <w:ilvl w:val="0"/>
          <w:numId w:val="5"/>
        </w:numPr>
        <w:spacing w:after="0" w:line="240" w:lineRule="auto"/>
        <w:contextualSpacing w:val="0"/>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They are also shared on students' year group Microsoft Teams.</w:t>
      </w:r>
    </w:p>
    <w:p w14:paraId="4896D5F2" w14:textId="5A41AF48" w:rsidR="245FA85B" w:rsidRDefault="245FA85B" w:rsidP="79756DC8">
      <w:pPr>
        <w:pStyle w:val="ListParagraph"/>
        <w:numPr>
          <w:ilvl w:val="0"/>
          <w:numId w:val="5"/>
        </w:numPr>
        <w:spacing w:after="0" w:line="240" w:lineRule="auto"/>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Teachers can be contacted via email for questions about learning.</w:t>
      </w:r>
    </w:p>
    <w:p w14:paraId="61A6DBC0" w14:textId="010D3538" w:rsidR="245FA85B" w:rsidRDefault="245FA85B" w:rsidP="79756DC8">
      <w:pPr>
        <w:pStyle w:val="ListParagraph"/>
        <w:numPr>
          <w:ilvl w:val="0"/>
          <w:numId w:val="5"/>
        </w:numPr>
        <w:spacing w:after="0" w:line="240" w:lineRule="auto"/>
        <w:contextualSpacing w:val="0"/>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Department Head email addresses are included in the guides for subject-specific queries.</w:t>
      </w:r>
    </w:p>
    <w:p w14:paraId="16A39403" w14:textId="309F8177" w:rsidR="79756DC8" w:rsidRDefault="79756DC8" w:rsidP="79756DC8">
      <w:pPr>
        <w:spacing w:after="0" w:line="240" w:lineRule="auto"/>
        <w:ind w:left="720"/>
        <w:rPr>
          <w:rFonts w:ascii="Calibri" w:eastAsia="Calibri" w:hAnsi="Calibri" w:cs="Calibri"/>
          <w:color w:val="000000" w:themeColor="text1"/>
          <w:sz w:val="24"/>
          <w:szCs w:val="24"/>
        </w:rPr>
      </w:pPr>
    </w:p>
    <w:p w14:paraId="77D0EE0A" w14:textId="1C72074D" w:rsidR="245FA85B" w:rsidRDefault="245FA85B" w:rsidP="79756DC8">
      <w:pPr>
        <w:pStyle w:val="Heading4"/>
        <w:keepNext w:val="0"/>
        <w:keepLines w:val="0"/>
        <w:spacing w:before="0" w:after="0" w:line="240" w:lineRule="auto"/>
        <w:rPr>
          <w:rFonts w:ascii="Calibri" w:eastAsia="Calibri" w:hAnsi="Calibri" w:cs="Calibri"/>
          <w:sz w:val="24"/>
          <w:szCs w:val="24"/>
        </w:rPr>
      </w:pPr>
      <w:r w:rsidRPr="79756DC8">
        <w:rPr>
          <w:rFonts w:ascii="Calibri" w:eastAsia="Calibri" w:hAnsi="Calibri" w:cs="Calibri"/>
          <w:i w:val="0"/>
          <w:iCs w:val="0"/>
          <w:sz w:val="24"/>
          <w:szCs w:val="24"/>
          <w:u w:val="single"/>
        </w:rPr>
        <w:t>Online learning platforms</w:t>
      </w:r>
    </w:p>
    <w:p w14:paraId="33610DF4" w14:textId="691668E4" w:rsidR="79756DC8" w:rsidRDefault="79756DC8" w:rsidP="79756DC8">
      <w:pPr>
        <w:spacing w:after="0"/>
        <w:rPr>
          <w:rFonts w:ascii="Calibri" w:eastAsia="Calibri" w:hAnsi="Calibri" w:cs="Calibri"/>
          <w:color w:val="000000" w:themeColor="text1"/>
        </w:rPr>
      </w:pPr>
    </w:p>
    <w:p w14:paraId="3A289A9D" w14:textId="7EECBA53" w:rsidR="245FA85B" w:rsidRDefault="245FA85B" w:rsidP="79756DC8">
      <w:pPr>
        <w:spacing w:after="0" w:line="240" w:lineRule="auto"/>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Students may also be set work on:</w:t>
      </w:r>
    </w:p>
    <w:p w14:paraId="4F0FAEAE" w14:textId="3DBAF8AF" w:rsidR="79756DC8" w:rsidRDefault="79756DC8" w:rsidP="79756DC8">
      <w:pPr>
        <w:spacing w:after="0" w:line="240" w:lineRule="auto"/>
        <w:rPr>
          <w:rFonts w:ascii="Calibri" w:eastAsia="Calibri" w:hAnsi="Calibri" w:cs="Calibri"/>
          <w:color w:val="000000" w:themeColor="text1"/>
          <w:sz w:val="24"/>
          <w:szCs w:val="24"/>
        </w:rPr>
      </w:pPr>
    </w:p>
    <w:p w14:paraId="41E35BA5" w14:textId="41A6A858" w:rsidR="245FA85B" w:rsidRDefault="245FA85B" w:rsidP="79756DC8">
      <w:pPr>
        <w:pStyle w:val="ListParagraph"/>
        <w:numPr>
          <w:ilvl w:val="0"/>
          <w:numId w:val="4"/>
        </w:numPr>
        <w:spacing w:after="0" w:line="240" w:lineRule="auto"/>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 xml:space="preserve">Seneca Learning (all subjects) </w:t>
      </w:r>
      <w:r w:rsidRPr="79756DC8">
        <w:rPr>
          <w:rFonts w:ascii="Calibri" w:eastAsia="Calibri" w:hAnsi="Calibri" w:cs="Calibri"/>
          <w:b/>
          <w:bCs/>
          <w:color w:val="00B0F0"/>
          <w:sz w:val="24"/>
          <w:szCs w:val="24"/>
        </w:rPr>
        <w:t xml:space="preserve"> </w:t>
      </w:r>
      <w:hyperlink r:id="rId11">
        <w:r w:rsidRPr="79756DC8">
          <w:rPr>
            <w:rStyle w:val="Hyperlink"/>
          </w:rPr>
          <w:t>https://</w:t>
        </w:r>
        <w:proofErr w:type="spellStart"/>
        <w:r w:rsidRPr="79756DC8">
          <w:rPr>
            <w:rStyle w:val="Hyperlink"/>
          </w:rPr>
          <w:t>senecalearning.com</w:t>
        </w:r>
        <w:proofErr w:type="spellEnd"/>
        <w:r w:rsidRPr="79756DC8">
          <w:rPr>
            <w:rStyle w:val="Hyperlink"/>
          </w:rPr>
          <w:t>/</w:t>
        </w:r>
        <w:proofErr w:type="spellStart"/>
        <w:r w:rsidRPr="79756DC8">
          <w:rPr>
            <w:rStyle w:val="Hyperlink"/>
          </w:rPr>
          <w:t>en</w:t>
        </w:r>
        <w:proofErr w:type="spellEnd"/>
        <w:r w:rsidRPr="79756DC8">
          <w:rPr>
            <w:rStyle w:val="Hyperlink"/>
          </w:rPr>
          <w:t>-GB/</w:t>
        </w:r>
      </w:hyperlink>
    </w:p>
    <w:p w14:paraId="7AFBAA0F" w14:textId="652FEC4B" w:rsidR="245FA85B" w:rsidRDefault="245FA85B" w:rsidP="79756DC8">
      <w:pPr>
        <w:pStyle w:val="ListParagraph"/>
        <w:numPr>
          <w:ilvl w:val="0"/>
          <w:numId w:val="4"/>
        </w:numPr>
        <w:spacing w:after="0" w:line="240" w:lineRule="auto"/>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 xml:space="preserve">Up Learn (A-Level Science) </w:t>
      </w:r>
      <w:hyperlink r:id="rId12">
        <w:r w:rsidRPr="79756DC8">
          <w:rPr>
            <w:rStyle w:val="Hyperlink"/>
          </w:rPr>
          <w:t>https://</w:t>
        </w:r>
        <w:proofErr w:type="spellStart"/>
        <w:r w:rsidRPr="79756DC8">
          <w:rPr>
            <w:rStyle w:val="Hyperlink"/>
          </w:rPr>
          <w:t>www.uplearn.co.uk</w:t>
        </w:r>
        <w:proofErr w:type="spellEnd"/>
        <w:r w:rsidRPr="79756DC8">
          <w:rPr>
            <w:rStyle w:val="Hyperlink"/>
          </w:rPr>
          <w:t>/</w:t>
        </w:r>
      </w:hyperlink>
    </w:p>
    <w:p w14:paraId="1E7FCE50" w14:textId="088402C8" w:rsidR="245FA85B" w:rsidRDefault="245FA85B" w:rsidP="79756DC8">
      <w:pPr>
        <w:pStyle w:val="ListParagraph"/>
        <w:numPr>
          <w:ilvl w:val="0"/>
          <w:numId w:val="4"/>
        </w:numPr>
        <w:spacing w:after="0" w:line="240" w:lineRule="auto"/>
        <w:rPr>
          <w:rFonts w:ascii="Calibri" w:eastAsia="Calibri" w:hAnsi="Calibri" w:cs="Calibri"/>
          <w:color w:val="000000" w:themeColor="text1"/>
          <w:sz w:val="24"/>
          <w:szCs w:val="24"/>
        </w:rPr>
      </w:pPr>
      <w:proofErr w:type="spellStart"/>
      <w:r w:rsidRPr="79756DC8">
        <w:rPr>
          <w:rFonts w:ascii="Calibri" w:eastAsia="Calibri" w:hAnsi="Calibri" w:cs="Calibri"/>
          <w:color w:val="000000" w:themeColor="text1"/>
          <w:sz w:val="24"/>
          <w:szCs w:val="24"/>
        </w:rPr>
        <w:t>Sparx</w:t>
      </w:r>
      <w:proofErr w:type="spellEnd"/>
      <w:r w:rsidRPr="79756DC8">
        <w:rPr>
          <w:rFonts w:ascii="Calibri" w:eastAsia="Calibri" w:hAnsi="Calibri" w:cs="Calibri"/>
          <w:color w:val="000000" w:themeColor="text1"/>
          <w:sz w:val="24"/>
          <w:szCs w:val="24"/>
        </w:rPr>
        <w:t xml:space="preserve"> Maths (Key Stages 3 and 4 Maths) </w:t>
      </w:r>
      <w:r w:rsidRPr="79756DC8">
        <w:rPr>
          <w:rFonts w:ascii="Calibri" w:eastAsia="Calibri" w:hAnsi="Calibri" w:cs="Calibri"/>
          <w:b/>
          <w:bCs/>
          <w:color w:val="00B0F0"/>
          <w:sz w:val="24"/>
          <w:szCs w:val="24"/>
        </w:rPr>
        <w:t xml:space="preserve"> </w:t>
      </w:r>
      <w:hyperlink r:id="rId13">
        <w:r w:rsidRPr="79756DC8">
          <w:rPr>
            <w:rStyle w:val="Hyperlink"/>
          </w:rPr>
          <w:t>https://</w:t>
        </w:r>
        <w:proofErr w:type="spellStart"/>
        <w:r w:rsidRPr="79756DC8">
          <w:rPr>
            <w:rStyle w:val="Hyperlink"/>
          </w:rPr>
          <w:t>sparxmaths.com</w:t>
        </w:r>
        <w:proofErr w:type="spellEnd"/>
        <w:r w:rsidRPr="79756DC8">
          <w:rPr>
            <w:rStyle w:val="Hyperlink"/>
          </w:rPr>
          <w:t>/</w:t>
        </w:r>
      </w:hyperlink>
    </w:p>
    <w:p w14:paraId="1B822EB5" w14:textId="10278FAE" w:rsidR="245FA85B" w:rsidRDefault="245FA85B" w:rsidP="79756DC8">
      <w:pPr>
        <w:pStyle w:val="ListParagraph"/>
        <w:numPr>
          <w:ilvl w:val="0"/>
          <w:numId w:val="4"/>
        </w:numPr>
        <w:spacing w:after="0" w:line="240" w:lineRule="auto"/>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 xml:space="preserve">Kerboodle (Key Stages 3 and 4 Science) </w:t>
      </w:r>
      <w:hyperlink r:id="rId14">
        <w:r w:rsidRPr="79756DC8">
          <w:rPr>
            <w:rStyle w:val="Hyperlink"/>
          </w:rPr>
          <w:t>https://</w:t>
        </w:r>
        <w:proofErr w:type="spellStart"/>
        <w:r w:rsidRPr="79756DC8">
          <w:rPr>
            <w:rStyle w:val="Hyperlink"/>
          </w:rPr>
          <w:t>www.kerboodle.com</w:t>
        </w:r>
        <w:proofErr w:type="spellEnd"/>
        <w:r w:rsidRPr="79756DC8">
          <w:rPr>
            <w:rStyle w:val="Hyperlink"/>
          </w:rPr>
          <w:t>/</w:t>
        </w:r>
      </w:hyperlink>
    </w:p>
    <w:p w14:paraId="67BE1974" w14:textId="71681A45" w:rsidR="79756DC8" w:rsidRDefault="79756DC8" w:rsidP="79756DC8">
      <w:pPr>
        <w:spacing w:after="0" w:line="240" w:lineRule="auto"/>
        <w:rPr>
          <w:rFonts w:ascii="Calibri" w:eastAsia="Calibri" w:hAnsi="Calibri" w:cs="Calibri"/>
          <w:color w:val="000000" w:themeColor="text1"/>
          <w:sz w:val="24"/>
          <w:szCs w:val="24"/>
        </w:rPr>
      </w:pPr>
    </w:p>
    <w:p w14:paraId="2233C7BE" w14:textId="7F301D0C" w:rsidR="245FA85B" w:rsidRDefault="245FA85B" w:rsidP="79756DC8">
      <w:pPr>
        <w:spacing w:after="0" w:line="240" w:lineRule="auto"/>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 xml:space="preserve">Additional learning resources are available on: </w:t>
      </w:r>
    </w:p>
    <w:p w14:paraId="69A32411" w14:textId="25545B64" w:rsidR="79756DC8" w:rsidRDefault="79756DC8" w:rsidP="79756DC8">
      <w:pPr>
        <w:spacing w:after="0" w:line="240" w:lineRule="auto"/>
        <w:rPr>
          <w:rFonts w:ascii="Calibri" w:eastAsia="Calibri" w:hAnsi="Calibri" w:cs="Calibri"/>
          <w:color w:val="000000" w:themeColor="text1"/>
          <w:sz w:val="24"/>
          <w:szCs w:val="24"/>
        </w:rPr>
      </w:pPr>
    </w:p>
    <w:p w14:paraId="1B05380A" w14:textId="2B6C088F" w:rsidR="245FA85B" w:rsidRDefault="245FA85B" w:rsidP="79756DC8">
      <w:pPr>
        <w:pStyle w:val="ListParagraph"/>
        <w:numPr>
          <w:ilvl w:val="0"/>
          <w:numId w:val="3"/>
        </w:numPr>
        <w:spacing w:after="0" w:line="240" w:lineRule="auto"/>
        <w:contextualSpacing w:val="0"/>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 xml:space="preserve">Oak National Academy </w:t>
      </w:r>
      <w:hyperlink r:id="rId15">
        <w:r w:rsidRPr="79756DC8">
          <w:rPr>
            <w:rStyle w:val="Hyperlink"/>
          </w:rPr>
          <w:t>https://</w:t>
        </w:r>
        <w:proofErr w:type="spellStart"/>
        <w:r w:rsidRPr="79756DC8">
          <w:rPr>
            <w:rStyle w:val="Hyperlink"/>
          </w:rPr>
          <w:t>www.thenational.academy</w:t>
        </w:r>
        <w:proofErr w:type="spellEnd"/>
        <w:r w:rsidRPr="79756DC8">
          <w:rPr>
            <w:rStyle w:val="Hyperlink"/>
          </w:rPr>
          <w:t>/</w:t>
        </w:r>
      </w:hyperlink>
    </w:p>
    <w:p w14:paraId="2E45E329" w14:textId="624E3694" w:rsidR="245FA85B" w:rsidRDefault="245FA85B" w:rsidP="79756DC8">
      <w:pPr>
        <w:pStyle w:val="ListParagraph"/>
        <w:numPr>
          <w:ilvl w:val="0"/>
          <w:numId w:val="3"/>
        </w:numPr>
        <w:spacing w:after="0" w:line="240" w:lineRule="auto"/>
        <w:contextualSpacing w:val="0"/>
        <w:rPr>
          <w:rFonts w:ascii="Calibri" w:eastAsia="Calibri" w:hAnsi="Calibri" w:cs="Calibri"/>
          <w:color w:val="000000" w:themeColor="text1"/>
        </w:rPr>
      </w:pPr>
      <w:r w:rsidRPr="79756DC8">
        <w:rPr>
          <w:rFonts w:ascii="Calibri" w:eastAsia="Calibri" w:hAnsi="Calibri" w:cs="Calibri"/>
          <w:color w:val="000000" w:themeColor="text1"/>
          <w:sz w:val="24"/>
          <w:szCs w:val="24"/>
        </w:rPr>
        <w:t xml:space="preserve">BBC Bitesize </w:t>
      </w:r>
      <w:hyperlink r:id="rId16">
        <w:r w:rsidRPr="79756DC8">
          <w:rPr>
            <w:rStyle w:val="Hyperlink"/>
          </w:rPr>
          <w:t>Home - BBC Bitesize</w:t>
        </w:r>
      </w:hyperlink>
    </w:p>
    <w:p w14:paraId="2DD48FBB" w14:textId="62BFDB79" w:rsidR="79756DC8" w:rsidRDefault="79756DC8" w:rsidP="79756DC8">
      <w:pPr>
        <w:spacing w:after="0" w:line="240" w:lineRule="auto"/>
        <w:ind w:left="720"/>
        <w:rPr>
          <w:rFonts w:ascii="Calibri" w:eastAsia="Calibri" w:hAnsi="Calibri" w:cs="Calibri"/>
          <w:color w:val="000000" w:themeColor="text1"/>
          <w:sz w:val="24"/>
          <w:szCs w:val="24"/>
        </w:rPr>
      </w:pPr>
    </w:p>
    <w:p w14:paraId="26CD1C64" w14:textId="5FDBFB8E" w:rsidR="245FA85B" w:rsidRDefault="245FA85B" w:rsidP="79756DC8">
      <w:pPr>
        <w:pStyle w:val="Heading4"/>
        <w:keepNext w:val="0"/>
        <w:keepLines w:val="0"/>
        <w:spacing w:before="0" w:after="0" w:line="240" w:lineRule="auto"/>
        <w:rPr>
          <w:rFonts w:ascii="Calibri" w:eastAsia="Calibri" w:hAnsi="Calibri" w:cs="Calibri"/>
          <w:sz w:val="24"/>
          <w:szCs w:val="24"/>
        </w:rPr>
      </w:pPr>
      <w:r w:rsidRPr="79756DC8">
        <w:rPr>
          <w:rFonts w:ascii="Calibri" w:eastAsia="Calibri" w:hAnsi="Calibri" w:cs="Calibri"/>
          <w:i w:val="0"/>
          <w:iCs w:val="0"/>
          <w:sz w:val="24"/>
          <w:szCs w:val="24"/>
          <w:u w:val="single"/>
        </w:rPr>
        <w:t>Reading expectations</w:t>
      </w:r>
    </w:p>
    <w:p w14:paraId="51E79A55" w14:textId="7405A1B2" w:rsidR="79756DC8" w:rsidRDefault="79756DC8" w:rsidP="79756DC8">
      <w:pPr>
        <w:spacing w:after="0"/>
        <w:rPr>
          <w:rFonts w:ascii="Calibri" w:eastAsia="Calibri" w:hAnsi="Calibri" w:cs="Calibri"/>
          <w:color w:val="000000" w:themeColor="text1"/>
        </w:rPr>
      </w:pPr>
    </w:p>
    <w:p w14:paraId="3679E137" w14:textId="3AF0F748" w:rsidR="245FA85B" w:rsidRDefault="245FA85B" w:rsidP="79756DC8">
      <w:pPr>
        <w:spacing w:after="0" w:line="240" w:lineRule="auto"/>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14:paraId="3F72B690" w14:textId="33584D4A" w:rsidR="79756DC8" w:rsidRDefault="79756DC8" w:rsidP="79756DC8">
      <w:pPr>
        <w:spacing w:after="0" w:line="240" w:lineRule="auto"/>
        <w:rPr>
          <w:rFonts w:ascii="Calibri" w:eastAsia="Calibri" w:hAnsi="Calibri" w:cs="Calibri"/>
          <w:color w:val="000000" w:themeColor="text1"/>
          <w:sz w:val="24"/>
          <w:szCs w:val="24"/>
        </w:rPr>
      </w:pPr>
    </w:p>
    <w:p w14:paraId="1871FB49" w14:textId="3956A0CF" w:rsidR="245FA85B" w:rsidRDefault="245FA85B" w:rsidP="79756DC8">
      <w:pPr>
        <w:pStyle w:val="ListParagraph"/>
        <w:numPr>
          <w:ilvl w:val="0"/>
          <w:numId w:val="2"/>
        </w:numPr>
        <w:spacing w:after="0" w:line="240" w:lineRule="auto"/>
        <w:contextualSpacing w:val="0"/>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lastRenderedPageBreak/>
        <w:t>Read for pleasure regularly.</w:t>
      </w:r>
    </w:p>
    <w:p w14:paraId="6CE4C17C" w14:textId="6B31DF75" w:rsidR="245FA85B" w:rsidRDefault="245FA85B" w:rsidP="79756DC8">
      <w:pPr>
        <w:pStyle w:val="ListParagraph"/>
        <w:numPr>
          <w:ilvl w:val="0"/>
          <w:numId w:val="2"/>
        </w:numPr>
        <w:spacing w:after="0" w:line="240" w:lineRule="auto"/>
        <w:contextualSpacing w:val="0"/>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Aim to read approximately one book per week.</w:t>
      </w:r>
    </w:p>
    <w:p w14:paraId="49D5A015" w14:textId="6C1B8C7F" w:rsidR="245FA85B" w:rsidRDefault="245FA85B" w:rsidP="79756DC8">
      <w:pPr>
        <w:pStyle w:val="ListParagraph"/>
        <w:numPr>
          <w:ilvl w:val="0"/>
          <w:numId w:val="2"/>
        </w:numPr>
        <w:spacing w:after="0" w:line="240" w:lineRule="auto"/>
        <w:contextualSpacing w:val="0"/>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Access news and current affairs through The Day</w:t>
      </w:r>
    </w:p>
    <w:p w14:paraId="50F3B561" w14:textId="782AFB8B" w:rsidR="245FA85B" w:rsidRDefault="00A4242A" w:rsidP="79756DC8">
      <w:pPr>
        <w:spacing w:after="0" w:line="240" w:lineRule="auto"/>
        <w:ind w:left="720"/>
        <w:rPr>
          <w:rFonts w:ascii="Calibri" w:eastAsia="Calibri" w:hAnsi="Calibri" w:cs="Calibri"/>
          <w:color w:val="000000" w:themeColor="text1"/>
          <w:sz w:val="24"/>
          <w:szCs w:val="24"/>
        </w:rPr>
      </w:pPr>
      <w:hyperlink r:id="rId17">
        <w:r w:rsidR="245FA85B" w:rsidRPr="79756DC8">
          <w:rPr>
            <w:rStyle w:val="Hyperlink"/>
          </w:rPr>
          <w:t>https://</w:t>
        </w:r>
        <w:proofErr w:type="spellStart"/>
        <w:r w:rsidR="245FA85B" w:rsidRPr="79756DC8">
          <w:rPr>
            <w:rStyle w:val="Hyperlink"/>
          </w:rPr>
          <w:t>theday.co.uk</w:t>
        </w:r>
        <w:proofErr w:type="spellEnd"/>
        <w:r w:rsidR="245FA85B" w:rsidRPr="79756DC8">
          <w:rPr>
            <w:rStyle w:val="Hyperlink"/>
          </w:rPr>
          <w:t>/</w:t>
        </w:r>
      </w:hyperlink>
    </w:p>
    <w:p w14:paraId="0F257ED0" w14:textId="79B51AFF" w:rsidR="245FA85B" w:rsidRDefault="245FA85B" w:rsidP="79756DC8">
      <w:pPr>
        <w:pStyle w:val="ListParagraph"/>
        <w:numPr>
          <w:ilvl w:val="0"/>
          <w:numId w:val="2"/>
        </w:numPr>
        <w:spacing w:after="0" w:line="240" w:lineRule="auto"/>
        <w:contextualSpacing w:val="0"/>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Borrow books from the school library.</w:t>
      </w:r>
    </w:p>
    <w:p w14:paraId="1EC0395C" w14:textId="523DB65F" w:rsidR="245FA85B" w:rsidRDefault="245FA85B" w:rsidP="79756DC8">
      <w:pPr>
        <w:pStyle w:val="Heading4"/>
        <w:keepNext w:val="0"/>
        <w:keepLines w:val="0"/>
        <w:spacing w:before="0" w:after="0" w:line="240" w:lineRule="auto"/>
        <w:rPr>
          <w:rFonts w:ascii="Calibri" w:eastAsia="Calibri" w:hAnsi="Calibri" w:cs="Calibri"/>
          <w:sz w:val="24"/>
          <w:szCs w:val="24"/>
        </w:rPr>
      </w:pPr>
      <w:r w:rsidRPr="79756DC8">
        <w:rPr>
          <w:rFonts w:ascii="Calibri" w:eastAsia="Calibri" w:hAnsi="Calibri" w:cs="Calibri"/>
          <w:i w:val="0"/>
          <w:iCs w:val="0"/>
          <w:sz w:val="24"/>
          <w:szCs w:val="24"/>
          <w:u w:val="single"/>
        </w:rPr>
        <w:t>Passwords and support</w:t>
      </w:r>
    </w:p>
    <w:p w14:paraId="6A683965" w14:textId="55CB4B5F" w:rsidR="79756DC8" w:rsidRDefault="79756DC8" w:rsidP="79756DC8">
      <w:pPr>
        <w:spacing w:after="0"/>
        <w:rPr>
          <w:rFonts w:ascii="Calibri" w:eastAsia="Calibri" w:hAnsi="Calibri" w:cs="Calibri"/>
          <w:color w:val="000000" w:themeColor="text1"/>
        </w:rPr>
      </w:pPr>
    </w:p>
    <w:p w14:paraId="52463863" w14:textId="7544AACF" w:rsidR="245FA85B" w:rsidRDefault="245FA85B" w:rsidP="79756DC8">
      <w:pPr>
        <w:pStyle w:val="ListParagraph"/>
        <w:numPr>
          <w:ilvl w:val="0"/>
          <w:numId w:val="1"/>
        </w:numPr>
        <w:spacing w:after="0" w:line="240" w:lineRule="auto"/>
        <w:contextualSpacing w:val="0"/>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 xml:space="preserve">Students have Microsoft Teams for all lessons. They can access these Teams using their email accounts. </w:t>
      </w:r>
    </w:p>
    <w:p w14:paraId="15345792" w14:textId="317C863F" w:rsidR="245FA85B" w:rsidRDefault="245FA85B" w:rsidP="79756DC8">
      <w:pPr>
        <w:pStyle w:val="ListParagraph"/>
        <w:numPr>
          <w:ilvl w:val="0"/>
          <w:numId w:val="1"/>
        </w:numPr>
        <w:spacing w:after="0" w:line="240" w:lineRule="auto"/>
        <w:contextualSpacing w:val="0"/>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 xml:space="preserve">Teachers will regularly show students how to access the Teams groups. </w:t>
      </w:r>
    </w:p>
    <w:p w14:paraId="3DA70652" w14:textId="39E63060" w:rsidR="245FA85B" w:rsidRDefault="245FA85B" w:rsidP="79756DC8">
      <w:pPr>
        <w:pStyle w:val="ListParagraph"/>
        <w:numPr>
          <w:ilvl w:val="0"/>
          <w:numId w:val="1"/>
        </w:numPr>
        <w:spacing w:after="0" w:line="240" w:lineRule="auto"/>
        <w:contextualSpacing w:val="0"/>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Students record passwords for online resources in their school planner.</w:t>
      </w:r>
    </w:p>
    <w:p w14:paraId="26109BBA" w14:textId="25085972" w:rsidR="245FA85B" w:rsidRDefault="245FA85B" w:rsidP="79756DC8">
      <w:pPr>
        <w:pStyle w:val="ListParagraph"/>
        <w:numPr>
          <w:ilvl w:val="0"/>
          <w:numId w:val="1"/>
        </w:numPr>
        <w:spacing w:after="0" w:line="240" w:lineRule="auto"/>
        <w:contextualSpacing w:val="0"/>
        <w:rPr>
          <w:rFonts w:ascii="Calibri" w:eastAsia="Calibri" w:hAnsi="Calibri" w:cs="Calibri"/>
          <w:color w:val="0000FF"/>
        </w:rPr>
      </w:pPr>
      <w:r w:rsidRPr="79756DC8">
        <w:rPr>
          <w:rFonts w:ascii="Calibri" w:eastAsia="Calibri" w:hAnsi="Calibri" w:cs="Calibri"/>
          <w:color w:val="000000" w:themeColor="text1"/>
          <w:sz w:val="24"/>
          <w:szCs w:val="24"/>
        </w:rPr>
        <w:t>If there are difficulties accessing digital resources, parents should contact the student's Year Manager or Year Coordinator, or the school directly at</w:t>
      </w:r>
      <w:r w:rsidRPr="79756DC8">
        <w:rPr>
          <w:rStyle w:val="Hyperlink"/>
        </w:rPr>
        <w:t xml:space="preserve"> </w:t>
      </w:r>
      <w:hyperlink r:id="rId18">
        <w:proofErr w:type="spellStart"/>
        <w:r w:rsidRPr="79756DC8">
          <w:rPr>
            <w:rStyle w:val="Hyperlink"/>
          </w:rPr>
          <w:t>enquiry@holte.bham.sch.uk</w:t>
        </w:r>
        <w:proofErr w:type="spellEnd"/>
      </w:hyperlink>
      <w:r w:rsidRPr="79756DC8">
        <w:t>.</w:t>
      </w:r>
    </w:p>
    <w:p w14:paraId="4036E616" w14:textId="64B55E0D" w:rsidR="79756DC8" w:rsidRDefault="79756DC8" w:rsidP="79756DC8">
      <w:pPr>
        <w:spacing w:after="0" w:line="240" w:lineRule="auto"/>
        <w:rPr>
          <w:rFonts w:ascii="Calibri" w:eastAsia="Calibri" w:hAnsi="Calibri" w:cs="Calibri"/>
          <w:color w:val="242424"/>
          <w:sz w:val="24"/>
          <w:szCs w:val="24"/>
        </w:rPr>
      </w:pPr>
    </w:p>
    <w:p w14:paraId="4C5080B1" w14:textId="02BE58AF" w:rsidR="245FA85B" w:rsidRDefault="245FA85B" w:rsidP="79756DC8">
      <w:pPr>
        <w:spacing w:after="0" w:line="240" w:lineRule="auto"/>
        <w:rPr>
          <w:rFonts w:ascii="Calibri" w:eastAsia="Calibri" w:hAnsi="Calibri" w:cs="Calibri"/>
          <w:color w:val="242424"/>
          <w:sz w:val="24"/>
          <w:szCs w:val="24"/>
        </w:rPr>
      </w:pPr>
      <w:r w:rsidRPr="79756DC8">
        <w:rPr>
          <w:rStyle w:val="Strong"/>
          <w:rFonts w:ascii="Calibri" w:eastAsia="Calibri" w:hAnsi="Calibri" w:cs="Calibri"/>
          <w:i/>
          <w:iCs/>
          <w:color w:val="242424"/>
          <w:sz w:val="24"/>
          <w:szCs w:val="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14:paraId="78625301" w14:textId="6C800798" w:rsidR="79756DC8" w:rsidRDefault="79756DC8" w:rsidP="79756DC8">
      <w:pPr>
        <w:shd w:val="clear" w:color="auto" w:fill="FFFFFF" w:themeFill="background1"/>
        <w:spacing w:beforeAutospacing="1" w:afterAutospacing="1" w:line="240" w:lineRule="auto"/>
        <w:rPr>
          <w:rFonts w:ascii="Calibri" w:eastAsia="Calibri" w:hAnsi="Calibri" w:cs="Calibri"/>
          <w:i/>
          <w:iCs/>
          <w:sz w:val="24"/>
          <w:szCs w:val="24"/>
        </w:rPr>
      </w:pPr>
    </w:p>
    <w:p w14:paraId="2D2D2F4A" w14:textId="203E8E1E" w:rsidR="6181A8E1" w:rsidRDefault="6181A8E1" w:rsidP="32A2A890">
      <w:pPr>
        <w:spacing w:line="240" w:lineRule="auto"/>
        <w:rPr>
          <w:i/>
          <w:iCs/>
          <w:sz w:val="24"/>
          <w:szCs w:val="24"/>
        </w:rPr>
      </w:pPr>
    </w:p>
    <w:p w14:paraId="5FCD741D" w14:textId="33F88B98" w:rsidR="32A2A890" w:rsidRDefault="32A2A890" w:rsidP="32A2A890">
      <w:pPr>
        <w:spacing w:line="240" w:lineRule="auto"/>
        <w:rPr>
          <w:i/>
          <w:iCs/>
          <w:sz w:val="24"/>
          <w:szCs w:val="24"/>
        </w:rPr>
      </w:pPr>
    </w:p>
    <w:tbl>
      <w:tblPr>
        <w:tblStyle w:val="TableGrid"/>
        <w:tblpPr w:leftFromText="180" w:rightFromText="180" w:vertAnchor="page" w:horzAnchor="margin" w:tblpY="796"/>
        <w:tblW w:w="9498" w:type="dxa"/>
        <w:tblLayout w:type="fixed"/>
        <w:tblLook w:val="04A0" w:firstRow="1" w:lastRow="0" w:firstColumn="1" w:lastColumn="0" w:noHBand="0" w:noVBand="1"/>
      </w:tblPr>
      <w:tblGrid>
        <w:gridCol w:w="846"/>
        <w:gridCol w:w="1890"/>
        <w:gridCol w:w="6762"/>
      </w:tblGrid>
      <w:tr w:rsidR="00683C52" w:rsidRPr="00E920AF" w14:paraId="62D0AD2E" w14:textId="77777777" w:rsidTr="1C3BFFAE">
        <w:tc>
          <w:tcPr>
            <w:tcW w:w="9498" w:type="dxa"/>
            <w:gridSpan w:val="3"/>
          </w:tcPr>
          <w:p w14:paraId="3023A729" w14:textId="77777777" w:rsidR="00683C52" w:rsidRPr="00E920AF" w:rsidRDefault="00683C52" w:rsidP="00683C52">
            <w:pPr>
              <w:contextualSpacing/>
              <w:jc w:val="center"/>
              <w:rPr>
                <w:rFonts w:cstheme="minorHAnsi"/>
                <w:b/>
                <w:sz w:val="28"/>
                <w:szCs w:val="28"/>
              </w:rPr>
            </w:pPr>
            <w:r>
              <w:rPr>
                <w:rFonts w:cstheme="minorHAnsi"/>
                <w:b/>
                <w:sz w:val="28"/>
                <w:szCs w:val="28"/>
              </w:rPr>
              <w:lastRenderedPageBreak/>
              <w:t xml:space="preserve">Year 7 </w:t>
            </w:r>
          </w:p>
        </w:tc>
      </w:tr>
      <w:tr w:rsidR="00683C52" w:rsidRPr="00E920AF" w14:paraId="18E4A475" w14:textId="77777777" w:rsidTr="1C3BFFAE">
        <w:tc>
          <w:tcPr>
            <w:tcW w:w="9498" w:type="dxa"/>
            <w:gridSpan w:val="3"/>
            <w:shd w:val="clear" w:color="auto" w:fill="auto"/>
          </w:tcPr>
          <w:p w14:paraId="7A909D04" w14:textId="5822BC76" w:rsidR="00683C52" w:rsidRPr="00E920AF" w:rsidRDefault="77515307" w:rsidP="4D71CCF0">
            <w:pPr>
              <w:contextualSpacing/>
              <w:rPr>
                <w:sz w:val="24"/>
                <w:szCs w:val="24"/>
              </w:rPr>
            </w:pPr>
            <w:r w:rsidRPr="4D71CCF0">
              <w:rPr>
                <w:rFonts w:ascii="Calibri" w:eastAsia="Calibri" w:hAnsi="Calibri" w:cs="Calibri"/>
                <w:b/>
                <w:bCs/>
                <w:color w:val="000000" w:themeColor="text1"/>
                <w:sz w:val="24"/>
                <w:szCs w:val="24"/>
              </w:rPr>
              <w:t>Head of Department:  Dr Farouk</w:t>
            </w:r>
            <w:r w:rsidR="00683C52" w:rsidRPr="4D71CCF0">
              <w:rPr>
                <w:b/>
                <w:bCs/>
                <w:sz w:val="24"/>
                <w:szCs w:val="24"/>
              </w:rPr>
              <w:t xml:space="preserve"> </w:t>
            </w:r>
            <w:hyperlink r:id="rId19">
              <w:proofErr w:type="spellStart"/>
              <w:r w:rsidR="00683C52" w:rsidRPr="4D71CCF0">
                <w:rPr>
                  <w:rStyle w:val="Hyperlink"/>
                  <w:b/>
                  <w:bCs/>
                  <w:sz w:val="24"/>
                  <w:szCs w:val="24"/>
                </w:rPr>
                <w:t>s.farouk@holte.bham.sch.uk</w:t>
              </w:r>
              <w:proofErr w:type="spellEnd"/>
            </w:hyperlink>
            <w:r w:rsidR="00683C52" w:rsidRPr="4D71CCF0">
              <w:rPr>
                <w:b/>
                <w:bCs/>
                <w:sz w:val="24"/>
                <w:szCs w:val="24"/>
              </w:rPr>
              <w:t xml:space="preserve"> </w:t>
            </w:r>
          </w:p>
        </w:tc>
      </w:tr>
      <w:tr w:rsidR="00683C52" w:rsidRPr="00E920AF" w14:paraId="27631807" w14:textId="77777777" w:rsidTr="1C3BFFAE">
        <w:tc>
          <w:tcPr>
            <w:tcW w:w="9498" w:type="dxa"/>
            <w:gridSpan w:val="3"/>
            <w:shd w:val="clear" w:color="auto" w:fill="F2F2F2" w:themeFill="background1" w:themeFillShade="F2"/>
          </w:tcPr>
          <w:p w14:paraId="1685D5AD" w14:textId="77777777" w:rsidR="00683C52" w:rsidRPr="00E920AF" w:rsidRDefault="00683C52" w:rsidP="00683C52">
            <w:pPr>
              <w:contextualSpacing/>
              <w:rPr>
                <w:rFonts w:cstheme="minorHAnsi"/>
                <w:b/>
                <w:sz w:val="24"/>
                <w:szCs w:val="24"/>
              </w:rPr>
            </w:pPr>
            <w:r>
              <w:rPr>
                <w:rFonts w:cstheme="minorHAnsi"/>
                <w:b/>
                <w:sz w:val="24"/>
                <w:szCs w:val="24"/>
              </w:rPr>
              <w:t xml:space="preserve">What is your child learning this term?  </w:t>
            </w:r>
          </w:p>
        </w:tc>
      </w:tr>
      <w:tr w:rsidR="00683C52" w:rsidRPr="00E920AF" w14:paraId="71D1E21D" w14:textId="77777777" w:rsidTr="1C3BFFAE">
        <w:tc>
          <w:tcPr>
            <w:tcW w:w="9498" w:type="dxa"/>
            <w:gridSpan w:val="3"/>
            <w:shd w:val="clear" w:color="auto" w:fill="auto"/>
          </w:tcPr>
          <w:p w14:paraId="08F147D8" w14:textId="246402A3" w:rsidR="25699E6D" w:rsidRDefault="1234FF3E" w:rsidP="1FA25A89">
            <w:pPr>
              <w:spacing w:before="80"/>
              <w:rPr>
                <w:rFonts w:ascii="Arial" w:eastAsia="Arial" w:hAnsi="Arial" w:cs="Arial"/>
                <w:color w:val="000000" w:themeColor="text1"/>
                <w:lang w:val="en-US"/>
              </w:rPr>
            </w:pPr>
            <w:r w:rsidRPr="1FA25A89">
              <w:rPr>
                <w:rFonts w:ascii="Arial" w:eastAsia="Arial" w:hAnsi="Arial" w:cs="Arial"/>
                <w:b/>
                <w:bCs/>
                <w:color w:val="000000" w:themeColor="text1"/>
                <w:lang w:val="en-US"/>
              </w:rPr>
              <w:t>In this unit students will learn</w:t>
            </w:r>
            <w:r w:rsidRPr="1FA25A89">
              <w:rPr>
                <w:rFonts w:ascii="Arial" w:eastAsia="Arial" w:hAnsi="Arial" w:cs="Arial"/>
                <w:color w:val="000000" w:themeColor="text1"/>
                <w:lang w:val="en-US"/>
              </w:rPr>
              <w:t xml:space="preserve"> about arguments for and against the existence of God.</w:t>
            </w:r>
          </w:p>
          <w:p w14:paraId="2F157067" w14:textId="4B36CD53" w:rsidR="25699E6D" w:rsidRDefault="25699E6D" w:rsidP="1FA25A89">
            <w:pPr>
              <w:spacing w:before="80"/>
              <w:rPr>
                <w:rFonts w:ascii="Arial" w:eastAsia="Arial" w:hAnsi="Arial" w:cs="Arial"/>
                <w:color w:val="000000" w:themeColor="text1"/>
                <w:lang w:val="en-US"/>
              </w:rPr>
            </w:pPr>
          </w:p>
          <w:p w14:paraId="72B7E4D9" w14:textId="0EF6673D" w:rsidR="25699E6D" w:rsidRDefault="1234FF3E" w:rsidP="1FA25A89">
            <w:pPr>
              <w:spacing w:before="80"/>
              <w:rPr>
                <w:rFonts w:ascii="Arial" w:eastAsia="Arial" w:hAnsi="Arial" w:cs="Arial"/>
                <w:color w:val="000000" w:themeColor="text1"/>
                <w:lang w:val="en-US"/>
              </w:rPr>
            </w:pPr>
            <w:r w:rsidRPr="1FA25A89">
              <w:rPr>
                <w:rFonts w:ascii="Arial" w:eastAsia="Arial" w:hAnsi="Arial" w:cs="Arial"/>
                <w:b/>
                <w:bCs/>
                <w:color w:val="000000" w:themeColor="text1"/>
                <w:lang w:val="en-US"/>
              </w:rPr>
              <w:t xml:space="preserve">By the end of the unit, students will understand </w:t>
            </w:r>
            <w:r w:rsidRPr="1FA25A89">
              <w:rPr>
                <w:rFonts w:ascii="Arial" w:eastAsia="Arial" w:hAnsi="Arial" w:cs="Arial"/>
                <w:color w:val="000000" w:themeColor="text1"/>
                <w:lang w:val="en-US"/>
              </w:rPr>
              <w:t xml:space="preserve">there are different views on the existence of God and </w:t>
            </w:r>
            <w:r w:rsidRPr="1FA25A89">
              <w:rPr>
                <w:rFonts w:ascii="Arial" w:eastAsia="Arial" w:hAnsi="Arial" w:cs="Arial"/>
                <w:b/>
                <w:bCs/>
                <w:color w:val="000000" w:themeColor="text1"/>
                <w:lang w:val="en-US"/>
              </w:rPr>
              <w:t>be able to</w:t>
            </w:r>
            <w:r w:rsidRPr="1FA25A89">
              <w:rPr>
                <w:rFonts w:ascii="Arial" w:eastAsia="Arial" w:hAnsi="Arial" w:cs="Arial"/>
                <w:color w:val="000000" w:themeColor="text1"/>
                <w:lang w:val="en-US"/>
              </w:rPr>
              <w:t xml:space="preserve"> explain some of these views as well as their own. </w:t>
            </w:r>
          </w:p>
          <w:p w14:paraId="351834FA" w14:textId="19DD0621" w:rsidR="25699E6D" w:rsidRDefault="25699E6D" w:rsidP="1FA25A89">
            <w:pPr>
              <w:spacing w:before="80"/>
              <w:rPr>
                <w:rFonts w:ascii="Arial" w:eastAsia="Arial" w:hAnsi="Arial" w:cs="Arial"/>
                <w:color w:val="000000" w:themeColor="text1"/>
                <w:lang w:val="en-US"/>
              </w:rPr>
            </w:pPr>
          </w:p>
          <w:p w14:paraId="075CBB44" w14:textId="05422ABB" w:rsidR="25699E6D" w:rsidRDefault="1234FF3E" w:rsidP="1FA25A89">
            <w:pPr>
              <w:rPr>
                <w:rFonts w:ascii="Arial" w:eastAsia="Arial" w:hAnsi="Arial" w:cs="Arial"/>
                <w:color w:val="000000" w:themeColor="text1"/>
                <w:lang w:val="en-US"/>
              </w:rPr>
            </w:pPr>
            <w:r w:rsidRPr="1FA25A89">
              <w:rPr>
                <w:rFonts w:ascii="Arial" w:eastAsia="Arial" w:hAnsi="Arial" w:cs="Arial"/>
                <w:b/>
                <w:bCs/>
                <w:color w:val="000000" w:themeColor="text1"/>
                <w:lang w:val="en-US"/>
              </w:rPr>
              <w:t xml:space="preserve">During the unit, students will have the opportunity to </w:t>
            </w:r>
            <w:r w:rsidRPr="1FA25A89">
              <w:rPr>
                <w:rFonts w:ascii="Arial" w:eastAsia="Arial" w:hAnsi="Arial" w:cs="Arial"/>
                <w:color w:val="000000" w:themeColor="text1"/>
                <w:lang w:val="en-US"/>
              </w:rPr>
              <w:t>explore and reflect on reasons why people believe and do not believe in God and to consider a personal response to the question of the existence of God.</w:t>
            </w:r>
          </w:p>
          <w:p w14:paraId="2896DCD5" w14:textId="04128964" w:rsidR="25699E6D" w:rsidRDefault="1234FF3E" w:rsidP="1FA25A89">
            <w:pPr>
              <w:rPr>
                <w:rFonts w:ascii="Arial" w:eastAsia="Arial" w:hAnsi="Arial" w:cs="Arial"/>
                <w:color w:val="000000" w:themeColor="text1"/>
                <w:lang w:val="en-US"/>
              </w:rPr>
            </w:pPr>
            <w:r w:rsidRPr="1FA25A89">
              <w:rPr>
                <w:rFonts w:ascii="Arial" w:eastAsia="Arial" w:hAnsi="Arial" w:cs="Arial"/>
                <w:b/>
                <w:bCs/>
                <w:color w:val="000000" w:themeColor="text1"/>
                <w:lang w:val="en-US"/>
              </w:rPr>
              <w:t xml:space="preserve"> </w:t>
            </w:r>
          </w:p>
          <w:p w14:paraId="77C361CF" w14:textId="4FF346A6" w:rsidR="25699E6D" w:rsidRDefault="1234FF3E" w:rsidP="1FA25A89">
            <w:pPr>
              <w:spacing w:before="80"/>
              <w:rPr>
                <w:rFonts w:ascii="Calibri" w:eastAsia="Calibri" w:hAnsi="Calibri" w:cs="Calibri"/>
                <w:color w:val="000000" w:themeColor="text1"/>
                <w:sz w:val="24"/>
                <w:szCs w:val="24"/>
                <w:lang w:val="en-US"/>
              </w:rPr>
            </w:pPr>
            <w:r w:rsidRPr="1FA25A89">
              <w:rPr>
                <w:rFonts w:ascii="Calibri" w:eastAsia="Calibri" w:hAnsi="Calibri" w:cs="Calibri"/>
                <w:b/>
                <w:bCs/>
                <w:i/>
                <w:iCs/>
                <w:color w:val="000000" w:themeColor="text1"/>
                <w:sz w:val="24"/>
                <w:szCs w:val="24"/>
                <w:lang w:val="en-US"/>
              </w:rPr>
              <w:t>Learning and progress will be assessed through ongoing summative and formative assessments.</w:t>
            </w:r>
          </w:p>
          <w:p w14:paraId="401711A1" w14:textId="1EED2622" w:rsidR="25699E6D" w:rsidRDefault="25699E6D" w:rsidP="1FA25A89">
            <w:pPr>
              <w:spacing w:before="80"/>
              <w:rPr>
                <w:rFonts w:ascii="Arial" w:eastAsia="Arial" w:hAnsi="Arial" w:cs="Arial"/>
                <w:i/>
                <w:iCs/>
                <w:lang w:val="en-US"/>
              </w:rPr>
            </w:pPr>
          </w:p>
        </w:tc>
      </w:tr>
      <w:tr w:rsidR="00683C52" w:rsidRPr="00E920AF" w14:paraId="7B191370" w14:textId="77777777" w:rsidTr="1C3BFFAE">
        <w:tc>
          <w:tcPr>
            <w:tcW w:w="846" w:type="dxa"/>
            <w:shd w:val="clear" w:color="auto" w:fill="F2F2F2" w:themeFill="background1" w:themeFillShade="F2"/>
          </w:tcPr>
          <w:p w14:paraId="1BDC75BD" w14:textId="77777777" w:rsidR="00683C52" w:rsidRPr="00E920AF" w:rsidRDefault="00683C52" w:rsidP="00683C52">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Pr>
          <w:p w14:paraId="739D893B" w14:textId="77777777" w:rsidR="00683C52" w:rsidRPr="00E920AF" w:rsidRDefault="00683C52" w:rsidP="00683C52">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14:paraId="7DA697C3" w14:textId="77777777" w:rsidR="00683C52" w:rsidRPr="00E920AF" w:rsidRDefault="00683C52" w:rsidP="00683C52">
            <w:pPr>
              <w:contextualSpacing/>
              <w:jc w:val="center"/>
              <w:rPr>
                <w:rFonts w:cstheme="minorHAnsi"/>
                <w:b/>
                <w:sz w:val="24"/>
                <w:szCs w:val="24"/>
              </w:rPr>
            </w:pPr>
            <w:r>
              <w:rPr>
                <w:rFonts w:cstheme="minorHAnsi"/>
                <w:b/>
                <w:sz w:val="24"/>
                <w:szCs w:val="24"/>
              </w:rPr>
              <w:t>Lessons, including deadlines &amp; resources</w:t>
            </w:r>
          </w:p>
        </w:tc>
      </w:tr>
      <w:tr w:rsidR="00683C52" w:rsidRPr="00E920AF" w14:paraId="024A17D3" w14:textId="77777777" w:rsidTr="1C3BFFAE">
        <w:tc>
          <w:tcPr>
            <w:tcW w:w="846" w:type="dxa"/>
          </w:tcPr>
          <w:p w14:paraId="0C0BBCC8" w14:textId="1C5814A4" w:rsidR="00683C52" w:rsidRPr="00C8196D" w:rsidRDefault="399E5506" w:rsidP="4BB26690">
            <w:pPr>
              <w:contextualSpacing/>
              <w:jc w:val="center"/>
              <w:rPr>
                <w:b/>
                <w:bCs/>
              </w:rPr>
            </w:pPr>
            <w:proofErr w:type="spellStart"/>
            <w:r w:rsidRPr="4BB26690">
              <w:rPr>
                <w:b/>
                <w:bCs/>
              </w:rPr>
              <w:t>7</w:t>
            </w:r>
            <w:r w:rsidR="4237ADBF" w:rsidRPr="4BB26690">
              <w:rPr>
                <w:b/>
                <w:bCs/>
              </w:rPr>
              <w:t>A</w:t>
            </w:r>
            <w:proofErr w:type="spellEnd"/>
          </w:p>
        </w:tc>
        <w:tc>
          <w:tcPr>
            <w:tcW w:w="1890" w:type="dxa"/>
          </w:tcPr>
          <w:p w14:paraId="3955F955" w14:textId="1E274D18" w:rsidR="00683C52" w:rsidRPr="00D6516F" w:rsidRDefault="05AA8B34" w:rsidP="3FAD6F30">
            <w:pPr>
              <w:contextualSpacing/>
              <w:rPr>
                <w:b/>
                <w:bCs/>
              </w:rPr>
            </w:pPr>
            <w:r w:rsidRPr="4BB26690">
              <w:rPr>
                <w:b/>
                <w:bCs/>
              </w:rPr>
              <w:t>M</w:t>
            </w:r>
            <w:r w:rsidR="2309BA7F" w:rsidRPr="4BB26690">
              <w:rPr>
                <w:b/>
                <w:bCs/>
              </w:rPr>
              <w:t xml:space="preserve">iss </w:t>
            </w:r>
            <w:proofErr w:type="spellStart"/>
            <w:r w:rsidR="2309BA7F" w:rsidRPr="4BB26690">
              <w:rPr>
                <w:b/>
                <w:bCs/>
              </w:rPr>
              <w:t>Parvaiz</w:t>
            </w:r>
            <w:proofErr w:type="spellEnd"/>
          </w:p>
        </w:tc>
        <w:tc>
          <w:tcPr>
            <w:tcW w:w="6762" w:type="dxa"/>
          </w:tcPr>
          <w:p w14:paraId="1CFDD98A" w14:textId="3DE77AF6" w:rsidR="770B5AFF" w:rsidRDefault="6770D19B" w:rsidP="1FA25A89">
            <w:r w:rsidRPr="1FA25A89">
              <w:rPr>
                <w:rFonts w:ascii="Calibri" w:eastAsia="Calibri" w:hAnsi="Calibri" w:cs="Calibri"/>
                <w:b/>
                <w:bCs/>
                <w:color w:val="000000" w:themeColor="text1"/>
                <w:u w:val="single"/>
              </w:rPr>
              <w:t xml:space="preserve">Unit title: </w:t>
            </w:r>
            <w:r w:rsidR="1A0610EC" w:rsidRPr="1FA25A89">
              <w:rPr>
                <w:rFonts w:ascii="Calibri" w:eastAsia="Calibri" w:hAnsi="Calibri" w:cs="Calibri"/>
                <w:b/>
                <w:bCs/>
                <w:color w:val="000000" w:themeColor="text1"/>
                <w:u w:val="single"/>
              </w:rPr>
              <w:t>Looking for God</w:t>
            </w:r>
          </w:p>
          <w:p w14:paraId="63CB0707" w14:textId="6B8A1C2E" w:rsidR="00683C52" w:rsidRDefault="3A1E9B5E" w:rsidP="77C7C1C6">
            <w:pPr>
              <w:rPr>
                <w:b/>
                <w:bCs/>
              </w:rPr>
            </w:pPr>
            <w:r w:rsidRPr="77C7C1C6">
              <w:rPr>
                <w:b/>
                <w:bCs/>
              </w:rPr>
              <w:t>(</w:t>
            </w:r>
            <w:proofErr w:type="spellStart"/>
            <w:r w:rsidRPr="77C7C1C6">
              <w:rPr>
                <w:b/>
                <w:bCs/>
              </w:rPr>
              <w:t>1</w:t>
            </w:r>
            <w:r w:rsidR="6EE6A856" w:rsidRPr="77C7C1C6">
              <w:rPr>
                <w:b/>
                <w:bCs/>
              </w:rPr>
              <w:t>Mon</w:t>
            </w:r>
            <w:proofErr w:type="spellEnd"/>
            <w:r w:rsidR="6EE6A856" w:rsidRPr="77C7C1C6">
              <w:rPr>
                <w:b/>
                <w:bCs/>
              </w:rPr>
              <w:t xml:space="preserve">, </w:t>
            </w:r>
            <w:proofErr w:type="spellStart"/>
            <w:r w:rsidR="6EE6A856" w:rsidRPr="77C7C1C6">
              <w:rPr>
                <w:b/>
                <w:bCs/>
              </w:rPr>
              <w:t>P1</w:t>
            </w:r>
            <w:proofErr w:type="spellEnd"/>
            <w:r w:rsidR="6EE6A856" w:rsidRPr="77C7C1C6">
              <w:rPr>
                <w:b/>
                <w:bCs/>
              </w:rPr>
              <w:t>,</w:t>
            </w:r>
            <w:r w:rsidRPr="77C7C1C6">
              <w:rPr>
                <w:b/>
                <w:bCs/>
              </w:rPr>
              <w:t>)</w:t>
            </w:r>
            <w:r w:rsidR="27C70B41" w:rsidRPr="77C7C1C6">
              <w:rPr>
                <w:b/>
                <w:bCs/>
              </w:rPr>
              <w:t xml:space="preserve"> Topic:</w:t>
            </w:r>
            <w:r w:rsidR="3E035757" w:rsidRPr="77C7C1C6">
              <w:rPr>
                <w:b/>
                <w:bCs/>
              </w:rPr>
              <w:t xml:space="preserve"> God in </w:t>
            </w:r>
            <w:r w:rsidR="7F25F85A" w:rsidRPr="77C7C1C6">
              <w:rPr>
                <w:b/>
                <w:bCs/>
              </w:rPr>
              <w:t xml:space="preserve">Hinduism </w:t>
            </w:r>
          </w:p>
          <w:p w14:paraId="2A2EAB65" w14:textId="6631CC55" w:rsidR="4C86225F" w:rsidRDefault="1D4AFCE3" w:rsidP="4BE4A796">
            <w:pPr>
              <w:rPr>
                <w:b/>
                <w:bCs/>
              </w:rPr>
            </w:pPr>
            <w:r w:rsidRPr="77C7C1C6">
              <w:rPr>
                <w:b/>
                <w:bCs/>
              </w:rPr>
              <w:t>(</w:t>
            </w:r>
            <w:proofErr w:type="spellStart"/>
            <w:r w:rsidRPr="77C7C1C6">
              <w:rPr>
                <w:b/>
                <w:bCs/>
              </w:rPr>
              <w:t>1Wed</w:t>
            </w:r>
            <w:proofErr w:type="spellEnd"/>
            <w:r w:rsidRPr="77C7C1C6">
              <w:rPr>
                <w:b/>
                <w:bCs/>
              </w:rPr>
              <w:t xml:space="preserve">, </w:t>
            </w:r>
            <w:proofErr w:type="spellStart"/>
            <w:r w:rsidRPr="77C7C1C6">
              <w:rPr>
                <w:b/>
                <w:bCs/>
              </w:rPr>
              <w:t>P4</w:t>
            </w:r>
            <w:proofErr w:type="spellEnd"/>
            <w:r w:rsidRPr="77C7C1C6">
              <w:rPr>
                <w:b/>
                <w:bCs/>
              </w:rPr>
              <w:t>,) Topic:</w:t>
            </w:r>
            <w:r w:rsidR="7D5EDD3E" w:rsidRPr="77C7C1C6">
              <w:rPr>
                <w:b/>
                <w:bCs/>
              </w:rPr>
              <w:t xml:space="preserve"> </w:t>
            </w:r>
            <w:r w:rsidR="1D2D2F06" w:rsidRPr="77C7C1C6">
              <w:rPr>
                <w:b/>
                <w:bCs/>
              </w:rPr>
              <w:t>God in Sikhism</w:t>
            </w:r>
          </w:p>
          <w:p w14:paraId="7ED990A0"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324AFFF5" w14:textId="44576ECA" w:rsidR="00F91C2A" w:rsidRPr="00A97154" w:rsidRDefault="29B3AECD" w:rsidP="00F91C2A">
            <w:r w:rsidRPr="77C7C1C6">
              <w:rPr>
                <w:b/>
                <w:bCs/>
                <w:i/>
                <w:iCs/>
              </w:rPr>
              <w:t>Homework:</w:t>
            </w:r>
            <w:r w:rsidR="00C50E61" w:rsidRPr="77C7C1C6">
              <w:rPr>
                <w:b/>
                <w:bCs/>
                <w:i/>
                <w:iCs/>
              </w:rPr>
              <w:t xml:space="preserve"> Explain two ways in which Hindus pray to God. </w:t>
            </w:r>
          </w:p>
        </w:tc>
      </w:tr>
      <w:tr w:rsidR="00683C52" w:rsidRPr="00E920AF" w14:paraId="553C5E55" w14:textId="77777777" w:rsidTr="1C3BFFAE">
        <w:tc>
          <w:tcPr>
            <w:tcW w:w="846" w:type="dxa"/>
          </w:tcPr>
          <w:p w14:paraId="6F80A782" w14:textId="180B10CA" w:rsidR="00683C52" w:rsidRPr="00C8196D" w:rsidRDefault="03DF104E" w:rsidP="4BE4A796">
            <w:pPr>
              <w:contextualSpacing/>
              <w:jc w:val="center"/>
              <w:rPr>
                <w:b/>
                <w:bCs/>
              </w:rPr>
            </w:pPr>
            <w:proofErr w:type="spellStart"/>
            <w:r w:rsidRPr="4BE4A796">
              <w:rPr>
                <w:b/>
                <w:bCs/>
              </w:rPr>
              <w:t>7</w:t>
            </w:r>
            <w:r w:rsidR="28274594" w:rsidRPr="4BE4A796">
              <w:rPr>
                <w:b/>
                <w:bCs/>
              </w:rPr>
              <w:t>E</w:t>
            </w:r>
            <w:proofErr w:type="spellEnd"/>
          </w:p>
        </w:tc>
        <w:tc>
          <w:tcPr>
            <w:tcW w:w="1890" w:type="dxa"/>
          </w:tcPr>
          <w:p w14:paraId="35A7065D" w14:textId="40207579" w:rsidR="00683C52" w:rsidRPr="00D6516F" w:rsidRDefault="7932E5B8" w:rsidP="4BE4A796">
            <w:r w:rsidRPr="4BE4A796">
              <w:rPr>
                <w:b/>
                <w:bCs/>
              </w:rPr>
              <w:t>M</w:t>
            </w:r>
            <w:r w:rsidR="3B4F1AA8" w:rsidRPr="4BE4A796">
              <w:rPr>
                <w:b/>
                <w:bCs/>
              </w:rPr>
              <w:t>r Galloway</w:t>
            </w:r>
          </w:p>
        </w:tc>
        <w:tc>
          <w:tcPr>
            <w:tcW w:w="6762" w:type="dxa"/>
            <w:tcBorders>
              <w:bottom w:val="single" w:sz="4" w:space="0" w:color="auto"/>
            </w:tcBorders>
          </w:tcPr>
          <w:p w14:paraId="1C17F688" w14:textId="34FFFC1D" w:rsidR="7AAA1953" w:rsidRDefault="53AFECBC" w:rsidP="60FE299F">
            <w:r w:rsidRPr="1FA25A89">
              <w:rPr>
                <w:rFonts w:ascii="Calibri" w:eastAsia="Calibri" w:hAnsi="Calibri" w:cs="Calibri"/>
                <w:b/>
                <w:bCs/>
                <w:color w:val="000000" w:themeColor="text1"/>
                <w:u w:val="single"/>
              </w:rPr>
              <w:t xml:space="preserve">Unit title: </w:t>
            </w:r>
            <w:r w:rsidR="4926DA4F" w:rsidRPr="1FA25A89">
              <w:rPr>
                <w:rFonts w:ascii="Calibri" w:eastAsia="Calibri" w:hAnsi="Calibri" w:cs="Calibri"/>
                <w:b/>
                <w:bCs/>
                <w:color w:val="000000" w:themeColor="text1"/>
                <w:u w:val="single"/>
              </w:rPr>
              <w:t>Looking for God</w:t>
            </w:r>
          </w:p>
          <w:p w14:paraId="229CA735" w14:textId="5B0BCBD1" w:rsidR="00683C52" w:rsidRDefault="2A1845EA" w:rsidP="1C3BFFAE">
            <w:r w:rsidRPr="1C3BFFAE">
              <w:rPr>
                <w:b/>
                <w:bCs/>
              </w:rPr>
              <w:t>(</w:t>
            </w:r>
            <w:proofErr w:type="spellStart"/>
            <w:r w:rsidRPr="1C3BFFAE">
              <w:rPr>
                <w:b/>
                <w:bCs/>
              </w:rPr>
              <w:t>1</w:t>
            </w:r>
            <w:r w:rsidR="49BCEB2F" w:rsidRPr="1C3BFFAE">
              <w:rPr>
                <w:b/>
                <w:bCs/>
              </w:rPr>
              <w:t>Wed</w:t>
            </w:r>
            <w:proofErr w:type="spellEnd"/>
            <w:r w:rsidR="49BCEB2F" w:rsidRPr="1C3BFFAE">
              <w:rPr>
                <w:b/>
                <w:bCs/>
              </w:rPr>
              <w:t xml:space="preserve">, </w:t>
            </w:r>
            <w:proofErr w:type="spellStart"/>
            <w:r w:rsidR="49BCEB2F" w:rsidRPr="1C3BFFAE">
              <w:rPr>
                <w:b/>
                <w:bCs/>
              </w:rPr>
              <w:t>p1</w:t>
            </w:r>
            <w:proofErr w:type="spellEnd"/>
            <w:r w:rsidRPr="1C3BFFAE">
              <w:rPr>
                <w:b/>
                <w:bCs/>
              </w:rPr>
              <w:t>)</w:t>
            </w:r>
            <w:r w:rsidR="0AAF700E" w:rsidRPr="1C3BFFAE">
              <w:rPr>
                <w:b/>
                <w:bCs/>
              </w:rPr>
              <w:t xml:space="preserve"> Topic:</w:t>
            </w:r>
            <w:r w:rsidR="77128BFC" w:rsidRPr="1C3BFFAE">
              <w:rPr>
                <w:b/>
                <w:bCs/>
              </w:rPr>
              <w:t xml:space="preserve"> God in Hinduism</w:t>
            </w:r>
          </w:p>
          <w:p w14:paraId="4B14DFF1" w14:textId="0EDE43B4" w:rsidR="163DD45A" w:rsidRDefault="56B8F747" w:rsidP="1C3BFFAE">
            <w:r w:rsidRPr="1C3BFFAE">
              <w:rPr>
                <w:b/>
                <w:bCs/>
              </w:rPr>
              <w:t>(</w:t>
            </w:r>
            <w:proofErr w:type="spellStart"/>
            <w:r w:rsidRPr="1C3BFFAE">
              <w:rPr>
                <w:b/>
                <w:bCs/>
              </w:rPr>
              <w:t>1Fri</w:t>
            </w:r>
            <w:proofErr w:type="spellEnd"/>
            <w:r w:rsidRPr="1C3BFFAE">
              <w:rPr>
                <w:b/>
                <w:bCs/>
              </w:rPr>
              <w:t xml:space="preserve">, </w:t>
            </w:r>
            <w:proofErr w:type="spellStart"/>
            <w:r w:rsidRPr="1C3BFFAE">
              <w:rPr>
                <w:b/>
                <w:bCs/>
              </w:rPr>
              <w:t>p3</w:t>
            </w:r>
            <w:proofErr w:type="spellEnd"/>
            <w:r w:rsidRPr="1C3BFFAE">
              <w:rPr>
                <w:b/>
                <w:bCs/>
              </w:rPr>
              <w:t>) Topic:</w:t>
            </w:r>
            <w:r w:rsidR="243B9D15" w:rsidRPr="1C3BFFAE">
              <w:rPr>
                <w:b/>
                <w:bCs/>
              </w:rPr>
              <w:t xml:space="preserve"> God in Sikhism</w:t>
            </w:r>
          </w:p>
          <w:p w14:paraId="6EC75546"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63ABE9FC" w14:textId="701F4108" w:rsidR="00F91C2A" w:rsidRPr="00A97154" w:rsidRDefault="00F91C2A" w:rsidP="00F91C2A">
            <w:r w:rsidRPr="374D2C3E">
              <w:rPr>
                <w:b/>
                <w:bCs/>
                <w:i/>
                <w:iCs/>
              </w:rPr>
              <w:t>Homework:</w:t>
            </w:r>
          </w:p>
        </w:tc>
      </w:tr>
      <w:tr w:rsidR="00683C52" w:rsidRPr="00E920AF" w14:paraId="63762328" w14:textId="77777777" w:rsidTr="1C3BFFAE">
        <w:trPr>
          <w:trHeight w:val="1770"/>
        </w:trPr>
        <w:tc>
          <w:tcPr>
            <w:tcW w:w="846" w:type="dxa"/>
          </w:tcPr>
          <w:p w14:paraId="07FBD167" w14:textId="035BF14F" w:rsidR="00683C52" w:rsidRPr="00C8196D" w:rsidRDefault="03DF104E" w:rsidP="4BE4A796">
            <w:pPr>
              <w:contextualSpacing/>
              <w:jc w:val="center"/>
              <w:rPr>
                <w:b/>
                <w:bCs/>
              </w:rPr>
            </w:pPr>
            <w:proofErr w:type="spellStart"/>
            <w:r w:rsidRPr="4BE4A796">
              <w:rPr>
                <w:b/>
                <w:bCs/>
              </w:rPr>
              <w:t>7</w:t>
            </w:r>
            <w:r w:rsidR="1429835B" w:rsidRPr="4BE4A796">
              <w:rPr>
                <w:b/>
                <w:bCs/>
              </w:rPr>
              <w:t>D</w:t>
            </w:r>
            <w:proofErr w:type="spellEnd"/>
          </w:p>
        </w:tc>
        <w:tc>
          <w:tcPr>
            <w:tcW w:w="1890" w:type="dxa"/>
          </w:tcPr>
          <w:p w14:paraId="7A6CF790" w14:textId="3F648C5B" w:rsidR="00683C52" w:rsidRPr="00A46701" w:rsidRDefault="3A9E12B1" w:rsidP="3FAD6F30">
            <w:pPr>
              <w:contextualSpacing/>
              <w:rPr>
                <w:b/>
                <w:bCs/>
              </w:rPr>
            </w:pPr>
            <w:r w:rsidRPr="4BE4A796">
              <w:rPr>
                <w:b/>
                <w:bCs/>
              </w:rPr>
              <w:t>M</w:t>
            </w:r>
            <w:r w:rsidR="7F5B01F8" w:rsidRPr="4BE4A796">
              <w:rPr>
                <w:b/>
                <w:bCs/>
              </w:rPr>
              <w:t xml:space="preserve">iss </w:t>
            </w:r>
            <w:proofErr w:type="spellStart"/>
            <w:r w:rsidR="7F5B01F8" w:rsidRPr="4BE4A796">
              <w:rPr>
                <w:b/>
                <w:bCs/>
              </w:rPr>
              <w:t>Parvaiz</w:t>
            </w:r>
            <w:proofErr w:type="spellEnd"/>
          </w:p>
          <w:p w14:paraId="629D0CD2" w14:textId="5C273A48" w:rsidR="00683C52" w:rsidRPr="00A46701" w:rsidRDefault="00683C52" w:rsidP="3FAD6F30">
            <w:pPr>
              <w:rPr>
                <w:b/>
                <w:bCs/>
              </w:rPr>
            </w:pPr>
          </w:p>
        </w:tc>
        <w:tc>
          <w:tcPr>
            <w:tcW w:w="6762" w:type="dxa"/>
            <w:tcBorders>
              <w:bottom w:val="single" w:sz="4" w:space="0" w:color="auto"/>
            </w:tcBorders>
          </w:tcPr>
          <w:p w14:paraId="52273341" w14:textId="4FD5E016" w:rsidR="00683C52" w:rsidRDefault="2835DC85" w:rsidP="60FE299F">
            <w:r w:rsidRPr="1FA25A89">
              <w:rPr>
                <w:rFonts w:ascii="Calibri" w:eastAsia="Calibri" w:hAnsi="Calibri" w:cs="Calibri"/>
                <w:b/>
                <w:bCs/>
                <w:color w:val="000000" w:themeColor="text1"/>
                <w:u w:val="single"/>
              </w:rPr>
              <w:t xml:space="preserve">Unit title: </w:t>
            </w:r>
            <w:r w:rsidR="6433F62C" w:rsidRPr="1FA25A89">
              <w:rPr>
                <w:rFonts w:ascii="Calibri" w:eastAsia="Calibri" w:hAnsi="Calibri" w:cs="Calibri"/>
                <w:b/>
                <w:bCs/>
                <w:color w:val="000000" w:themeColor="text1"/>
                <w:u w:val="single"/>
              </w:rPr>
              <w:t>Looking for God</w:t>
            </w:r>
          </w:p>
          <w:p w14:paraId="5DBF1FB2" w14:textId="1DA41298" w:rsidR="00683C52" w:rsidRDefault="7C04586D" w:rsidP="4BE4A796">
            <w:r w:rsidRPr="77C7C1C6">
              <w:rPr>
                <w:b/>
                <w:bCs/>
              </w:rPr>
              <w:t>(</w:t>
            </w:r>
            <w:proofErr w:type="spellStart"/>
            <w:r w:rsidRPr="77C7C1C6">
              <w:rPr>
                <w:b/>
                <w:bCs/>
              </w:rPr>
              <w:t>1</w:t>
            </w:r>
            <w:r w:rsidR="1FED67C6" w:rsidRPr="77C7C1C6">
              <w:rPr>
                <w:b/>
                <w:bCs/>
              </w:rPr>
              <w:t>Thurs</w:t>
            </w:r>
            <w:proofErr w:type="spellEnd"/>
            <w:r w:rsidR="1FED67C6" w:rsidRPr="77C7C1C6">
              <w:rPr>
                <w:b/>
                <w:bCs/>
              </w:rPr>
              <w:t xml:space="preserve">, </w:t>
            </w:r>
            <w:proofErr w:type="spellStart"/>
            <w:r w:rsidR="1FED67C6" w:rsidRPr="77C7C1C6">
              <w:rPr>
                <w:b/>
                <w:bCs/>
              </w:rPr>
              <w:t>p2</w:t>
            </w:r>
            <w:proofErr w:type="spellEnd"/>
            <w:r w:rsidRPr="77C7C1C6">
              <w:rPr>
                <w:b/>
                <w:bCs/>
              </w:rPr>
              <w:t xml:space="preserve">) </w:t>
            </w:r>
            <w:r w:rsidR="53CF2CB5" w:rsidRPr="77C7C1C6">
              <w:rPr>
                <w:b/>
                <w:bCs/>
              </w:rPr>
              <w:t xml:space="preserve">Topic: </w:t>
            </w:r>
            <w:r w:rsidR="34A2D802" w:rsidRPr="77C7C1C6">
              <w:rPr>
                <w:b/>
                <w:bCs/>
              </w:rPr>
              <w:t>God in Judaism</w:t>
            </w:r>
          </w:p>
          <w:p w14:paraId="67E8B20E" w14:textId="05BF4345" w:rsidR="61B3617E" w:rsidRDefault="4C983DB2" w:rsidP="4BE4A796">
            <w:r w:rsidRPr="77C7C1C6">
              <w:rPr>
                <w:b/>
                <w:bCs/>
              </w:rPr>
              <w:t>(</w:t>
            </w:r>
            <w:proofErr w:type="spellStart"/>
            <w:r w:rsidRPr="77C7C1C6">
              <w:rPr>
                <w:b/>
                <w:bCs/>
              </w:rPr>
              <w:t>1Fri</w:t>
            </w:r>
            <w:proofErr w:type="spellEnd"/>
            <w:r w:rsidRPr="77C7C1C6">
              <w:rPr>
                <w:b/>
                <w:bCs/>
              </w:rPr>
              <w:t xml:space="preserve">, </w:t>
            </w:r>
            <w:proofErr w:type="spellStart"/>
            <w:r w:rsidRPr="77C7C1C6">
              <w:rPr>
                <w:b/>
                <w:bCs/>
              </w:rPr>
              <w:t>p5</w:t>
            </w:r>
            <w:proofErr w:type="spellEnd"/>
            <w:r w:rsidRPr="77C7C1C6">
              <w:rPr>
                <w:b/>
                <w:bCs/>
              </w:rPr>
              <w:t>) Topic:</w:t>
            </w:r>
            <w:r w:rsidR="17DD6360" w:rsidRPr="77C7C1C6">
              <w:rPr>
                <w:b/>
                <w:bCs/>
              </w:rPr>
              <w:t xml:space="preserve"> God in Hinduism </w:t>
            </w:r>
          </w:p>
          <w:p w14:paraId="082FE947"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3E01BB2B" w14:textId="3170960D" w:rsidR="00F91C2A" w:rsidRPr="004F7F00" w:rsidRDefault="29B3AECD" w:rsidP="3AC3A70B">
            <w:pPr>
              <w:rPr>
                <w:b/>
                <w:bCs/>
              </w:rPr>
            </w:pPr>
            <w:r w:rsidRPr="77C7C1C6">
              <w:rPr>
                <w:b/>
                <w:bCs/>
                <w:i/>
                <w:iCs/>
              </w:rPr>
              <w:t>Homework:</w:t>
            </w:r>
            <w:r w:rsidR="6D32F695" w:rsidRPr="77C7C1C6">
              <w:rPr>
                <w:b/>
                <w:bCs/>
                <w:i/>
                <w:iCs/>
              </w:rPr>
              <w:t xml:space="preserve"> </w:t>
            </w:r>
            <w:r w:rsidR="4CFAD5EC" w:rsidRPr="77C7C1C6">
              <w:rPr>
                <w:b/>
                <w:bCs/>
                <w:i/>
                <w:iCs/>
              </w:rPr>
              <w:t xml:space="preserve">Explain two ways in which Hindus pray to God. </w:t>
            </w:r>
          </w:p>
        </w:tc>
      </w:tr>
      <w:tr w:rsidR="00683C52" w:rsidRPr="00E920AF" w14:paraId="71B9DF46" w14:textId="77777777" w:rsidTr="1C3BFFAE">
        <w:tc>
          <w:tcPr>
            <w:tcW w:w="846" w:type="dxa"/>
          </w:tcPr>
          <w:p w14:paraId="462F9AC2" w14:textId="4FB12FB9" w:rsidR="00683C52" w:rsidRPr="00C8196D" w:rsidRDefault="03DF104E" w:rsidP="4BE4A796">
            <w:pPr>
              <w:contextualSpacing/>
              <w:jc w:val="center"/>
              <w:rPr>
                <w:b/>
                <w:bCs/>
              </w:rPr>
            </w:pPr>
            <w:proofErr w:type="spellStart"/>
            <w:r w:rsidRPr="4BE4A796">
              <w:rPr>
                <w:b/>
                <w:bCs/>
              </w:rPr>
              <w:t>7</w:t>
            </w:r>
            <w:r w:rsidR="5A2BA2FD" w:rsidRPr="4BE4A796">
              <w:rPr>
                <w:b/>
                <w:bCs/>
              </w:rPr>
              <w:t>U</w:t>
            </w:r>
            <w:proofErr w:type="spellEnd"/>
          </w:p>
        </w:tc>
        <w:tc>
          <w:tcPr>
            <w:tcW w:w="1890" w:type="dxa"/>
            <w:tcBorders>
              <w:right w:val="single" w:sz="4" w:space="0" w:color="auto"/>
            </w:tcBorders>
          </w:tcPr>
          <w:p w14:paraId="2B50ED87" w14:textId="2261671B" w:rsidR="00683C52" w:rsidRPr="00C8196D" w:rsidRDefault="00669031" w:rsidP="6181A8E1">
            <w:r w:rsidRPr="4BE4A796">
              <w:rPr>
                <w:b/>
                <w:bCs/>
              </w:rPr>
              <w:t>Ms Rafique</w:t>
            </w:r>
          </w:p>
        </w:tc>
        <w:tc>
          <w:tcPr>
            <w:tcW w:w="6762" w:type="dxa"/>
            <w:tcBorders>
              <w:top w:val="single" w:sz="4" w:space="0" w:color="auto"/>
              <w:left w:val="single" w:sz="4" w:space="0" w:color="auto"/>
              <w:bottom w:val="single" w:sz="4" w:space="0" w:color="auto"/>
              <w:right w:val="single" w:sz="4" w:space="0" w:color="auto"/>
            </w:tcBorders>
          </w:tcPr>
          <w:p w14:paraId="699F47A6" w14:textId="29B606EF" w:rsidR="00683C52" w:rsidRDefault="750AAD27" w:rsidP="1FA25A89">
            <w:r w:rsidRPr="1FA25A89">
              <w:rPr>
                <w:rFonts w:ascii="Calibri" w:eastAsia="Calibri" w:hAnsi="Calibri" w:cs="Calibri"/>
                <w:b/>
                <w:bCs/>
                <w:color w:val="000000" w:themeColor="text1"/>
                <w:u w:val="single"/>
              </w:rPr>
              <w:t xml:space="preserve">Unit title: </w:t>
            </w:r>
            <w:r w:rsidR="202BB314" w:rsidRPr="1FA25A89">
              <w:rPr>
                <w:rFonts w:ascii="Calibri" w:eastAsia="Calibri" w:hAnsi="Calibri" w:cs="Calibri"/>
                <w:b/>
                <w:bCs/>
                <w:color w:val="000000" w:themeColor="text1"/>
                <w:u w:val="single"/>
              </w:rPr>
              <w:t>Looking for God</w:t>
            </w:r>
          </w:p>
          <w:p w14:paraId="4512DF0D" w14:textId="78F55B10" w:rsidR="00683C52" w:rsidRDefault="7BC7D284" w:rsidP="1FA25A89">
            <w:r w:rsidRPr="48F1312A">
              <w:rPr>
                <w:b/>
                <w:bCs/>
              </w:rPr>
              <w:t>(</w:t>
            </w:r>
            <w:proofErr w:type="spellStart"/>
            <w:r w:rsidRPr="48F1312A">
              <w:rPr>
                <w:b/>
                <w:bCs/>
              </w:rPr>
              <w:t>1</w:t>
            </w:r>
            <w:r w:rsidR="77A397B4" w:rsidRPr="48F1312A">
              <w:rPr>
                <w:b/>
                <w:bCs/>
              </w:rPr>
              <w:t>Tue</w:t>
            </w:r>
            <w:proofErr w:type="spellEnd"/>
            <w:r w:rsidRPr="48F1312A">
              <w:rPr>
                <w:b/>
                <w:bCs/>
              </w:rPr>
              <w:t xml:space="preserve">, </w:t>
            </w:r>
            <w:proofErr w:type="spellStart"/>
            <w:r w:rsidRPr="48F1312A">
              <w:rPr>
                <w:b/>
                <w:bCs/>
              </w:rPr>
              <w:t>p.</w:t>
            </w:r>
            <w:r w:rsidR="6EE751BF" w:rsidRPr="48F1312A">
              <w:rPr>
                <w:b/>
                <w:bCs/>
              </w:rPr>
              <w:t>2</w:t>
            </w:r>
            <w:proofErr w:type="spellEnd"/>
            <w:r w:rsidRPr="48F1312A">
              <w:rPr>
                <w:b/>
                <w:bCs/>
              </w:rPr>
              <w:t>)</w:t>
            </w:r>
            <w:r w:rsidR="4C82B6EA" w:rsidRPr="48F1312A">
              <w:rPr>
                <w:b/>
                <w:bCs/>
              </w:rPr>
              <w:t xml:space="preserve"> Topic: </w:t>
            </w:r>
            <w:r w:rsidR="7DCE126D" w:rsidRPr="48F1312A">
              <w:rPr>
                <w:b/>
                <w:bCs/>
              </w:rPr>
              <w:t>God in Hinduism</w:t>
            </w:r>
          </w:p>
          <w:p w14:paraId="0003D1F7"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5AB520D8" w14:textId="4273230D" w:rsidR="00F91C2A" w:rsidRPr="004F7F00" w:rsidRDefault="4BF6855F" w:rsidP="48F1312A">
            <w:pPr>
              <w:rPr>
                <w:b/>
                <w:bCs/>
              </w:rPr>
            </w:pPr>
            <w:r w:rsidRPr="48F1312A">
              <w:rPr>
                <w:b/>
                <w:bCs/>
                <w:i/>
                <w:iCs/>
              </w:rPr>
              <w:t>Homework:</w:t>
            </w:r>
            <w:r w:rsidR="69E3C0FE" w:rsidRPr="48F1312A">
              <w:rPr>
                <w:b/>
                <w:bCs/>
                <w:i/>
                <w:iCs/>
              </w:rPr>
              <w:t xml:space="preserve"> Explain two ways in which Hindus pray to God.</w:t>
            </w:r>
          </w:p>
        </w:tc>
      </w:tr>
      <w:tr w:rsidR="00683C52" w:rsidRPr="00E920AF" w14:paraId="2F2A6E68" w14:textId="77777777" w:rsidTr="1C3BFFAE">
        <w:tc>
          <w:tcPr>
            <w:tcW w:w="846" w:type="dxa"/>
          </w:tcPr>
          <w:p w14:paraId="02B77459" w14:textId="372473D7" w:rsidR="00683C52" w:rsidRPr="00C8196D" w:rsidRDefault="03DF104E" w:rsidP="4BE4A796">
            <w:pPr>
              <w:contextualSpacing/>
              <w:jc w:val="center"/>
              <w:rPr>
                <w:b/>
                <w:bCs/>
              </w:rPr>
            </w:pPr>
            <w:proofErr w:type="spellStart"/>
            <w:r w:rsidRPr="4BE4A796">
              <w:rPr>
                <w:b/>
                <w:bCs/>
              </w:rPr>
              <w:t>7</w:t>
            </w:r>
            <w:r w:rsidR="3293EA92" w:rsidRPr="4BE4A796">
              <w:rPr>
                <w:b/>
                <w:bCs/>
              </w:rPr>
              <w:t>C</w:t>
            </w:r>
            <w:proofErr w:type="spellEnd"/>
          </w:p>
        </w:tc>
        <w:tc>
          <w:tcPr>
            <w:tcW w:w="1890" w:type="dxa"/>
          </w:tcPr>
          <w:p w14:paraId="586962BF" w14:textId="22168375" w:rsidR="00683C52" w:rsidRPr="00A46701" w:rsidRDefault="1CDC1CD2" w:rsidP="3FAD6F30">
            <w:pPr>
              <w:contextualSpacing/>
            </w:pPr>
            <w:r w:rsidRPr="4BE4A796">
              <w:rPr>
                <w:b/>
                <w:bCs/>
              </w:rPr>
              <w:t xml:space="preserve">Dr Farouk </w:t>
            </w:r>
          </w:p>
          <w:p w14:paraId="52F72DCF" w14:textId="0753C153" w:rsidR="00683C52" w:rsidRPr="00A46701" w:rsidRDefault="00683C52" w:rsidP="3FAD6F30">
            <w:pPr>
              <w:rPr>
                <w:b/>
                <w:bCs/>
              </w:rPr>
            </w:pPr>
          </w:p>
        </w:tc>
        <w:tc>
          <w:tcPr>
            <w:tcW w:w="6762" w:type="dxa"/>
            <w:tcBorders>
              <w:top w:val="single" w:sz="4" w:space="0" w:color="auto"/>
            </w:tcBorders>
          </w:tcPr>
          <w:p w14:paraId="5C0D2D7C" w14:textId="1F23306D" w:rsidR="00683C52" w:rsidRDefault="7DE58D12" w:rsidP="60FE299F">
            <w:r w:rsidRPr="1FA25A89">
              <w:rPr>
                <w:rFonts w:ascii="Calibri" w:eastAsia="Calibri" w:hAnsi="Calibri" w:cs="Calibri"/>
                <w:b/>
                <w:bCs/>
                <w:color w:val="000000" w:themeColor="text1"/>
                <w:u w:val="single"/>
              </w:rPr>
              <w:t>Unit title:</w:t>
            </w:r>
            <w:r w:rsidR="15202A49" w:rsidRPr="1FA25A89">
              <w:rPr>
                <w:rFonts w:ascii="Calibri" w:eastAsia="Calibri" w:hAnsi="Calibri" w:cs="Calibri"/>
                <w:b/>
                <w:bCs/>
                <w:color w:val="000000" w:themeColor="text1"/>
                <w:u w:val="single"/>
              </w:rPr>
              <w:t xml:space="preserve"> </w:t>
            </w:r>
            <w:r w:rsidR="3F8C1421" w:rsidRPr="1FA25A89">
              <w:rPr>
                <w:rFonts w:ascii="Calibri" w:eastAsia="Calibri" w:hAnsi="Calibri" w:cs="Calibri"/>
                <w:b/>
                <w:bCs/>
                <w:color w:val="000000" w:themeColor="text1"/>
                <w:u w:val="single"/>
              </w:rPr>
              <w:t>Looking for God</w:t>
            </w:r>
          </w:p>
          <w:p w14:paraId="207D6BBC" w14:textId="1F39BC75" w:rsidR="00683C52" w:rsidRDefault="11F69ABF" w:rsidP="1C3BFFAE">
            <w:r w:rsidRPr="1C3BFFAE">
              <w:rPr>
                <w:b/>
                <w:bCs/>
              </w:rPr>
              <w:t>(</w:t>
            </w:r>
            <w:proofErr w:type="spellStart"/>
            <w:r w:rsidRPr="1C3BFFAE">
              <w:rPr>
                <w:b/>
                <w:bCs/>
              </w:rPr>
              <w:t>1</w:t>
            </w:r>
            <w:r w:rsidR="7D0BE41C" w:rsidRPr="1C3BFFAE">
              <w:rPr>
                <w:b/>
                <w:bCs/>
              </w:rPr>
              <w:t>Wed</w:t>
            </w:r>
            <w:proofErr w:type="spellEnd"/>
            <w:r w:rsidRPr="1C3BFFAE">
              <w:rPr>
                <w:b/>
                <w:bCs/>
              </w:rPr>
              <w:t xml:space="preserve">, </w:t>
            </w:r>
            <w:proofErr w:type="spellStart"/>
            <w:r w:rsidRPr="1C3BFFAE">
              <w:rPr>
                <w:b/>
                <w:bCs/>
              </w:rPr>
              <w:t>p.</w:t>
            </w:r>
            <w:r w:rsidR="63EA7B61" w:rsidRPr="1C3BFFAE">
              <w:rPr>
                <w:b/>
                <w:bCs/>
              </w:rPr>
              <w:t>4</w:t>
            </w:r>
            <w:proofErr w:type="spellEnd"/>
            <w:r w:rsidR="545F3CC7" w:rsidRPr="1C3BFFAE">
              <w:rPr>
                <w:b/>
                <w:bCs/>
              </w:rPr>
              <w:t>) Topic:</w:t>
            </w:r>
            <w:r w:rsidR="4CC17C3A" w:rsidRPr="1C3BFFAE">
              <w:rPr>
                <w:b/>
                <w:bCs/>
              </w:rPr>
              <w:t xml:space="preserve"> God in Hinduism</w:t>
            </w:r>
          </w:p>
          <w:p w14:paraId="4EDFF241" w14:textId="6A6EC6F4" w:rsidR="7632871B" w:rsidRDefault="5FA4EEF3" w:rsidP="1C3BFFAE">
            <w:r w:rsidRPr="1C3BFFAE">
              <w:rPr>
                <w:b/>
                <w:bCs/>
              </w:rPr>
              <w:t>(</w:t>
            </w:r>
            <w:proofErr w:type="spellStart"/>
            <w:r w:rsidRPr="1C3BFFAE">
              <w:rPr>
                <w:b/>
                <w:bCs/>
              </w:rPr>
              <w:t>1Thurs</w:t>
            </w:r>
            <w:proofErr w:type="spellEnd"/>
            <w:r w:rsidRPr="1C3BFFAE">
              <w:rPr>
                <w:b/>
                <w:bCs/>
              </w:rPr>
              <w:t xml:space="preserve">, </w:t>
            </w:r>
            <w:proofErr w:type="spellStart"/>
            <w:r w:rsidRPr="1C3BFFAE">
              <w:rPr>
                <w:b/>
                <w:bCs/>
              </w:rPr>
              <w:t>p.4</w:t>
            </w:r>
            <w:proofErr w:type="spellEnd"/>
            <w:r w:rsidRPr="1C3BFFAE">
              <w:rPr>
                <w:b/>
                <w:bCs/>
              </w:rPr>
              <w:t>) Topic:</w:t>
            </w:r>
            <w:r w:rsidR="4BC7C093" w:rsidRPr="1C3BFFAE">
              <w:rPr>
                <w:b/>
                <w:bCs/>
              </w:rPr>
              <w:t xml:space="preserve"> God in Sikhism</w:t>
            </w:r>
          </w:p>
          <w:p w14:paraId="069AC931"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6FA52FDF" w14:textId="679ED7DA" w:rsidR="00F91C2A" w:rsidRPr="004F7F00" w:rsidRDefault="144C8054" w:rsidP="1C3BFFAE">
            <w:pPr>
              <w:rPr>
                <w:b/>
                <w:bCs/>
                <w:i/>
                <w:iCs/>
              </w:rPr>
            </w:pPr>
            <w:r w:rsidRPr="1C3BFFAE">
              <w:rPr>
                <w:b/>
                <w:bCs/>
                <w:i/>
                <w:iCs/>
              </w:rPr>
              <w:t>Homework:</w:t>
            </w:r>
            <w:r w:rsidR="31A94C57" w:rsidRPr="1C3BFFAE">
              <w:rPr>
                <w:b/>
                <w:bCs/>
                <w:i/>
                <w:iCs/>
              </w:rPr>
              <w:t xml:space="preserve"> </w:t>
            </w:r>
            <w:r w:rsidR="5B9B0ED4" w:rsidRPr="1C3BFFAE">
              <w:rPr>
                <w:b/>
                <w:bCs/>
                <w:i/>
                <w:iCs/>
              </w:rPr>
              <w:t xml:space="preserve">Compare the God in Islam and Hinduism </w:t>
            </w:r>
          </w:p>
        </w:tc>
      </w:tr>
      <w:tr w:rsidR="00683C52" w:rsidRPr="00E920AF" w14:paraId="4E9BF7BE" w14:textId="77777777" w:rsidTr="1C3BFFAE">
        <w:tc>
          <w:tcPr>
            <w:tcW w:w="846" w:type="dxa"/>
          </w:tcPr>
          <w:p w14:paraId="09DA50F2" w14:textId="6B502388" w:rsidR="00683C52" w:rsidRPr="00C8196D" w:rsidRDefault="5B9B0ED4" w:rsidP="1C3BFFAE">
            <w:pPr>
              <w:jc w:val="center"/>
            </w:pPr>
            <w:proofErr w:type="spellStart"/>
            <w:r w:rsidRPr="1C3BFFAE">
              <w:rPr>
                <w:b/>
                <w:bCs/>
              </w:rPr>
              <w:t>7T</w:t>
            </w:r>
            <w:proofErr w:type="spellEnd"/>
          </w:p>
        </w:tc>
        <w:tc>
          <w:tcPr>
            <w:tcW w:w="1890" w:type="dxa"/>
          </w:tcPr>
          <w:p w14:paraId="175FFA21" w14:textId="584D7C0F" w:rsidR="00683C52" w:rsidRPr="00C8196D" w:rsidRDefault="2468DCA8" w:rsidP="44F36584">
            <w:pPr>
              <w:contextualSpacing/>
            </w:pPr>
            <w:r w:rsidRPr="4BE4A796">
              <w:rPr>
                <w:b/>
                <w:bCs/>
              </w:rPr>
              <w:t>M</w:t>
            </w:r>
            <w:r w:rsidR="536681F3" w:rsidRPr="4BE4A796">
              <w:rPr>
                <w:b/>
                <w:bCs/>
              </w:rPr>
              <w:t xml:space="preserve">r Galloway </w:t>
            </w:r>
          </w:p>
        </w:tc>
        <w:tc>
          <w:tcPr>
            <w:tcW w:w="6762" w:type="dxa"/>
          </w:tcPr>
          <w:p w14:paraId="2CDC7BBF" w14:textId="1614E777" w:rsidR="00683C52" w:rsidRDefault="48AEFE28" w:rsidP="60FE299F">
            <w:r w:rsidRPr="1FA25A89">
              <w:rPr>
                <w:rFonts w:ascii="Calibri" w:eastAsia="Calibri" w:hAnsi="Calibri" w:cs="Calibri"/>
                <w:b/>
                <w:bCs/>
                <w:color w:val="000000" w:themeColor="text1"/>
                <w:u w:val="single"/>
              </w:rPr>
              <w:t>Unit title:</w:t>
            </w:r>
            <w:r w:rsidR="251FDE08" w:rsidRPr="1FA25A89">
              <w:rPr>
                <w:rFonts w:ascii="Calibri" w:eastAsia="Calibri" w:hAnsi="Calibri" w:cs="Calibri"/>
                <w:b/>
                <w:bCs/>
                <w:color w:val="000000" w:themeColor="text1"/>
                <w:u w:val="single"/>
              </w:rPr>
              <w:t xml:space="preserve"> </w:t>
            </w:r>
            <w:r w:rsidR="39FCAE7D" w:rsidRPr="1FA25A89">
              <w:rPr>
                <w:rFonts w:ascii="Calibri" w:eastAsia="Calibri" w:hAnsi="Calibri" w:cs="Calibri"/>
                <w:b/>
                <w:bCs/>
                <w:color w:val="000000" w:themeColor="text1"/>
                <w:u w:val="single"/>
              </w:rPr>
              <w:t>Looking for God</w:t>
            </w:r>
          </w:p>
          <w:p w14:paraId="49FFC8AA" w14:textId="12B0834B" w:rsidR="00683C52" w:rsidRDefault="166B88D6" w:rsidP="1C3BFFAE">
            <w:r w:rsidRPr="1C3BFFAE">
              <w:rPr>
                <w:b/>
                <w:bCs/>
              </w:rPr>
              <w:t>(</w:t>
            </w:r>
            <w:proofErr w:type="spellStart"/>
            <w:r w:rsidRPr="1C3BFFAE">
              <w:rPr>
                <w:b/>
                <w:bCs/>
              </w:rPr>
              <w:t>1</w:t>
            </w:r>
            <w:r w:rsidR="2DB6F76F" w:rsidRPr="1C3BFFAE">
              <w:rPr>
                <w:b/>
                <w:bCs/>
              </w:rPr>
              <w:t>Thurs</w:t>
            </w:r>
            <w:proofErr w:type="spellEnd"/>
            <w:r w:rsidRPr="1C3BFFAE">
              <w:rPr>
                <w:b/>
                <w:bCs/>
              </w:rPr>
              <w:t xml:space="preserve">, </w:t>
            </w:r>
            <w:proofErr w:type="spellStart"/>
            <w:r w:rsidRPr="1C3BFFAE">
              <w:rPr>
                <w:b/>
                <w:bCs/>
              </w:rPr>
              <w:t>p.</w:t>
            </w:r>
            <w:r w:rsidR="7493E99E" w:rsidRPr="1C3BFFAE">
              <w:rPr>
                <w:b/>
                <w:bCs/>
              </w:rPr>
              <w:t>1</w:t>
            </w:r>
            <w:proofErr w:type="spellEnd"/>
            <w:r w:rsidRPr="1C3BFFAE">
              <w:rPr>
                <w:b/>
                <w:bCs/>
              </w:rPr>
              <w:t>)</w:t>
            </w:r>
            <w:r w:rsidR="008D2EE7" w:rsidRPr="1C3BFFAE">
              <w:rPr>
                <w:b/>
                <w:bCs/>
              </w:rPr>
              <w:t xml:space="preserve"> Topic:</w:t>
            </w:r>
            <w:r w:rsidR="69BC8B91" w:rsidRPr="1C3BFFAE">
              <w:rPr>
                <w:b/>
                <w:bCs/>
              </w:rPr>
              <w:t xml:space="preserve"> </w:t>
            </w:r>
            <w:r w:rsidR="79271C72" w:rsidRPr="1C3BFFAE">
              <w:rPr>
                <w:b/>
                <w:bCs/>
              </w:rPr>
              <w:t>God in Hinduism</w:t>
            </w:r>
          </w:p>
          <w:p w14:paraId="74C1FC58"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lastRenderedPageBreak/>
              <w:t>Pupils are to go through the PowerPoint and complete all tasks in their exercise books.</w:t>
            </w:r>
          </w:p>
          <w:p w14:paraId="580B8FE4" w14:textId="566BB5CB" w:rsidR="00F91C2A" w:rsidRPr="00A97154" w:rsidRDefault="144C8054" w:rsidP="1C3BFFAE">
            <w:pPr>
              <w:rPr>
                <w:b/>
                <w:bCs/>
                <w:i/>
                <w:iCs/>
              </w:rPr>
            </w:pPr>
            <w:r w:rsidRPr="1C3BFFAE">
              <w:rPr>
                <w:b/>
                <w:bCs/>
                <w:i/>
                <w:iCs/>
              </w:rPr>
              <w:t>Homework:</w:t>
            </w:r>
            <w:r w:rsidR="636536C1" w:rsidRPr="1C3BFFAE">
              <w:rPr>
                <w:b/>
                <w:bCs/>
                <w:i/>
                <w:iCs/>
              </w:rPr>
              <w:t xml:space="preserve"> </w:t>
            </w:r>
            <w:r w:rsidR="61077178" w:rsidRPr="1C3BFFAE">
              <w:rPr>
                <w:b/>
                <w:bCs/>
                <w:i/>
                <w:iCs/>
              </w:rPr>
              <w:t>Compare the God in Islam and Hinduism</w:t>
            </w:r>
          </w:p>
        </w:tc>
      </w:tr>
      <w:tr w:rsidR="00683C52" w:rsidRPr="00E920AF" w14:paraId="67D025AC" w14:textId="77777777" w:rsidTr="1C3BFFAE">
        <w:tc>
          <w:tcPr>
            <w:tcW w:w="846" w:type="dxa"/>
          </w:tcPr>
          <w:p w14:paraId="507C0CAA" w14:textId="78ED5F2F" w:rsidR="00683C52" w:rsidRPr="00C8196D" w:rsidRDefault="03DF104E" w:rsidP="4BE4A796">
            <w:pPr>
              <w:contextualSpacing/>
              <w:jc w:val="center"/>
              <w:rPr>
                <w:b/>
                <w:bCs/>
              </w:rPr>
            </w:pPr>
            <w:proofErr w:type="spellStart"/>
            <w:r w:rsidRPr="4BE4A796">
              <w:rPr>
                <w:b/>
                <w:bCs/>
              </w:rPr>
              <w:lastRenderedPageBreak/>
              <w:t>7</w:t>
            </w:r>
            <w:r w:rsidR="3D84C2A3" w:rsidRPr="4BE4A796">
              <w:rPr>
                <w:b/>
                <w:bCs/>
              </w:rPr>
              <w:t>I</w:t>
            </w:r>
            <w:proofErr w:type="spellEnd"/>
          </w:p>
        </w:tc>
        <w:tc>
          <w:tcPr>
            <w:tcW w:w="1890" w:type="dxa"/>
          </w:tcPr>
          <w:p w14:paraId="41FEAB07" w14:textId="70F286AB" w:rsidR="00683C52" w:rsidRPr="00A46701" w:rsidRDefault="51F5E5F2" w:rsidP="62DF3D70">
            <w:pPr>
              <w:contextualSpacing/>
              <w:rPr>
                <w:b/>
                <w:bCs/>
              </w:rPr>
            </w:pPr>
            <w:r w:rsidRPr="6181A8E1">
              <w:rPr>
                <w:b/>
                <w:bCs/>
              </w:rPr>
              <w:t>Dr Farouk</w:t>
            </w:r>
          </w:p>
        </w:tc>
        <w:tc>
          <w:tcPr>
            <w:tcW w:w="6762" w:type="dxa"/>
          </w:tcPr>
          <w:p w14:paraId="2BBCA823" w14:textId="114077D6" w:rsidR="00683C52" w:rsidRDefault="461A05D9" w:rsidP="60FE299F">
            <w:r w:rsidRPr="1FA25A89">
              <w:rPr>
                <w:rFonts w:ascii="Calibri" w:eastAsia="Calibri" w:hAnsi="Calibri" w:cs="Calibri"/>
                <w:b/>
                <w:bCs/>
                <w:color w:val="000000" w:themeColor="text1"/>
                <w:u w:val="single"/>
              </w:rPr>
              <w:t xml:space="preserve">Unit title: </w:t>
            </w:r>
            <w:r w:rsidR="53242AA4" w:rsidRPr="1FA25A89">
              <w:rPr>
                <w:rFonts w:ascii="Calibri" w:eastAsia="Calibri" w:hAnsi="Calibri" w:cs="Calibri"/>
                <w:b/>
                <w:bCs/>
                <w:color w:val="000000" w:themeColor="text1"/>
                <w:u w:val="single"/>
              </w:rPr>
              <w:t>Looking for God</w:t>
            </w:r>
          </w:p>
          <w:p w14:paraId="007DDAD2" w14:textId="7151C3F2" w:rsidR="00683C52" w:rsidRDefault="38C4C871" w:rsidP="4BE4A796">
            <w:r w:rsidRPr="1C3BFFAE">
              <w:rPr>
                <w:b/>
                <w:bCs/>
              </w:rPr>
              <w:t>(</w:t>
            </w:r>
            <w:proofErr w:type="spellStart"/>
            <w:r w:rsidR="166B88D6" w:rsidRPr="1C3BFFAE">
              <w:rPr>
                <w:b/>
                <w:bCs/>
              </w:rPr>
              <w:t>1</w:t>
            </w:r>
            <w:r w:rsidR="098E4D42" w:rsidRPr="1C3BFFAE">
              <w:rPr>
                <w:b/>
                <w:bCs/>
              </w:rPr>
              <w:t>Mon</w:t>
            </w:r>
            <w:proofErr w:type="spellEnd"/>
            <w:r w:rsidR="166B88D6" w:rsidRPr="1C3BFFAE">
              <w:rPr>
                <w:b/>
                <w:bCs/>
              </w:rPr>
              <w:t xml:space="preserve">, </w:t>
            </w:r>
            <w:proofErr w:type="spellStart"/>
            <w:r w:rsidR="166B88D6" w:rsidRPr="1C3BFFAE">
              <w:rPr>
                <w:b/>
                <w:bCs/>
              </w:rPr>
              <w:t>p.</w:t>
            </w:r>
            <w:r w:rsidR="56ABDCE5" w:rsidRPr="1C3BFFAE">
              <w:rPr>
                <w:b/>
                <w:bCs/>
              </w:rPr>
              <w:t>2</w:t>
            </w:r>
            <w:proofErr w:type="spellEnd"/>
            <w:r w:rsidR="166B88D6" w:rsidRPr="1C3BFFAE">
              <w:rPr>
                <w:b/>
                <w:bCs/>
              </w:rPr>
              <w:t>)</w:t>
            </w:r>
            <w:r w:rsidR="008D2EE7" w:rsidRPr="1C3BFFAE">
              <w:rPr>
                <w:b/>
                <w:bCs/>
              </w:rPr>
              <w:t xml:space="preserve"> Topic:</w:t>
            </w:r>
            <w:r w:rsidR="4473D444" w:rsidRPr="1C3BFFAE">
              <w:rPr>
                <w:b/>
                <w:bCs/>
              </w:rPr>
              <w:t xml:space="preserve"> God in Sikhism</w:t>
            </w:r>
          </w:p>
          <w:p w14:paraId="77404F27"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61F3FA24" w14:textId="12F774A4" w:rsidR="00F91C2A" w:rsidRPr="00A97154" w:rsidRDefault="144C8054" w:rsidP="1C3BFFAE">
            <w:pPr>
              <w:rPr>
                <w:b/>
                <w:bCs/>
                <w:i/>
                <w:iCs/>
              </w:rPr>
            </w:pPr>
            <w:r w:rsidRPr="1C3BFFAE">
              <w:rPr>
                <w:b/>
                <w:bCs/>
                <w:i/>
                <w:iCs/>
              </w:rPr>
              <w:t>Homework:</w:t>
            </w:r>
            <w:r w:rsidR="48A33058" w:rsidRPr="1C3BFFAE">
              <w:rPr>
                <w:b/>
                <w:bCs/>
                <w:i/>
                <w:iCs/>
              </w:rPr>
              <w:t xml:space="preserve"> Compare the God in Islam and Hinduism</w:t>
            </w:r>
          </w:p>
        </w:tc>
      </w:tr>
      <w:tr w:rsidR="00683C52" w:rsidRPr="00E920AF" w14:paraId="5EE9B4D7" w14:textId="77777777" w:rsidTr="1C3BFFAE">
        <w:tc>
          <w:tcPr>
            <w:tcW w:w="846" w:type="dxa"/>
          </w:tcPr>
          <w:p w14:paraId="37421538" w14:textId="3D579015" w:rsidR="00683C52" w:rsidRPr="00C8196D" w:rsidRDefault="03DF104E" w:rsidP="4BE4A796">
            <w:pPr>
              <w:contextualSpacing/>
              <w:jc w:val="center"/>
              <w:rPr>
                <w:b/>
                <w:bCs/>
              </w:rPr>
            </w:pPr>
            <w:proofErr w:type="spellStart"/>
            <w:r w:rsidRPr="4BE4A796">
              <w:rPr>
                <w:b/>
                <w:bCs/>
              </w:rPr>
              <w:t>7</w:t>
            </w:r>
            <w:r w:rsidR="694FF7EA" w:rsidRPr="4BE4A796">
              <w:rPr>
                <w:b/>
                <w:bCs/>
              </w:rPr>
              <w:t>O</w:t>
            </w:r>
            <w:proofErr w:type="spellEnd"/>
          </w:p>
        </w:tc>
        <w:tc>
          <w:tcPr>
            <w:tcW w:w="1890" w:type="dxa"/>
          </w:tcPr>
          <w:p w14:paraId="7D34E819" w14:textId="0C9D4335" w:rsidR="00683C52" w:rsidRPr="00A46701" w:rsidRDefault="7095113B" w:rsidP="6181A8E1">
            <w:pPr>
              <w:contextualSpacing/>
              <w:rPr>
                <w:b/>
                <w:bCs/>
              </w:rPr>
            </w:pPr>
            <w:r w:rsidRPr="6181A8E1">
              <w:rPr>
                <w:b/>
                <w:bCs/>
              </w:rPr>
              <w:t>M</w:t>
            </w:r>
            <w:r w:rsidR="12363DA8" w:rsidRPr="6181A8E1">
              <w:rPr>
                <w:b/>
                <w:bCs/>
              </w:rPr>
              <w:t xml:space="preserve">iss </w:t>
            </w:r>
            <w:proofErr w:type="spellStart"/>
            <w:r w:rsidR="12363DA8" w:rsidRPr="6181A8E1">
              <w:rPr>
                <w:b/>
                <w:bCs/>
              </w:rPr>
              <w:t>Parvaiz</w:t>
            </w:r>
            <w:proofErr w:type="spellEnd"/>
          </w:p>
        </w:tc>
        <w:tc>
          <w:tcPr>
            <w:tcW w:w="6762" w:type="dxa"/>
          </w:tcPr>
          <w:p w14:paraId="4EAE1796" w14:textId="6ADD9BB8" w:rsidR="00683C52" w:rsidRDefault="2B9A6085" w:rsidP="60FE299F">
            <w:r w:rsidRPr="1FA25A89">
              <w:rPr>
                <w:rFonts w:ascii="Calibri" w:eastAsia="Calibri" w:hAnsi="Calibri" w:cs="Calibri"/>
                <w:b/>
                <w:bCs/>
                <w:color w:val="000000" w:themeColor="text1"/>
                <w:u w:val="single"/>
              </w:rPr>
              <w:t xml:space="preserve">Unit title: </w:t>
            </w:r>
            <w:r w:rsidR="38859E53" w:rsidRPr="1FA25A89">
              <w:rPr>
                <w:rFonts w:ascii="Calibri" w:eastAsia="Calibri" w:hAnsi="Calibri" w:cs="Calibri"/>
                <w:b/>
                <w:bCs/>
                <w:color w:val="000000" w:themeColor="text1"/>
                <w:u w:val="single"/>
              </w:rPr>
              <w:t>Looking for God</w:t>
            </w:r>
          </w:p>
          <w:p w14:paraId="7B8F1770" w14:textId="09D3C49F" w:rsidR="00683C52" w:rsidRDefault="676917F3" w:rsidP="00683C52">
            <w:pPr>
              <w:rPr>
                <w:b/>
                <w:bCs/>
              </w:rPr>
            </w:pPr>
            <w:r w:rsidRPr="77C7C1C6">
              <w:rPr>
                <w:b/>
                <w:bCs/>
              </w:rPr>
              <w:t>(</w:t>
            </w:r>
            <w:proofErr w:type="spellStart"/>
            <w:r w:rsidRPr="77C7C1C6">
              <w:rPr>
                <w:b/>
                <w:bCs/>
              </w:rPr>
              <w:t>1</w:t>
            </w:r>
            <w:r w:rsidR="78277F22" w:rsidRPr="77C7C1C6">
              <w:rPr>
                <w:b/>
                <w:bCs/>
              </w:rPr>
              <w:t>Wed</w:t>
            </w:r>
            <w:proofErr w:type="spellEnd"/>
            <w:r w:rsidRPr="77C7C1C6">
              <w:rPr>
                <w:b/>
                <w:bCs/>
              </w:rPr>
              <w:t xml:space="preserve"> </w:t>
            </w:r>
            <w:proofErr w:type="spellStart"/>
            <w:r w:rsidRPr="77C7C1C6">
              <w:rPr>
                <w:b/>
                <w:bCs/>
              </w:rPr>
              <w:t>p.</w:t>
            </w:r>
            <w:r w:rsidR="1578E06F" w:rsidRPr="77C7C1C6">
              <w:rPr>
                <w:b/>
                <w:bCs/>
              </w:rPr>
              <w:t>4</w:t>
            </w:r>
            <w:proofErr w:type="spellEnd"/>
            <w:r w:rsidRPr="77C7C1C6">
              <w:rPr>
                <w:b/>
                <w:bCs/>
              </w:rPr>
              <w:t>)</w:t>
            </w:r>
            <w:r w:rsidR="434E3ABD" w:rsidRPr="77C7C1C6">
              <w:rPr>
                <w:b/>
                <w:bCs/>
              </w:rPr>
              <w:t xml:space="preserve"> Topic:</w:t>
            </w:r>
            <w:r w:rsidR="1AA42E58" w:rsidRPr="77C7C1C6">
              <w:rPr>
                <w:b/>
                <w:bCs/>
              </w:rPr>
              <w:t xml:space="preserve"> God in Christianity. </w:t>
            </w:r>
          </w:p>
          <w:p w14:paraId="3B83168E"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71B8F05B" w14:textId="0C4CAD9D" w:rsidR="00F91C2A" w:rsidRPr="00A97154" w:rsidRDefault="29B3AECD" w:rsidP="00F91C2A">
            <w:r w:rsidRPr="77C7C1C6">
              <w:rPr>
                <w:b/>
                <w:bCs/>
                <w:i/>
                <w:iCs/>
              </w:rPr>
              <w:t>Homework:</w:t>
            </w:r>
            <w:r w:rsidR="2B5C80C6" w:rsidRPr="77C7C1C6">
              <w:rPr>
                <w:b/>
                <w:bCs/>
                <w:i/>
                <w:iCs/>
              </w:rPr>
              <w:t xml:space="preserve"> Explain why the trinity is important in a paragraph. </w:t>
            </w:r>
          </w:p>
        </w:tc>
      </w:tr>
      <w:tr w:rsidR="6181A8E1" w14:paraId="1B88914A" w14:textId="77777777" w:rsidTr="1C3BFFAE">
        <w:trPr>
          <w:trHeight w:val="300"/>
        </w:trPr>
        <w:tc>
          <w:tcPr>
            <w:tcW w:w="846" w:type="dxa"/>
          </w:tcPr>
          <w:p w14:paraId="4E1CD64D" w14:textId="1FB755AC" w:rsidR="5125AAB0" w:rsidRDefault="5125AAB0" w:rsidP="6181A8E1">
            <w:pPr>
              <w:jc w:val="center"/>
              <w:rPr>
                <w:b/>
                <w:bCs/>
              </w:rPr>
            </w:pPr>
            <w:proofErr w:type="spellStart"/>
            <w:r w:rsidRPr="6181A8E1">
              <w:rPr>
                <w:b/>
                <w:bCs/>
              </w:rPr>
              <w:t>7N</w:t>
            </w:r>
            <w:proofErr w:type="spellEnd"/>
          </w:p>
        </w:tc>
        <w:tc>
          <w:tcPr>
            <w:tcW w:w="1890" w:type="dxa"/>
          </w:tcPr>
          <w:p w14:paraId="733217A0" w14:textId="5A8C16E1" w:rsidR="5125AAB0" w:rsidRDefault="5125AAB0" w:rsidP="6181A8E1">
            <w:pPr>
              <w:rPr>
                <w:b/>
                <w:bCs/>
              </w:rPr>
            </w:pPr>
            <w:r w:rsidRPr="6181A8E1">
              <w:rPr>
                <w:b/>
                <w:bCs/>
              </w:rPr>
              <w:t xml:space="preserve">Miss </w:t>
            </w:r>
            <w:proofErr w:type="spellStart"/>
            <w:r w:rsidRPr="6181A8E1">
              <w:rPr>
                <w:b/>
                <w:bCs/>
              </w:rPr>
              <w:t>Parvaiz</w:t>
            </w:r>
            <w:proofErr w:type="spellEnd"/>
            <w:r w:rsidRPr="6181A8E1">
              <w:rPr>
                <w:b/>
                <w:bCs/>
              </w:rPr>
              <w:t xml:space="preserve"> </w:t>
            </w:r>
          </w:p>
        </w:tc>
        <w:tc>
          <w:tcPr>
            <w:tcW w:w="6762" w:type="dxa"/>
          </w:tcPr>
          <w:p w14:paraId="6F545068" w14:textId="60907CFD" w:rsidR="5125AAB0" w:rsidRDefault="6AD56B09" w:rsidP="60FE299F">
            <w:r w:rsidRPr="1FA25A89">
              <w:rPr>
                <w:rFonts w:ascii="Calibri" w:eastAsia="Calibri" w:hAnsi="Calibri" w:cs="Calibri"/>
                <w:b/>
                <w:bCs/>
                <w:color w:val="000000" w:themeColor="text1"/>
                <w:u w:val="single"/>
              </w:rPr>
              <w:t xml:space="preserve">Unit title: </w:t>
            </w:r>
            <w:r w:rsidR="450DDF76" w:rsidRPr="1FA25A89">
              <w:rPr>
                <w:rFonts w:ascii="Calibri" w:eastAsia="Calibri" w:hAnsi="Calibri" w:cs="Calibri"/>
                <w:b/>
                <w:bCs/>
                <w:color w:val="000000" w:themeColor="text1"/>
                <w:u w:val="single"/>
              </w:rPr>
              <w:t>Looking for God</w:t>
            </w:r>
          </w:p>
          <w:p w14:paraId="6F84F529" w14:textId="145F7014" w:rsidR="5125AAB0" w:rsidRDefault="6B28E624" w:rsidP="6181A8E1">
            <w:r w:rsidRPr="77C7C1C6">
              <w:rPr>
                <w:b/>
                <w:bCs/>
              </w:rPr>
              <w:t>(</w:t>
            </w:r>
            <w:proofErr w:type="spellStart"/>
            <w:r w:rsidRPr="77C7C1C6">
              <w:rPr>
                <w:b/>
                <w:bCs/>
              </w:rPr>
              <w:t>1</w:t>
            </w:r>
            <w:r w:rsidR="5047C489" w:rsidRPr="77C7C1C6">
              <w:rPr>
                <w:b/>
                <w:bCs/>
              </w:rPr>
              <w:t>Tue</w:t>
            </w:r>
            <w:proofErr w:type="spellEnd"/>
            <w:r w:rsidRPr="77C7C1C6">
              <w:rPr>
                <w:b/>
                <w:bCs/>
              </w:rPr>
              <w:t xml:space="preserve">, </w:t>
            </w:r>
            <w:proofErr w:type="spellStart"/>
            <w:r w:rsidRPr="77C7C1C6">
              <w:rPr>
                <w:b/>
                <w:bCs/>
              </w:rPr>
              <w:t>p.</w:t>
            </w:r>
            <w:r w:rsidR="1B3A0664" w:rsidRPr="77C7C1C6">
              <w:rPr>
                <w:b/>
                <w:bCs/>
              </w:rPr>
              <w:t>2</w:t>
            </w:r>
            <w:proofErr w:type="spellEnd"/>
            <w:r w:rsidRPr="77C7C1C6">
              <w:rPr>
                <w:b/>
                <w:bCs/>
              </w:rPr>
              <w:t>)</w:t>
            </w:r>
            <w:r w:rsidR="0DF1D584" w:rsidRPr="77C7C1C6">
              <w:rPr>
                <w:b/>
                <w:bCs/>
              </w:rPr>
              <w:t xml:space="preserve"> </w:t>
            </w:r>
            <w:r w:rsidRPr="77C7C1C6">
              <w:rPr>
                <w:b/>
                <w:bCs/>
              </w:rPr>
              <w:t>Topic:</w:t>
            </w:r>
            <w:r w:rsidR="2D03F8CB" w:rsidRPr="77C7C1C6">
              <w:rPr>
                <w:b/>
                <w:bCs/>
              </w:rPr>
              <w:t xml:space="preserve"> God in Judaism. </w:t>
            </w:r>
          </w:p>
          <w:p w14:paraId="323B0510" w14:textId="6A22B566" w:rsidR="2D03F8CB" w:rsidRDefault="2D03F8CB">
            <w:r w:rsidRPr="77C7C1C6">
              <w:rPr>
                <w:b/>
                <w:bCs/>
              </w:rPr>
              <w:t xml:space="preserve">(Fri, </w:t>
            </w:r>
            <w:proofErr w:type="spellStart"/>
            <w:r w:rsidRPr="77C7C1C6">
              <w:rPr>
                <w:b/>
                <w:bCs/>
              </w:rPr>
              <w:t>p4</w:t>
            </w:r>
            <w:proofErr w:type="spellEnd"/>
            <w:r w:rsidRPr="77C7C1C6">
              <w:rPr>
                <w:b/>
                <w:bCs/>
              </w:rPr>
              <w:t xml:space="preserve">) Topic: God in Hinduism. </w:t>
            </w:r>
          </w:p>
          <w:p w14:paraId="5CB93B69" w14:textId="77777777" w:rsidR="5125AAB0" w:rsidRDefault="5125AAB0" w:rsidP="6181A8E1">
            <w:pPr>
              <w:spacing w:line="259" w:lineRule="auto"/>
              <w:rPr>
                <w:rFonts w:ascii="Calibri" w:eastAsia="Calibri" w:hAnsi="Calibri" w:cs="Calibri"/>
                <w:color w:val="000000" w:themeColor="text1"/>
              </w:rPr>
            </w:pPr>
            <w:r w:rsidRPr="6181A8E1">
              <w:rPr>
                <w:rFonts w:ascii="Calibri" w:eastAsia="Calibri" w:hAnsi="Calibri" w:cs="Calibri"/>
                <w:color w:val="000000" w:themeColor="text1"/>
              </w:rPr>
              <w:t>Pupils are to go through the PowerPoint and complete all tasks in their exercise books.</w:t>
            </w:r>
          </w:p>
          <w:p w14:paraId="749EBB41" w14:textId="43ACA47E" w:rsidR="5125AAB0" w:rsidRDefault="587937BF">
            <w:r w:rsidRPr="77C7C1C6">
              <w:rPr>
                <w:b/>
                <w:bCs/>
                <w:i/>
                <w:iCs/>
              </w:rPr>
              <w:t>Homework:</w:t>
            </w:r>
            <w:r w:rsidR="674B19C6" w:rsidRPr="77C7C1C6">
              <w:rPr>
                <w:b/>
                <w:bCs/>
                <w:i/>
                <w:iCs/>
              </w:rPr>
              <w:t xml:space="preserve"> Explain two ways in which Hindus worship. </w:t>
            </w:r>
          </w:p>
        </w:tc>
      </w:tr>
    </w:tbl>
    <w:p w14:paraId="74AAB29E" w14:textId="04DDEF51" w:rsidR="007F77F1" w:rsidRDefault="007F77F1" w:rsidP="1C3BFFAE">
      <w:pPr>
        <w:rPr>
          <w:b/>
          <w:bCs/>
          <w:sz w:val="24"/>
          <w:szCs w:val="24"/>
        </w:rPr>
      </w:pPr>
    </w:p>
    <w:p w14:paraId="5F82E2E8" w14:textId="0CC663C3" w:rsidR="007F77F1" w:rsidRDefault="007F77F1" w:rsidP="60FE299F">
      <w:pPr>
        <w:rPr>
          <w:b/>
          <w:bCs/>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1890"/>
        <w:gridCol w:w="6762"/>
      </w:tblGrid>
      <w:tr w:rsidR="007F77F1" w:rsidRPr="00E920AF" w14:paraId="62F6B4DC" w14:textId="77777777" w:rsidTr="1C3BFFAE">
        <w:tc>
          <w:tcPr>
            <w:tcW w:w="9498" w:type="dxa"/>
            <w:gridSpan w:val="3"/>
          </w:tcPr>
          <w:p w14:paraId="082733B1" w14:textId="22A8CF50" w:rsidR="007F77F1" w:rsidRPr="00E920AF" w:rsidRDefault="007F77F1" w:rsidP="005132C0">
            <w:pPr>
              <w:contextualSpacing/>
              <w:jc w:val="center"/>
              <w:rPr>
                <w:rFonts w:cstheme="minorHAnsi"/>
                <w:b/>
                <w:sz w:val="28"/>
                <w:szCs w:val="28"/>
              </w:rPr>
            </w:pPr>
            <w:r>
              <w:rPr>
                <w:rFonts w:cstheme="minorHAnsi"/>
                <w:b/>
                <w:sz w:val="28"/>
                <w:szCs w:val="28"/>
              </w:rPr>
              <w:lastRenderedPageBreak/>
              <w:t>Year 8</w:t>
            </w:r>
          </w:p>
        </w:tc>
      </w:tr>
      <w:tr w:rsidR="007F77F1" w:rsidRPr="00E920AF" w14:paraId="6FA20F80" w14:textId="77777777" w:rsidTr="1C3BFFAE">
        <w:tc>
          <w:tcPr>
            <w:tcW w:w="9498" w:type="dxa"/>
            <w:gridSpan w:val="3"/>
            <w:shd w:val="clear" w:color="auto" w:fill="auto"/>
          </w:tcPr>
          <w:p w14:paraId="2D855887" w14:textId="6054BCF8" w:rsidR="007F77F1" w:rsidRPr="00E920AF" w:rsidRDefault="5BB6E06C" w:rsidP="4D71CCF0">
            <w:pPr>
              <w:contextualSpacing/>
              <w:rPr>
                <w:sz w:val="24"/>
                <w:szCs w:val="24"/>
              </w:rPr>
            </w:pPr>
            <w:r w:rsidRPr="4D71CCF0">
              <w:rPr>
                <w:rFonts w:ascii="Calibri" w:eastAsia="Calibri" w:hAnsi="Calibri" w:cs="Calibri"/>
                <w:b/>
                <w:bCs/>
                <w:color w:val="000000" w:themeColor="text1"/>
                <w:sz w:val="24"/>
                <w:szCs w:val="24"/>
              </w:rPr>
              <w:t>Head of Department:  Dr Farouk</w:t>
            </w:r>
            <w:r w:rsidR="65A77D86" w:rsidRPr="4D71CCF0">
              <w:rPr>
                <w:b/>
                <w:bCs/>
                <w:sz w:val="24"/>
                <w:szCs w:val="24"/>
              </w:rPr>
              <w:t xml:space="preserve"> </w:t>
            </w:r>
            <w:hyperlink r:id="rId20">
              <w:proofErr w:type="spellStart"/>
              <w:r w:rsidR="65A77D86" w:rsidRPr="4D71CCF0">
                <w:rPr>
                  <w:rStyle w:val="Hyperlink"/>
                  <w:b/>
                  <w:bCs/>
                  <w:sz w:val="24"/>
                  <w:szCs w:val="24"/>
                </w:rPr>
                <w:t>s.farouk@holte.bham.sch.uk</w:t>
              </w:r>
              <w:proofErr w:type="spellEnd"/>
            </w:hyperlink>
          </w:p>
        </w:tc>
      </w:tr>
      <w:tr w:rsidR="007F77F1" w:rsidRPr="00E920AF" w14:paraId="39D1FE91" w14:textId="77777777" w:rsidTr="1C3BFFAE">
        <w:tc>
          <w:tcPr>
            <w:tcW w:w="9498" w:type="dxa"/>
            <w:gridSpan w:val="3"/>
            <w:shd w:val="clear" w:color="auto" w:fill="F2F2F2" w:themeFill="background1" w:themeFillShade="F2"/>
          </w:tcPr>
          <w:p w14:paraId="3739A73F" w14:textId="77777777" w:rsidR="007F77F1" w:rsidRPr="00E920AF" w:rsidRDefault="007F77F1" w:rsidP="005132C0">
            <w:pPr>
              <w:contextualSpacing/>
              <w:rPr>
                <w:rFonts w:cstheme="minorHAnsi"/>
                <w:b/>
                <w:sz w:val="24"/>
                <w:szCs w:val="24"/>
              </w:rPr>
            </w:pPr>
            <w:r>
              <w:rPr>
                <w:rFonts w:cstheme="minorHAnsi"/>
                <w:b/>
                <w:sz w:val="24"/>
                <w:szCs w:val="24"/>
              </w:rPr>
              <w:t xml:space="preserve">What is your child learning this term?  </w:t>
            </w:r>
          </w:p>
        </w:tc>
      </w:tr>
      <w:tr w:rsidR="007F77F1" w:rsidRPr="00E920AF" w14:paraId="23377098" w14:textId="77777777" w:rsidTr="1C3BFFAE">
        <w:tc>
          <w:tcPr>
            <w:tcW w:w="9498" w:type="dxa"/>
            <w:gridSpan w:val="3"/>
            <w:shd w:val="clear" w:color="auto" w:fill="auto"/>
          </w:tcPr>
          <w:p w14:paraId="4965A046" w14:textId="6B84D2EA" w:rsidR="4D71CCF0" w:rsidRDefault="3DBAE499" w:rsidP="1FA25A89">
            <w:pPr>
              <w:spacing w:before="80" w:line="257" w:lineRule="auto"/>
              <w:rPr>
                <w:rFonts w:ascii="Arial" w:eastAsia="Arial" w:hAnsi="Arial" w:cs="Arial"/>
                <w:color w:val="000000" w:themeColor="text1"/>
                <w:lang w:val="en-US"/>
              </w:rPr>
            </w:pPr>
            <w:r w:rsidRPr="1FA25A89">
              <w:rPr>
                <w:rFonts w:ascii="Arial" w:eastAsia="Arial" w:hAnsi="Arial" w:cs="Arial"/>
                <w:b/>
                <w:bCs/>
                <w:color w:val="000000" w:themeColor="text1"/>
                <w:lang w:val="en-US"/>
              </w:rPr>
              <w:t>In this unit students</w:t>
            </w:r>
            <w:r w:rsidRPr="1FA25A89">
              <w:rPr>
                <w:rFonts w:ascii="Arial" w:eastAsia="Arial" w:hAnsi="Arial" w:cs="Arial"/>
                <w:color w:val="000000" w:themeColor="text1"/>
                <w:lang w:val="en-US"/>
              </w:rPr>
              <w:t xml:space="preserve"> will learn about some Christian beliefs and values that underpin the life of a Christian today.</w:t>
            </w:r>
          </w:p>
          <w:p w14:paraId="13B5CDFB" w14:textId="7BBD5CE3" w:rsidR="4D71CCF0" w:rsidRDefault="3DBAE499" w:rsidP="1FA25A89">
            <w:pPr>
              <w:spacing w:before="80" w:line="257" w:lineRule="auto"/>
              <w:rPr>
                <w:rFonts w:ascii="Arial" w:eastAsia="Arial" w:hAnsi="Arial" w:cs="Arial"/>
                <w:color w:val="000000" w:themeColor="text1"/>
                <w:lang w:val="en-US"/>
              </w:rPr>
            </w:pPr>
            <w:r w:rsidRPr="1FA25A89">
              <w:rPr>
                <w:rFonts w:ascii="Arial" w:eastAsia="Arial" w:hAnsi="Arial" w:cs="Arial"/>
                <w:color w:val="000000" w:themeColor="text1"/>
                <w:lang w:val="en-US"/>
              </w:rPr>
              <w:t xml:space="preserve"> </w:t>
            </w:r>
          </w:p>
          <w:p w14:paraId="34FCFF62" w14:textId="4F54B253" w:rsidR="4D71CCF0" w:rsidRDefault="3DBAE499" w:rsidP="1FA25A89">
            <w:pPr>
              <w:spacing w:before="80" w:line="257" w:lineRule="auto"/>
              <w:rPr>
                <w:rFonts w:ascii="Arial" w:eastAsia="Arial" w:hAnsi="Arial" w:cs="Arial"/>
                <w:color w:val="000000" w:themeColor="text1"/>
                <w:lang w:val="en-US"/>
              </w:rPr>
            </w:pPr>
            <w:r w:rsidRPr="1FA25A89">
              <w:rPr>
                <w:rFonts w:ascii="Arial" w:eastAsia="Arial" w:hAnsi="Arial" w:cs="Arial"/>
                <w:b/>
                <w:bCs/>
                <w:color w:val="000000" w:themeColor="text1"/>
                <w:lang w:val="en-US"/>
              </w:rPr>
              <w:t>By the end of the unit</w:t>
            </w:r>
            <w:r w:rsidRPr="1FA25A89">
              <w:rPr>
                <w:rFonts w:ascii="Arial" w:eastAsia="Arial" w:hAnsi="Arial" w:cs="Arial"/>
                <w:color w:val="000000" w:themeColor="text1"/>
                <w:lang w:val="en-US"/>
              </w:rPr>
              <w:t>, students will understand the significance of the Ten Commandments and the teachings of Jesus and be able to explain how they are expressed in different Christian traditions</w:t>
            </w:r>
          </w:p>
          <w:p w14:paraId="6670582F" w14:textId="35348BEC" w:rsidR="4D71CCF0" w:rsidRDefault="3DBAE499" w:rsidP="1FA25A89">
            <w:pPr>
              <w:spacing w:before="80" w:line="257" w:lineRule="auto"/>
              <w:rPr>
                <w:rFonts w:ascii="Calibri" w:eastAsia="Calibri" w:hAnsi="Calibri" w:cs="Calibri"/>
                <w:color w:val="000000" w:themeColor="text1"/>
                <w:sz w:val="24"/>
                <w:szCs w:val="24"/>
                <w:lang w:val="en-US"/>
              </w:rPr>
            </w:pPr>
            <w:r w:rsidRPr="1FA25A89">
              <w:rPr>
                <w:rFonts w:ascii="Calibri" w:eastAsia="Calibri" w:hAnsi="Calibri" w:cs="Calibri"/>
                <w:b/>
                <w:bCs/>
                <w:i/>
                <w:iCs/>
                <w:color w:val="000000" w:themeColor="text1"/>
                <w:sz w:val="24"/>
                <w:szCs w:val="24"/>
                <w:lang w:val="en-US"/>
              </w:rPr>
              <w:t>Learning and progress will be assessed through ongoing summative and formative assessments.</w:t>
            </w:r>
          </w:p>
          <w:p w14:paraId="4710BE37" w14:textId="4797E88A" w:rsidR="4D71CCF0" w:rsidRDefault="4D71CCF0" w:rsidP="1FA25A89">
            <w:pPr>
              <w:spacing w:before="80" w:line="257" w:lineRule="auto"/>
              <w:rPr>
                <w:rFonts w:ascii="Calibri" w:eastAsia="Calibri" w:hAnsi="Calibri" w:cs="Calibri"/>
                <w:i/>
                <w:iCs/>
                <w:color w:val="000000" w:themeColor="text1"/>
                <w:sz w:val="24"/>
                <w:szCs w:val="24"/>
                <w:lang w:val="en-US"/>
              </w:rPr>
            </w:pPr>
          </w:p>
        </w:tc>
      </w:tr>
      <w:tr w:rsidR="007F77F1" w:rsidRPr="00E920AF" w14:paraId="162980AD" w14:textId="77777777" w:rsidTr="1C3BFFAE">
        <w:tc>
          <w:tcPr>
            <w:tcW w:w="846" w:type="dxa"/>
            <w:shd w:val="clear" w:color="auto" w:fill="F2F2F2" w:themeFill="background1" w:themeFillShade="F2"/>
          </w:tcPr>
          <w:p w14:paraId="20E72A8C" w14:textId="77777777" w:rsidR="007F77F1" w:rsidRPr="00E920AF" w:rsidRDefault="007F77F1" w:rsidP="005132C0">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Pr>
          <w:p w14:paraId="5F580098" w14:textId="77777777" w:rsidR="007F77F1" w:rsidRPr="00E920AF" w:rsidRDefault="007F77F1" w:rsidP="005132C0">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14:paraId="4E1BA8DA" w14:textId="77777777" w:rsidR="007F77F1" w:rsidRPr="00E920AF" w:rsidRDefault="007F77F1" w:rsidP="005132C0">
            <w:pPr>
              <w:contextualSpacing/>
              <w:jc w:val="center"/>
              <w:rPr>
                <w:rFonts w:cstheme="minorHAnsi"/>
                <w:b/>
                <w:sz w:val="24"/>
                <w:szCs w:val="24"/>
              </w:rPr>
            </w:pPr>
            <w:r>
              <w:rPr>
                <w:rFonts w:cstheme="minorHAnsi"/>
                <w:b/>
                <w:sz w:val="24"/>
                <w:szCs w:val="24"/>
              </w:rPr>
              <w:t>Lessons, including deadlines &amp; resources</w:t>
            </w:r>
          </w:p>
        </w:tc>
      </w:tr>
      <w:tr w:rsidR="007F77F1" w:rsidRPr="00E920AF" w14:paraId="27F4422A" w14:textId="77777777" w:rsidTr="1C3BFFAE">
        <w:tc>
          <w:tcPr>
            <w:tcW w:w="846" w:type="dxa"/>
          </w:tcPr>
          <w:p w14:paraId="513A1948" w14:textId="1E2F8827" w:rsidR="007F77F1" w:rsidRPr="00C8196D" w:rsidRDefault="014D8EC3" w:rsidP="4BE4A796">
            <w:pPr>
              <w:contextualSpacing/>
              <w:jc w:val="center"/>
              <w:rPr>
                <w:b/>
                <w:bCs/>
              </w:rPr>
            </w:pPr>
            <w:proofErr w:type="spellStart"/>
            <w:r w:rsidRPr="4BE4A796">
              <w:rPr>
                <w:b/>
                <w:bCs/>
              </w:rPr>
              <w:t>8</w:t>
            </w:r>
            <w:r w:rsidR="533FBDA3" w:rsidRPr="4BE4A796">
              <w:rPr>
                <w:b/>
                <w:bCs/>
              </w:rPr>
              <w:t>E</w:t>
            </w:r>
            <w:proofErr w:type="spellEnd"/>
          </w:p>
        </w:tc>
        <w:tc>
          <w:tcPr>
            <w:tcW w:w="1890" w:type="dxa"/>
          </w:tcPr>
          <w:p w14:paraId="3CE8ADFB" w14:textId="75691063" w:rsidR="007F77F1" w:rsidRPr="00A46701" w:rsidRDefault="1AE40AF7" w:rsidP="3FAD6F30">
            <w:pPr>
              <w:contextualSpacing/>
              <w:rPr>
                <w:b/>
                <w:bCs/>
              </w:rPr>
            </w:pPr>
            <w:r w:rsidRPr="4BE4A796">
              <w:rPr>
                <w:b/>
                <w:bCs/>
              </w:rPr>
              <w:t>M</w:t>
            </w:r>
            <w:r w:rsidR="1B27BA27" w:rsidRPr="4BE4A796">
              <w:rPr>
                <w:b/>
                <w:bCs/>
              </w:rPr>
              <w:t>s Rafique</w:t>
            </w:r>
          </w:p>
        </w:tc>
        <w:tc>
          <w:tcPr>
            <w:tcW w:w="6762" w:type="dxa"/>
          </w:tcPr>
          <w:p w14:paraId="54A31C81" w14:textId="54A86149" w:rsidR="007F77F1" w:rsidRPr="00D6516F" w:rsidRDefault="5ACF62FC" w:rsidP="1FA25A89">
            <w:pPr>
              <w:rPr>
                <w:rFonts w:ascii="Calibri" w:eastAsia="Calibri" w:hAnsi="Calibri" w:cs="Calibri"/>
                <w:b/>
                <w:bCs/>
                <w:color w:val="000000" w:themeColor="text1"/>
                <w:u w:val="single"/>
              </w:rPr>
            </w:pPr>
            <w:r w:rsidRPr="1FA25A89">
              <w:rPr>
                <w:rFonts w:ascii="Calibri" w:eastAsia="Calibri" w:hAnsi="Calibri" w:cs="Calibri"/>
                <w:b/>
                <w:bCs/>
                <w:color w:val="000000" w:themeColor="text1"/>
                <w:u w:val="single"/>
              </w:rPr>
              <w:t xml:space="preserve">Unit title: </w:t>
            </w:r>
            <w:r w:rsidR="3951ECE2" w:rsidRPr="1FA25A89">
              <w:rPr>
                <w:rFonts w:ascii="Calibri" w:eastAsia="Calibri" w:hAnsi="Calibri" w:cs="Calibri"/>
                <w:b/>
                <w:bCs/>
                <w:color w:val="000000" w:themeColor="text1"/>
                <w:u w:val="single"/>
              </w:rPr>
              <w:t xml:space="preserve">Diversity in Christianity </w:t>
            </w:r>
          </w:p>
          <w:p w14:paraId="7622179A" w14:textId="03AE714E" w:rsidR="007F77F1" w:rsidRPr="00D6516F" w:rsidRDefault="51B80FEB" w:rsidP="4BE4A796">
            <w:r w:rsidRPr="48F1312A">
              <w:rPr>
                <w:b/>
                <w:bCs/>
              </w:rPr>
              <w:t>(</w:t>
            </w:r>
            <w:proofErr w:type="spellStart"/>
            <w:r w:rsidRPr="48F1312A">
              <w:rPr>
                <w:b/>
                <w:bCs/>
              </w:rPr>
              <w:t>1</w:t>
            </w:r>
            <w:r w:rsidR="117492F5" w:rsidRPr="48F1312A">
              <w:rPr>
                <w:b/>
                <w:bCs/>
              </w:rPr>
              <w:t>Mon</w:t>
            </w:r>
            <w:proofErr w:type="spellEnd"/>
            <w:r w:rsidR="117492F5" w:rsidRPr="48F1312A">
              <w:rPr>
                <w:b/>
                <w:bCs/>
              </w:rPr>
              <w:t xml:space="preserve">, </w:t>
            </w:r>
            <w:proofErr w:type="spellStart"/>
            <w:r w:rsidR="117492F5" w:rsidRPr="48F1312A">
              <w:rPr>
                <w:b/>
                <w:bCs/>
              </w:rPr>
              <w:t>p3</w:t>
            </w:r>
            <w:proofErr w:type="spellEnd"/>
            <w:r w:rsidR="117492F5" w:rsidRPr="48F1312A">
              <w:rPr>
                <w:b/>
                <w:bCs/>
              </w:rPr>
              <w:t xml:space="preserve">) Topic: </w:t>
            </w:r>
            <w:r w:rsidRPr="48F1312A">
              <w:rPr>
                <w:b/>
                <w:bCs/>
              </w:rPr>
              <w:t xml:space="preserve"> </w:t>
            </w:r>
            <w:r w:rsidR="5D95C5B9" w:rsidRPr="48F1312A">
              <w:rPr>
                <w:b/>
                <w:bCs/>
              </w:rPr>
              <w:t>Miracles</w:t>
            </w:r>
            <w:r w:rsidRPr="48F1312A">
              <w:rPr>
                <w:b/>
                <w:bCs/>
              </w:rPr>
              <w:t xml:space="preserve"> </w:t>
            </w:r>
          </w:p>
          <w:p w14:paraId="4C113F73" w14:textId="69C6C363" w:rsidR="007F77F1" w:rsidRPr="00D6516F" w:rsidRDefault="173D1017" w:rsidP="4BE4A796">
            <w:r w:rsidRPr="48F1312A">
              <w:rPr>
                <w:b/>
                <w:bCs/>
              </w:rPr>
              <w:t>(</w:t>
            </w:r>
            <w:proofErr w:type="spellStart"/>
            <w:r w:rsidRPr="48F1312A">
              <w:rPr>
                <w:b/>
                <w:bCs/>
              </w:rPr>
              <w:t>1Fri</w:t>
            </w:r>
            <w:proofErr w:type="spellEnd"/>
            <w:r w:rsidRPr="48F1312A">
              <w:rPr>
                <w:b/>
                <w:bCs/>
              </w:rPr>
              <w:t xml:space="preserve">, </w:t>
            </w:r>
            <w:proofErr w:type="spellStart"/>
            <w:r w:rsidRPr="48F1312A">
              <w:rPr>
                <w:b/>
                <w:bCs/>
              </w:rPr>
              <w:t>p1</w:t>
            </w:r>
            <w:proofErr w:type="spellEnd"/>
            <w:r w:rsidRPr="48F1312A">
              <w:rPr>
                <w:b/>
                <w:bCs/>
              </w:rPr>
              <w:t>) Topic:</w:t>
            </w:r>
            <w:r w:rsidR="0750B275" w:rsidRPr="48F1312A">
              <w:rPr>
                <w:b/>
                <w:bCs/>
              </w:rPr>
              <w:t xml:space="preserve"> Feeding of the 5000 &amp; water into wine</w:t>
            </w:r>
          </w:p>
          <w:p w14:paraId="7DCB8217" w14:textId="44852F8E" w:rsidR="007F77F1" w:rsidRPr="00D6516F" w:rsidRDefault="1B27BA27" w:rsidP="4BE4A796">
            <w:pPr>
              <w:spacing w:line="259" w:lineRule="auto"/>
              <w:rPr>
                <w:rFonts w:ascii="Calibri" w:eastAsia="Calibri" w:hAnsi="Calibri" w:cs="Calibri"/>
              </w:rPr>
            </w:pPr>
            <w:r w:rsidRPr="4BE4A796">
              <w:rPr>
                <w:rFonts w:ascii="Calibri" w:eastAsia="Calibri" w:hAnsi="Calibri" w:cs="Calibri"/>
                <w:color w:val="000000" w:themeColor="text1"/>
              </w:rPr>
              <w:t>Pupils are to go through the PowerPoint and complete all tasks in their exercise books.</w:t>
            </w:r>
          </w:p>
          <w:p w14:paraId="45675352" w14:textId="694EA6B9" w:rsidR="007F77F1" w:rsidRPr="00D6516F" w:rsidRDefault="51B80FEB" w:rsidP="48F1312A">
            <w:pPr>
              <w:rPr>
                <w:b/>
                <w:bCs/>
              </w:rPr>
            </w:pPr>
            <w:r w:rsidRPr="48F1312A">
              <w:rPr>
                <w:b/>
                <w:bCs/>
              </w:rPr>
              <w:t>Homework:</w:t>
            </w:r>
            <w:r w:rsidR="017D6911" w:rsidRPr="48F1312A">
              <w:rPr>
                <w:b/>
                <w:bCs/>
              </w:rPr>
              <w:t xml:space="preserve"> Research 3 Miracles from another religion</w:t>
            </w:r>
          </w:p>
        </w:tc>
      </w:tr>
      <w:tr w:rsidR="007F77F1" w:rsidRPr="00E920AF" w14:paraId="586CF271" w14:textId="77777777" w:rsidTr="1C3BFFAE">
        <w:tc>
          <w:tcPr>
            <w:tcW w:w="846" w:type="dxa"/>
          </w:tcPr>
          <w:p w14:paraId="609B02C6" w14:textId="0565ED90" w:rsidR="007F77F1" w:rsidRPr="00C8196D" w:rsidRDefault="014D8EC3" w:rsidP="4BE4A796">
            <w:pPr>
              <w:contextualSpacing/>
              <w:jc w:val="center"/>
              <w:rPr>
                <w:b/>
                <w:bCs/>
              </w:rPr>
            </w:pPr>
            <w:proofErr w:type="spellStart"/>
            <w:r w:rsidRPr="4BE4A796">
              <w:rPr>
                <w:b/>
                <w:bCs/>
              </w:rPr>
              <w:t>8</w:t>
            </w:r>
            <w:r w:rsidR="6CD3C623" w:rsidRPr="4BE4A796">
              <w:rPr>
                <w:b/>
                <w:bCs/>
              </w:rPr>
              <w:t>D</w:t>
            </w:r>
            <w:proofErr w:type="spellEnd"/>
          </w:p>
        </w:tc>
        <w:tc>
          <w:tcPr>
            <w:tcW w:w="1890" w:type="dxa"/>
          </w:tcPr>
          <w:p w14:paraId="35C644A4" w14:textId="5F510572" w:rsidR="007F77F1" w:rsidRPr="00A46701" w:rsidRDefault="4A2AFA4D" w:rsidP="4BE4A796">
            <w:pPr>
              <w:contextualSpacing/>
            </w:pPr>
            <w:r w:rsidRPr="4BE4A796">
              <w:rPr>
                <w:b/>
                <w:bCs/>
              </w:rPr>
              <w:t xml:space="preserve">Miss </w:t>
            </w:r>
            <w:proofErr w:type="spellStart"/>
            <w:r w:rsidRPr="4BE4A796">
              <w:rPr>
                <w:b/>
                <w:bCs/>
              </w:rPr>
              <w:t>Parvaiz</w:t>
            </w:r>
            <w:proofErr w:type="spellEnd"/>
          </w:p>
        </w:tc>
        <w:tc>
          <w:tcPr>
            <w:tcW w:w="6762" w:type="dxa"/>
          </w:tcPr>
          <w:p w14:paraId="0577D28A" w14:textId="615D990D" w:rsidR="007F77F1" w:rsidRPr="00D6516F" w:rsidRDefault="7744CCA1" w:rsidP="1FA25A89">
            <w:pPr>
              <w:rPr>
                <w:rFonts w:ascii="Calibri" w:eastAsia="Calibri" w:hAnsi="Calibri" w:cs="Calibri"/>
                <w:b/>
                <w:bCs/>
                <w:color w:val="000000" w:themeColor="text1"/>
                <w:u w:val="single"/>
              </w:rPr>
            </w:pPr>
            <w:r w:rsidRPr="1FA25A89">
              <w:rPr>
                <w:rFonts w:ascii="Calibri" w:eastAsia="Calibri" w:hAnsi="Calibri" w:cs="Calibri"/>
                <w:b/>
                <w:bCs/>
                <w:color w:val="000000" w:themeColor="text1"/>
                <w:u w:val="single"/>
              </w:rPr>
              <w:t xml:space="preserve">Unit title: </w:t>
            </w:r>
            <w:r w:rsidR="06003EEE" w:rsidRPr="1FA25A89">
              <w:rPr>
                <w:rFonts w:ascii="Calibri" w:eastAsia="Calibri" w:hAnsi="Calibri" w:cs="Calibri"/>
                <w:b/>
                <w:bCs/>
                <w:color w:val="000000" w:themeColor="text1"/>
                <w:u w:val="single"/>
              </w:rPr>
              <w:t>Diversity in Christianity</w:t>
            </w:r>
          </w:p>
          <w:p w14:paraId="1F667935" w14:textId="30F5368A" w:rsidR="007F77F1" w:rsidRPr="00D6516F" w:rsidRDefault="2D4731D6" w:rsidP="4BE4A796">
            <w:r w:rsidRPr="77C7C1C6">
              <w:rPr>
                <w:b/>
                <w:bCs/>
              </w:rPr>
              <w:t>(</w:t>
            </w:r>
            <w:proofErr w:type="spellStart"/>
            <w:r w:rsidRPr="77C7C1C6">
              <w:rPr>
                <w:b/>
                <w:bCs/>
              </w:rPr>
              <w:t>1Tue</w:t>
            </w:r>
            <w:proofErr w:type="spellEnd"/>
            <w:r w:rsidRPr="77C7C1C6">
              <w:rPr>
                <w:b/>
                <w:bCs/>
              </w:rPr>
              <w:t xml:space="preserve">, </w:t>
            </w:r>
            <w:proofErr w:type="spellStart"/>
            <w:r w:rsidRPr="77C7C1C6">
              <w:rPr>
                <w:b/>
                <w:bCs/>
              </w:rPr>
              <w:t>p4</w:t>
            </w:r>
            <w:proofErr w:type="spellEnd"/>
            <w:r w:rsidRPr="77C7C1C6">
              <w:rPr>
                <w:b/>
                <w:bCs/>
              </w:rPr>
              <w:t xml:space="preserve">) Topic:  </w:t>
            </w:r>
            <w:r w:rsidR="2D98CADA" w:rsidRPr="77C7C1C6">
              <w:rPr>
                <w:b/>
                <w:bCs/>
              </w:rPr>
              <w:t>Miracles (overall lesson)</w:t>
            </w:r>
          </w:p>
          <w:p w14:paraId="263E0077" w14:textId="7B4F8047" w:rsidR="007F77F1" w:rsidRPr="00D6516F" w:rsidRDefault="2D4731D6" w:rsidP="4BE4A796">
            <w:r w:rsidRPr="77C7C1C6">
              <w:rPr>
                <w:b/>
                <w:bCs/>
              </w:rPr>
              <w:t>(</w:t>
            </w:r>
            <w:proofErr w:type="spellStart"/>
            <w:r w:rsidRPr="77C7C1C6">
              <w:rPr>
                <w:b/>
                <w:bCs/>
              </w:rPr>
              <w:t>1Thurs</w:t>
            </w:r>
            <w:proofErr w:type="spellEnd"/>
            <w:r w:rsidRPr="77C7C1C6">
              <w:rPr>
                <w:b/>
                <w:bCs/>
              </w:rPr>
              <w:t xml:space="preserve">, </w:t>
            </w:r>
            <w:proofErr w:type="spellStart"/>
            <w:r w:rsidRPr="77C7C1C6">
              <w:rPr>
                <w:b/>
                <w:bCs/>
              </w:rPr>
              <w:t>p2</w:t>
            </w:r>
            <w:proofErr w:type="spellEnd"/>
            <w:r w:rsidRPr="77C7C1C6">
              <w:rPr>
                <w:b/>
                <w:bCs/>
              </w:rPr>
              <w:t xml:space="preserve">) Topic:  </w:t>
            </w:r>
            <w:r w:rsidR="21BA7564" w:rsidRPr="77C7C1C6">
              <w:rPr>
                <w:b/>
                <w:bCs/>
              </w:rPr>
              <w:t>Feeding of the 5000 &amp; water into wine</w:t>
            </w:r>
          </w:p>
          <w:p w14:paraId="3B6D28D2" w14:textId="44852F8E" w:rsidR="007F77F1" w:rsidRPr="00D6516F" w:rsidRDefault="70EBF10B" w:rsidP="4BE4A796">
            <w:pPr>
              <w:spacing w:line="259" w:lineRule="auto"/>
              <w:rPr>
                <w:rFonts w:ascii="Calibri" w:eastAsia="Calibri" w:hAnsi="Calibri" w:cs="Calibri"/>
              </w:rPr>
            </w:pPr>
            <w:r w:rsidRPr="4BE4A796">
              <w:rPr>
                <w:rFonts w:ascii="Calibri" w:eastAsia="Calibri" w:hAnsi="Calibri" w:cs="Calibri"/>
                <w:color w:val="000000" w:themeColor="text1"/>
              </w:rPr>
              <w:t>Pupils are to go through the PowerPoint and complete all tasks in their exercise books.</w:t>
            </w:r>
          </w:p>
          <w:p w14:paraId="124411D6" w14:textId="5E4B4DB0" w:rsidR="007F77F1" w:rsidRPr="00D6516F" w:rsidRDefault="2D4731D6" w:rsidP="6181A8E1">
            <w:pPr>
              <w:rPr>
                <w:b/>
                <w:bCs/>
              </w:rPr>
            </w:pPr>
            <w:r w:rsidRPr="77C7C1C6">
              <w:rPr>
                <w:b/>
                <w:bCs/>
              </w:rPr>
              <w:t>Homework:</w:t>
            </w:r>
            <w:r w:rsidR="5DA4622C" w:rsidRPr="77C7C1C6">
              <w:rPr>
                <w:b/>
                <w:bCs/>
              </w:rPr>
              <w:t xml:space="preserve"> Research 3 Miracles from another religion</w:t>
            </w:r>
          </w:p>
        </w:tc>
      </w:tr>
      <w:tr w:rsidR="007F77F1" w:rsidRPr="00E920AF" w14:paraId="5D9D1C86" w14:textId="77777777" w:rsidTr="1C3BFFAE">
        <w:tc>
          <w:tcPr>
            <w:tcW w:w="846" w:type="dxa"/>
          </w:tcPr>
          <w:p w14:paraId="669DBFA0" w14:textId="7FAC09C7" w:rsidR="007F77F1" w:rsidRPr="00C8196D" w:rsidRDefault="014D8EC3" w:rsidP="4BE4A796">
            <w:pPr>
              <w:contextualSpacing/>
              <w:jc w:val="center"/>
              <w:rPr>
                <w:b/>
                <w:bCs/>
              </w:rPr>
            </w:pPr>
            <w:proofErr w:type="spellStart"/>
            <w:r w:rsidRPr="4BE4A796">
              <w:rPr>
                <w:b/>
                <w:bCs/>
              </w:rPr>
              <w:t>8</w:t>
            </w:r>
            <w:r w:rsidR="2C4A35E8" w:rsidRPr="4BE4A796">
              <w:rPr>
                <w:b/>
                <w:bCs/>
              </w:rPr>
              <w:t>U</w:t>
            </w:r>
            <w:proofErr w:type="spellEnd"/>
          </w:p>
        </w:tc>
        <w:tc>
          <w:tcPr>
            <w:tcW w:w="1890" w:type="dxa"/>
          </w:tcPr>
          <w:p w14:paraId="4CCD5084" w14:textId="0A51A3BD" w:rsidR="007F77F1" w:rsidRPr="00A46701" w:rsidRDefault="6DBB3E4D" w:rsidP="4BE4A796">
            <w:r w:rsidRPr="4BE4A796">
              <w:rPr>
                <w:b/>
                <w:bCs/>
              </w:rPr>
              <w:t xml:space="preserve">Ms Rafique </w:t>
            </w:r>
          </w:p>
        </w:tc>
        <w:tc>
          <w:tcPr>
            <w:tcW w:w="6762" w:type="dxa"/>
          </w:tcPr>
          <w:p w14:paraId="57AED9E9" w14:textId="761D9B79" w:rsidR="00811E05" w:rsidRDefault="7613AA00" w:rsidP="1FA25A89">
            <w:pPr>
              <w:rPr>
                <w:rFonts w:ascii="Calibri" w:eastAsia="Calibri" w:hAnsi="Calibri" w:cs="Calibri"/>
                <w:b/>
                <w:bCs/>
                <w:color w:val="000000" w:themeColor="text1"/>
                <w:u w:val="single"/>
              </w:rPr>
            </w:pPr>
            <w:r w:rsidRPr="1FA25A89">
              <w:rPr>
                <w:rFonts w:ascii="Calibri" w:eastAsia="Calibri" w:hAnsi="Calibri" w:cs="Calibri"/>
                <w:b/>
                <w:bCs/>
                <w:color w:val="000000" w:themeColor="text1"/>
                <w:u w:val="single"/>
              </w:rPr>
              <w:t xml:space="preserve">Unit title: </w:t>
            </w:r>
            <w:r w:rsidR="282EEE4D" w:rsidRPr="1FA25A89">
              <w:rPr>
                <w:rFonts w:ascii="Calibri" w:eastAsia="Calibri" w:hAnsi="Calibri" w:cs="Calibri"/>
                <w:b/>
                <w:bCs/>
                <w:color w:val="000000" w:themeColor="text1"/>
                <w:u w:val="single"/>
              </w:rPr>
              <w:t>Diversity in Christianity</w:t>
            </w:r>
          </w:p>
          <w:p w14:paraId="29646F83" w14:textId="67653A33" w:rsidR="007F77F1" w:rsidRPr="00A97154" w:rsidRDefault="54AABE31" w:rsidP="48F1312A">
            <w:pPr>
              <w:rPr>
                <w:b/>
                <w:bCs/>
              </w:rPr>
            </w:pPr>
            <w:r w:rsidRPr="48F1312A">
              <w:rPr>
                <w:b/>
                <w:bCs/>
              </w:rPr>
              <w:t>(</w:t>
            </w:r>
            <w:proofErr w:type="spellStart"/>
            <w:r w:rsidRPr="48F1312A">
              <w:rPr>
                <w:b/>
                <w:bCs/>
              </w:rPr>
              <w:t>1Wed</w:t>
            </w:r>
            <w:proofErr w:type="spellEnd"/>
            <w:r w:rsidRPr="48F1312A">
              <w:rPr>
                <w:b/>
                <w:bCs/>
              </w:rPr>
              <w:t xml:space="preserve">, </w:t>
            </w:r>
            <w:proofErr w:type="spellStart"/>
            <w:r w:rsidRPr="48F1312A">
              <w:rPr>
                <w:b/>
                <w:bCs/>
              </w:rPr>
              <w:t>p.</w:t>
            </w:r>
            <w:r w:rsidR="6246DFEE" w:rsidRPr="48F1312A">
              <w:rPr>
                <w:b/>
                <w:bCs/>
              </w:rPr>
              <w:t>2</w:t>
            </w:r>
            <w:proofErr w:type="spellEnd"/>
            <w:r w:rsidR="2DFB1E4A" w:rsidRPr="48F1312A">
              <w:rPr>
                <w:b/>
                <w:bCs/>
              </w:rPr>
              <w:t xml:space="preserve">) </w:t>
            </w:r>
            <w:r w:rsidR="5A0FC209" w:rsidRPr="48F1312A">
              <w:rPr>
                <w:b/>
                <w:bCs/>
              </w:rPr>
              <w:t xml:space="preserve">Topic: </w:t>
            </w:r>
            <w:r w:rsidR="4837296C" w:rsidRPr="48F1312A">
              <w:rPr>
                <w:b/>
                <w:bCs/>
              </w:rPr>
              <w:t xml:space="preserve"> </w:t>
            </w:r>
            <w:r w:rsidR="48BDE89C" w:rsidRPr="48F1312A">
              <w:rPr>
                <w:b/>
                <w:bCs/>
              </w:rPr>
              <w:t>Miracles</w:t>
            </w:r>
          </w:p>
          <w:p w14:paraId="0F53053C" w14:textId="44852F8E" w:rsidR="2958EB10" w:rsidRDefault="2958EB10" w:rsidP="1FF010C7">
            <w:pPr>
              <w:spacing w:line="259" w:lineRule="auto"/>
              <w:rPr>
                <w:rFonts w:ascii="Calibri" w:eastAsia="Calibri" w:hAnsi="Calibri" w:cs="Calibri"/>
              </w:rPr>
            </w:pPr>
            <w:r w:rsidRPr="1FF010C7">
              <w:rPr>
                <w:rFonts w:ascii="Calibri" w:eastAsia="Calibri" w:hAnsi="Calibri" w:cs="Calibri"/>
                <w:color w:val="000000" w:themeColor="text1"/>
              </w:rPr>
              <w:t>Pupils are to go through the PowerPoint and complete all tasks in their exercise books.</w:t>
            </w:r>
          </w:p>
          <w:p w14:paraId="7B96A74D" w14:textId="1F342ADD" w:rsidR="007F77F1" w:rsidRPr="00A97154" w:rsidRDefault="6208F1B0" w:rsidP="48F1312A">
            <w:pPr>
              <w:rPr>
                <w:b/>
                <w:bCs/>
              </w:rPr>
            </w:pPr>
            <w:r w:rsidRPr="48F1312A">
              <w:rPr>
                <w:b/>
                <w:bCs/>
              </w:rPr>
              <w:t xml:space="preserve">Homework: </w:t>
            </w:r>
            <w:r w:rsidR="0B1C3ACF" w:rsidRPr="48F1312A">
              <w:rPr>
                <w:b/>
                <w:bCs/>
              </w:rPr>
              <w:t>Research 3 Miracles from another religion</w:t>
            </w:r>
          </w:p>
        </w:tc>
      </w:tr>
      <w:tr w:rsidR="007F77F1" w:rsidRPr="00E920AF" w14:paraId="441B6B2F" w14:textId="77777777" w:rsidTr="1C3BFFAE">
        <w:tc>
          <w:tcPr>
            <w:tcW w:w="846" w:type="dxa"/>
          </w:tcPr>
          <w:p w14:paraId="6F5C1BB7" w14:textId="6B65BACD" w:rsidR="007F77F1" w:rsidRPr="00C8196D" w:rsidRDefault="014D8EC3" w:rsidP="4BE4A796">
            <w:pPr>
              <w:contextualSpacing/>
              <w:jc w:val="center"/>
              <w:rPr>
                <w:b/>
                <w:bCs/>
              </w:rPr>
            </w:pPr>
            <w:proofErr w:type="spellStart"/>
            <w:r w:rsidRPr="4BE4A796">
              <w:rPr>
                <w:b/>
                <w:bCs/>
              </w:rPr>
              <w:t>8</w:t>
            </w:r>
            <w:r w:rsidR="1F1AC93A" w:rsidRPr="4BE4A796">
              <w:rPr>
                <w:b/>
                <w:bCs/>
              </w:rPr>
              <w:t>C</w:t>
            </w:r>
            <w:proofErr w:type="spellEnd"/>
          </w:p>
        </w:tc>
        <w:tc>
          <w:tcPr>
            <w:tcW w:w="1890" w:type="dxa"/>
          </w:tcPr>
          <w:p w14:paraId="3FF3AAA6" w14:textId="2A9FF033" w:rsidR="2F18FD8C" w:rsidRDefault="2F18FD8C" w:rsidP="7F742F30">
            <w:pPr>
              <w:contextualSpacing/>
            </w:pPr>
            <w:r w:rsidRPr="7F742F30">
              <w:rPr>
                <w:b/>
                <w:bCs/>
              </w:rPr>
              <w:t>Mr</w:t>
            </w:r>
            <w:r w:rsidR="3E906C71" w:rsidRPr="7F742F30">
              <w:rPr>
                <w:b/>
                <w:bCs/>
              </w:rPr>
              <w:t xml:space="preserve"> Galloway</w:t>
            </w:r>
          </w:p>
          <w:p w14:paraId="24B1DDBB" w14:textId="198F663A" w:rsidR="1347B78F" w:rsidRDefault="1347B78F" w:rsidP="7F742F30">
            <w:pPr>
              <w:contextualSpacing/>
            </w:pPr>
            <w:r w:rsidRPr="7F742F30">
              <w:rPr>
                <w:b/>
                <w:bCs/>
              </w:rPr>
              <w:t>Ms Ali</w:t>
            </w:r>
          </w:p>
          <w:p w14:paraId="3BA02FEB" w14:textId="69D0F1C0" w:rsidR="007F77F1" w:rsidRPr="00A46701" w:rsidRDefault="007F77F1" w:rsidP="44F36584">
            <w:pPr>
              <w:contextualSpacing/>
              <w:rPr>
                <w:b/>
                <w:bCs/>
              </w:rPr>
            </w:pPr>
          </w:p>
        </w:tc>
        <w:tc>
          <w:tcPr>
            <w:tcW w:w="6762" w:type="dxa"/>
          </w:tcPr>
          <w:p w14:paraId="616B43B5" w14:textId="39FC99DF" w:rsidR="00898066" w:rsidRDefault="64ADC8DE" w:rsidP="1FA25A89">
            <w:pPr>
              <w:rPr>
                <w:rFonts w:ascii="Calibri" w:eastAsia="Calibri" w:hAnsi="Calibri" w:cs="Calibri"/>
                <w:b/>
                <w:bCs/>
                <w:color w:val="000000" w:themeColor="text1"/>
                <w:u w:val="single"/>
              </w:rPr>
            </w:pPr>
            <w:r w:rsidRPr="1FA25A89">
              <w:rPr>
                <w:rFonts w:ascii="Calibri" w:eastAsia="Calibri" w:hAnsi="Calibri" w:cs="Calibri"/>
                <w:b/>
                <w:bCs/>
                <w:color w:val="000000" w:themeColor="text1"/>
                <w:u w:val="single"/>
              </w:rPr>
              <w:t xml:space="preserve">Unit title: </w:t>
            </w:r>
            <w:r w:rsidR="27ED90AC" w:rsidRPr="1FA25A89">
              <w:rPr>
                <w:rFonts w:ascii="Calibri" w:eastAsia="Calibri" w:hAnsi="Calibri" w:cs="Calibri"/>
                <w:b/>
                <w:bCs/>
                <w:color w:val="000000" w:themeColor="text1"/>
                <w:u w:val="single"/>
              </w:rPr>
              <w:t>Diversity in Christianity</w:t>
            </w:r>
          </w:p>
          <w:p w14:paraId="0BD8B608" w14:textId="5698F15D" w:rsidR="007F77F1" w:rsidRDefault="4D185749" w:rsidP="6181A8E1">
            <w:pPr>
              <w:rPr>
                <w:b/>
                <w:bCs/>
              </w:rPr>
            </w:pPr>
            <w:r w:rsidRPr="1C3BFFAE">
              <w:rPr>
                <w:b/>
                <w:bCs/>
              </w:rPr>
              <w:t>(</w:t>
            </w:r>
            <w:proofErr w:type="spellStart"/>
            <w:r w:rsidRPr="1C3BFFAE">
              <w:rPr>
                <w:b/>
                <w:bCs/>
              </w:rPr>
              <w:t>1</w:t>
            </w:r>
            <w:r w:rsidR="795145F5" w:rsidRPr="1C3BFFAE">
              <w:rPr>
                <w:b/>
                <w:bCs/>
              </w:rPr>
              <w:t>Tue</w:t>
            </w:r>
            <w:proofErr w:type="spellEnd"/>
            <w:r w:rsidRPr="1C3BFFAE">
              <w:rPr>
                <w:b/>
                <w:bCs/>
              </w:rPr>
              <w:t xml:space="preserve">, </w:t>
            </w:r>
            <w:proofErr w:type="spellStart"/>
            <w:r w:rsidRPr="1C3BFFAE">
              <w:rPr>
                <w:b/>
                <w:bCs/>
              </w:rPr>
              <w:t>p.</w:t>
            </w:r>
            <w:r w:rsidR="0C77D965" w:rsidRPr="1C3BFFAE">
              <w:rPr>
                <w:b/>
                <w:bCs/>
              </w:rPr>
              <w:t>2</w:t>
            </w:r>
            <w:proofErr w:type="spellEnd"/>
            <w:r w:rsidRPr="1C3BFFAE">
              <w:rPr>
                <w:b/>
                <w:bCs/>
              </w:rPr>
              <w:t>)</w:t>
            </w:r>
            <w:r w:rsidR="35975A91" w:rsidRPr="1C3BFFAE">
              <w:rPr>
                <w:b/>
                <w:bCs/>
              </w:rPr>
              <w:t xml:space="preserve"> Topic: </w:t>
            </w:r>
            <w:r w:rsidR="17377E50" w:rsidRPr="1C3BFFAE">
              <w:rPr>
                <w:b/>
                <w:bCs/>
              </w:rPr>
              <w:t>Miracles</w:t>
            </w:r>
          </w:p>
          <w:p w14:paraId="13CBFE17"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0B5B2EB4" w14:textId="79FA0FD9" w:rsidR="00F91C2A" w:rsidRPr="00A97154" w:rsidRDefault="144C8054" w:rsidP="1C3BFFAE">
            <w:pPr>
              <w:rPr>
                <w:b/>
                <w:bCs/>
              </w:rPr>
            </w:pPr>
            <w:r w:rsidRPr="1C3BFFAE">
              <w:rPr>
                <w:b/>
                <w:bCs/>
                <w:i/>
                <w:iCs/>
              </w:rPr>
              <w:t>Homework:</w:t>
            </w:r>
            <w:r w:rsidR="604648BE" w:rsidRPr="1C3BFFAE">
              <w:rPr>
                <w:b/>
                <w:bCs/>
                <w:i/>
                <w:iCs/>
              </w:rPr>
              <w:t xml:space="preserve"> </w:t>
            </w:r>
            <w:r w:rsidR="23BC78B8" w:rsidRPr="1C3BFFAE">
              <w:rPr>
                <w:b/>
                <w:bCs/>
              </w:rPr>
              <w:t>Research 3 Miracles from another religion</w:t>
            </w:r>
          </w:p>
        </w:tc>
      </w:tr>
      <w:tr w:rsidR="007F77F1" w:rsidRPr="00E920AF" w14:paraId="39F4B9F9" w14:textId="77777777" w:rsidTr="1C3BFFAE">
        <w:tc>
          <w:tcPr>
            <w:tcW w:w="846" w:type="dxa"/>
          </w:tcPr>
          <w:p w14:paraId="6AEBC1F6" w14:textId="1824AD3F" w:rsidR="007F77F1" w:rsidRPr="00C8196D" w:rsidRDefault="014D8EC3" w:rsidP="4BE4A796">
            <w:pPr>
              <w:contextualSpacing/>
              <w:jc w:val="center"/>
              <w:rPr>
                <w:b/>
                <w:bCs/>
              </w:rPr>
            </w:pPr>
            <w:proofErr w:type="spellStart"/>
            <w:r w:rsidRPr="4BE4A796">
              <w:rPr>
                <w:b/>
                <w:bCs/>
              </w:rPr>
              <w:t>8</w:t>
            </w:r>
            <w:r w:rsidR="3736EDDF" w:rsidRPr="4BE4A796">
              <w:rPr>
                <w:b/>
                <w:bCs/>
              </w:rPr>
              <w:t>A</w:t>
            </w:r>
            <w:proofErr w:type="spellEnd"/>
          </w:p>
        </w:tc>
        <w:tc>
          <w:tcPr>
            <w:tcW w:w="1890" w:type="dxa"/>
          </w:tcPr>
          <w:p w14:paraId="581F4E59" w14:textId="67B384F0" w:rsidR="007F77F1" w:rsidRPr="00A46701" w:rsidRDefault="7908C6C1" w:rsidP="62DF3D70">
            <w:r w:rsidRPr="4BE4A796">
              <w:rPr>
                <w:b/>
                <w:bCs/>
              </w:rPr>
              <w:t>Dr Farouk</w:t>
            </w:r>
          </w:p>
          <w:p w14:paraId="717CFD0A" w14:textId="422192D3" w:rsidR="007F77F1" w:rsidRPr="00A46701" w:rsidRDefault="7908C6C1" w:rsidP="62DF3D70">
            <w:r w:rsidRPr="4BE4A796">
              <w:rPr>
                <w:b/>
                <w:bCs/>
              </w:rPr>
              <w:t xml:space="preserve">Mrs James </w:t>
            </w:r>
          </w:p>
        </w:tc>
        <w:tc>
          <w:tcPr>
            <w:tcW w:w="6762" w:type="dxa"/>
          </w:tcPr>
          <w:p w14:paraId="1581E7D3" w14:textId="120799AB" w:rsidR="5A9A7724" w:rsidRDefault="4D4B6C09" w:rsidP="1FA25A89">
            <w:pPr>
              <w:rPr>
                <w:rFonts w:ascii="Calibri" w:eastAsia="Calibri" w:hAnsi="Calibri" w:cs="Calibri"/>
                <w:b/>
                <w:bCs/>
                <w:color w:val="000000" w:themeColor="text1"/>
                <w:u w:val="single"/>
              </w:rPr>
            </w:pPr>
            <w:r w:rsidRPr="1FA25A89">
              <w:rPr>
                <w:rFonts w:ascii="Calibri" w:eastAsia="Calibri" w:hAnsi="Calibri" w:cs="Calibri"/>
                <w:b/>
                <w:bCs/>
                <w:color w:val="000000" w:themeColor="text1"/>
                <w:u w:val="single"/>
              </w:rPr>
              <w:t xml:space="preserve">Unit title: </w:t>
            </w:r>
            <w:r w:rsidR="18CABBF3" w:rsidRPr="1FA25A89">
              <w:rPr>
                <w:rFonts w:ascii="Calibri" w:eastAsia="Calibri" w:hAnsi="Calibri" w:cs="Calibri"/>
                <w:b/>
                <w:bCs/>
                <w:color w:val="000000" w:themeColor="text1"/>
                <w:u w:val="single"/>
              </w:rPr>
              <w:t>Diversity in Christianity</w:t>
            </w:r>
          </w:p>
          <w:p w14:paraId="2250092E" w14:textId="41E96935" w:rsidR="00811E05" w:rsidRDefault="32B3FDCF" w:rsidP="4B3CB47E">
            <w:pPr>
              <w:rPr>
                <w:b/>
                <w:bCs/>
              </w:rPr>
            </w:pPr>
            <w:r w:rsidRPr="1C3BFFAE">
              <w:rPr>
                <w:b/>
                <w:bCs/>
              </w:rPr>
              <w:t>(</w:t>
            </w:r>
            <w:proofErr w:type="spellStart"/>
            <w:r w:rsidRPr="1C3BFFAE">
              <w:rPr>
                <w:b/>
                <w:bCs/>
              </w:rPr>
              <w:t>1T</w:t>
            </w:r>
            <w:r w:rsidR="7C432821" w:rsidRPr="1C3BFFAE">
              <w:rPr>
                <w:b/>
                <w:bCs/>
              </w:rPr>
              <w:t>hur</w:t>
            </w:r>
            <w:r w:rsidRPr="1C3BFFAE">
              <w:rPr>
                <w:b/>
                <w:bCs/>
              </w:rPr>
              <w:t>s</w:t>
            </w:r>
            <w:proofErr w:type="spellEnd"/>
            <w:r w:rsidRPr="1C3BFFAE">
              <w:rPr>
                <w:b/>
                <w:bCs/>
              </w:rPr>
              <w:t xml:space="preserve">, </w:t>
            </w:r>
            <w:proofErr w:type="spellStart"/>
            <w:r w:rsidRPr="1C3BFFAE">
              <w:rPr>
                <w:b/>
                <w:bCs/>
              </w:rPr>
              <w:t>p.</w:t>
            </w:r>
            <w:r w:rsidR="2100C97D" w:rsidRPr="1C3BFFAE">
              <w:rPr>
                <w:b/>
                <w:bCs/>
              </w:rPr>
              <w:t>2</w:t>
            </w:r>
            <w:proofErr w:type="spellEnd"/>
            <w:r w:rsidRPr="1C3BFFAE">
              <w:rPr>
                <w:b/>
                <w:bCs/>
              </w:rPr>
              <w:t>) Topic:</w:t>
            </w:r>
            <w:r w:rsidR="384A67D6" w:rsidRPr="1C3BFFAE">
              <w:rPr>
                <w:b/>
                <w:bCs/>
              </w:rPr>
              <w:t xml:space="preserve"> </w:t>
            </w:r>
            <w:r w:rsidR="045BC646" w:rsidRPr="1C3BFFAE">
              <w:rPr>
                <w:b/>
                <w:bCs/>
              </w:rPr>
              <w:t>Miracles</w:t>
            </w:r>
          </w:p>
          <w:p w14:paraId="2E76D943"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63046071" w14:textId="12C49D32" w:rsidR="00F91C2A" w:rsidRPr="00A97154" w:rsidRDefault="144C8054" w:rsidP="1C3BFFAE">
            <w:pPr>
              <w:rPr>
                <w:b/>
                <w:bCs/>
              </w:rPr>
            </w:pPr>
            <w:r w:rsidRPr="1C3BFFAE">
              <w:rPr>
                <w:b/>
                <w:bCs/>
                <w:i/>
                <w:iCs/>
              </w:rPr>
              <w:t>Homework:</w:t>
            </w:r>
            <w:r w:rsidR="1C42F963" w:rsidRPr="1C3BFFAE">
              <w:rPr>
                <w:b/>
                <w:bCs/>
                <w:i/>
                <w:iCs/>
              </w:rPr>
              <w:t xml:space="preserve"> </w:t>
            </w:r>
            <w:r w:rsidR="1C42F963" w:rsidRPr="1C3BFFAE">
              <w:rPr>
                <w:b/>
                <w:bCs/>
              </w:rPr>
              <w:t>Research 3 Miracles from another religion</w:t>
            </w:r>
          </w:p>
        </w:tc>
      </w:tr>
      <w:tr w:rsidR="007F77F1" w:rsidRPr="00E920AF" w14:paraId="36C89CD7" w14:textId="77777777" w:rsidTr="1C3BFFAE">
        <w:tc>
          <w:tcPr>
            <w:tcW w:w="846" w:type="dxa"/>
          </w:tcPr>
          <w:p w14:paraId="7C8F6703" w14:textId="5249B620" w:rsidR="007F77F1" w:rsidRPr="00C8196D" w:rsidRDefault="014D8EC3" w:rsidP="4BE4A796">
            <w:pPr>
              <w:contextualSpacing/>
              <w:jc w:val="center"/>
              <w:rPr>
                <w:b/>
                <w:bCs/>
              </w:rPr>
            </w:pPr>
            <w:proofErr w:type="spellStart"/>
            <w:r w:rsidRPr="4BE4A796">
              <w:rPr>
                <w:b/>
                <w:bCs/>
              </w:rPr>
              <w:t>8</w:t>
            </w:r>
            <w:r w:rsidR="629898C6" w:rsidRPr="4BE4A796">
              <w:rPr>
                <w:b/>
                <w:bCs/>
              </w:rPr>
              <w:t>T</w:t>
            </w:r>
            <w:proofErr w:type="spellEnd"/>
          </w:p>
        </w:tc>
        <w:tc>
          <w:tcPr>
            <w:tcW w:w="1890" w:type="dxa"/>
          </w:tcPr>
          <w:p w14:paraId="7D3900EA" w14:textId="5B29B3A0" w:rsidR="007F77F1" w:rsidRPr="00C8196D" w:rsidRDefault="73F7EB00" w:rsidP="4BE4A796">
            <w:pPr>
              <w:contextualSpacing/>
            </w:pPr>
            <w:r w:rsidRPr="4BE4A796">
              <w:rPr>
                <w:b/>
                <w:bCs/>
              </w:rPr>
              <w:t>Dr Farouk</w:t>
            </w:r>
          </w:p>
          <w:p w14:paraId="246FCAF6" w14:textId="518BD585" w:rsidR="007F77F1" w:rsidRPr="00C8196D" w:rsidRDefault="007F77F1" w:rsidP="4BE4A796">
            <w:pPr>
              <w:contextualSpacing/>
              <w:rPr>
                <w:b/>
                <w:bCs/>
              </w:rPr>
            </w:pPr>
          </w:p>
        </w:tc>
        <w:tc>
          <w:tcPr>
            <w:tcW w:w="6762" w:type="dxa"/>
          </w:tcPr>
          <w:p w14:paraId="6331BDA7" w14:textId="5F7E04C2" w:rsidR="00811E05" w:rsidRDefault="5C199615" w:rsidP="1FA25A89">
            <w:pPr>
              <w:rPr>
                <w:rFonts w:ascii="Calibri" w:eastAsia="Calibri" w:hAnsi="Calibri" w:cs="Calibri"/>
                <w:b/>
                <w:bCs/>
                <w:color w:val="000000" w:themeColor="text1"/>
                <w:u w:val="single"/>
              </w:rPr>
            </w:pPr>
            <w:r w:rsidRPr="1FA25A89">
              <w:rPr>
                <w:rFonts w:ascii="Calibri" w:eastAsia="Calibri" w:hAnsi="Calibri" w:cs="Calibri"/>
                <w:b/>
                <w:bCs/>
                <w:color w:val="000000" w:themeColor="text1"/>
                <w:u w:val="single"/>
              </w:rPr>
              <w:t xml:space="preserve">Unit title: </w:t>
            </w:r>
            <w:r w:rsidR="412D4804" w:rsidRPr="1FA25A89">
              <w:rPr>
                <w:rFonts w:ascii="Calibri" w:eastAsia="Calibri" w:hAnsi="Calibri" w:cs="Calibri"/>
                <w:b/>
                <w:bCs/>
                <w:color w:val="000000" w:themeColor="text1"/>
                <w:u w:val="single"/>
              </w:rPr>
              <w:t>Diversity in Christianity</w:t>
            </w:r>
          </w:p>
          <w:p w14:paraId="2A780D57" w14:textId="7CA765E6" w:rsidR="00811E05" w:rsidRDefault="796D2AF3" w:rsidP="4B3CB47E">
            <w:pPr>
              <w:rPr>
                <w:b/>
                <w:bCs/>
              </w:rPr>
            </w:pPr>
            <w:r w:rsidRPr="1C3BFFAE">
              <w:rPr>
                <w:b/>
                <w:bCs/>
              </w:rPr>
              <w:t>(</w:t>
            </w:r>
            <w:proofErr w:type="spellStart"/>
            <w:r w:rsidRPr="1C3BFFAE">
              <w:rPr>
                <w:b/>
                <w:bCs/>
              </w:rPr>
              <w:t>1Tues</w:t>
            </w:r>
            <w:proofErr w:type="spellEnd"/>
            <w:r w:rsidRPr="1C3BFFAE">
              <w:rPr>
                <w:b/>
                <w:bCs/>
              </w:rPr>
              <w:t xml:space="preserve">, </w:t>
            </w:r>
            <w:proofErr w:type="spellStart"/>
            <w:r w:rsidRPr="1C3BFFAE">
              <w:rPr>
                <w:b/>
                <w:bCs/>
              </w:rPr>
              <w:t>p.</w:t>
            </w:r>
            <w:r w:rsidR="7D1BBCC1" w:rsidRPr="1C3BFFAE">
              <w:rPr>
                <w:b/>
                <w:bCs/>
              </w:rPr>
              <w:t>5</w:t>
            </w:r>
            <w:proofErr w:type="spellEnd"/>
            <w:r w:rsidRPr="1C3BFFAE">
              <w:rPr>
                <w:b/>
                <w:bCs/>
              </w:rPr>
              <w:t>) Topic:</w:t>
            </w:r>
            <w:r w:rsidR="710A65C9" w:rsidRPr="1C3BFFAE">
              <w:rPr>
                <w:b/>
                <w:bCs/>
              </w:rPr>
              <w:t xml:space="preserve"> </w:t>
            </w:r>
            <w:r w:rsidR="2E0EE318" w:rsidRPr="1C3BFFAE">
              <w:rPr>
                <w:b/>
                <w:bCs/>
              </w:rPr>
              <w:t xml:space="preserve">Miracles </w:t>
            </w:r>
          </w:p>
          <w:p w14:paraId="20CBEF72" w14:textId="067A2F25" w:rsidR="007F77F1" w:rsidRDefault="073D001B" w:rsidP="1C3BFFAE">
            <w:r w:rsidRPr="1C3BFFAE">
              <w:rPr>
                <w:b/>
                <w:bCs/>
              </w:rPr>
              <w:t>(</w:t>
            </w:r>
            <w:proofErr w:type="spellStart"/>
            <w:r w:rsidRPr="1C3BFFAE">
              <w:rPr>
                <w:b/>
                <w:bCs/>
              </w:rPr>
              <w:t>1Fri</w:t>
            </w:r>
            <w:proofErr w:type="spellEnd"/>
            <w:r w:rsidRPr="1C3BFFAE">
              <w:rPr>
                <w:b/>
                <w:bCs/>
              </w:rPr>
              <w:t xml:space="preserve">, </w:t>
            </w:r>
            <w:proofErr w:type="spellStart"/>
            <w:r w:rsidRPr="1C3BFFAE">
              <w:rPr>
                <w:b/>
                <w:bCs/>
              </w:rPr>
              <w:t>p.</w:t>
            </w:r>
            <w:r w:rsidR="697D6793" w:rsidRPr="1C3BFFAE">
              <w:rPr>
                <w:b/>
                <w:bCs/>
              </w:rPr>
              <w:t>1</w:t>
            </w:r>
            <w:proofErr w:type="spellEnd"/>
            <w:r w:rsidRPr="1C3BFFAE">
              <w:rPr>
                <w:b/>
                <w:bCs/>
              </w:rPr>
              <w:t>)</w:t>
            </w:r>
            <w:r w:rsidR="7F7F5CB6" w:rsidRPr="1C3BFFAE">
              <w:rPr>
                <w:b/>
                <w:bCs/>
              </w:rPr>
              <w:t xml:space="preserve"> Topic:</w:t>
            </w:r>
            <w:r w:rsidR="0953D820" w:rsidRPr="1C3BFFAE">
              <w:rPr>
                <w:b/>
                <w:bCs/>
              </w:rPr>
              <w:t xml:space="preserve"> Feeding of the 5000 &amp; water into wine</w:t>
            </w:r>
          </w:p>
          <w:p w14:paraId="4AAD9A3E"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6FCA165B" w14:textId="76007829" w:rsidR="00F91C2A" w:rsidRPr="00A97154" w:rsidRDefault="144C8054" w:rsidP="1C3BFFAE">
            <w:pPr>
              <w:rPr>
                <w:b/>
                <w:bCs/>
              </w:rPr>
            </w:pPr>
            <w:r w:rsidRPr="1C3BFFAE">
              <w:rPr>
                <w:b/>
                <w:bCs/>
                <w:i/>
                <w:iCs/>
              </w:rPr>
              <w:t>Homework:</w:t>
            </w:r>
            <w:r w:rsidR="61A7D65C" w:rsidRPr="1C3BFFAE">
              <w:rPr>
                <w:b/>
                <w:bCs/>
              </w:rPr>
              <w:t xml:space="preserve"> Research 3 Miracles from another religion</w:t>
            </w:r>
          </w:p>
        </w:tc>
      </w:tr>
      <w:tr w:rsidR="003A7323" w:rsidRPr="00E920AF" w14:paraId="797EEC3A" w14:textId="77777777" w:rsidTr="1C3BFFAE">
        <w:tc>
          <w:tcPr>
            <w:tcW w:w="846" w:type="dxa"/>
          </w:tcPr>
          <w:p w14:paraId="1545F8CA" w14:textId="2AAAEFB0" w:rsidR="003A7323" w:rsidRPr="00C8196D" w:rsidRDefault="014D8EC3" w:rsidP="4BE4A796">
            <w:pPr>
              <w:contextualSpacing/>
              <w:jc w:val="center"/>
              <w:rPr>
                <w:b/>
                <w:bCs/>
              </w:rPr>
            </w:pPr>
            <w:proofErr w:type="spellStart"/>
            <w:r w:rsidRPr="4BE4A796">
              <w:rPr>
                <w:b/>
                <w:bCs/>
              </w:rPr>
              <w:t>8</w:t>
            </w:r>
            <w:r w:rsidR="785B4ADC" w:rsidRPr="4BE4A796">
              <w:rPr>
                <w:b/>
                <w:bCs/>
              </w:rPr>
              <w:t>I</w:t>
            </w:r>
            <w:proofErr w:type="spellEnd"/>
          </w:p>
        </w:tc>
        <w:tc>
          <w:tcPr>
            <w:tcW w:w="1890" w:type="dxa"/>
          </w:tcPr>
          <w:p w14:paraId="3866265D" w14:textId="226B3CA1" w:rsidR="003A7323" w:rsidRPr="00A46701" w:rsidRDefault="00BC7006" w:rsidP="4BE4A796">
            <w:pPr>
              <w:rPr>
                <w:b/>
                <w:bCs/>
              </w:rPr>
            </w:pPr>
            <w:r w:rsidRPr="4BE4A796">
              <w:rPr>
                <w:b/>
                <w:bCs/>
              </w:rPr>
              <w:t>Dr Farouk</w:t>
            </w:r>
            <w:r w:rsidR="59D5A6B1" w:rsidRPr="4BE4A796">
              <w:rPr>
                <w:b/>
                <w:bCs/>
              </w:rPr>
              <w:t xml:space="preserve"> </w:t>
            </w:r>
          </w:p>
        </w:tc>
        <w:tc>
          <w:tcPr>
            <w:tcW w:w="6762" w:type="dxa"/>
          </w:tcPr>
          <w:p w14:paraId="2952DCBE" w14:textId="67423F1F" w:rsidR="003A7323" w:rsidRDefault="7B37121E" w:rsidP="1FA25A89">
            <w:pPr>
              <w:rPr>
                <w:rFonts w:ascii="Calibri" w:eastAsia="Calibri" w:hAnsi="Calibri" w:cs="Calibri"/>
                <w:b/>
                <w:bCs/>
                <w:color w:val="000000" w:themeColor="text1"/>
                <w:u w:val="single"/>
              </w:rPr>
            </w:pPr>
            <w:r w:rsidRPr="1FA25A89">
              <w:rPr>
                <w:rFonts w:ascii="Calibri" w:eastAsia="Calibri" w:hAnsi="Calibri" w:cs="Calibri"/>
                <w:b/>
                <w:bCs/>
                <w:color w:val="000000" w:themeColor="text1"/>
                <w:u w:val="single"/>
              </w:rPr>
              <w:t>Unit title:</w:t>
            </w:r>
            <w:r w:rsidR="0CAEA1C4" w:rsidRPr="1FA25A89">
              <w:rPr>
                <w:rFonts w:ascii="Calibri" w:eastAsia="Calibri" w:hAnsi="Calibri" w:cs="Calibri"/>
                <w:b/>
                <w:bCs/>
              </w:rPr>
              <w:t xml:space="preserve"> </w:t>
            </w:r>
            <w:r w:rsidR="3DBBE017" w:rsidRPr="1FA25A89">
              <w:rPr>
                <w:rFonts w:ascii="Calibri" w:eastAsia="Calibri" w:hAnsi="Calibri" w:cs="Calibri"/>
                <w:b/>
                <w:bCs/>
                <w:color w:val="000000" w:themeColor="text1"/>
                <w:u w:val="single"/>
              </w:rPr>
              <w:t>Diversity in Christianity</w:t>
            </w:r>
          </w:p>
          <w:p w14:paraId="26CE70B7" w14:textId="5D2F6C3D" w:rsidR="003A7323" w:rsidRDefault="22CA7B44" w:rsidP="6181A8E1">
            <w:r w:rsidRPr="1C3BFFAE">
              <w:rPr>
                <w:b/>
                <w:bCs/>
              </w:rPr>
              <w:lastRenderedPageBreak/>
              <w:t>(</w:t>
            </w:r>
            <w:proofErr w:type="spellStart"/>
            <w:r w:rsidRPr="1C3BFFAE">
              <w:rPr>
                <w:b/>
                <w:bCs/>
              </w:rPr>
              <w:t>1Tues</w:t>
            </w:r>
            <w:proofErr w:type="spellEnd"/>
            <w:r w:rsidRPr="1C3BFFAE">
              <w:rPr>
                <w:b/>
                <w:bCs/>
              </w:rPr>
              <w:t xml:space="preserve">, </w:t>
            </w:r>
            <w:proofErr w:type="spellStart"/>
            <w:r w:rsidRPr="1C3BFFAE">
              <w:rPr>
                <w:b/>
                <w:bCs/>
              </w:rPr>
              <w:t>p.</w:t>
            </w:r>
            <w:r w:rsidR="4BC87059" w:rsidRPr="1C3BFFAE">
              <w:rPr>
                <w:b/>
                <w:bCs/>
              </w:rPr>
              <w:t>2</w:t>
            </w:r>
            <w:proofErr w:type="spellEnd"/>
            <w:r w:rsidRPr="1C3BFFAE">
              <w:rPr>
                <w:b/>
                <w:bCs/>
              </w:rPr>
              <w:t>)</w:t>
            </w:r>
            <w:r w:rsidR="062A8A3A" w:rsidRPr="1C3BFFAE">
              <w:rPr>
                <w:b/>
                <w:bCs/>
              </w:rPr>
              <w:t xml:space="preserve"> </w:t>
            </w:r>
            <w:r w:rsidR="008D2EE7" w:rsidRPr="1C3BFFAE">
              <w:rPr>
                <w:b/>
                <w:bCs/>
              </w:rPr>
              <w:t xml:space="preserve">Topic: </w:t>
            </w:r>
            <w:r w:rsidR="1216A169" w:rsidRPr="1C3BFFAE">
              <w:rPr>
                <w:b/>
                <w:bCs/>
              </w:rPr>
              <w:t xml:space="preserve">Miracles </w:t>
            </w:r>
          </w:p>
          <w:p w14:paraId="0158530B" w14:textId="5F49A320" w:rsidR="4618B09C" w:rsidRDefault="4618B09C">
            <w:r w:rsidRPr="1C3BFFAE">
              <w:rPr>
                <w:b/>
                <w:bCs/>
              </w:rPr>
              <w:t>(</w:t>
            </w:r>
            <w:proofErr w:type="spellStart"/>
            <w:r w:rsidRPr="1C3BFFAE">
              <w:rPr>
                <w:b/>
                <w:bCs/>
              </w:rPr>
              <w:t>1Fri</w:t>
            </w:r>
            <w:proofErr w:type="spellEnd"/>
            <w:r w:rsidRPr="1C3BFFAE">
              <w:rPr>
                <w:b/>
                <w:bCs/>
              </w:rPr>
              <w:t xml:space="preserve">, </w:t>
            </w:r>
            <w:proofErr w:type="spellStart"/>
            <w:r w:rsidRPr="1C3BFFAE">
              <w:rPr>
                <w:b/>
                <w:bCs/>
              </w:rPr>
              <w:t>p.5</w:t>
            </w:r>
            <w:proofErr w:type="spellEnd"/>
            <w:r w:rsidRPr="1C3BFFAE">
              <w:rPr>
                <w:b/>
                <w:bCs/>
              </w:rPr>
              <w:t xml:space="preserve">) Topic:  </w:t>
            </w:r>
            <w:r w:rsidR="443BA7A6" w:rsidRPr="1C3BFFAE">
              <w:rPr>
                <w:b/>
                <w:bCs/>
              </w:rPr>
              <w:t>Feeding of the 5000 &amp; water into wine</w:t>
            </w:r>
          </w:p>
          <w:p w14:paraId="58C6F1F9"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41DA947A" w14:textId="32775751" w:rsidR="00F91C2A" w:rsidRPr="005D0377" w:rsidRDefault="144C8054" w:rsidP="1C3BFFAE">
            <w:pPr>
              <w:rPr>
                <w:b/>
                <w:bCs/>
              </w:rPr>
            </w:pPr>
            <w:r w:rsidRPr="1C3BFFAE">
              <w:rPr>
                <w:b/>
                <w:bCs/>
                <w:i/>
                <w:iCs/>
              </w:rPr>
              <w:t>Homework:</w:t>
            </w:r>
            <w:r w:rsidR="1A508189" w:rsidRPr="1C3BFFAE">
              <w:rPr>
                <w:b/>
                <w:bCs/>
                <w:i/>
                <w:iCs/>
              </w:rPr>
              <w:t xml:space="preserve"> </w:t>
            </w:r>
            <w:r w:rsidR="1A508189" w:rsidRPr="1C3BFFAE">
              <w:rPr>
                <w:b/>
                <w:bCs/>
              </w:rPr>
              <w:t>Research 3 Miracles from another religion</w:t>
            </w:r>
          </w:p>
        </w:tc>
      </w:tr>
      <w:tr w:rsidR="003A7323" w:rsidRPr="00E920AF" w14:paraId="7E675149" w14:textId="77777777" w:rsidTr="1C3BFFAE">
        <w:tc>
          <w:tcPr>
            <w:tcW w:w="846" w:type="dxa"/>
          </w:tcPr>
          <w:p w14:paraId="4406ABD6" w14:textId="7842FB9E" w:rsidR="003A7323" w:rsidRPr="00C8196D" w:rsidRDefault="014D8EC3" w:rsidP="4BE4A796">
            <w:pPr>
              <w:contextualSpacing/>
              <w:jc w:val="center"/>
              <w:rPr>
                <w:b/>
                <w:bCs/>
              </w:rPr>
            </w:pPr>
            <w:proofErr w:type="spellStart"/>
            <w:r w:rsidRPr="4BE4A796">
              <w:rPr>
                <w:b/>
                <w:bCs/>
              </w:rPr>
              <w:lastRenderedPageBreak/>
              <w:t>8</w:t>
            </w:r>
            <w:r w:rsidR="7FDAD340" w:rsidRPr="4BE4A796">
              <w:rPr>
                <w:b/>
                <w:bCs/>
              </w:rPr>
              <w:t>O</w:t>
            </w:r>
            <w:proofErr w:type="spellEnd"/>
          </w:p>
        </w:tc>
        <w:tc>
          <w:tcPr>
            <w:tcW w:w="1890" w:type="dxa"/>
          </w:tcPr>
          <w:p w14:paraId="4EFAF719" w14:textId="0D777992" w:rsidR="003A7323" w:rsidRPr="00A46701" w:rsidRDefault="392BA101" w:rsidP="7F742F30">
            <w:r w:rsidRPr="7F742F30">
              <w:rPr>
                <w:b/>
                <w:bCs/>
              </w:rPr>
              <w:t>M</w:t>
            </w:r>
            <w:r w:rsidR="62FD8C34" w:rsidRPr="7F742F30">
              <w:rPr>
                <w:b/>
                <w:bCs/>
              </w:rPr>
              <w:t xml:space="preserve">rs Taylor </w:t>
            </w:r>
          </w:p>
        </w:tc>
        <w:tc>
          <w:tcPr>
            <w:tcW w:w="6762" w:type="dxa"/>
          </w:tcPr>
          <w:p w14:paraId="0E267C29" w14:textId="08461708" w:rsidR="005D0377" w:rsidRDefault="73E253DF" w:rsidP="1FA25A89">
            <w:pPr>
              <w:rPr>
                <w:rFonts w:ascii="Calibri" w:eastAsia="Calibri" w:hAnsi="Calibri" w:cs="Calibri"/>
                <w:b/>
                <w:bCs/>
                <w:color w:val="000000" w:themeColor="text1"/>
                <w:u w:val="single"/>
              </w:rPr>
            </w:pPr>
            <w:r w:rsidRPr="1FA25A89">
              <w:rPr>
                <w:rFonts w:ascii="Calibri" w:eastAsia="Calibri" w:hAnsi="Calibri" w:cs="Calibri"/>
                <w:b/>
                <w:bCs/>
                <w:color w:val="000000" w:themeColor="text1"/>
                <w:u w:val="single"/>
              </w:rPr>
              <w:t>Unit title:</w:t>
            </w:r>
            <w:r w:rsidR="0EDB381F" w:rsidRPr="1FA25A89">
              <w:rPr>
                <w:rFonts w:ascii="Calibri" w:eastAsia="Calibri" w:hAnsi="Calibri" w:cs="Calibri"/>
                <w:b/>
                <w:bCs/>
                <w:color w:val="000000" w:themeColor="text1"/>
                <w:u w:val="single"/>
              </w:rPr>
              <w:t xml:space="preserve"> </w:t>
            </w:r>
            <w:r w:rsidR="0649080C" w:rsidRPr="1FA25A89">
              <w:rPr>
                <w:rFonts w:ascii="Calibri" w:eastAsia="Calibri" w:hAnsi="Calibri" w:cs="Calibri"/>
                <w:b/>
                <w:bCs/>
                <w:color w:val="000000" w:themeColor="text1"/>
                <w:u w:val="single"/>
              </w:rPr>
              <w:t>Diversity in Christianity</w:t>
            </w:r>
          </w:p>
          <w:p w14:paraId="4C791E06" w14:textId="343ED9D1" w:rsidR="005D0377" w:rsidRDefault="33FAAAF3" w:rsidP="48F1312A">
            <w:pPr>
              <w:rPr>
                <w:b/>
                <w:bCs/>
              </w:rPr>
            </w:pPr>
            <w:r w:rsidRPr="48F1312A">
              <w:rPr>
                <w:b/>
                <w:bCs/>
              </w:rPr>
              <w:t>(</w:t>
            </w:r>
            <w:proofErr w:type="spellStart"/>
            <w:r w:rsidRPr="48F1312A">
              <w:rPr>
                <w:b/>
                <w:bCs/>
              </w:rPr>
              <w:t>1T</w:t>
            </w:r>
            <w:r w:rsidR="29E7624E" w:rsidRPr="48F1312A">
              <w:rPr>
                <w:b/>
                <w:bCs/>
              </w:rPr>
              <w:t>hurs</w:t>
            </w:r>
            <w:proofErr w:type="spellEnd"/>
            <w:r w:rsidR="29E7624E" w:rsidRPr="48F1312A">
              <w:rPr>
                <w:b/>
                <w:bCs/>
              </w:rPr>
              <w:t>,</w:t>
            </w:r>
            <w:r w:rsidRPr="48F1312A">
              <w:rPr>
                <w:b/>
                <w:bCs/>
              </w:rPr>
              <w:t xml:space="preserve"> </w:t>
            </w:r>
            <w:proofErr w:type="spellStart"/>
            <w:r w:rsidRPr="48F1312A">
              <w:rPr>
                <w:b/>
                <w:bCs/>
              </w:rPr>
              <w:t>p.</w:t>
            </w:r>
            <w:r w:rsidR="77D9B844" w:rsidRPr="48F1312A">
              <w:rPr>
                <w:b/>
                <w:bCs/>
              </w:rPr>
              <w:t>5</w:t>
            </w:r>
            <w:proofErr w:type="spellEnd"/>
            <w:r w:rsidRPr="48F1312A">
              <w:rPr>
                <w:b/>
                <w:bCs/>
              </w:rPr>
              <w:t>)</w:t>
            </w:r>
            <w:r w:rsidR="7928610A" w:rsidRPr="48F1312A">
              <w:rPr>
                <w:b/>
                <w:bCs/>
              </w:rPr>
              <w:t xml:space="preserve"> </w:t>
            </w:r>
            <w:r w:rsidR="36821346" w:rsidRPr="48F1312A">
              <w:rPr>
                <w:b/>
                <w:bCs/>
              </w:rPr>
              <w:t xml:space="preserve">Topic: </w:t>
            </w:r>
            <w:r w:rsidR="0F2D770B" w:rsidRPr="48F1312A">
              <w:rPr>
                <w:b/>
                <w:bCs/>
              </w:rPr>
              <w:t>Miracles</w:t>
            </w:r>
          </w:p>
          <w:p w14:paraId="5D81B680"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0CE6696E" w14:textId="7A402259" w:rsidR="00F91C2A" w:rsidRPr="005D0377" w:rsidRDefault="4BF6855F" w:rsidP="48F1312A">
            <w:pPr>
              <w:rPr>
                <w:b/>
                <w:bCs/>
              </w:rPr>
            </w:pPr>
            <w:r w:rsidRPr="48F1312A">
              <w:rPr>
                <w:b/>
                <w:bCs/>
                <w:i/>
                <w:iCs/>
              </w:rPr>
              <w:t>Homework:</w:t>
            </w:r>
            <w:r w:rsidR="197E2EA2" w:rsidRPr="48F1312A">
              <w:rPr>
                <w:b/>
                <w:bCs/>
              </w:rPr>
              <w:t xml:space="preserve"> Research 3 Miracles from another religion</w:t>
            </w:r>
          </w:p>
        </w:tc>
      </w:tr>
      <w:tr w:rsidR="4BE4A796" w14:paraId="2DF7F909" w14:textId="77777777" w:rsidTr="1C3BFFAE">
        <w:trPr>
          <w:trHeight w:val="300"/>
        </w:trPr>
        <w:tc>
          <w:tcPr>
            <w:tcW w:w="846" w:type="dxa"/>
          </w:tcPr>
          <w:p w14:paraId="3C1A2585" w14:textId="7D0D2DF3" w:rsidR="2E48D4EE" w:rsidRDefault="2E48D4EE" w:rsidP="4BE4A796">
            <w:pPr>
              <w:jc w:val="center"/>
            </w:pPr>
            <w:proofErr w:type="spellStart"/>
            <w:r w:rsidRPr="4BE4A796">
              <w:rPr>
                <w:b/>
                <w:bCs/>
              </w:rPr>
              <w:t>8N</w:t>
            </w:r>
            <w:proofErr w:type="spellEnd"/>
          </w:p>
        </w:tc>
        <w:tc>
          <w:tcPr>
            <w:tcW w:w="1890" w:type="dxa"/>
          </w:tcPr>
          <w:p w14:paraId="2E8E96C1" w14:textId="45A4BB28" w:rsidR="2E48D4EE" w:rsidRDefault="663F883C" w:rsidP="4BE4A796">
            <w:r w:rsidRPr="7F742F30">
              <w:rPr>
                <w:b/>
                <w:bCs/>
              </w:rPr>
              <w:t>Mr Galloway</w:t>
            </w:r>
          </w:p>
          <w:p w14:paraId="17BD3CFE" w14:textId="325657C0" w:rsidR="663F883C" w:rsidRDefault="663F883C" w:rsidP="7F742F30">
            <w:r w:rsidRPr="7F742F30">
              <w:rPr>
                <w:b/>
                <w:bCs/>
              </w:rPr>
              <w:t xml:space="preserve">Mr Ahmed </w:t>
            </w:r>
          </w:p>
          <w:p w14:paraId="3D1C9062" w14:textId="466D354C" w:rsidR="4BE4A796" w:rsidRDefault="4BE4A796" w:rsidP="4BE4A796">
            <w:pPr>
              <w:rPr>
                <w:b/>
                <w:bCs/>
              </w:rPr>
            </w:pPr>
          </w:p>
        </w:tc>
        <w:tc>
          <w:tcPr>
            <w:tcW w:w="6762" w:type="dxa"/>
          </w:tcPr>
          <w:p w14:paraId="44117148" w14:textId="7670D685" w:rsidR="2E48D4EE" w:rsidRDefault="7C4D65F3" w:rsidP="1FA25A89">
            <w:pPr>
              <w:rPr>
                <w:rFonts w:ascii="Calibri" w:eastAsia="Calibri" w:hAnsi="Calibri" w:cs="Calibri"/>
                <w:b/>
                <w:bCs/>
                <w:color w:val="000000" w:themeColor="text1"/>
                <w:u w:val="single"/>
              </w:rPr>
            </w:pPr>
            <w:r w:rsidRPr="1FA25A89">
              <w:rPr>
                <w:rFonts w:ascii="Calibri" w:eastAsia="Calibri" w:hAnsi="Calibri" w:cs="Calibri"/>
                <w:b/>
                <w:bCs/>
                <w:color w:val="000000" w:themeColor="text1"/>
                <w:u w:val="single"/>
              </w:rPr>
              <w:t xml:space="preserve">Unit title: </w:t>
            </w:r>
            <w:r w:rsidR="794055BF" w:rsidRPr="1FA25A89">
              <w:rPr>
                <w:rFonts w:ascii="Calibri" w:eastAsia="Calibri" w:hAnsi="Calibri" w:cs="Calibri"/>
                <w:b/>
                <w:bCs/>
                <w:color w:val="000000" w:themeColor="text1"/>
                <w:u w:val="single"/>
              </w:rPr>
              <w:t>Diversity in Christianity</w:t>
            </w:r>
          </w:p>
          <w:p w14:paraId="3C95BAB0" w14:textId="7373A6AB" w:rsidR="2E48D4EE" w:rsidRDefault="1FDF9A20" w:rsidP="4BE4A796">
            <w:pPr>
              <w:rPr>
                <w:b/>
                <w:bCs/>
              </w:rPr>
            </w:pPr>
            <w:r w:rsidRPr="1C3BFFAE">
              <w:rPr>
                <w:b/>
                <w:bCs/>
              </w:rPr>
              <w:t>(</w:t>
            </w:r>
            <w:proofErr w:type="spellStart"/>
            <w:r w:rsidRPr="1C3BFFAE">
              <w:rPr>
                <w:b/>
                <w:bCs/>
              </w:rPr>
              <w:t>1Tues</w:t>
            </w:r>
            <w:proofErr w:type="spellEnd"/>
            <w:r w:rsidRPr="1C3BFFAE">
              <w:rPr>
                <w:b/>
                <w:bCs/>
              </w:rPr>
              <w:t xml:space="preserve">, </w:t>
            </w:r>
            <w:proofErr w:type="spellStart"/>
            <w:r w:rsidRPr="1C3BFFAE">
              <w:rPr>
                <w:b/>
                <w:bCs/>
              </w:rPr>
              <w:t>p.4</w:t>
            </w:r>
            <w:proofErr w:type="spellEnd"/>
            <w:r w:rsidRPr="1C3BFFAE">
              <w:rPr>
                <w:b/>
                <w:bCs/>
              </w:rPr>
              <w:t xml:space="preserve">) Topic: </w:t>
            </w:r>
            <w:r w:rsidR="65D4FCD9" w:rsidRPr="1C3BFFAE">
              <w:rPr>
                <w:b/>
                <w:bCs/>
              </w:rPr>
              <w:t>Miracles</w:t>
            </w:r>
          </w:p>
          <w:p w14:paraId="54C61B17" w14:textId="77777777" w:rsidR="2E48D4EE" w:rsidRDefault="2E48D4EE" w:rsidP="4BE4A796">
            <w:pPr>
              <w:spacing w:line="259" w:lineRule="auto"/>
              <w:rPr>
                <w:rFonts w:ascii="Calibri" w:eastAsia="Calibri" w:hAnsi="Calibri" w:cs="Calibri"/>
                <w:color w:val="000000" w:themeColor="text1"/>
              </w:rPr>
            </w:pPr>
            <w:r w:rsidRPr="4BE4A796">
              <w:rPr>
                <w:rFonts w:ascii="Calibri" w:eastAsia="Calibri" w:hAnsi="Calibri" w:cs="Calibri"/>
                <w:color w:val="000000" w:themeColor="text1"/>
              </w:rPr>
              <w:t>Pupils are to go through the PowerPoint and complete all tasks in their exercise books.</w:t>
            </w:r>
          </w:p>
          <w:p w14:paraId="29FA1D0B" w14:textId="0F50F0F9" w:rsidR="4BE4A796" w:rsidRDefault="1FDF9A20" w:rsidP="1C3BFFAE">
            <w:pPr>
              <w:rPr>
                <w:b/>
                <w:bCs/>
              </w:rPr>
            </w:pPr>
            <w:r w:rsidRPr="1C3BFFAE">
              <w:rPr>
                <w:b/>
                <w:bCs/>
                <w:i/>
                <w:iCs/>
              </w:rPr>
              <w:t>Homework:</w:t>
            </w:r>
            <w:r w:rsidR="26B1CD1D" w:rsidRPr="1C3BFFAE">
              <w:rPr>
                <w:b/>
                <w:bCs/>
                <w:i/>
                <w:iCs/>
              </w:rPr>
              <w:t xml:space="preserve"> </w:t>
            </w:r>
            <w:r w:rsidR="26B1CD1D" w:rsidRPr="1C3BFFAE">
              <w:rPr>
                <w:b/>
                <w:bCs/>
              </w:rPr>
              <w:t>Research 3 Miracles from another religion</w:t>
            </w:r>
          </w:p>
        </w:tc>
      </w:tr>
    </w:tbl>
    <w:p w14:paraId="1E504301" w14:textId="41260422" w:rsidR="007F77F1" w:rsidRDefault="007F77F1" w:rsidP="00E920AF">
      <w:pPr>
        <w:rPr>
          <w:rFonts w:cstheme="minorHAnsi"/>
          <w:b/>
          <w:sz w:val="24"/>
          <w:szCs w:val="24"/>
        </w:rPr>
      </w:pPr>
    </w:p>
    <w:p w14:paraId="6A795E8C" w14:textId="4D2D04AA" w:rsidR="007F77F1" w:rsidRDefault="007F77F1" w:rsidP="00E920AF">
      <w:pPr>
        <w:rPr>
          <w:rFonts w:cstheme="minorHAnsi"/>
          <w:b/>
          <w:sz w:val="24"/>
          <w:szCs w:val="24"/>
        </w:rPr>
      </w:pPr>
    </w:p>
    <w:p w14:paraId="379F4FA0" w14:textId="4690727A" w:rsidR="007F77F1" w:rsidRDefault="007F77F1" w:rsidP="60FE299F">
      <w:pPr>
        <w:rPr>
          <w:b/>
          <w:bCs/>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945"/>
        <w:gridCol w:w="1791"/>
        <w:gridCol w:w="6762"/>
      </w:tblGrid>
      <w:tr w:rsidR="007F77F1" w:rsidRPr="00E920AF" w14:paraId="247A4C24" w14:textId="77777777" w:rsidTr="1C3BFFAE">
        <w:trPr>
          <w:trHeight w:val="450"/>
        </w:trPr>
        <w:tc>
          <w:tcPr>
            <w:tcW w:w="9498" w:type="dxa"/>
            <w:gridSpan w:val="3"/>
          </w:tcPr>
          <w:p w14:paraId="65DE83FC" w14:textId="405885E5" w:rsidR="007F77F1" w:rsidRPr="00E920AF" w:rsidRDefault="007F77F1" w:rsidP="005132C0">
            <w:pPr>
              <w:contextualSpacing/>
              <w:jc w:val="center"/>
              <w:rPr>
                <w:rFonts w:cstheme="minorHAnsi"/>
                <w:b/>
                <w:sz w:val="28"/>
                <w:szCs w:val="28"/>
              </w:rPr>
            </w:pPr>
            <w:r>
              <w:rPr>
                <w:rFonts w:cstheme="minorHAnsi"/>
                <w:b/>
                <w:sz w:val="28"/>
                <w:szCs w:val="28"/>
              </w:rPr>
              <w:lastRenderedPageBreak/>
              <w:t>Year 9</w:t>
            </w:r>
          </w:p>
        </w:tc>
      </w:tr>
      <w:tr w:rsidR="007F77F1" w:rsidRPr="00E920AF" w14:paraId="4482E4F2" w14:textId="77777777" w:rsidTr="1C3BFFAE">
        <w:tc>
          <w:tcPr>
            <w:tcW w:w="9498" w:type="dxa"/>
            <w:gridSpan w:val="3"/>
            <w:shd w:val="clear" w:color="auto" w:fill="auto"/>
          </w:tcPr>
          <w:p w14:paraId="02C7C2A5" w14:textId="6CA9057C" w:rsidR="007F77F1" w:rsidRPr="00E920AF" w:rsidRDefault="49A53BC4" w:rsidP="4D71CCF0">
            <w:pPr>
              <w:contextualSpacing/>
              <w:rPr>
                <w:sz w:val="24"/>
                <w:szCs w:val="24"/>
              </w:rPr>
            </w:pPr>
            <w:r w:rsidRPr="4D71CCF0">
              <w:rPr>
                <w:rFonts w:ascii="Calibri" w:eastAsia="Calibri" w:hAnsi="Calibri" w:cs="Calibri"/>
                <w:b/>
                <w:bCs/>
                <w:color w:val="000000" w:themeColor="text1"/>
                <w:sz w:val="24"/>
                <w:szCs w:val="24"/>
              </w:rPr>
              <w:t>Head of Department:  Dr Farouk</w:t>
            </w:r>
            <w:r w:rsidR="65A77D86" w:rsidRPr="4D71CCF0">
              <w:rPr>
                <w:b/>
                <w:bCs/>
                <w:sz w:val="24"/>
                <w:szCs w:val="24"/>
              </w:rPr>
              <w:t xml:space="preserve"> </w:t>
            </w:r>
            <w:hyperlink r:id="rId21">
              <w:proofErr w:type="spellStart"/>
              <w:r w:rsidR="65A77D86" w:rsidRPr="4D71CCF0">
                <w:rPr>
                  <w:rStyle w:val="Hyperlink"/>
                  <w:b/>
                  <w:bCs/>
                  <w:sz w:val="24"/>
                  <w:szCs w:val="24"/>
                </w:rPr>
                <w:t>s.farouk@holte.bham.sch.uk</w:t>
              </w:r>
              <w:proofErr w:type="spellEnd"/>
            </w:hyperlink>
          </w:p>
        </w:tc>
      </w:tr>
      <w:tr w:rsidR="007F77F1" w:rsidRPr="00E920AF" w14:paraId="4E37AF7F" w14:textId="77777777" w:rsidTr="1C3BFFAE">
        <w:tc>
          <w:tcPr>
            <w:tcW w:w="9498" w:type="dxa"/>
            <w:gridSpan w:val="3"/>
            <w:shd w:val="clear" w:color="auto" w:fill="F2F2F2" w:themeFill="background1" w:themeFillShade="F2"/>
          </w:tcPr>
          <w:p w14:paraId="6C95E9D0" w14:textId="77777777" w:rsidR="007F77F1" w:rsidRPr="00E920AF" w:rsidRDefault="007F77F1" w:rsidP="005132C0">
            <w:pPr>
              <w:contextualSpacing/>
              <w:rPr>
                <w:rFonts w:cstheme="minorHAnsi"/>
                <w:b/>
                <w:sz w:val="24"/>
                <w:szCs w:val="24"/>
              </w:rPr>
            </w:pPr>
            <w:r>
              <w:rPr>
                <w:rFonts w:cstheme="minorHAnsi"/>
                <w:b/>
                <w:sz w:val="24"/>
                <w:szCs w:val="24"/>
              </w:rPr>
              <w:t xml:space="preserve">What is your child learning this term?  </w:t>
            </w:r>
          </w:p>
        </w:tc>
      </w:tr>
      <w:tr w:rsidR="007F77F1" w:rsidRPr="00E920AF" w14:paraId="0FD59FC9" w14:textId="77777777" w:rsidTr="1C3BFFAE">
        <w:trPr>
          <w:trHeight w:val="300"/>
        </w:trPr>
        <w:tc>
          <w:tcPr>
            <w:tcW w:w="9498" w:type="dxa"/>
            <w:gridSpan w:val="3"/>
            <w:shd w:val="clear" w:color="auto" w:fill="auto"/>
          </w:tcPr>
          <w:p w14:paraId="33FD629F" w14:textId="5D089682" w:rsidR="0C203A6D" w:rsidRDefault="0C203A6D" w:rsidP="1FA25A89">
            <w:pPr>
              <w:spacing w:after="160" w:line="257" w:lineRule="auto"/>
              <w:rPr>
                <w:rFonts w:ascii="Calibri" w:eastAsia="Calibri" w:hAnsi="Calibri" w:cs="Calibri"/>
                <w:color w:val="000000" w:themeColor="text1"/>
                <w:sz w:val="24"/>
                <w:szCs w:val="24"/>
                <w:lang w:val="en-US"/>
              </w:rPr>
            </w:pPr>
            <w:r w:rsidRPr="1FA25A89">
              <w:rPr>
                <w:rFonts w:ascii="Calibri" w:eastAsia="Calibri" w:hAnsi="Calibri" w:cs="Calibri"/>
                <w:color w:val="000000" w:themeColor="text1"/>
                <w:sz w:val="24"/>
                <w:szCs w:val="24"/>
              </w:rPr>
              <w:t xml:space="preserve">In this unit pupils will study the topic </w:t>
            </w:r>
            <w:r w:rsidRPr="1FA25A89">
              <w:rPr>
                <w:rFonts w:ascii="Calibri" w:eastAsia="Calibri" w:hAnsi="Calibri" w:cs="Calibri"/>
                <w:b/>
                <w:bCs/>
                <w:color w:val="000000" w:themeColor="text1"/>
                <w:sz w:val="24"/>
                <w:szCs w:val="24"/>
              </w:rPr>
              <w:t xml:space="preserve">‘Beliefs &amp; worship’ </w:t>
            </w:r>
            <w:r w:rsidRPr="1FA25A89">
              <w:rPr>
                <w:rFonts w:ascii="Calibri" w:eastAsia="Calibri" w:hAnsi="Calibri" w:cs="Calibri"/>
                <w:color w:val="000000" w:themeColor="text1"/>
                <w:sz w:val="24"/>
                <w:szCs w:val="24"/>
              </w:rPr>
              <w:t xml:space="preserve">Students will learn about the main beliefs and worship in the six main religions. They will also learn about non-religious views. </w:t>
            </w:r>
          </w:p>
          <w:p w14:paraId="00CA58B5" w14:textId="2D77D709" w:rsidR="0C203A6D" w:rsidRDefault="0C203A6D" w:rsidP="1FA25A89">
            <w:pPr>
              <w:spacing w:before="80"/>
              <w:rPr>
                <w:rFonts w:ascii="Calibri" w:eastAsia="Calibri" w:hAnsi="Calibri" w:cs="Calibri"/>
                <w:color w:val="000000" w:themeColor="text1"/>
                <w:sz w:val="24"/>
                <w:szCs w:val="24"/>
                <w:lang w:val="en-US"/>
              </w:rPr>
            </w:pPr>
            <w:r w:rsidRPr="1FA25A89">
              <w:rPr>
                <w:rFonts w:ascii="Calibri" w:eastAsia="Calibri" w:hAnsi="Calibri" w:cs="Calibri"/>
                <w:b/>
                <w:bCs/>
                <w:i/>
                <w:iCs/>
                <w:color w:val="000000" w:themeColor="text1"/>
                <w:sz w:val="24"/>
                <w:szCs w:val="24"/>
                <w:lang w:val="en-US"/>
              </w:rPr>
              <w:t>Learning and progress will be assessed through ongoing summative and formative assessments.</w:t>
            </w:r>
          </w:p>
          <w:p w14:paraId="76BE1A3A" w14:textId="5E9BD1DE" w:rsidR="1FA25A89" w:rsidRDefault="1FA25A89" w:rsidP="1FA25A89">
            <w:pPr>
              <w:spacing w:after="160" w:line="257" w:lineRule="auto"/>
              <w:rPr>
                <w:rFonts w:ascii="Calibri" w:eastAsia="Calibri" w:hAnsi="Calibri" w:cs="Calibri"/>
                <w:b/>
                <w:bCs/>
                <w:i/>
                <w:iCs/>
                <w:color w:val="000000" w:themeColor="text1"/>
                <w:sz w:val="24"/>
                <w:szCs w:val="24"/>
                <w:lang w:val="en-US"/>
              </w:rPr>
            </w:pPr>
          </w:p>
          <w:p w14:paraId="362AEC94" w14:textId="0BC2302B" w:rsidR="004E971F" w:rsidRDefault="004E971F" w:rsidP="2F425A14">
            <w:pPr>
              <w:spacing w:after="160" w:line="257" w:lineRule="auto"/>
              <w:rPr>
                <w:rFonts w:ascii="Calibri" w:eastAsia="Calibri" w:hAnsi="Calibri" w:cs="Calibri"/>
                <w:b/>
                <w:bCs/>
                <w:i/>
                <w:iCs/>
                <w:color w:val="000000" w:themeColor="text1"/>
                <w:sz w:val="24"/>
                <w:szCs w:val="24"/>
                <w:lang w:val="en-US"/>
              </w:rPr>
            </w:pPr>
          </w:p>
        </w:tc>
      </w:tr>
      <w:tr w:rsidR="007F77F1" w:rsidRPr="00E920AF" w14:paraId="4C319BD1" w14:textId="77777777" w:rsidTr="1C3BFFAE">
        <w:tc>
          <w:tcPr>
            <w:tcW w:w="945" w:type="dxa"/>
            <w:shd w:val="clear" w:color="auto" w:fill="F2F2F2" w:themeFill="background1" w:themeFillShade="F2"/>
          </w:tcPr>
          <w:p w14:paraId="115F8E61" w14:textId="77777777" w:rsidR="007F77F1" w:rsidRPr="00E920AF" w:rsidRDefault="007F77F1" w:rsidP="005132C0">
            <w:pPr>
              <w:contextualSpacing/>
              <w:jc w:val="center"/>
              <w:rPr>
                <w:rFonts w:cstheme="minorHAnsi"/>
                <w:b/>
                <w:sz w:val="24"/>
                <w:szCs w:val="24"/>
              </w:rPr>
            </w:pPr>
            <w:r w:rsidRPr="00E920AF">
              <w:rPr>
                <w:rFonts w:cstheme="minorHAnsi"/>
                <w:b/>
                <w:sz w:val="24"/>
                <w:szCs w:val="24"/>
              </w:rPr>
              <w:t>Class</w:t>
            </w:r>
          </w:p>
        </w:tc>
        <w:tc>
          <w:tcPr>
            <w:tcW w:w="1791" w:type="dxa"/>
            <w:shd w:val="clear" w:color="auto" w:fill="F2F2F2" w:themeFill="background1" w:themeFillShade="F2"/>
          </w:tcPr>
          <w:p w14:paraId="19E5E719" w14:textId="77777777" w:rsidR="007F77F1" w:rsidRPr="00E920AF" w:rsidRDefault="007F77F1" w:rsidP="005132C0">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14:paraId="23DF64FA" w14:textId="77777777" w:rsidR="007F77F1" w:rsidRPr="00E920AF" w:rsidRDefault="007F77F1" w:rsidP="005132C0">
            <w:pPr>
              <w:contextualSpacing/>
              <w:jc w:val="center"/>
              <w:rPr>
                <w:rFonts w:cstheme="minorHAnsi"/>
                <w:b/>
                <w:sz w:val="24"/>
                <w:szCs w:val="24"/>
              </w:rPr>
            </w:pPr>
            <w:r>
              <w:rPr>
                <w:rFonts w:cstheme="minorHAnsi"/>
                <w:b/>
                <w:sz w:val="24"/>
                <w:szCs w:val="24"/>
              </w:rPr>
              <w:t>Lessons, including deadlines &amp; resources</w:t>
            </w:r>
          </w:p>
        </w:tc>
      </w:tr>
      <w:tr w:rsidR="007F77F1" w:rsidRPr="00E920AF" w14:paraId="01987622" w14:textId="77777777" w:rsidTr="1C3BFFAE">
        <w:tc>
          <w:tcPr>
            <w:tcW w:w="945" w:type="dxa"/>
          </w:tcPr>
          <w:p w14:paraId="26338854" w14:textId="067C840F" w:rsidR="007F77F1" w:rsidRPr="00C8196D" w:rsidRDefault="77864D33" w:rsidP="067BF906">
            <w:pPr>
              <w:contextualSpacing/>
              <w:jc w:val="center"/>
              <w:rPr>
                <w:b/>
                <w:bCs/>
              </w:rPr>
            </w:pPr>
            <w:proofErr w:type="spellStart"/>
            <w:r w:rsidRPr="4BE4A796">
              <w:rPr>
                <w:b/>
                <w:bCs/>
              </w:rPr>
              <w:t>9</w:t>
            </w:r>
            <w:r w:rsidR="48685DE7" w:rsidRPr="4BE4A796">
              <w:rPr>
                <w:b/>
                <w:bCs/>
              </w:rPr>
              <w:t>E</w:t>
            </w:r>
            <w:proofErr w:type="spellEnd"/>
          </w:p>
        </w:tc>
        <w:tc>
          <w:tcPr>
            <w:tcW w:w="1791" w:type="dxa"/>
          </w:tcPr>
          <w:p w14:paraId="7984D4AF" w14:textId="0D9C43F6" w:rsidR="007F77F1" w:rsidRPr="00A46701" w:rsidRDefault="35218B0B" w:rsidP="4BE4A796">
            <w:r w:rsidRPr="4BE4A796">
              <w:rPr>
                <w:b/>
                <w:bCs/>
              </w:rPr>
              <w:t xml:space="preserve">Mrs Rafique </w:t>
            </w:r>
          </w:p>
          <w:p w14:paraId="2201CB78" w14:textId="5877A205" w:rsidR="007F77F1" w:rsidRPr="00A46701" w:rsidRDefault="35218B0B" w:rsidP="4BE4A796">
            <w:r w:rsidRPr="4BE4A796">
              <w:rPr>
                <w:b/>
                <w:bCs/>
              </w:rPr>
              <w:t xml:space="preserve">Dr Farouk </w:t>
            </w:r>
          </w:p>
        </w:tc>
        <w:tc>
          <w:tcPr>
            <w:tcW w:w="6762" w:type="dxa"/>
          </w:tcPr>
          <w:p w14:paraId="67B0E525" w14:textId="143283AD" w:rsidR="6C18A6A2" w:rsidRDefault="4DEF47BB" w:rsidP="1FA25A89">
            <w:pPr>
              <w:spacing w:line="259" w:lineRule="auto"/>
              <w:rPr>
                <w:rFonts w:ascii="Calibri" w:eastAsia="Calibri" w:hAnsi="Calibri" w:cs="Calibri"/>
                <w:b/>
                <w:bCs/>
                <w:color w:val="000000" w:themeColor="text1"/>
                <w:u w:val="single"/>
              </w:rPr>
            </w:pPr>
            <w:r w:rsidRPr="1FA25A89">
              <w:rPr>
                <w:rFonts w:ascii="Calibri" w:eastAsia="Calibri" w:hAnsi="Calibri" w:cs="Calibri"/>
                <w:b/>
                <w:bCs/>
                <w:color w:val="000000" w:themeColor="text1"/>
                <w:u w:val="single"/>
              </w:rPr>
              <w:t>Unit title:</w:t>
            </w:r>
            <w:r w:rsidR="3CBA6EB8" w:rsidRPr="1FA25A89">
              <w:rPr>
                <w:rFonts w:ascii="Calibri" w:eastAsia="Calibri" w:hAnsi="Calibri" w:cs="Calibri"/>
                <w:b/>
                <w:bCs/>
                <w:color w:val="000000" w:themeColor="text1"/>
                <w:u w:val="single"/>
              </w:rPr>
              <w:t xml:space="preserve"> Beliefs &amp; worship</w:t>
            </w:r>
          </w:p>
          <w:p w14:paraId="1945C8EE" w14:textId="4083D69D" w:rsidR="6C18A6A2" w:rsidRDefault="0BE34567" w:rsidP="1FA25A89">
            <w:pPr>
              <w:spacing w:line="259" w:lineRule="auto"/>
            </w:pPr>
            <w:r w:rsidRPr="48F1312A">
              <w:rPr>
                <w:rFonts w:ascii="Calibri" w:eastAsia="Calibri" w:hAnsi="Calibri" w:cs="Calibri"/>
                <w:b/>
                <w:bCs/>
                <w:color w:val="000000" w:themeColor="text1"/>
              </w:rPr>
              <w:t>(</w:t>
            </w:r>
            <w:proofErr w:type="spellStart"/>
            <w:r w:rsidR="289D8411" w:rsidRPr="48F1312A">
              <w:rPr>
                <w:rFonts w:ascii="Calibri" w:eastAsia="Calibri" w:hAnsi="Calibri" w:cs="Calibri"/>
                <w:b/>
                <w:bCs/>
                <w:color w:val="000000" w:themeColor="text1"/>
              </w:rPr>
              <w:t>1</w:t>
            </w:r>
            <w:r w:rsidR="0DA48050" w:rsidRPr="48F1312A">
              <w:rPr>
                <w:rFonts w:ascii="Calibri" w:eastAsia="Calibri" w:hAnsi="Calibri" w:cs="Calibri"/>
                <w:b/>
                <w:bCs/>
                <w:color w:val="000000" w:themeColor="text1"/>
              </w:rPr>
              <w:t>Mon</w:t>
            </w:r>
            <w:proofErr w:type="spellEnd"/>
            <w:r w:rsidR="0DA48050" w:rsidRPr="48F1312A">
              <w:rPr>
                <w:rFonts w:ascii="Calibri" w:eastAsia="Calibri" w:hAnsi="Calibri" w:cs="Calibri"/>
                <w:b/>
                <w:bCs/>
                <w:color w:val="000000" w:themeColor="text1"/>
              </w:rPr>
              <w:t xml:space="preserve">, </w:t>
            </w:r>
            <w:proofErr w:type="spellStart"/>
            <w:r w:rsidR="0DA48050" w:rsidRPr="48F1312A">
              <w:rPr>
                <w:rFonts w:ascii="Calibri" w:eastAsia="Calibri" w:hAnsi="Calibri" w:cs="Calibri"/>
                <w:b/>
                <w:bCs/>
                <w:color w:val="000000" w:themeColor="text1"/>
              </w:rPr>
              <w:t>p1</w:t>
            </w:r>
            <w:proofErr w:type="spellEnd"/>
            <w:r w:rsidR="0DA48050" w:rsidRPr="48F1312A">
              <w:rPr>
                <w:rFonts w:ascii="Calibri" w:eastAsia="Calibri" w:hAnsi="Calibri" w:cs="Calibri"/>
                <w:b/>
                <w:bCs/>
                <w:color w:val="000000" w:themeColor="text1"/>
              </w:rPr>
              <w:t xml:space="preserve">) Topic: </w:t>
            </w:r>
            <w:r w:rsidR="60D15B18" w:rsidRPr="48F1312A">
              <w:rPr>
                <w:rFonts w:ascii="Calibri" w:eastAsia="Calibri" w:hAnsi="Calibri" w:cs="Calibri"/>
                <w:b/>
                <w:bCs/>
                <w:color w:val="000000" w:themeColor="text1"/>
              </w:rPr>
              <w:t>Buddhist belief &amp; worship</w:t>
            </w:r>
          </w:p>
          <w:p w14:paraId="6112C834" w14:textId="14993008" w:rsidR="4015346D" w:rsidRDefault="57F83DEE" w:rsidP="48F1312A">
            <w:pPr>
              <w:spacing w:line="259" w:lineRule="auto"/>
              <w:rPr>
                <w:rFonts w:ascii="Calibri" w:eastAsia="Calibri" w:hAnsi="Calibri" w:cs="Calibri"/>
                <w:color w:val="000000" w:themeColor="text1"/>
              </w:rPr>
            </w:pPr>
            <w:r w:rsidRPr="48F1312A">
              <w:rPr>
                <w:rFonts w:ascii="Calibri" w:eastAsia="Calibri" w:hAnsi="Calibri" w:cs="Calibri"/>
                <w:b/>
                <w:bCs/>
                <w:color w:val="000000" w:themeColor="text1"/>
              </w:rPr>
              <w:t>(</w:t>
            </w:r>
            <w:proofErr w:type="spellStart"/>
            <w:r w:rsidRPr="48F1312A">
              <w:rPr>
                <w:rFonts w:ascii="Calibri" w:eastAsia="Calibri" w:hAnsi="Calibri" w:cs="Calibri"/>
                <w:b/>
                <w:bCs/>
                <w:color w:val="000000" w:themeColor="text1"/>
              </w:rPr>
              <w:t>1Tue</w:t>
            </w:r>
            <w:proofErr w:type="spellEnd"/>
            <w:r w:rsidRPr="48F1312A">
              <w:rPr>
                <w:rFonts w:ascii="Calibri" w:eastAsia="Calibri" w:hAnsi="Calibri" w:cs="Calibri"/>
                <w:b/>
                <w:bCs/>
                <w:color w:val="000000" w:themeColor="text1"/>
              </w:rPr>
              <w:t xml:space="preserve">, </w:t>
            </w:r>
            <w:proofErr w:type="spellStart"/>
            <w:r w:rsidRPr="48F1312A">
              <w:rPr>
                <w:rFonts w:ascii="Calibri" w:eastAsia="Calibri" w:hAnsi="Calibri" w:cs="Calibri"/>
                <w:b/>
                <w:bCs/>
                <w:color w:val="000000" w:themeColor="text1"/>
              </w:rPr>
              <w:t>p3</w:t>
            </w:r>
            <w:proofErr w:type="spellEnd"/>
            <w:r w:rsidRPr="48F1312A">
              <w:rPr>
                <w:rFonts w:ascii="Calibri" w:eastAsia="Calibri" w:hAnsi="Calibri" w:cs="Calibri"/>
                <w:b/>
                <w:bCs/>
                <w:color w:val="000000" w:themeColor="text1"/>
              </w:rPr>
              <w:t>) Topic:</w:t>
            </w:r>
            <w:r w:rsidR="0663EE27" w:rsidRPr="48F1312A">
              <w:rPr>
                <w:rFonts w:ascii="Calibri" w:eastAsia="Calibri" w:hAnsi="Calibri" w:cs="Calibri"/>
                <w:b/>
                <w:bCs/>
                <w:color w:val="000000" w:themeColor="text1"/>
              </w:rPr>
              <w:t xml:space="preserve"> Non-religious beliefs and worship</w:t>
            </w:r>
          </w:p>
          <w:p w14:paraId="7ED90CD9" w14:textId="5502E7AA" w:rsidR="00F91C2A" w:rsidRPr="00A97154" w:rsidRDefault="2AC42759" w:rsidP="3C6264BC">
            <w:pPr>
              <w:spacing w:line="259" w:lineRule="auto"/>
            </w:pPr>
            <w:r w:rsidRPr="467E038D">
              <w:rPr>
                <w:rFonts w:ascii="Calibri" w:eastAsia="Calibri" w:hAnsi="Calibri" w:cs="Calibri"/>
                <w:color w:val="000000" w:themeColor="text1"/>
              </w:rPr>
              <w:t>Pupils are to go through the PowerPoint and complete all tasks in their exercise books.</w:t>
            </w:r>
          </w:p>
          <w:p w14:paraId="39E782FA" w14:textId="3A7183CC" w:rsidR="00F91C2A" w:rsidRPr="00A97154" w:rsidRDefault="4B0F318F" w:rsidP="48F1312A">
            <w:pPr>
              <w:spacing w:line="259" w:lineRule="auto"/>
              <w:rPr>
                <w:rFonts w:ascii="Calibri" w:eastAsia="Calibri" w:hAnsi="Calibri" w:cs="Calibri"/>
                <w:color w:val="000000" w:themeColor="text1"/>
              </w:rPr>
            </w:pPr>
            <w:r w:rsidRPr="48F1312A">
              <w:rPr>
                <w:rFonts w:ascii="Calibri" w:eastAsia="Calibri" w:hAnsi="Calibri" w:cs="Calibri"/>
                <w:b/>
                <w:bCs/>
                <w:i/>
                <w:iCs/>
                <w:color w:val="000000" w:themeColor="text1"/>
              </w:rPr>
              <w:t>Homework:</w:t>
            </w:r>
            <w:r w:rsidR="100FE900" w:rsidRPr="48F1312A">
              <w:rPr>
                <w:rFonts w:ascii="Calibri" w:eastAsia="Calibri" w:hAnsi="Calibri" w:cs="Calibri"/>
                <w:b/>
                <w:bCs/>
                <w:i/>
                <w:iCs/>
                <w:color w:val="000000" w:themeColor="text1"/>
              </w:rPr>
              <w:t xml:space="preserve"> Research evolution and explain why it is important</w:t>
            </w:r>
          </w:p>
        </w:tc>
      </w:tr>
      <w:tr w:rsidR="6181A8E1" w14:paraId="5392E156" w14:textId="77777777" w:rsidTr="1C3BFFAE">
        <w:trPr>
          <w:trHeight w:val="300"/>
        </w:trPr>
        <w:tc>
          <w:tcPr>
            <w:tcW w:w="945" w:type="dxa"/>
          </w:tcPr>
          <w:p w14:paraId="44E13775" w14:textId="3582BA62" w:rsidR="100894EC" w:rsidRDefault="0A8C198C" w:rsidP="6181A8E1">
            <w:pPr>
              <w:jc w:val="center"/>
              <w:rPr>
                <w:b/>
                <w:bCs/>
              </w:rPr>
            </w:pPr>
            <w:proofErr w:type="spellStart"/>
            <w:r w:rsidRPr="4BE4A796">
              <w:rPr>
                <w:b/>
                <w:bCs/>
              </w:rPr>
              <w:t>9D</w:t>
            </w:r>
            <w:proofErr w:type="spellEnd"/>
          </w:p>
        </w:tc>
        <w:tc>
          <w:tcPr>
            <w:tcW w:w="1791" w:type="dxa"/>
          </w:tcPr>
          <w:p w14:paraId="26A13E04" w14:textId="362E7A6A" w:rsidR="2D5DD161" w:rsidRDefault="5BDBA4C3" w:rsidP="6181A8E1">
            <w:pPr>
              <w:rPr>
                <w:b/>
                <w:bCs/>
              </w:rPr>
            </w:pPr>
            <w:r w:rsidRPr="7F742F30">
              <w:rPr>
                <w:b/>
                <w:bCs/>
              </w:rPr>
              <w:t xml:space="preserve"> </w:t>
            </w:r>
            <w:r w:rsidR="1AF832C2" w:rsidRPr="7F742F30">
              <w:rPr>
                <w:b/>
                <w:bCs/>
              </w:rPr>
              <w:t xml:space="preserve">Miss </w:t>
            </w:r>
            <w:proofErr w:type="spellStart"/>
            <w:r w:rsidR="1AF832C2" w:rsidRPr="7F742F30">
              <w:rPr>
                <w:b/>
                <w:bCs/>
              </w:rPr>
              <w:t>Parvaiz</w:t>
            </w:r>
            <w:proofErr w:type="spellEnd"/>
          </w:p>
        </w:tc>
        <w:tc>
          <w:tcPr>
            <w:tcW w:w="6762" w:type="dxa"/>
          </w:tcPr>
          <w:p w14:paraId="61F367BE" w14:textId="2B1BFA56" w:rsidR="4F5B3DEA" w:rsidRDefault="4DEF47BB" w:rsidP="1FA25A89">
            <w:pPr>
              <w:rPr>
                <w:rFonts w:ascii="Calibri" w:eastAsia="Calibri" w:hAnsi="Calibri" w:cs="Calibri"/>
                <w:b/>
                <w:bCs/>
                <w:color w:val="000000" w:themeColor="text1"/>
                <w:u w:val="single"/>
              </w:rPr>
            </w:pPr>
            <w:r w:rsidRPr="1FA25A89">
              <w:rPr>
                <w:rFonts w:ascii="Calibri" w:eastAsia="Calibri" w:hAnsi="Calibri" w:cs="Calibri"/>
                <w:b/>
                <w:bCs/>
                <w:color w:val="000000" w:themeColor="text1"/>
                <w:u w:val="single"/>
              </w:rPr>
              <w:t>Unit title:</w:t>
            </w:r>
            <w:r w:rsidR="7C4ECEC5" w:rsidRPr="1FA25A89">
              <w:rPr>
                <w:rFonts w:ascii="Calibri" w:eastAsia="Calibri" w:hAnsi="Calibri" w:cs="Calibri"/>
                <w:b/>
                <w:bCs/>
                <w:color w:val="000000" w:themeColor="text1"/>
                <w:u w:val="single"/>
              </w:rPr>
              <w:t xml:space="preserve"> </w:t>
            </w:r>
            <w:r w:rsidR="26E78753" w:rsidRPr="1FA25A89">
              <w:rPr>
                <w:rFonts w:ascii="Calibri" w:eastAsia="Calibri" w:hAnsi="Calibri" w:cs="Calibri"/>
                <w:b/>
                <w:bCs/>
                <w:color w:val="000000" w:themeColor="text1"/>
                <w:u w:val="single"/>
              </w:rPr>
              <w:t>Beliefs &amp; worship</w:t>
            </w:r>
          </w:p>
          <w:p w14:paraId="487AFD0C" w14:textId="31D75BBC" w:rsidR="55DCF29C" w:rsidRDefault="0C60473F" w:rsidP="77C7C1C6">
            <w:pPr>
              <w:rPr>
                <w:rFonts w:ascii="Calibri" w:eastAsia="Calibri" w:hAnsi="Calibri" w:cs="Calibri"/>
                <w:color w:val="000000" w:themeColor="text1"/>
              </w:rPr>
            </w:pPr>
            <w:r w:rsidRPr="77C7C1C6">
              <w:rPr>
                <w:rFonts w:ascii="Calibri" w:eastAsia="Calibri" w:hAnsi="Calibri" w:cs="Calibri"/>
                <w:b/>
                <w:bCs/>
                <w:color w:val="000000" w:themeColor="text1"/>
              </w:rPr>
              <w:t>(</w:t>
            </w:r>
            <w:proofErr w:type="spellStart"/>
            <w:r w:rsidR="744557F2" w:rsidRPr="77C7C1C6">
              <w:rPr>
                <w:rFonts w:ascii="Calibri" w:eastAsia="Calibri" w:hAnsi="Calibri" w:cs="Calibri"/>
                <w:b/>
                <w:bCs/>
                <w:color w:val="000000" w:themeColor="text1"/>
              </w:rPr>
              <w:t>1</w:t>
            </w:r>
            <w:r w:rsidR="2423AF7F" w:rsidRPr="77C7C1C6">
              <w:rPr>
                <w:rFonts w:ascii="Calibri" w:eastAsia="Calibri" w:hAnsi="Calibri" w:cs="Calibri"/>
                <w:b/>
                <w:bCs/>
                <w:color w:val="000000" w:themeColor="text1"/>
              </w:rPr>
              <w:t>T</w:t>
            </w:r>
            <w:r w:rsidR="6DDEE343" w:rsidRPr="77C7C1C6">
              <w:rPr>
                <w:rFonts w:ascii="Calibri" w:eastAsia="Calibri" w:hAnsi="Calibri" w:cs="Calibri"/>
                <w:b/>
                <w:bCs/>
                <w:color w:val="000000" w:themeColor="text1"/>
              </w:rPr>
              <w:t>hurs</w:t>
            </w:r>
            <w:proofErr w:type="spellEnd"/>
            <w:r w:rsidR="2423AF7F" w:rsidRPr="77C7C1C6">
              <w:rPr>
                <w:rFonts w:ascii="Calibri" w:eastAsia="Calibri" w:hAnsi="Calibri" w:cs="Calibri"/>
                <w:b/>
                <w:bCs/>
                <w:color w:val="000000" w:themeColor="text1"/>
              </w:rPr>
              <w:t xml:space="preserve">, </w:t>
            </w:r>
            <w:proofErr w:type="spellStart"/>
            <w:r w:rsidR="2423AF7F" w:rsidRPr="77C7C1C6">
              <w:rPr>
                <w:rFonts w:ascii="Calibri" w:eastAsia="Calibri" w:hAnsi="Calibri" w:cs="Calibri"/>
                <w:b/>
                <w:bCs/>
                <w:color w:val="000000" w:themeColor="text1"/>
              </w:rPr>
              <w:t>P</w:t>
            </w:r>
            <w:r w:rsidR="18E77892" w:rsidRPr="77C7C1C6">
              <w:rPr>
                <w:rFonts w:ascii="Calibri" w:eastAsia="Calibri" w:hAnsi="Calibri" w:cs="Calibri"/>
                <w:b/>
                <w:bCs/>
                <w:color w:val="000000" w:themeColor="text1"/>
              </w:rPr>
              <w:t>3</w:t>
            </w:r>
            <w:proofErr w:type="spellEnd"/>
            <w:r w:rsidR="49C2D1F4" w:rsidRPr="77C7C1C6">
              <w:rPr>
                <w:rFonts w:ascii="Calibri" w:eastAsia="Calibri" w:hAnsi="Calibri" w:cs="Calibri"/>
                <w:b/>
                <w:bCs/>
                <w:color w:val="000000" w:themeColor="text1"/>
              </w:rPr>
              <w:t>)</w:t>
            </w:r>
            <w:r w:rsidRPr="77C7C1C6">
              <w:rPr>
                <w:rFonts w:ascii="Calibri" w:eastAsia="Calibri" w:hAnsi="Calibri" w:cs="Calibri"/>
                <w:b/>
                <w:bCs/>
                <w:color w:val="000000" w:themeColor="text1"/>
              </w:rPr>
              <w:t xml:space="preserve"> Topic:</w:t>
            </w:r>
            <w:r w:rsidR="4D80A887" w:rsidRPr="77C7C1C6">
              <w:rPr>
                <w:rFonts w:ascii="Calibri" w:eastAsia="Calibri" w:hAnsi="Calibri" w:cs="Calibri"/>
                <w:b/>
                <w:bCs/>
                <w:color w:val="000000" w:themeColor="text1"/>
              </w:rPr>
              <w:t xml:space="preserve"> </w:t>
            </w:r>
            <w:r w:rsidR="00DA2967" w:rsidRPr="77C7C1C6">
              <w:rPr>
                <w:rFonts w:ascii="Calibri" w:eastAsia="Calibri" w:hAnsi="Calibri" w:cs="Calibri"/>
                <w:b/>
                <w:bCs/>
                <w:color w:val="000000" w:themeColor="text1"/>
              </w:rPr>
              <w:t>Non-religious beliefs and worship</w:t>
            </w:r>
          </w:p>
          <w:p w14:paraId="1FD1AB70" w14:textId="629D658D" w:rsidR="2AC42759" w:rsidRDefault="2AC42759" w:rsidP="6181A8E1">
            <w:pPr>
              <w:spacing w:line="259" w:lineRule="auto"/>
              <w:rPr>
                <w:rFonts w:ascii="Calibri" w:eastAsia="Calibri" w:hAnsi="Calibri" w:cs="Calibri"/>
                <w:color w:val="000000" w:themeColor="text1"/>
              </w:rPr>
            </w:pPr>
            <w:r w:rsidRPr="6181A8E1">
              <w:rPr>
                <w:rFonts w:ascii="Calibri" w:eastAsia="Calibri" w:hAnsi="Calibri" w:cs="Calibri"/>
                <w:color w:val="000000" w:themeColor="text1"/>
              </w:rPr>
              <w:t>Pupils are to go through the PowerPoint and complete all tasks in their exercise books.</w:t>
            </w:r>
          </w:p>
          <w:p w14:paraId="4EDD833B" w14:textId="7FCA8CE8" w:rsidR="2AC42759" w:rsidRDefault="5DE05A44" w:rsidP="77C7C1C6">
            <w:pPr>
              <w:rPr>
                <w:rFonts w:ascii="Calibri" w:eastAsia="Calibri" w:hAnsi="Calibri" w:cs="Calibri"/>
                <w:color w:val="000000" w:themeColor="text1"/>
              </w:rPr>
            </w:pPr>
            <w:r w:rsidRPr="77C7C1C6">
              <w:rPr>
                <w:rFonts w:ascii="Calibri" w:eastAsia="Calibri" w:hAnsi="Calibri" w:cs="Calibri"/>
                <w:b/>
                <w:bCs/>
                <w:i/>
                <w:iCs/>
                <w:color w:val="000000" w:themeColor="text1"/>
              </w:rPr>
              <w:t>Homework:</w:t>
            </w:r>
            <w:r w:rsidR="213B0597" w:rsidRPr="77C7C1C6">
              <w:rPr>
                <w:rFonts w:ascii="Calibri" w:eastAsia="Calibri" w:hAnsi="Calibri" w:cs="Calibri"/>
                <w:b/>
                <w:bCs/>
                <w:i/>
                <w:iCs/>
                <w:color w:val="000000" w:themeColor="text1"/>
              </w:rPr>
              <w:t xml:space="preserve"> Research evolution and explain why it is important</w:t>
            </w:r>
          </w:p>
        </w:tc>
      </w:tr>
      <w:tr w:rsidR="6181A8E1" w14:paraId="066B254D" w14:textId="77777777" w:rsidTr="1C3BFFAE">
        <w:trPr>
          <w:trHeight w:val="300"/>
        </w:trPr>
        <w:tc>
          <w:tcPr>
            <w:tcW w:w="945" w:type="dxa"/>
          </w:tcPr>
          <w:p w14:paraId="0C24981F" w14:textId="575B10EB" w:rsidR="2CC0A495" w:rsidRDefault="63940954" w:rsidP="6181A8E1">
            <w:pPr>
              <w:jc w:val="center"/>
              <w:rPr>
                <w:b/>
                <w:bCs/>
              </w:rPr>
            </w:pPr>
            <w:proofErr w:type="spellStart"/>
            <w:r w:rsidRPr="4BE4A796">
              <w:rPr>
                <w:b/>
                <w:bCs/>
              </w:rPr>
              <w:t>9</w:t>
            </w:r>
            <w:r w:rsidR="447785F0" w:rsidRPr="4BE4A796">
              <w:rPr>
                <w:b/>
                <w:bCs/>
              </w:rPr>
              <w:t>U</w:t>
            </w:r>
            <w:proofErr w:type="spellEnd"/>
          </w:p>
        </w:tc>
        <w:tc>
          <w:tcPr>
            <w:tcW w:w="1791" w:type="dxa"/>
          </w:tcPr>
          <w:p w14:paraId="494951FC" w14:textId="2CB800D2" w:rsidR="798E6BD9" w:rsidRDefault="1F8BE067" w:rsidP="6181A8E1">
            <w:r w:rsidRPr="7F742F30">
              <w:rPr>
                <w:b/>
                <w:bCs/>
              </w:rPr>
              <w:t xml:space="preserve">Miss </w:t>
            </w:r>
            <w:proofErr w:type="spellStart"/>
            <w:r w:rsidRPr="7F742F30">
              <w:rPr>
                <w:b/>
                <w:bCs/>
              </w:rPr>
              <w:t>Parvaiz</w:t>
            </w:r>
            <w:proofErr w:type="spellEnd"/>
            <w:r w:rsidRPr="7F742F30">
              <w:rPr>
                <w:b/>
                <w:bCs/>
              </w:rPr>
              <w:t xml:space="preserve"> </w:t>
            </w:r>
          </w:p>
          <w:p w14:paraId="3F5598A3" w14:textId="531B14F6" w:rsidR="798E6BD9" w:rsidRDefault="023D8969" w:rsidP="6181A8E1">
            <w:r w:rsidRPr="7F742F30">
              <w:rPr>
                <w:b/>
                <w:bCs/>
              </w:rPr>
              <w:t xml:space="preserve">Dr Farouk </w:t>
            </w:r>
          </w:p>
        </w:tc>
        <w:tc>
          <w:tcPr>
            <w:tcW w:w="6762" w:type="dxa"/>
          </w:tcPr>
          <w:p w14:paraId="5E4D67F9" w14:textId="7EE71EB0" w:rsidR="2AC42759" w:rsidRDefault="4DEF47BB" w:rsidP="1FA25A89">
            <w:pPr>
              <w:rPr>
                <w:rFonts w:ascii="Calibri" w:eastAsia="Calibri" w:hAnsi="Calibri" w:cs="Calibri"/>
                <w:b/>
                <w:bCs/>
                <w:color w:val="000000" w:themeColor="text1"/>
                <w:u w:val="single"/>
              </w:rPr>
            </w:pPr>
            <w:r w:rsidRPr="1FA25A89">
              <w:rPr>
                <w:rFonts w:ascii="Calibri" w:eastAsia="Calibri" w:hAnsi="Calibri" w:cs="Calibri"/>
                <w:b/>
                <w:bCs/>
                <w:color w:val="000000" w:themeColor="text1"/>
                <w:u w:val="single"/>
              </w:rPr>
              <w:t>Unit title</w:t>
            </w:r>
            <w:r w:rsidR="0E15E0A7" w:rsidRPr="1FA25A89">
              <w:rPr>
                <w:rFonts w:ascii="Calibri" w:eastAsia="Calibri" w:hAnsi="Calibri" w:cs="Calibri"/>
                <w:b/>
                <w:bCs/>
                <w:color w:val="000000" w:themeColor="text1"/>
                <w:u w:val="single"/>
              </w:rPr>
              <w:t>:</w:t>
            </w:r>
            <w:r w:rsidR="0E15E0A7" w:rsidRPr="1FA25A89">
              <w:rPr>
                <w:rFonts w:ascii="Calibri" w:eastAsia="Calibri" w:hAnsi="Calibri" w:cs="Calibri"/>
                <w:b/>
                <w:bCs/>
                <w:u w:val="single"/>
              </w:rPr>
              <w:t xml:space="preserve"> </w:t>
            </w:r>
            <w:r w:rsidR="3FE0014A" w:rsidRPr="1FA25A89">
              <w:rPr>
                <w:rFonts w:ascii="Calibri" w:eastAsia="Calibri" w:hAnsi="Calibri" w:cs="Calibri"/>
                <w:b/>
                <w:bCs/>
                <w:color w:val="000000" w:themeColor="text1"/>
                <w:u w:val="single"/>
              </w:rPr>
              <w:t>Beliefs &amp; worship</w:t>
            </w:r>
          </w:p>
          <w:p w14:paraId="5BF5633E" w14:textId="0BC25CEC" w:rsidR="2AC42759" w:rsidRDefault="0C60473F" w:rsidP="77C7C1C6">
            <w:pPr>
              <w:rPr>
                <w:rFonts w:ascii="Calibri" w:eastAsia="Calibri" w:hAnsi="Calibri" w:cs="Calibri"/>
                <w:b/>
                <w:bCs/>
                <w:color w:val="000000" w:themeColor="text1"/>
              </w:rPr>
            </w:pPr>
            <w:r w:rsidRPr="77C7C1C6">
              <w:rPr>
                <w:rFonts w:ascii="Calibri" w:eastAsia="Calibri" w:hAnsi="Calibri" w:cs="Calibri"/>
                <w:b/>
                <w:bCs/>
                <w:color w:val="000000" w:themeColor="text1"/>
              </w:rPr>
              <w:t>(</w:t>
            </w:r>
            <w:proofErr w:type="spellStart"/>
            <w:r w:rsidR="37375308" w:rsidRPr="77C7C1C6">
              <w:rPr>
                <w:rFonts w:ascii="Calibri" w:eastAsia="Calibri" w:hAnsi="Calibri" w:cs="Calibri"/>
                <w:b/>
                <w:bCs/>
                <w:color w:val="000000" w:themeColor="text1"/>
              </w:rPr>
              <w:t>1</w:t>
            </w:r>
            <w:r w:rsidR="1049403D" w:rsidRPr="77C7C1C6">
              <w:rPr>
                <w:rFonts w:ascii="Calibri" w:eastAsia="Calibri" w:hAnsi="Calibri" w:cs="Calibri"/>
                <w:b/>
                <w:bCs/>
                <w:color w:val="000000" w:themeColor="text1"/>
              </w:rPr>
              <w:t>Thurs</w:t>
            </w:r>
            <w:proofErr w:type="spellEnd"/>
            <w:r w:rsidR="1049403D" w:rsidRPr="77C7C1C6">
              <w:rPr>
                <w:rFonts w:ascii="Calibri" w:eastAsia="Calibri" w:hAnsi="Calibri" w:cs="Calibri"/>
                <w:b/>
                <w:bCs/>
                <w:color w:val="000000" w:themeColor="text1"/>
              </w:rPr>
              <w:t xml:space="preserve">, </w:t>
            </w:r>
            <w:proofErr w:type="spellStart"/>
            <w:r w:rsidR="1049403D" w:rsidRPr="77C7C1C6">
              <w:rPr>
                <w:rFonts w:ascii="Calibri" w:eastAsia="Calibri" w:hAnsi="Calibri" w:cs="Calibri"/>
                <w:b/>
                <w:bCs/>
                <w:color w:val="000000" w:themeColor="text1"/>
              </w:rPr>
              <w:t>p1</w:t>
            </w:r>
            <w:proofErr w:type="spellEnd"/>
            <w:r w:rsidR="1049403D" w:rsidRPr="77C7C1C6">
              <w:rPr>
                <w:rFonts w:ascii="Calibri" w:eastAsia="Calibri" w:hAnsi="Calibri" w:cs="Calibri"/>
                <w:b/>
                <w:bCs/>
                <w:color w:val="000000" w:themeColor="text1"/>
              </w:rPr>
              <w:t xml:space="preserve"> TAP) Topic: </w:t>
            </w:r>
            <w:r w:rsidR="32515C7A" w:rsidRPr="77C7C1C6">
              <w:rPr>
                <w:rFonts w:ascii="Calibri" w:eastAsia="Calibri" w:hAnsi="Calibri" w:cs="Calibri"/>
                <w:b/>
                <w:bCs/>
                <w:color w:val="000000" w:themeColor="text1"/>
              </w:rPr>
              <w:t>Non-religious beliefs and worship</w:t>
            </w:r>
          </w:p>
          <w:p w14:paraId="64E5FAD4" w14:textId="5EAA2A9C" w:rsidR="2AC42759" w:rsidRDefault="2AC42759" w:rsidP="6181A8E1">
            <w:pPr>
              <w:spacing w:line="259" w:lineRule="auto"/>
              <w:rPr>
                <w:rFonts w:ascii="Calibri" w:eastAsia="Calibri" w:hAnsi="Calibri" w:cs="Calibri"/>
                <w:color w:val="000000" w:themeColor="text1"/>
              </w:rPr>
            </w:pPr>
            <w:r w:rsidRPr="6181A8E1">
              <w:rPr>
                <w:rFonts w:ascii="Calibri" w:eastAsia="Calibri" w:hAnsi="Calibri" w:cs="Calibri"/>
                <w:color w:val="000000" w:themeColor="text1"/>
              </w:rPr>
              <w:t>Pupils are to go through the PowerPoint and complete all tasks in their exercise books.</w:t>
            </w:r>
          </w:p>
          <w:p w14:paraId="0CDA3051" w14:textId="2B9CCDAA" w:rsidR="2AC42759" w:rsidRDefault="5DE05A44" w:rsidP="77C7C1C6">
            <w:pPr>
              <w:rPr>
                <w:rFonts w:ascii="Calibri" w:eastAsia="Calibri" w:hAnsi="Calibri" w:cs="Calibri"/>
                <w:color w:val="000000" w:themeColor="text1"/>
              </w:rPr>
            </w:pPr>
            <w:r w:rsidRPr="77C7C1C6">
              <w:rPr>
                <w:rFonts w:ascii="Calibri" w:eastAsia="Calibri" w:hAnsi="Calibri" w:cs="Calibri"/>
                <w:b/>
                <w:bCs/>
                <w:i/>
                <w:iCs/>
                <w:color w:val="000000" w:themeColor="text1"/>
              </w:rPr>
              <w:t>Homework:</w:t>
            </w:r>
            <w:r w:rsidR="1C3CE8C6" w:rsidRPr="77C7C1C6">
              <w:rPr>
                <w:rFonts w:ascii="Calibri" w:eastAsia="Calibri" w:hAnsi="Calibri" w:cs="Calibri"/>
                <w:b/>
                <w:bCs/>
                <w:i/>
                <w:iCs/>
                <w:color w:val="000000" w:themeColor="text1"/>
              </w:rPr>
              <w:t xml:space="preserve"> Research evolution and explain why it is important</w:t>
            </w:r>
          </w:p>
        </w:tc>
      </w:tr>
      <w:tr w:rsidR="6181A8E1" w14:paraId="68AD1AAA" w14:textId="77777777" w:rsidTr="1C3BFFAE">
        <w:trPr>
          <w:trHeight w:val="300"/>
        </w:trPr>
        <w:tc>
          <w:tcPr>
            <w:tcW w:w="945" w:type="dxa"/>
          </w:tcPr>
          <w:p w14:paraId="45DE48A8" w14:textId="22164EE3" w:rsidR="5DDEFFC9" w:rsidRDefault="41832E00" w:rsidP="6181A8E1">
            <w:pPr>
              <w:jc w:val="center"/>
              <w:rPr>
                <w:b/>
                <w:bCs/>
              </w:rPr>
            </w:pPr>
            <w:proofErr w:type="spellStart"/>
            <w:r w:rsidRPr="4BE4A796">
              <w:rPr>
                <w:b/>
                <w:bCs/>
              </w:rPr>
              <w:t>9</w:t>
            </w:r>
            <w:r w:rsidR="1DF5B391" w:rsidRPr="4BE4A796">
              <w:rPr>
                <w:b/>
                <w:bCs/>
              </w:rPr>
              <w:t>C</w:t>
            </w:r>
            <w:proofErr w:type="spellEnd"/>
          </w:p>
        </w:tc>
        <w:tc>
          <w:tcPr>
            <w:tcW w:w="1791" w:type="dxa"/>
          </w:tcPr>
          <w:p w14:paraId="7B93E22C" w14:textId="3857EA99" w:rsidR="44D46F09" w:rsidRDefault="37800D9A" w:rsidP="7F742F30">
            <w:r w:rsidRPr="7F742F30">
              <w:rPr>
                <w:b/>
                <w:bCs/>
              </w:rPr>
              <w:t xml:space="preserve">Mrs Rafique </w:t>
            </w:r>
          </w:p>
          <w:p w14:paraId="416DF1F6" w14:textId="5720BE0E" w:rsidR="44D46F09" w:rsidRDefault="291A9FB1" w:rsidP="7F742F30">
            <w:r w:rsidRPr="7F742F30">
              <w:rPr>
                <w:b/>
                <w:bCs/>
              </w:rPr>
              <w:t xml:space="preserve">Dr Farouk </w:t>
            </w:r>
          </w:p>
        </w:tc>
        <w:tc>
          <w:tcPr>
            <w:tcW w:w="6762" w:type="dxa"/>
          </w:tcPr>
          <w:p w14:paraId="6C62BA28" w14:textId="40CE2410" w:rsidR="2AC42759" w:rsidRDefault="4DEF47BB" w:rsidP="1FA25A89">
            <w:pPr>
              <w:rPr>
                <w:rFonts w:ascii="Calibri" w:eastAsia="Calibri" w:hAnsi="Calibri" w:cs="Calibri"/>
                <w:b/>
                <w:bCs/>
                <w:color w:val="000000" w:themeColor="text1"/>
                <w:u w:val="single"/>
              </w:rPr>
            </w:pPr>
            <w:r w:rsidRPr="1FA25A89">
              <w:rPr>
                <w:rFonts w:ascii="Calibri" w:eastAsia="Calibri" w:hAnsi="Calibri" w:cs="Calibri"/>
                <w:b/>
                <w:bCs/>
                <w:color w:val="000000" w:themeColor="text1"/>
                <w:u w:val="single"/>
              </w:rPr>
              <w:t xml:space="preserve">Unit title: </w:t>
            </w:r>
            <w:r w:rsidR="39B23E7B" w:rsidRPr="1FA25A89">
              <w:rPr>
                <w:rFonts w:ascii="Calibri" w:eastAsia="Calibri" w:hAnsi="Calibri" w:cs="Calibri"/>
                <w:b/>
                <w:bCs/>
                <w:color w:val="000000" w:themeColor="text1"/>
                <w:u w:val="single"/>
              </w:rPr>
              <w:t>Beliefs &amp; worship</w:t>
            </w:r>
          </w:p>
          <w:p w14:paraId="3658A2AD" w14:textId="2BF291ED" w:rsidR="2AC42759" w:rsidRDefault="607A808E" w:rsidP="7F742F30">
            <w:r w:rsidRPr="48F1312A">
              <w:rPr>
                <w:rFonts w:ascii="Calibri" w:eastAsia="Calibri" w:hAnsi="Calibri" w:cs="Calibri"/>
                <w:b/>
                <w:bCs/>
                <w:color w:val="000000" w:themeColor="text1"/>
              </w:rPr>
              <w:t>(</w:t>
            </w:r>
            <w:proofErr w:type="spellStart"/>
            <w:r w:rsidR="7C2631DA" w:rsidRPr="48F1312A">
              <w:rPr>
                <w:rFonts w:ascii="Calibri" w:eastAsia="Calibri" w:hAnsi="Calibri" w:cs="Calibri"/>
                <w:b/>
                <w:bCs/>
                <w:color w:val="000000" w:themeColor="text1"/>
              </w:rPr>
              <w:t>1</w:t>
            </w:r>
            <w:r w:rsidR="7B9E0F80" w:rsidRPr="48F1312A">
              <w:rPr>
                <w:rFonts w:ascii="Calibri" w:eastAsia="Calibri" w:hAnsi="Calibri" w:cs="Calibri"/>
                <w:b/>
                <w:bCs/>
                <w:color w:val="000000" w:themeColor="text1"/>
              </w:rPr>
              <w:t>Tue</w:t>
            </w:r>
            <w:proofErr w:type="spellEnd"/>
            <w:r w:rsidR="3E54136D" w:rsidRPr="48F1312A">
              <w:rPr>
                <w:rFonts w:ascii="Calibri" w:eastAsia="Calibri" w:hAnsi="Calibri" w:cs="Calibri"/>
                <w:b/>
                <w:bCs/>
                <w:color w:val="000000" w:themeColor="text1"/>
              </w:rPr>
              <w:t xml:space="preserve"> </w:t>
            </w:r>
            <w:proofErr w:type="spellStart"/>
            <w:r w:rsidR="1A2D97E4" w:rsidRPr="48F1312A">
              <w:rPr>
                <w:rFonts w:ascii="Calibri" w:eastAsia="Calibri" w:hAnsi="Calibri" w:cs="Calibri"/>
                <w:b/>
                <w:bCs/>
                <w:color w:val="000000" w:themeColor="text1"/>
              </w:rPr>
              <w:t>p.</w:t>
            </w:r>
            <w:r w:rsidR="30595481" w:rsidRPr="48F1312A">
              <w:rPr>
                <w:rFonts w:ascii="Calibri" w:eastAsia="Calibri" w:hAnsi="Calibri" w:cs="Calibri"/>
                <w:b/>
                <w:bCs/>
                <w:color w:val="000000" w:themeColor="text1"/>
              </w:rPr>
              <w:t>5</w:t>
            </w:r>
            <w:proofErr w:type="spellEnd"/>
            <w:r w:rsidRPr="48F1312A">
              <w:rPr>
                <w:rFonts w:ascii="Calibri" w:eastAsia="Calibri" w:hAnsi="Calibri" w:cs="Calibri"/>
                <w:b/>
                <w:bCs/>
                <w:color w:val="000000" w:themeColor="text1"/>
              </w:rPr>
              <w:t>) Topic:</w:t>
            </w:r>
            <w:r w:rsidR="13FDE6C6" w:rsidRPr="48F1312A">
              <w:rPr>
                <w:rFonts w:ascii="Calibri" w:eastAsia="Calibri" w:hAnsi="Calibri" w:cs="Calibri"/>
                <w:b/>
                <w:bCs/>
                <w:color w:val="000000" w:themeColor="text1"/>
              </w:rPr>
              <w:t xml:space="preserve"> Buddhist belief &amp; worship</w:t>
            </w:r>
          </w:p>
          <w:p w14:paraId="53624A7A" w14:textId="36062599" w:rsidR="0A04B72F" w:rsidRDefault="71919247" w:rsidP="48F1312A">
            <w:pPr>
              <w:rPr>
                <w:rFonts w:ascii="Calibri" w:eastAsia="Calibri" w:hAnsi="Calibri" w:cs="Calibri"/>
                <w:color w:val="000000" w:themeColor="text1"/>
              </w:rPr>
            </w:pPr>
            <w:r w:rsidRPr="48F1312A">
              <w:rPr>
                <w:rFonts w:ascii="Calibri" w:eastAsia="Calibri" w:hAnsi="Calibri" w:cs="Calibri"/>
                <w:b/>
                <w:bCs/>
                <w:color w:val="000000" w:themeColor="text1"/>
              </w:rPr>
              <w:t>(</w:t>
            </w:r>
            <w:proofErr w:type="spellStart"/>
            <w:r w:rsidRPr="48F1312A">
              <w:rPr>
                <w:rFonts w:ascii="Calibri" w:eastAsia="Calibri" w:hAnsi="Calibri" w:cs="Calibri"/>
                <w:b/>
                <w:bCs/>
                <w:color w:val="000000" w:themeColor="text1"/>
              </w:rPr>
              <w:t>1</w:t>
            </w:r>
            <w:r w:rsidR="537918F2" w:rsidRPr="48F1312A">
              <w:rPr>
                <w:rFonts w:ascii="Calibri" w:eastAsia="Calibri" w:hAnsi="Calibri" w:cs="Calibri"/>
                <w:b/>
                <w:bCs/>
                <w:color w:val="000000" w:themeColor="text1"/>
              </w:rPr>
              <w:t>Thurs</w:t>
            </w:r>
            <w:proofErr w:type="spellEnd"/>
            <w:r w:rsidR="537918F2" w:rsidRPr="48F1312A">
              <w:rPr>
                <w:rFonts w:ascii="Calibri" w:eastAsia="Calibri" w:hAnsi="Calibri" w:cs="Calibri"/>
                <w:b/>
                <w:bCs/>
                <w:color w:val="000000" w:themeColor="text1"/>
              </w:rPr>
              <w:t xml:space="preserve"> </w:t>
            </w:r>
            <w:proofErr w:type="spellStart"/>
            <w:r w:rsidR="537918F2" w:rsidRPr="48F1312A">
              <w:rPr>
                <w:rFonts w:ascii="Calibri" w:eastAsia="Calibri" w:hAnsi="Calibri" w:cs="Calibri"/>
                <w:b/>
                <w:bCs/>
                <w:color w:val="000000" w:themeColor="text1"/>
              </w:rPr>
              <w:t>p.3</w:t>
            </w:r>
            <w:proofErr w:type="spellEnd"/>
            <w:r w:rsidRPr="48F1312A">
              <w:rPr>
                <w:rFonts w:ascii="Calibri" w:eastAsia="Calibri" w:hAnsi="Calibri" w:cs="Calibri"/>
                <w:b/>
                <w:bCs/>
                <w:color w:val="000000" w:themeColor="text1"/>
              </w:rPr>
              <w:t>) Topic:</w:t>
            </w:r>
            <w:r w:rsidR="4D58278D" w:rsidRPr="48F1312A">
              <w:rPr>
                <w:rFonts w:ascii="Calibri" w:eastAsia="Calibri" w:hAnsi="Calibri" w:cs="Calibri"/>
                <w:b/>
                <w:bCs/>
                <w:color w:val="000000" w:themeColor="text1"/>
              </w:rPr>
              <w:t xml:space="preserve"> Non-religious beliefs and worship</w:t>
            </w:r>
          </w:p>
          <w:p w14:paraId="40C3178D" w14:textId="722B7792" w:rsidR="2AC42759" w:rsidRDefault="2AC42759" w:rsidP="6181A8E1">
            <w:pPr>
              <w:spacing w:line="259" w:lineRule="auto"/>
              <w:rPr>
                <w:rFonts w:ascii="Calibri" w:eastAsia="Calibri" w:hAnsi="Calibri" w:cs="Calibri"/>
                <w:color w:val="000000" w:themeColor="text1"/>
              </w:rPr>
            </w:pPr>
            <w:r w:rsidRPr="6181A8E1">
              <w:rPr>
                <w:rFonts w:ascii="Calibri" w:eastAsia="Calibri" w:hAnsi="Calibri" w:cs="Calibri"/>
                <w:color w:val="000000" w:themeColor="text1"/>
              </w:rPr>
              <w:t>Pupils are to go through the PowerPoint and complete all tasks in their exercise books.</w:t>
            </w:r>
          </w:p>
          <w:p w14:paraId="4B4C6204" w14:textId="61114179" w:rsidR="2AC42759" w:rsidRDefault="5510A482" w:rsidP="48F1312A">
            <w:pPr>
              <w:rPr>
                <w:rFonts w:ascii="Calibri" w:eastAsia="Calibri" w:hAnsi="Calibri" w:cs="Calibri"/>
                <w:color w:val="000000" w:themeColor="text1"/>
              </w:rPr>
            </w:pPr>
            <w:r w:rsidRPr="48F1312A">
              <w:rPr>
                <w:rFonts w:ascii="Calibri" w:eastAsia="Calibri" w:hAnsi="Calibri" w:cs="Calibri"/>
                <w:b/>
                <w:bCs/>
                <w:i/>
                <w:iCs/>
                <w:color w:val="000000" w:themeColor="text1"/>
              </w:rPr>
              <w:t>Homework:</w:t>
            </w:r>
            <w:r w:rsidR="5A9B8BB7" w:rsidRPr="48F1312A">
              <w:rPr>
                <w:rFonts w:ascii="Calibri" w:eastAsia="Calibri" w:hAnsi="Calibri" w:cs="Calibri"/>
                <w:b/>
                <w:bCs/>
                <w:i/>
                <w:iCs/>
                <w:color w:val="000000" w:themeColor="text1"/>
              </w:rPr>
              <w:t xml:space="preserve"> Research evolution and explain why it is important</w:t>
            </w:r>
          </w:p>
        </w:tc>
      </w:tr>
      <w:tr w:rsidR="4BE4A796" w14:paraId="50FE8ED2" w14:textId="77777777" w:rsidTr="1C3BFFAE">
        <w:trPr>
          <w:trHeight w:val="300"/>
        </w:trPr>
        <w:tc>
          <w:tcPr>
            <w:tcW w:w="945" w:type="dxa"/>
          </w:tcPr>
          <w:p w14:paraId="494EF204" w14:textId="161CB822" w:rsidR="45EF5AFC" w:rsidRDefault="45EF5AFC" w:rsidP="4BE4A796">
            <w:pPr>
              <w:jc w:val="center"/>
            </w:pPr>
            <w:proofErr w:type="spellStart"/>
            <w:r w:rsidRPr="4BE4A796">
              <w:rPr>
                <w:b/>
                <w:bCs/>
              </w:rPr>
              <w:t>9A</w:t>
            </w:r>
            <w:proofErr w:type="spellEnd"/>
          </w:p>
        </w:tc>
        <w:tc>
          <w:tcPr>
            <w:tcW w:w="1791" w:type="dxa"/>
          </w:tcPr>
          <w:p w14:paraId="063E3416" w14:textId="4A4DE7E0" w:rsidR="4BE4A796" w:rsidRDefault="464A48D9" w:rsidP="4BE4A796">
            <w:r w:rsidRPr="336E3AED">
              <w:rPr>
                <w:b/>
                <w:bCs/>
              </w:rPr>
              <w:t xml:space="preserve">Miss </w:t>
            </w:r>
            <w:proofErr w:type="spellStart"/>
            <w:r w:rsidRPr="336E3AED">
              <w:rPr>
                <w:b/>
                <w:bCs/>
              </w:rPr>
              <w:t>Parvaiz</w:t>
            </w:r>
            <w:proofErr w:type="spellEnd"/>
            <w:r w:rsidRPr="336E3AED">
              <w:rPr>
                <w:b/>
                <w:bCs/>
              </w:rPr>
              <w:t xml:space="preserve"> </w:t>
            </w:r>
            <w:r w:rsidR="7CCF1581" w:rsidRPr="336E3AED">
              <w:rPr>
                <w:b/>
                <w:bCs/>
              </w:rPr>
              <w:t xml:space="preserve">&amp; Mrs Rafique </w:t>
            </w:r>
          </w:p>
        </w:tc>
        <w:tc>
          <w:tcPr>
            <w:tcW w:w="6762" w:type="dxa"/>
          </w:tcPr>
          <w:p w14:paraId="7D6F4B06" w14:textId="3FACAD41" w:rsidR="53E48CE8" w:rsidRDefault="53E48CE8" w:rsidP="1FA25A89">
            <w:pPr>
              <w:rPr>
                <w:rFonts w:ascii="Calibri" w:eastAsia="Calibri" w:hAnsi="Calibri" w:cs="Calibri"/>
                <w:b/>
                <w:bCs/>
                <w:color w:val="000000" w:themeColor="text1"/>
                <w:u w:val="single"/>
              </w:rPr>
            </w:pPr>
            <w:r w:rsidRPr="1FA25A89">
              <w:rPr>
                <w:rFonts w:ascii="Calibri" w:eastAsia="Calibri" w:hAnsi="Calibri" w:cs="Calibri"/>
                <w:b/>
                <w:bCs/>
                <w:color w:val="000000" w:themeColor="text1"/>
                <w:u w:val="single"/>
              </w:rPr>
              <w:t>Unit title: Beliefs &amp; worship</w:t>
            </w:r>
          </w:p>
          <w:p w14:paraId="31B97DBE" w14:textId="6B2A9164" w:rsidR="4BE4A796" w:rsidRDefault="762894BE" w:rsidP="7F742F30">
            <w:r w:rsidRPr="77C7C1C6">
              <w:rPr>
                <w:rFonts w:ascii="Calibri" w:eastAsia="Calibri" w:hAnsi="Calibri" w:cs="Calibri"/>
                <w:b/>
                <w:bCs/>
                <w:color w:val="000000" w:themeColor="text1"/>
              </w:rPr>
              <w:t>(</w:t>
            </w:r>
            <w:proofErr w:type="spellStart"/>
            <w:r w:rsidRPr="77C7C1C6">
              <w:rPr>
                <w:rFonts w:ascii="Calibri" w:eastAsia="Calibri" w:hAnsi="Calibri" w:cs="Calibri"/>
                <w:b/>
                <w:bCs/>
                <w:color w:val="000000" w:themeColor="text1"/>
              </w:rPr>
              <w:t>1Mon</w:t>
            </w:r>
            <w:proofErr w:type="spellEnd"/>
            <w:r w:rsidRPr="77C7C1C6">
              <w:rPr>
                <w:rFonts w:ascii="Calibri" w:eastAsia="Calibri" w:hAnsi="Calibri" w:cs="Calibri"/>
                <w:b/>
                <w:bCs/>
                <w:color w:val="000000" w:themeColor="text1"/>
              </w:rPr>
              <w:t xml:space="preserve"> </w:t>
            </w:r>
            <w:proofErr w:type="spellStart"/>
            <w:r w:rsidRPr="77C7C1C6">
              <w:rPr>
                <w:rFonts w:ascii="Calibri" w:eastAsia="Calibri" w:hAnsi="Calibri" w:cs="Calibri"/>
                <w:b/>
                <w:bCs/>
                <w:color w:val="000000" w:themeColor="text1"/>
              </w:rPr>
              <w:t>p.</w:t>
            </w:r>
            <w:r w:rsidR="32A81E6A" w:rsidRPr="77C7C1C6">
              <w:rPr>
                <w:rFonts w:ascii="Calibri" w:eastAsia="Calibri" w:hAnsi="Calibri" w:cs="Calibri"/>
                <w:b/>
                <w:bCs/>
                <w:color w:val="000000" w:themeColor="text1"/>
              </w:rPr>
              <w:t>4</w:t>
            </w:r>
            <w:proofErr w:type="spellEnd"/>
            <w:r w:rsidRPr="77C7C1C6">
              <w:rPr>
                <w:rFonts w:ascii="Calibri" w:eastAsia="Calibri" w:hAnsi="Calibri" w:cs="Calibri"/>
                <w:b/>
                <w:bCs/>
                <w:color w:val="000000" w:themeColor="text1"/>
              </w:rPr>
              <w:t>) Topic:</w:t>
            </w:r>
            <w:r w:rsidR="4C2DD352" w:rsidRPr="77C7C1C6">
              <w:rPr>
                <w:rFonts w:ascii="Calibri" w:eastAsia="Calibri" w:hAnsi="Calibri" w:cs="Calibri"/>
                <w:b/>
                <w:bCs/>
                <w:color w:val="000000" w:themeColor="text1"/>
              </w:rPr>
              <w:t xml:space="preserve"> Buddhist belief &amp; worship</w:t>
            </w:r>
          </w:p>
          <w:p w14:paraId="1A71C9A1" w14:textId="099AE0DC" w:rsidR="4BE4A796" w:rsidRDefault="394C99EB" w:rsidP="77C7C1C6">
            <w:pPr>
              <w:rPr>
                <w:rFonts w:ascii="Calibri" w:eastAsia="Calibri" w:hAnsi="Calibri" w:cs="Calibri"/>
                <w:b/>
                <w:bCs/>
                <w:color w:val="000000" w:themeColor="text1"/>
              </w:rPr>
            </w:pPr>
            <w:r w:rsidRPr="77C7C1C6">
              <w:rPr>
                <w:rFonts w:ascii="Calibri" w:eastAsia="Calibri" w:hAnsi="Calibri" w:cs="Calibri"/>
                <w:b/>
                <w:bCs/>
                <w:color w:val="000000" w:themeColor="text1"/>
              </w:rPr>
              <w:t>(</w:t>
            </w:r>
            <w:proofErr w:type="spellStart"/>
            <w:r w:rsidR="1CDCF826" w:rsidRPr="77C7C1C6">
              <w:rPr>
                <w:rFonts w:ascii="Calibri" w:eastAsia="Calibri" w:hAnsi="Calibri" w:cs="Calibri"/>
                <w:b/>
                <w:bCs/>
                <w:color w:val="000000" w:themeColor="text1"/>
              </w:rPr>
              <w:t>1</w:t>
            </w:r>
            <w:r w:rsidRPr="77C7C1C6">
              <w:rPr>
                <w:rFonts w:ascii="Calibri" w:eastAsia="Calibri" w:hAnsi="Calibri" w:cs="Calibri"/>
                <w:b/>
                <w:bCs/>
                <w:color w:val="000000" w:themeColor="text1"/>
              </w:rPr>
              <w:t>Fri</w:t>
            </w:r>
            <w:proofErr w:type="spellEnd"/>
            <w:r w:rsidRPr="77C7C1C6">
              <w:rPr>
                <w:rFonts w:ascii="Calibri" w:eastAsia="Calibri" w:hAnsi="Calibri" w:cs="Calibri"/>
                <w:b/>
                <w:bCs/>
                <w:color w:val="000000" w:themeColor="text1"/>
              </w:rPr>
              <w:t xml:space="preserve">, </w:t>
            </w:r>
            <w:proofErr w:type="spellStart"/>
            <w:r w:rsidRPr="77C7C1C6">
              <w:rPr>
                <w:rFonts w:ascii="Calibri" w:eastAsia="Calibri" w:hAnsi="Calibri" w:cs="Calibri"/>
                <w:b/>
                <w:bCs/>
                <w:color w:val="000000" w:themeColor="text1"/>
              </w:rPr>
              <w:t>p4</w:t>
            </w:r>
            <w:proofErr w:type="spellEnd"/>
            <w:r w:rsidR="0D284047" w:rsidRPr="77C7C1C6">
              <w:rPr>
                <w:rFonts w:ascii="Calibri" w:eastAsia="Calibri" w:hAnsi="Calibri" w:cs="Calibri"/>
                <w:b/>
                <w:bCs/>
                <w:color w:val="000000" w:themeColor="text1"/>
              </w:rPr>
              <w:t xml:space="preserve"> SIR</w:t>
            </w:r>
            <w:r w:rsidRPr="77C7C1C6">
              <w:rPr>
                <w:rFonts w:ascii="Calibri" w:eastAsia="Calibri" w:hAnsi="Calibri" w:cs="Calibri"/>
                <w:b/>
                <w:bCs/>
                <w:color w:val="000000" w:themeColor="text1"/>
              </w:rPr>
              <w:t>) Topic:</w:t>
            </w:r>
            <w:r w:rsidR="4DE04375" w:rsidRPr="77C7C1C6">
              <w:rPr>
                <w:rFonts w:ascii="Calibri" w:eastAsia="Calibri" w:hAnsi="Calibri" w:cs="Calibri"/>
                <w:b/>
                <w:bCs/>
                <w:color w:val="000000" w:themeColor="text1"/>
              </w:rPr>
              <w:t xml:space="preserve"> Non-religious beliefs and worship</w:t>
            </w:r>
          </w:p>
          <w:p w14:paraId="5EDE5C7C" w14:textId="722B7792" w:rsidR="4BE4A796" w:rsidRDefault="498649CE" w:rsidP="7F742F30">
            <w:pPr>
              <w:spacing w:line="259" w:lineRule="auto"/>
              <w:rPr>
                <w:rFonts w:ascii="Calibri" w:eastAsia="Calibri" w:hAnsi="Calibri" w:cs="Calibri"/>
                <w:color w:val="000000" w:themeColor="text1"/>
              </w:rPr>
            </w:pPr>
            <w:r w:rsidRPr="7F742F30">
              <w:rPr>
                <w:rFonts w:ascii="Calibri" w:eastAsia="Calibri" w:hAnsi="Calibri" w:cs="Calibri"/>
                <w:color w:val="000000" w:themeColor="text1"/>
              </w:rPr>
              <w:t>Pupils are to go through the PowerPoint and complete all tasks in their exercise books.</w:t>
            </w:r>
          </w:p>
          <w:p w14:paraId="21350B9E" w14:textId="0E29B7E1" w:rsidR="4BE4A796" w:rsidRDefault="762894BE" w:rsidP="77C7C1C6">
            <w:pPr>
              <w:rPr>
                <w:rFonts w:ascii="Calibri" w:eastAsia="Calibri" w:hAnsi="Calibri" w:cs="Calibri"/>
                <w:color w:val="000000" w:themeColor="text1"/>
              </w:rPr>
            </w:pPr>
            <w:r w:rsidRPr="77C7C1C6">
              <w:rPr>
                <w:rFonts w:ascii="Calibri" w:eastAsia="Calibri" w:hAnsi="Calibri" w:cs="Calibri"/>
                <w:b/>
                <w:bCs/>
                <w:i/>
                <w:iCs/>
                <w:color w:val="000000" w:themeColor="text1"/>
              </w:rPr>
              <w:t>Homework:</w:t>
            </w:r>
            <w:r w:rsidR="0F7F0BD8" w:rsidRPr="77C7C1C6">
              <w:rPr>
                <w:rFonts w:ascii="Calibri" w:eastAsia="Calibri" w:hAnsi="Calibri" w:cs="Calibri"/>
                <w:b/>
                <w:bCs/>
                <w:i/>
                <w:iCs/>
                <w:color w:val="000000" w:themeColor="text1"/>
              </w:rPr>
              <w:t xml:space="preserve"> Research evolution and explain why it is important</w:t>
            </w:r>
          </w:p>
        </w:tc>
      </w:tr>
      <w:tr w:rsidR="4BE4A796" w14:paraId="079619FD" w14:textId="77777777" w:rsidTr="1C3BFFAE">
        <w:trPr>
          <w:trHeight w:val="300"/>
        </w:trPr>
        <w:tc>
          <w:tcPr>
            <w:tcW w:w="945" w:type="dxa"/>
          </w:tcPr>
          <w:p w14:paraId="6B77DB05" w14:textId="6BB7ADB9" w:rsidR="45EF5AFC" w:rsidRDefault="45EF5AFC" w:rsidP="4BE4A796">
            <w:pPr>
              <w:jc w:val="center"/>
            </w:pPr>
            <w:proofErr w:type="spellStart"/>
            <w:r w:rsidRPr="4BE4A796">
              <w:rPr>
                <w:b/>
                <w:bCs/>
              </w:rPr>
              <w:t>9T</w:t>
            </w:r>
            <w:proofErr w:type="spellEnd"/>
          </w:p>
        </w:tc>
        <w:tc>
          <w:tcPr>
            <w:tcW w:w="1791" w:type="dxa"/>
          </w:tcPr>
          <w:p w14:paraId="004B2881" w14:textId="3BBB82DB" w:rsidR="4BE4A796" w:rsidRDefault="2D33EC8E" w:rsidP="4BE4A796">
            <w:r w:rsidRPr="7F742F30">
              <w:rPr>
                <w:b/>
                <w:bCs/>
              </w:rPr>
              <w:t>Mrs James</w:t>
            </w:r>
          </w:p>
        </w:tc>
        <w:tc>
          <w:tcPr>
            <w:tcW w:w="6762" w:type="dxa"/>
          </w:tcPr>
          <w:p w14:paraId="1BD8F7A8" w14:textId="2685FAF5" w:rsidR="4BE4A796" w:rsidRDefault="2EB6D880" w:rsidP="1FA25A89">
            <w:pPr>
              <w:rPr>
                <w:rFonts w:ascii="Calibri" w:eastAsia="Calibri" w:hAnsi="Calibri" w:cs="Calibri"/>
                <w:b/>
                <w:bCs/>
                <w:color w:val="000000" w:themeColor="text1"/>
                <w:u w:val="single"/>
              </w:rPr>
            </w:pPr>
            <w:r w:rsidRPr="1FA25A89">
              <w:rPr>
                <w:rFonts w:ascii="Calibri" w:eastAsia="Calibri" w:hAnsi="Calibri" w:cs="Calibri"/>
                <w:b/>
                <w:bCs/>
                <w:color w:val="000000" w:themeColor="text1"/>
                <w:u w:val="single"/>
              </w:rPr>
              <w:t xml:space="preserve">Unit title: </w:t>
            </w:r>
            <w:r w:rsidR="6C165FE5" w:rsidRPr="1FA25A89">
              <w:rPr>
                <w:rFonts w:ascii="Calibri" w:eastAsia="Calibri" w:hAnsi="Calibri" w:cs="Calibri"/>
                <w:b/>
                <w:bCs/>
                <w:color w:val="000000" w:themeColor="text1"/>
                <w:u w:val="single"/>
              </w:rPr>
              <w:t>Beliefs &amp; worship</w:t>
            </w:r>
          </w:p>
          <w:p w14:paraId="49D74FCA" w14:textId="5F73D207" w:rsidR="4BE4A796" w:rsidRDefault="1971FF76" w:rsidP="1C3BFFAE">
            <w:r w:rsidRPr="1C3BFFAE">
              <w:rPr>
                <w:rFonts w:ascii="Calibri" w:eastAsia="Calibri" w:hAnsi="Calibri" w:cs="Calibri"/>
                <w:b/>
                <w:bCs/>
                <w:color w:val="000000" w:themeColor="text1"/>
              </w:rPr>
              <w:t>(</w:t>
            </w:r>
            <w:proofErr w:type="spellStart"/>
            <w:r w:rsidRPr="1C3BFFAE">
              <w:rPr>
                <w:rFonts w:ascii="Calibri" w:eastAsia="Calibri" w:hAnsi="Calibri" w:cs="Calibri"/>
                <w:b/>
                <w:bCs/>
                <w:color w:val="000000" w:themeColor="text1"/>
              </w:rPr>
              <w:t>1Tue</w:t>
            </w:r>
            <w:proofErr w:type="spellEnd"/>
            <w:r w:rsidRPr="1C3BFFAE">
              <w:rPr>
                <w:rFonts w:ascii="Calibri" w:eastAsia="Calibri" w:hAnsi="Calibri" w:cs="Calibri"/>
                <w:b/>
                <w:bCs/>
                <w:color w:val="000000" w:themeColor="text1"/>
              </w:rPr>
              <w:t xml:space="preserve"> </w:t>
            </w:r>
            <w:proofErr w:type="spellStart"/>
            <w:r w:rsidRPr="1C3BFFAE">
              <w:rPr>
                <w:rFonts w:ascii="Calibri" w:eastAsia="Calibri" w:hAnsi="Calibri" w:cs="Calibri"/>
                <w:b/>
                <w:bCs/>
                <w:color w:val="000000" w:themeColor="text1"/>
              </w:rPr>
              <w:t>p,3</w:t>
            </w:r>
            <w:proofErr w:type="spellEnd"/>
            <w:r w:rsidR="5CE1DC9D" w:rsidRPr="1C3BFFAE">
              <w:rPr>
                <w:rFonts w:ascii="Calibri" w:eastAsia="Calibri" w:hAnsi="Calibri" w:cs="Calibri"/>
                <w:b/>
                <w:bCs/>
                <w:color w:val="000000" w:themeColor="text1"/>
              </w:rPr>
              <w:t xml:space="preserve"> AG</w:t>
            </w:r>
            <w:r w:rsidRPr="1C3BFFAE">
              <w:rPr>
                <w:rFonts w:ascii="Calibri" w:eastAsia="Calibri" w:hAnsi="Calibri" w:cs="Calibri"/>
                <w:b/>
                <w:bCs/>
                <w:color w:val="000000" w:themeColor="text1"/>
              </w:rPr>
              <w:t>) Topic:</w:t>
            </w:r>
            <w:r w:rsidR="0971FFEB" w:rsidRPr="1C3BFFAE">
              <w:rPr>
                <w:rFonts w:ascii="Calibri" w:eastAsia="Calibri" w:hAnsi="Calibri" w:cs="Calibri"/>
                <w:b/>
                <w:bCs/>
                <w:color w:val="000000" w:themeColor="text1"/>
              </w:rPr>
              <w:t xml:space="preserve"> p Buddhist belief &amp; worship</w:t>
            </w:r>
          </w:p>
          <w:p w14:paraId="7BFB9BE0" w14:textId="61A53511" w:rsidR="4BE4A796" w:rsidRDefault="2435654C" w:rsidP="1C3BFFAE">
            <w:pPr>
              <w:rPr>
                <w:rFonts w:ascii="Calibri" w:eastAsia="Calibri" w:hAnsi="Calibri" w:cs="Calibri"/>
                <w:color w:val="000000" w:themeColor="text1"/>
              </w:rPr>
            </w:pPr>
            <w:r w:rsidRPr="1C3BFFAE">
              <w:rPr>
                <w:rFonts w:ascii="Calibri" w:eastAsia="Calibri" w:hAnsi="Calibri" w:cs="Calibri"/>
                <w:b/>
                <w:bCs/>
                <w:color w:val="000000" w:themeColor="text1"/>
              </w:rPr>
              <w:t>(</w:t>
            </w:r>
            <w:r w:rsidR="71CDE6D9" w:rsidRPr="1C3BFFAE">
              <w:rPr>
                <w:rFonts w:ascii="Calibri" w:eastAsia="Calibri" w:hAnsi="Calibri" w:cs="Calibri"/>
                <w:b/>
                <w:bCs/>
                <w:color w:val="000000" w:themeColor="text1"/>
              </w:rPr>
              <w:t xml:space="preserve">Fri </w:t>
            </w:r>
            <w:proofErr w:type="spellStart"/>
            <w:r w:rsidR="71CDE6D9" w:rsidRPr="1C3BFFAE">
              <w:rPr>
                <w:rFonts w:ascii="Calibri" w:eastAsia="Calibri" w:hAnsi="Calibri" w:cs="Calibri"/>
                <w:b/>
                <w:bCs/>
                <w:color w:val="000000" w:themeColor="text1"/>
              </w:rPr>
              <w:t>p,3</w:t>
            </w:r>
            <w:proofErr w:type="spellEnd"/>
            <w:r w:rsidR="71CDE6D9" w:rsidRPr="1C3BFFAE">
              <w:rPr>
                <w:rFonts w:ascii="Calibri" w:eastAsia="Calibri" w:hAnsi="Calibri" w:cs="Calibri"/>
                <w:b/>
                <w:bCs/>
                <w:color w:val="000000" w:themeColor="text1"/>
              </w:rPr>
              <w:t xml:space="preserve"> </w:t>
            </w:r>
            <w:proofErr w:type="spellStart"/>
            <w:r w:rsidR="71CDE6D9" w:rsidRPr="1C3BFFAE">
              <w:rPr>
                <w:rFonts w:ascii="Calibri" w:eastAsia="Calibri" w:hAnsi="Calibri" w:cs="Calibri"/>
                <w:b/>
                <w:bCs/>
                <w:color w:val="000000" w:themeColor="text1"/>
              </w:rPr>
              <w:t>JMJ</w:t>
            </w:r>
            <w:proofErr w:type="spellEnd"/>
            <w:r w:rsidR="71CDE6D9" w:rsidRPr="1C3BFFAE">
              <w:rPr>
                <w:rFonts w:ascii="Calibri" w:eastAsia="Calibri" w:hAnsi="Calibri" w:cs="Calibri"/>
                <w:b/>
                <w:bCs/>
                <w:color w:val="000000" w:themeColor="text1"/>
              </w:rPr>
              <w:t xml:space="preserve">) Topic: </w:t>
            </w:r>
            <w:r w:rsidR="1A9CA4B0" w:rsidRPr="1C3BFFAE">
              <w:rPr>
                <w:rFonts w:ascii="Calibri" w:eastAsia="Calibri" w:hAnsi="Calibri" w:cs="Calibri"/>
                <w:b/>
                <w:bCs/>
                <w:color w:val="000000" w:themeColor="text1"/>
              </w:rPr>
              <w:t>Non-religious beliefs and worship</w:t>
            </w:r>
          </w:p>
          <w:p w14:paraId="1B0C7ED0" w14:textId="222961D8" w:rsidR="4BE4A796" w:rsidRDefault="2D33EC8E" w:rsidP="7F742F30">
            <w:pPr>
              <w:spacing w:line="259" w:lineRule="auto"/>
              <w:rPr>
                <w:rFonts w:ascii="Calibri" w:eastAsia="Calibri" w:hAnsi="Calibri" w:cs="Calibri"/>
                <w:color w:val="000000" w:themeColor="text1"/>
              </w:rPr>
            </w:pPr>
            <w:r w:rsidRPr="7F742F30">
              <w:rPr>
                <w:rFonts w:ascii="Calibri" w:eastAsia="Calibri" w:hAnsi="Calibri" w:cs="Calibri"/>
                <w:color w:val="000000" w:themeColor="text1"/>
              </w:rPr>
              <w:t>Pupils are to go through the PowerPoint and complete all tasks in their exercise books.</w:t>
            </w:r>
          </w:p>
          <w:p w14:paraId="34AD1C08" w14:textId="430F835A" w:rsidR="4BE4A796" w:rsidRDefault="3107CFCA" w:rsidP="1C3BFFAE">
            <w:pPr>
              <w:rPr>
                <w:rFonts w:ascii="Calibri" w:eastAsia="Calibri" w:hAnsi="Calibri" w:cs="Calibri"/>
                <w:color w:val="000000" w:themeColor="text1"/>
              </w:rPr>
            </w:pPr>
            <w:r w:rsidRPr="1C3BFFAE">
              <w:rPr>
                <w:rFonts w:ascii="Calibri" w:eastAsia="Calibri" w:hAnsi="Calibri" w:cs="Calibri"/>
                <w:b/>
                <w:bCs/>
                <w:i/>
                <w:iCs/>
                <w:color w:val="000000" w:themeColor="text1"/>
              </w:rPr>
              <w:t>Homework:</w:t>
            </w:r>
            <w:r w:rsidR="4A70F455" w:rsidRPr="1C3BFFAE">
              <w:rPr>
                <w:rFonts w:ascii="Calibri" w:eastAsia="Calibri" w:hAnsi="Calibri" w:cs="Calibri"/>
                <w:b/>
                <w:bCs/>
                <w:i/>
                <w:iCs/>
                <w:color w:val="000000" w:themeColor="text1"/>
              </w:rPr>
              <w:t xml:space="preserve"> </w:t>
            </w:r>
            <w:r w:rsidR="39B3BC77" w:rsidRPr="1C3BFFAE">
              <w:rPr>
                <w:rFonts w:ascii="Calibri" w:eastAsia="Calibri" w:hAnsi="Calibri" w:cs="Calibri"/>
                <w:b/>
                <w:bCs/>
                <w:i/>
                <w:iCs/>
                <w:color w:val="000000" w:themeColor="text1"/>
              </w:rPr>
              <w:t xml:space="preserve">Exam question </w:t>
            </w:r>
            <w:proofErr w:type="spellStart"/>
            <w:r w:rsidR="39B3BC77" w:rsidRPr="1C3BFFAE">
              <w:rPr>
                <w:rFonts w:ascii="Calibri" w:eastAsia="Calibri" w:hAnsi="Calibri" w:cs="Calibri"/>
                <w:b/>
                <w:bCs/>
                <w:i/>
                <w:iCs/>
                <w:color w:val="000000" w:themeColor="text1"/>
              </w:rPr>
              <w:t>o</w:t>
            </w:r>
            <w:proofErr w:type="spellEnd"/>
            <w:r w:rsidR="39B3BC77" w:rsidRPr="1C3BFFAE">
              <w:rPr>
                <w:rFonts w:ascii="Calibri" w:eastAsia="Calibri" w:hAnsi="Calibri" w:cs="Calibri"/>
                <w:b/>
                <w:bCs/>
                <w:i/>
                <w:iCs/>
                <w:color w:val="000000" w:themeColor="text1"/>
              </w:rPr>
              <w:t xml:space="preserve"> n</w:t>
            </w:r>
            <w:r w:rsidR="39B3BC77" w:rsidRPr="1C3BFFAE">
              <w:rPr>
                <w:rFonts w:ascii="Calibri" w:eastAsia="Calibri" w:hAnsi="Calibri" w:cs="Calibri"/>
                <w:b/>
                <w:bCs/>
                <w:color w:val="000000" w:themeColor="text1"/>
              </w:rPr>
              <w:t>on-religious beliefs and worship</w:t>
            </w:r>
          </w:p>
        </w:tc>
      </w:tr>
      <w:tr w:rsidR="4BE4A796" w14:paraId="50D6F699" w14:textId="77777777" w:rsidTr="1C3BFFAE">
        <w:trPr>
          <w:trHeight w:val="300"/>
        </w:trPr>
        <w:tc>
          <w:tcPr>
            <w:tcW w:w="945" w:type="dxa"/>
          </w:tcPr>
          <w:p w14:paraId="23900F9F" w14:textId="558127F9" w:rsidR="45EF5AFC" w:rsidRDefault="45EF5AFC" w:rsidP="4BE4A796">
            <w:pPr>
              <w:jc w:val="center"/>
            </w:pPr>
            <w:proofErr w:type="spellStart"/>
            <w:r w:rsidRPr="4BE4A796">
              <w:rPr>
                <w:b/>
                <w:bCs/>
              </w:rPr>
              <w:t>9I</w:t>
            </w:r>
            <w:proofErr w:type="spellEnd"/>
          </w:p>
        </w:tc>
        <w:tc>
          <w:tcPr>
            <w:tcW w:w="1791" w:type="dxa"/>
          </w:tcPr>
          <w:p w14:paraId="656FAFB2" w14:textId="0B8E2226" w:rsidR="4BE4A796" w:rsidRDefault="59DCD88C" w:rsidP="4BE4A796">
            <w:r w:rsidRPr="7F742F30">
              <w:rPr>
                <w:b/>
                <w:bCs/>
              </w:rPr>
              <w:t xml:space="preserve">Mrs Rafique </w:t>
            </w:r>
          </w:p>
        </w:tc>
        <w:tc>
          <w:tcPr>
            <w:tcW w:w="6762" w:type="dxa"/>
          </w:tcPr>
          <w:p w14:paraId="52802973" w14:textId="48E53BA3" w:rsidR="4BE4A796" w:rsidRDefault="0EF21C9F" w:rsidP="1FA25A89">
            <w:pPr>
              <w:rPr>
                <w:rFonts w:ascii="Calibri" w:eastAsia="Calibri" w:hAnsi="Calibri" w:cs="Calibri"/>
                <w:b/>
                <w:bCs/>
                <w:color w:val="000000" w:themeColor="text1"/>
                <w:u w:val="single"/>
              </w:rPr>
            </w:pPr>
            <w:r w:rsidRPr="1FA25A89">
              <w:rPr>
                <w:rFonts w:ascii="Calibri" w:eastAsia="Calibri" w:hAnsi="Calibri" w:cs="Calibri"/>
                <w:b/>
                <w:bCs/>
                <w:color w:val="000000" w:themeColor="text1"/>
                <w:u w:val="single"/>
              </w:rPr>
              <w:t xml:space="preserve">Unit title: </w:t>
            </w:r>
            <w:r w:rsidR="3AF5956F" w:rsidRPr="1FA25A89">
              <w:rPr>
                <w:rFonts w:ascii="Calibri" w:eastAsia="Calibri" w:hAnsi="Calibri" w:cs="Calibri"/>
                <w:b/>
                <w:bCs/>
                <w:color w:val="000000" w:themeColor="text1"/>
                <w:u w:val="single"/>
              </w:rPr>
              <w:t>Beliefs &amp; worship</w:t>
            </w:r>
          </w:p>
          <w:p w14:paraId="7FA64DD2" w14:textId="30194150" w:rsidR="4BE4A796" w:rsidRDefault="36D7C80A" w:rsidP="48F1312A">
            <w:r w:rsidRPr="48F1312A">
              <w:rPr>
                <w:rFonts w:ascii="Calibri" w:eastAsia="Calibri" w:hAnsi="Calibri" w:cs="Calibri"/>
                <w:b/>
                <w:bCs/>
                <w:color w:val="000000" w:themeColor="text1"/>
              </w:rPr>
              <w:t>(</w:t>
            </w:r>
            <w:proofErr w:type="spellStart"/>
            <w:r w:rsidRPr="48F1312A">
              <w:rPr>
                <w:rFonts w:ascii="Calibri" w:eastAsia="Calibri" w:hAnsi="Calibri" w:cs="Calibri"/>
                <w:b/>
                <w:bCs/>
                <w:color w:val="000000" w:themeColor="text1"/>
              </w:rPr>
              <w:t>1Fri</w:t>
            </w:r>
            <w:proofErr w:type="spellEnd"/>
            <w:r w:rsidRPr="48F1312A">
              <w:rPr>
                <w:rFonts w:ascii="Calibri" w:eastAsia="Calibri" w:hAnsi="Calibri" w:cs="Calibri"/>
                <w:b/>
                <w:bCs/>
                <w:color w:val="000000" w:themeColor="text1"/>
              </w:rPr>
              <w:t xml:space="preserve"> </w:t>
            </w:r>
            <w:proofErr w:type="spellStart"/>
            <w:r w:rsidRPr="48F1312A">
              <w:rPr>
                <w:rFonts w:ascii="Calibri" w:eastAsia="Calibri" w:hAnsi="Calibri" w:cs="Calibri"/>
                <w:b/>
                <w:bCs/>
                <w:color w:val="000000" w:themeColor="text1"/>
              </w:rPr>
              <w:t>p,2</w:t>
            </w:r>
            <w:proofErr w:type="spellEnd"/>
            <w:r w:rsidRPr="48F1312A">
              <w:rPr>
                <w:rFonts w:ascii="Calibri" w:eastAsia="Calibri" w:hAnsi="Calibri" w:cs="Calibri"/>
                <w:b/>
                <w:bCs/>
                <w:color w:val="000000" w:themeColor="text1"/>
              </w:rPr>
              <w:t>) Topic:</w:t>
            </w:r>
            <w:r w:rsidR="03E7E0D9" w:rsidRPr="48F1312A">
              <w:rPr>
                <w:rFonts w:ascii="Calibri" w:eastAsia="Calibri" w:hAnsi="Calibri" w:cs="Calibri"/>
                <w:b/>
                <w:bCs/>
                <w:color w:val="000000" w:themeColor="text1"/>
              </w:rPr>
              <w:t xml:space="preserve"> Buddhist belief &amp; worship</w:t>
            </w:r>
          </w:p>
          <w:p w14:paraId="54D584A8" w14:textId="222961D8" w:rsidR="4BE4A796" w:rsidRDefault="59DCD88C" w:rsidP="7F742F30">
            <w:pPr>
              <w:spacing w:line="259" w:lineRule="auto"/>
              <w:rPr>
                <w:rFonts w:ascii="Calibri" w:eastAsia="Calibri" w:hAnsi="Calibri" w:cs="Calibri"/>
                <w:color w:val="000000" w:themeColor="text1"/>
              </w:rPr>
            </w:pPr>
            <w:r w:rsidRPr="7F742F30">
              <w:rPr>
                <w:rFonts w:ascii="Calibri" w:eastAsia="Calibri" w:hAnsi="Calibri" w:cs="Calibri"/>
                <w:color w:val="000000" w:themeColor="text1"/>
              </w:rPr>
              <w:lastRenderedPageBreak/>
              <w:t>Pupils are to go through the PowerPoint and complete all tasks in their exercise books.</w:t>
            </w:r>
          </w:p>
          <w:p w14:paraId="0CD2A81A" w14:textId="7AEDC4FB" w:rsidR="4BE4A796" w:rsidRDefault="36D7C80A" w:rsidP="48F1312A">
            <w:pPr>
              <w:rPr>
                <w:rFonts w:ascii="Calibri" w:eastAsia="Calibri" w:hAnsi="Calibri" w:cs="Calibri"/>
                <w:color w:val="000000" w:themeColor="text1"/>
              </w:rPr>
            </w:pPr>
            <w:r w:rsidRPr="48F1312A">
              <w:rPr>
                <w:rFonts w:ascii="Calibri" w:eastAsia="Calibri" w:hAnsi="Calibri" w:cs="Calibri"/>
                <w:b/>
                <w:bCs/>
                <w:i/>
                <w:iCs/>
                <w:color w:val="000000" w:themeColor="text1"/>
              </w:rPr>
              <w:t>Homework:</w:t>
            </w:r>
            <w:r w:rsidR="3DD63134" w:rsidRPr="48F1312A">
              <w:rPr>
                <w:rFonts w:ascii="Calibri" w:eastAsia="Calibri" w:hAnsi="Calibri" w:cs="Calibri"/>
                <w:b/>
                <w:bCs/>
                <w:i/>
                <w:iCs/>
                <w:color w:val="000000" w:themeColor="text1"/>
              </w:rPr>
              <w:t xml:space="preserve"> Research evolution and explain why it is important</w:t>
            </w:r>
          </w:p>
        </w:tc>
      </w:tr>
      <w:tr w:rsidR="4BE4A796" w14:paraId="738C2F9E" w14:textId="77777777" w:rsidTr="1C3BFFAE">
        <w:trPr>
          <w:trHeight w:val="300"/>
        </w:trPr>
        <w:tc>
          <w:tcPr>
            <w:tcW w:w="945" w:type="dxa"/>
          </w:tcPr>
          <w:p w14:paraId="238940B4" w14:textId="37E5D595" w:rsidR="45EF5AFC" w:rsidRDefault="45EF5AFC" w:rsidP="4BE4A796">
            <w:pPr>
              <w:jc w:val="center"/>
            </w:pPr>
            <w:proofErr w:type="spellStart"/>
            <w:r w:rsidRPr="4BE4A796">
              <w:rPr>
                <w:b/>
                <w:bCs/>
              </w:rPr>
              <w:lastRenderedPageBreak/>
              <w:t>9O</w:t>
            </w:r>
            <w:proofErr w:type="spellEnd"/>
          </w:p>
        </w:tc>
        <w:tc>
          <w:tcPr>
            <w:tcW w:w="1791" w:type="dxa"/>
          </w:tcPr>
          <w:p w14:paraId="7AD023E2" w14:textId="7CDB5F9A" w:rsidR="4BE4A796" w:rsidRDefault="40CA4562" w:rsidP="4BE4A796">
            <w:r w:rsidRPr="70F50D25">
              <w:rPr>
                <w:b/>
                <w:bCs/>
              </w:rPr>
              <w:t>Dr Farouk</w:t>
            </w:r>
          </w:p>
        </w:tc>
        <w:tc>
          <w:tcPr>
            <w:tcW w:w="6762" w:type="dxa"/>
          </w:tcPr>
          <w:p w14:paraId="140A054A" w14:textId="00828A28" w:rsidR="4BE4A796" w:rsidRDefault="3A45DCA5" w:rsidP="1FA25A89">
            <w:pPr>
              <w:rPr>
                <w:rFonts w:ascii="Calibri" w:eastAsia="Calibri" w:hAnsi="Calibri" w:cs="Calibri"/>
                <w:b/>
                <w:bCs/>
                <w:color w:val="000000" w:themeColor="text1"/>
                <w:u w:val="single"/>
              </w:rPr>
            </w:pPr>
            <w:r w:rsidRPr="1FA25A89">
              <w:rPr>
                <w:rFonts w:ascii="Calibri" w:eastAsia="Calibri" w:hAnsi="Calibri" w:cs="Calibri"/>
                <w:b/>
                <w:bCs/>
                <w:color w:val="000000" w:themeColor="text1"/>
                <w:u w:val="single"/>
              </w:rPr>
              <w:t xml:space="preserve">Unit title: </w:t>
            </w:r>
            <w:r w:rsidR="2ADCEDD6" w:rsidRPr="1FA25A89">
              <w:rPr>
                <w:rFonts w:ascii="Calibri" w:eastAsia="Calibri" w:hAnsi="Calibri" w:cs="Calibri"/>
                <w:b/>
                <w:bCs/>
                <w:color w:val="000000" w:themeColor="text1"/>
                <w:u w:val="single"/>
              </w:rPr>
              <w:t>Beliefs &amp; worship</w:t>
            </w:r>
          </w:p>
          <w:p w14:paraId="27EA62EF" w14:textId="32F0EE23" w:rsidR="4BE4A796" w:rsidRDefault="355A81BC" w:rsidP="1C3BFFAE">
            <w:r w:rsidRPr="1C3BFFAE">
              <w:rPr>
                <w:rFonts w:ascii="Calibri" w:eastAsia="Calibri" w:hAnsi="Calibri" w:cs="Calibri"/>
                <w:b/>
                <w:bCs/>
                <w:color w:val="000000" w:themeColor="text1"/>
              </w:rPr>
              <w:t>(</w:t>
            </w:r>
            <w:proofErr w:type="spellStart"/>
            <w:r w:rsidRPr="1C3BFFAE">
              <w:rPr>
                <w:rFonts w:ascii="Calibri" w:eastAsia="Calibri" w:hAnsi="Calibri" w:cs="Calibri"/>
                <w:b/>
                <w:bCs/>
                <w:color w:val="000000" w:themeColor="text1"/>
              </w:rPr>
              <w:t>1Mon</w:t>
            </w:r>
            <w:proofErr w:type="spellEnd"/>
            <w:r w:rsidRPr="1C3BFFAE">
              <w:rPr>
                <w:rFonts w:ascii="Calibri" w:eastAsia="Calibri" w:hAnsi="Calibri" w:cs="Calibri"/>
                <w:b/>
                <w:bCs/>
                <w:color w:val="000000" w:themeColor="text1"/>
              </w:rPr>
              <w:t xml:space="preserve">, </w:t>
            </w:r>
            <w:proofErr w:type="spellStart"/>
            <w:r w:rsidRPr="1C3BFFAE">
              <w:rPr>
                <w:rFonts w:ascii="Calibri" w:eastAsia="Calibri" w:hAnsi="Calibri" w:cs="Calibri"/>
                <w:b/>
                <w:bCs/>
                <w:color w:val="000000" w:themeColor="text1"/>
              </w:rPr>
              <w:t>p4</w:t>
            </w:r>
            <w:proofErr w:type="spellEnd"/>
            <w:r w:rsidRPr="1C3BFFAE">
              <w:rPr>
                <w:rFonts w:ascii="Calibri" w:eastAsia="Calibri" w:hAnsi="Calibri" w:cs="Calibri"/>
                <w:b/>
                <w:bCs/>
                <w:color w:val="000000" w:themeColor="text1"/>
              </w:rPr>
              <w:t xml:space="preserve">) Topic: </w:t>
            </w:r>
            <w:r w:rsidR="4BB7ED95" w:rsidRPr="1C3BFFAE">
              <w:rPr>
                <w:rFonts w:ascii="Calibri" w:eastAsia="Calibri" w:hAnsi="Calibri" w:cs="Calibri"/>
                <w:b/>
                <w:bCs/>
                <w:color w:val="000000" w:themeColor="text1"/>
              </w:rPr>
              <w:t>Buddhist belief &amp; worship</w:t>
            </w:r>
          </w:p>
          <w:p w14:paraId="2D995F34" w14:textId="166459BB" w:rsidR="4BE4A796" w:rsidRDefault="355A81BC" w:rsidP="1C3BFFAE">
            <w:pPr>
              <w:rPr>
                <w:rFonts w:ascii="Calibri" w:eastAsia="Calibri" w:hAnsi="Calibri" w:cs="Calibri"/>
                <w:color w:val="000000" w:themeColor="text1"/>
              </w:rPr>
            </w:pPr>
            <w:r w:rsidRPr="1C3BFFAE">
              <w:rPr>
                <w:rFonts w:ascii="Calibri" w:eastAsia="Calibri" w:hAnsi="Calibri" w:cs="Calibri"/>
                <w:b/>
                <w:bCs/>
                <w:color w:val="000000" w:themeColor="text1"/>
              </w:rPr>
              <w:t>(</w:t>
            </w:r>
            <w:proofErr w:type="spellStart"/>
            <w:r w:rsidRPr="1C3BFFAE">
              <w:rPr>
                <w:rFonts w:ascii="Calibri" w:eastAsia="Calibri" w:hAnsi="Calibri" w:cs="Calibri"/>
                <w:b/>
                <w:bCs/>
                <w:color w:val="000000" w:themeColor="text1"/>
              </w:rPr>
              <w:t>1Thurs</w:t>
            </w:r>
            <w:proofErr w:type="spellEnd"/>
            <w:r w:rsidRPr="1C3BFFAE">
              <w:rPr>
                <w:rFonts w:ascii="Calibri" w:eastAsia="Calibri" w:hAnsi="Calibri" w:cs="Calibri"/>
                <w:b/>
                <w:bCs/>
                <w:color w:val="000000" w:themeColor="text1"/>
              </w:rPr>
              <w:t xml:space="preserve">, </w:t>
            </w:r>
            <w:proofErr w:type="spellStart"/>
            <w:r w:rsidRPr="1C3BFFAE">
              <w:rPr>
                <w:rFonts w:ascii="Calibri" w:eastAsia="Calibri" w:hAnsi="Calibri" w:cs="Calibri"/>
                <w:b/>
                <w:bCs/>
                <w:color w:val="000000" w:themeColor="text1"/>
              </w:rPr>
              <w:t>p1</w:t>
            </w:r>
            <w:proofErr w:type="spellEnd"/>
            <w:r w:rsidRPr="1C3BFFAE">
              <w:rPr>
                <w:rFonts w:ascii="Calibri" w:eastAsia="Calibri" w:hAnsi="Calibri" w:cs="Calibri"/>
                <w:b/>
                <w:bCs/>
                <w:color w:val="000000" w:themeColor="text1"/>
              </w:rPr>
              <w:t>) Topic:</w:t>
            </w:r>
            <w:r w:rsidR="6AD49179" w:rsidRPr="1C3BFFAE">
              <w:rPr>
                <w:rFonts w:ascii="Calibri" w:eastAsia="Calibri" w:hAnsi="Calibri" w:cs="Calibri"/>
                <w:b/>
                <w:bCs/>
                <w:color w:val="000000" w:themeColor="text1"/>
              </w:rPr>
              <w:t xml:space="preserve"> Non-religious beliefs and worship</w:t>
            </w:r>
          </w:p>
          <w:p w14:paraId="566CFBCA" w14:textId="74274BB4" w:rsidR="4BE4A796" w:rsidRDefault="4BE4A796" w:rsidP="70F50D25">
            <w:pPr>
              <w:rPr>
                <w:rFonts w:ascii="Calibri" w:eastAsia="Calibri" w:hAnsi="Calibri" w:cs="Calibri"/>
                <w:b/>
                <w:bCs/>
                <w:color w:val="000000" w:themeColor="text1"/>
              </w:rPr>
            </w:pPr>
          </w:p>
          <w:p w14:paraId="07BED26C" w14:textId="222961D8" w:rsidR="4BE4A796" w:rsidRDefault="40CA4562" w:rsidP="70F50D25">
            <w:pPr>
              <w:spacing w:line="259" w:lineRule="auto"/>
              <w:rPr>
                <w:rFonts w:ascii="Calibri" w:eastAsia="Calibri" w:hAnsi="Calibri" w:cs="Calibri"/>
                <w:color w:val="000000" w:themeColor="text1"/>
              </w:rPr>
            </w:pPr>
            <w:r w:rsidRPr="70F50D25">
              <w:rPr>
                <w:rFonts w:ascii="Calibri" w:eastAsia="Calibri" w:hAnsi="Calibri" w:cs="Calibri"/>
                <w:color w:val="000000" w:themeColor="text1"/>
              </w:rPr>
              <w:t>Pupils are to go through the PowerPoint and complete all tasks in their exercise books.</w:t>
            </w:r>
          </w:p>
          <w:p w14:paraId="6AC7D931" w14:textId="5A25B8CC" w:rsidR="4BE4A796" w:rsidRDefault="1A8484BA" w:rsidP="1C3BFFAE">
            <w:pPr>
              <w:rPr>
                <w:rFonts w:ascii="Calibri" w:eastAsia="Calibri" w:hAnsi="Calibri" w:cs="Calibri"/>
                <w:color w:val="000000" w:themeColor="text1"/>
              </w:rPr>
            </w:pPr>
            <w:r w:rsidRPr="1C3BFFAE">
              <w:rPr>
                <w:rFonts w:ascii="Calibri" w:eastAsia="Calibri" w:hAnsi="Calibri" w:cs="Calibri"/>
                <w:b/>
                <w:bCs/>
                <w:i/>
                <w:iCs/>
                <w:color w:val="000000" w:themeColor="text1"/>
              </w:rPr>
              <w:t>Homework:</w:t>
            </w:r>
            <w:r w:rsidR="2094732C" w:rsidRPr="1C3BFFAE">
              <w:rPr>
                <w:rFonts w:ascii="Calibri" w:eastAsia="Calibri" w:hAnsi="Calibri" w:cs="Calibri"/>
                <w:b/>
                <w:bCs/>
                <w:i/>
                <w:iCs/>
                <w:color w:val="000000" w:themeColor="text1"/>
              </w:rPr>
              <w:t xml:space="preserve"> Exam question </w:t>
            </w:r>
            <w:proofErr w:type="spellStart"/>
            <w:r w:rsidR="2094732C" w:rsidRPr="1C3BFFAE">
              <w:rPr>
                <w:rFonts w:ascii="Calibri" w:eastAsia="Calibri" w:hAnsi="Calibri" w:cs="Calibri"/>
                <w:b/>
                <w:bCs/>
                <w:i/>
                <w:iCs/>
                <w:color w:val="000000" w:themeColor="text1"/>
              </w:rPr>
              <w:t>o</w:t>
            </w:r>
            <w:proofErr w:type="spellEnd"/>
            <w:r w:rsidR="2094732C" w:rsidRPr="1C3BFFAE">
              <w:rPr>
                <w:rFonts w:ascii="Calibri" w:eastAsia="Calibri" w:hAnsi="Calibri" w:cs="Calibri"/>
                <w:b/>
                <w:bCs/>
                <w:i/>
                <w:iCs/>
                <w:color w:val="000000" w:themeColor="text1"/>
              </w:rPr>
              <w:t xml:space="preserve"> n</w:t>
            </w:r>
            <w:r w:rsidR="2094732C" w:rsidRPr="1C3BFFAE">
              <w:rPr>
                <w:rFonts w:ascii="Calibri" w:eastAsia="Calibri" w:hAnsi="Calibri" w:cs="Calibri"/>
                <w:b/>
                <w:bCs/>
                <w:color w:val="000000" w:themeColor="text1"/>
              </w:rPr>
              <w:t xml:space="preserve">on-religious beliefs and </w:t>
            </w:r>
            <w:proofErr w:type="spellStart"/>
            <w:r w:rsidR="2094732C" w:rsidRPr="1C3BFFAE">
              <w:rPr>
                <w:rFonts w:ascii="Calibri" w:eastAsia="Calibri" w:hAnsi="Calibri" w:cs="Calibri"/>
                <w:b/>
                <w:bCs/>
                <w:color w:val="000000" w:themeColor="text1"/>
              </w:rPr>
              <w:t>worshi</w:t>
            </w:r>
            <w:proofErr w:type="spellEnd"/>
          </w:p>
        </w:tc>
      </w:tr>
    </w:tbl>
    <w:p w14:paraId="6BA0E39D" w14:textId="1944ADDC" w:rsidR="067BF906" w:rsidRDefault="067BF906"/>
    <w:p w14:paraId="2DF32066" w14:textId="792ACF96" w:rsidR="067BF906" w:rsidRDefault="067BF906"/>
    <w:p w14:paraId="27D9B416" w14:textId="1F1587B9" w:rsidR="007F77F1" w:rsidRDefault="007F77F1" w:rsidP="00E920AF">
      <w:pPr>
        <w:rPr>
          <w:rFonts w:cstheme="minorHAnsi"/>
          <w:b/>
          <w:sz w:val="24"/>
          <w:szCs w:val="24"/>
        </w:rPr>
      </w:pPr>
    </w:p>
    <w:p w14:paraId="118CF1D0" w14:textId="54B3B204" w:rsidR="007F77F1" w:rsidRDefault="007F77F1" w:rsidP="2C93D360">
      <w:pPr>
        <w:rPr>
          <w:b/>
          <w:bCs/>
          <w:sz w:val="24"/>
          <w:szCs w:val="24"/>
        </w:rPr>
      </w:pPr>
    </w:p>
    <w:tbl>
      <w:tblPr>
        <w:tblStyle w:val="TableGrid"/>
        <w:tblpPr w:leftFromText="180" w:rightFromText="180" w:vertAnchor="page" w:horzAnchor="margin" w:tblpY="5581"/>
        <w:tblW w:w="9498" w:type="dxa"/>
        <w:tblLayout w:type="fixed"/>
        <w:tblLook w:val="04A0" w:firstRow="1" w:lastRow="0" w:firstColumn="1" w:lastColumn="0" w:noHBand="0" w:noVBand="1"/>
      </w:tblPr>
      <w:tblGrid>
        <w:gridCol w:w="1050"/>
        <w:gridCol w:w="1686"/>
        <w:gridCol w:w="6762"/>
      </w:tblGrid>
      <w:tr w:rsidR="007F77F1" w:rsidRPr="00E920AF" w14:paraId="55757E8F" w14:textId="77777777" w:rsidTr="1C3BFFAE">
        <w:tc>
          <w:tcPr>
            <w:tcW w:w="9498" w:type="dxa"/>
            <w:gridSpan w:val="3"/>
          </w:tcPr>
          <w:p w14:paraId="39859A19" w14:textId="4227B533" w:rsidR="007F77F1" w:rsidRPr="00E920AF" w:rsidRDefault="007F77F1" w:rsidP="00F91C2A">
            <w:pPr>
              <w:contextualSpacing/>
              <w:jc w:val="center"/>
              <w:rPr>
                <w:rFonts w:cstheme="minorHAnsi"/>
                <w:b/>
                <w:sz w:val="28"/>
                <w:szCs w:val="28"/>
              </w:rPr>
            </w:pPr>
            <w:r>
              <w:rPr>
                <w:rFonts w:cstheme="minorHAnsi"/>
                <w:b/>
                <w:sz w:val="28"/>
                <w:szCs w:val="28"/>
              </w:rPr>
              <w:lastRenderedPageBreak/>
              <w:t>Year 10</w:t>
            </w:r>
          </w:p>
        </w:tc>
      </w:tr>
      <w:tr w:rsidR="007F77F1" w:rsidRPr="00E920AF" w14:paraId="65609C36" w14:textId="77777777" w:rsidTr="1C3BFFAE">
        <w:tc>
          <w:tcPr>
            <w:tcW w:w="9498" w:type="dxa"/>
            <w:gridSpan w:val="3"/>
            <w:shd w:val="clear" w:color="auto" w:fill="auto"/>
          </w:tcPr>
          <w:p w14:paraId="178506BF" w14:textId="5ADC1622" w:rsidR="007F77F1" w:rsidRPr="00E920AF" w:rsidRDefault="7E86223E" w:rsidP="4D71CCF0">
            <w:pPr>
              <w:contextualSpacing/>
              <w:rPr>
                <w:sz w:val="24"/>
                <w:szCs w:val="24"/>
              </w:rPr>
            </w:pPr>
            <w:r w:rsidRPr="4D71CCF0">
              <w:rPr>
                <w:rFonts w:ascii="Calibri" w:eastAsia="Calibri" w:hAnsi="Calibri" w:cs="Calibri"/>
                <w:b/>
                <w:bCs/>
                <w:color w:val="000000" w:themeColor="text1"/>
                <w:sz w:val="24"/>
                <w:szCs w:val="24"/>
              </w:rPr>
              <w:t>Head of Department:  Dr Farouk</w:t>
            </w:r>
            <w:r w:rsidR="65A77D86" w:rsidRPr="4D71CCF0">
              <w:rPr>
                <w:b/>
                <w:bCs/>
                <w:sz w:val="24"/>
                <w:szCs w:val="24"/>
              </w:rPr>
              <w:t xml:space="preserve"> </w:t>
            </w:r>
            <w:hyperlink r:id="rId22">
              <w:proofErr w:type="spellStart"/>
              <w:r w:rsidR="65A77D86" w:rsidRPr="4D71CCF0">
                <w:rPr>
                  <w:rStyle w:val="Hyperlink"/>
                  <w:b/>
                  <w:bCs/>
                  <w:sz w:val="24"/>
                  <w:szCs w:val="24"/>
                </w:rPr>
                <w:t>s.farouk@holte.bham.sch.uk</w:t>
              </w:r>
              <w:proofErr w:type="spellEnd"/>
            </w:hyperlink>
          </w:p>
        </w:tc>
      </w:tr>
      <w:tr w:rsidR="007F77F1" w:rsidRPr="00E920AF" w14:paraId="5E04DD7C" w14:textId="77777777" w:rsidTr="1C3BFFAE">
        <w:tc>
          <w:tcPr>
            <w:tcW w:w="9498" w:type="dxa"/>
            <w:gridSpan w:val="3"/>
            <w:shd w:val="clear" w:color="auto" w:fill="F2F2F2" w:themeFill="background1" w:themeFillShade="F2"/>
          </w:tcPr>
          <w:p w14:paraId="50963617" w14:textId="3ACA3EF1" w:rsidR="007F77F1" w:rsidRPr="00E920AF" w:rsidRDefault="54850C8E" w:rsidP="26A90A9C">
            <w:pPr>
              <w:contextualSpacing/>
            </w:pPr>
            <w:r w:rsidRPr="26A90A9C">
              <w:rPr>
                <w:b/>
                <w:bCs/>
                <w:sz w:val="24"/>
                <w:szCs w:val="24"/>
              </w:rPr>
              <w:t xml:space="preserve">What is your child learning this term?  </w:t>
            </w:r>
          </w:p>
          <w:p w14:paraId="0BE1B48E" w14:textId="02F566BB" w:rsidR="007F77F1" w:rsidRPr="00E920AF" w:rsidRDefault="2F2899A9" w:rsidP="26A90A9C">
            <w:pPr>
              <w:pStyle w:val="NormalWeb"/>
              <w:spacing w:line="257" w:lineRule="auto"/>
              <w:contextualSpacing/>
              <w:rPr>
                <w:rFonts w:ascii="Calibri" w:eastAsia="Calibri" w:hAnsi="Calibri" w:cs="Calibri"/>
                <w:color w:val="000000" w:themeColor="text1"/>
              </w:rPr>
            </w:pPr>
            <w:r w:rsidRPr="26A90A9C">
              <w:rPr>
                <w:rFonts w:ascii="Calibri" w:eastAsia="Calibri" w:hAnsi="Calibri" w:cs="Calibri"/>
                <w:color w:val="000000" w:themeColor="text1"/>
              </w:rPr>
              <w:t>In this unit pupils will study the topic ‘Christian beliefs &amp; Practices’</w:t>
            </w:r>
            <w:r w:rsidRPr="26A90A9C">
              <w:rPr>
                <w:rFonts w:ascii="Calibri" w:eastAsia="Calibri" w:hAnsi="Calibri" w:cs="Calibri"/>
                <w:b/>
                <w:bCs/>
                <w:color w:val="000000" w:themeColor="text1"/>
              </w:rPr>
              <w:t xml:space="preserve"> </w:t>
            </w:r>
          </w:p>
          <w:p w14:paraId="55B89C36" w14:textId="61B96D8C" w:rsidR="007F77F1" w:rsidRPr="00E920AF" w:rsidRDefault="2F2899A9" w:rsidP="26A90A9C">
            <w:pPr>
              <w:pStyle w:val="NormalWeb"/>
              <w:spacing w:line="257" w:lineRule="auto"/>
              <w:contextualSpacing/>
              <w:rPr>
                <w:rFonts w:ascii="Calibri" w:eastAsia="Calibri" w:hAnsi="Calibri" w:cs="Calibri"/>
                <w:color w:val="000000" w:themeColor="text1"/>
              </w:rPr>
            </w:pPr>
            <w:r w:rsidRPr="26A90A9C">
              <w:rPr>
                <w:rFonts w:ascii="Calibri" w:eastAsia="Calibri" w:hAnsi="Calibri" w:cs="Calibri"/>
                <w:color w:val="000000" w:themeColor="text1"/>
              </w:rPr>
              <w:t xml:space="preserve">Students will learn about the trinity, the creation story, incarnation, holy week salvation, life after death, evil &amp; suffering and responses to evil and suffering. </w:t>
            </w:r>
          </w:p>
          <w:p w14:paraId="6B5DEAB5" w14:textId="3CA76953" w:rsidR="007F77F1" w:rsidRPr="00E920AF" w:rsidRDefault="2F2899A9" w:rsidP="26A90A9C">
            <w:pPr>
              <w:spacing w:before="80"/>
              <w:contextualSpacing/>
              <w:rPr>
                <w:rFonts w:ascii="Calibri" w:eastAsia="Calibri" w:hAnsi="Calibri" w:cs="Calibri"/>
                <w:color w:val="000000" w:themeColor="text1"/>
                <w:sz w:val="24"/>
                <w:szCs w:val="24"/>
              </w:rPr>
            </w:pPr>
            <w:r w:rsidRPr="26A90A9C">
              <w:rPr>
                <w:rFonts w:ascii="Calibri" w:eastAsia="Calibri" w:hAnsi="Calibri" w:cs="Calibri"/>
                <w:b/>
                <w:bCs/>
                <w:i/>
                <w:iCs/>
                <w:color w:val="000000" w:themeColor="text1"/>
                <w:sz w:val="24"/>
                <w:szCs w:val="24"/>
                <w:lang w:val="en-US"/>
              </w:rPr>
              <w:t>Learning and progress will be assessed through ongoing summative and formative assessments.</w:t>
            </w:r>
          </w:p>
          <w:p w14:paraId="4655A0C1" w14:textId="20E39117" w:rsidR="007F77F1" w:rsidRPr="00E920AF" w:rsidRDefault="007F77F1" w:rsidP="26A90A9C">
            <w:pPr>
              <w:contextualSpacing/>
              <w:rPr>
                <w:b/>
                <w:bCs/>
                <w:sz w:val="24"/>
                <w:szCs w:val="24"/>
              </w:rPr>
            </w:pPr>
          </w:p>
        </w:tc>
      </w:tr>
      <w:tr w:rsidR="007F77F1" w:rsidRPr="00E920AF" w14:paraId="1141CBDC" w14:textId="77777777" w:rsidTr="1C3BFFAE">
        <w:tc>
          <w:tcPr>
            <w:tcW w:w="1050" w:type="dxa"/>
            <w:shd w:val="clear" w:color="auto" w:fill="F2F2F2" w:themeFill="background1" w:themeFillShade="F2"/>
          </w:tcPr>
          <w:p w14:paraId="7498AB17" w14:textId="77777777" w:rsidR="007F77F1" w:rsidRPr="00E920AF" w:rsidRDefault="007F77F1" w:rsidP="00F91C2A">
            <w:pPr>
              <w:contextualSpacing/>
              <w:jc w:val="center"/>
              <w:rPr>
                <w:rFonts w:cstheme="minorHAnsi"/>
                <w:b/>
                <w:sz w:val="24"/>
                <w:szCs w:val="24"/>
              </w:rPr>
            </w:pPr>
            <w:r w:rsidRPr="00E920AF">
              <w:rPr>
                <w:rFonts w:cstheme="minorHAnsi"/>
                <w:b/>
                <w:sz w:val="24"/>
                <w:szCs w:val="24"/>
              </w:rPr>
              <w:t>Class</w:t>
            </w:r>
          </w:p>
        </w:tc>
        <w:tc>
          <w:tcPr>
            <w:tcW w:w="1686" w:type="dxa"/>
            <w:shd w:val="clear" w:color="auto" w:fill="F2F2F2" w:themeFill="background1" w:themeFillShade="F2"/>
          </w:tcPr>
          <w:p w14:paraId="1FE87E02" w14:textId="77777777" w:rsidR="007F77F1" w:rsidRPr="00E920AF" w:rsidRDefault="007F77F1" w:rsidP="00F91C2A">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14:paraId="3536C574" w14:textId="77777777" w:rsidR="007F77F1" w:rsidRPr="00E920AF" w:rsidRDefault="007F77F1" w:rsidP="00F91C2A">
            <w:pPr>
              <w:contextualSpacing/>
              <w:jc w:val="center"/>
              <w:rPr>
                <w:rFonts w:cstheme="minorHAnsi"/>
                <w:b/>
                <w:sz w:val="24"/>
                <w:szCs w:val="24"/>
              </w:rPr>
            </w:pPr>
            <w:r>
              <w:rPr>
                <w:rFonts w:cstheme="minorHAnsi"/>
                <w:b/>
                <w:sz w:val="24"/>
                <w:szCs w:val="24"/>
              </w:rPr>
              <w:t>Lessons, including deadlines &amp; resources</w:t>
            </w:r>
          </w:p>
        </w:tc>
      </w:tr>
      <w:tr w:rsidR="007F77F1" w:rsidRPr="00E920AF" w14:paraId="767B4912" w14:textId="77777777" w:rsidTr="1C3BFFAE">
        <w:tc>
          <w:tcPr>
            <w:tcW w:w="1050" w:type="dxa"/>
          </w:tcPr>
          <w:p w14:paraId="796B21C7" w14:textId="6F2D28E9" w:rsidR="007F77F1" w:rsidRPr="00C8196D" w:rsidRDefault="0B0E9F1A" w:rsidP="6181A8E1">
            <w:pPr>
              <w:contextualSpacing/>
              <w:jc w:val="center"/>
              <w:rPr>
                <w:b/>
                <w:bCs/>
              </w:rPr>
            </w:pPr>
            <w:proofErr w:type="spellStart"/>
            <w:r w:rsidRPr="6181A8E1">
              <w:rPr>
                <w:b/>
                <w:bCs/>
              </w:rPr>
              <w:t>10</w:t>
            </w:r>
            <w:r w:rsidR="04E53FC9" w:rsidRPr="6181A8E1">
              <w:rPr>
                <w:b/>
                <w:bCs/>
              </w:rPr>
              <w:t>A</w:t>
            </w:r>
            <w:proofErr w:type="spellEnd"/>
            <w:r w:rsidR="04E53FC9" w:rsidRPr="6181A8E1">
              <w:rPr>
                <w:b/>
                <w:bCs/>
              </w:rPr>
              <w:t>/</w:t>
            </w:r>
            <w:proofErr w:type="spellStart"/>
            <w:r w:rsidRPr="6181A8E1">
              <w:rPr>
                <w:b/>
                <w:bCs/>
              </w:rPr>
              <w:t>RE1</w:t>
            </w:r>
            <w:proofErr w:type="spellEnd"/>
          </w:p>
        </w:tc>
        <w:tc>
          <w:tcPr>
            <w:tcW w:w="1686" w:type="dxa"/>
          </w:tcPr>
          <w:p w14:paraId="1DFBBA85" w14:textId="15C30400" w:rsidR="007F77F1" w:rsidRPr="00A46701" w:rsidRDefault="174F8B43" w:rsidP="70F50D25">
            <w:r w:rsidRPr="70F50D25">
              <w:rPr>
                <w:b/>
                <w:bCs/>
              </w:rPr>
              <w:t xml:space="preserve">Miss </w:t>
            </w:r>
            <w:proofErr w:type="spellStart"/>
            <w:r w:rsidRPr="70F50D25">
              <w:rPr>
                <w:b/>
                <w:bCs/>
              </w:rPr>
              <w:t>Parvaiz</w:t>
            </w:r>
            <w:proofErr w:type="spellEnd"/>
          </w:p>
        </w:tc>
        <w:tc>
          <w:tcPr>
            <w:tcW w:w="6762" w:type="dxa"/>
          </w:tcPr>
          <w:p w14:paraId="46B5AD06" w14:textId="7FA34724" w:rsidR="00CA7E97" w:rsidRPr="00B61674" w:rsidRDefault="234D307B" w:rsidP="26A90A9C">
            <w:pPr>
              <w:rPr>
                <w:b/>
                <w:bCs/>
                <w:u w:val="single"/>
              </w:rPr>
            </w:pPr>
            <w:r w:rsidRPr="26A90A9C">
              <w:rPr>
                <w:b/>
                <w:bCs/>
                <w:u w:val="single"/>
              </w:rPr>
              <w:t xml:space="preserve">Unit title: </w:t>
            </w:r>
            <w:r w:rsidR="5001DDBA" w:rsidRPr="26A90A9C">
              <w:rPr>
                <w:b/>
                <w:bCs/>
                <w:u w:val="single"/>
              </w:rPr>
              <w:t>Christian beliefs</w:t>
            </w:r>
          </w:p>
          <w:p w14:paraId="152527A0" w14:textId="0377E0F2" w:rsidR="007F77F1" w:rsidRDefault="0A9B5B99" w:rsidP="6181A8E1">
            <w:r w:rsidRPr="77C7C1C6">
              <w:rPr>
                <w:b/>
                <w:bCs/>
              </w:rPr>
              <w:t>(</w:t>
            </w:r>
            <w:proofErr w:type="spellStart"/>
            <w:r w:rsidRPr="77C7C1C6">
              <w:rPr>
                <w:b/>
                <w:bCs/>
              </w:rPr>
              <w:t>1</w:t>
            </w:r>
            <w:r w:rsidR="41111F9F" w:rsidRPr="77C7C1C6">
              <w:rPr>
                <w:b/>
                <w:bCs/>
              </w:rPr>
              <w:t>Mon</w:t>
            </w:r>
            <w:proofErr w:type="spellEnd"/>
            <w:r w:rsidRPr="77C7C1C6">
              <w:rPr>
                <w:b/>
                <w:bCs/>
              </w:rPr>
              <w:t xml:space="preserve"> </w:t>
            </w:r>
            <w:proofErr w:type="spellStart"/>
            <w:r w:rsidRPr="77C7C1C6">
              <w:rPr>
                <w:b/>
                <w:bCs/>
              </w:rPr>
              <w:t>p.</w:t>
            </w:r>
            <w:r w:rsidR="13EDE61C" w:rsidRPr="77C7C1C6">
              <w:rPr>
                <w:b/>
                <w:bCs/>
              </w:rPr>
              <w:t>2</w:t>
            </w:r>
            <w:proofErr w:type="spellEnd"/>
            <w:r w:rsidR="13EDE61C" w:rsidRPr="77C7C1C6">
              <w:rPr>
                <w:b/>
                <w:bCs/>
              </w:rPr>
              <w:t xml:space="preserve"> TAP</w:t>
            </w:r>
            <w:r w:rsidRPr="77C7C1C6">
              <w:rPr>
                <w:b/>
                <w:bCs/>
              </w:rPr>
              <w:t>)</w:t>
            </w:r>
            <w:r w:rsidR="6E7AFE3D" w:rsidRPr="77C7C1C6">
              <w:rPr>
                <w:b/>
                <w:bCs/>
              </w:rPr>
              <w:t xml:space="preserve"> </w:t>
            </w:r>
            <w:r w:rsidR="68E7F2F8" w:rsidRPr="77C7C1C6">
              <w:rPr>
                <w:b/>
                <w:bCs/>
              </w:rPr>
              <w:t xml:space="preserve">Topic: </w:t>
            </w:r>
            <w:r w:rsidR="6E7AFE3D" w:rsidRPr="77C7C1C6">
              <w:rPr>
                <w:b/>
                <w:bCs/>
              </w:rPr>
              <w:t xml:space="preserve"> </w:t>
            </w:r>
            <w:r w:rsidR="6E8DD2C0" w:rsidRPr="77C7C1C6">
              <w:rPr>
                <w:b/>
                <w:bCs/>
              </w:rPr>
              <w:t>Incarnation (</w:t>
            </w:r>
            <w:proofErr w:type="spellStart"/>
            <w:r w:rsidR="6E8DD2C0" w:rsidRPr="77C7C1C6">
              <w:rPr>
                <w:b/>
                <w:bCs/>
              </w:rPr>
              <w:t>A01</w:t>
            </w:r>
            <w:proofErr w:type="spellEnd"/>
            <w:r w:rsidR="6E8DD2C0" w:rsidRPr="77C7C1C6">
              <w:rPr>
                <w:b/>
                <w:bCs/>
              </w:rPr>
              <w:t>)</w:t>
            </w:r>
          </w:p>
          <w:p w14:paraId="67E3F6C0" w14:textId="3B5414EB" w:rsidR="00582348" w:rsidRDefault="32E68C7A" w:rsidP="2DAD5BC9">
            <w:r w:rsidRPr="77C7C1C6">
              <w:rPr>
                <w:b/>
                <w:bCs/>
              </w:rPr>
              <w:t xml:space="preserve">(Thurs, </w:t>
            </w:r>
            <w:proofErr w:type="spellStart"/>
            <w:r w:rsidRPr="77C7C1C6">
              <w:rPr>
                <w:b/>
                <w:bCs/>
              </w:rPr>
              <w:t>p.5</w:t>
            </w:r>
            <w:proofErr w:type="spellEnd"/>
            <w:r w:rsidRPr="77C7C1C6">
              <w:rPr>
                <w:b/>
                <w:bCs/>
              </w:rPr>
              <w:t xml:space="preserve"> TAP) Topic: </w:t>
            </w:r>
            <w:r w:rsidR="09437DA8" w:rsidRPr="77C7C1C6">
              <w:rPr>
                <w:b/>
                <w:bCs/>
              </w:rPr>
              <w:t>Incarnation (</w:t>
            </w:r>
            <w:proofErr w:type="spellStart"/>
            <w:r w:rsidR="09437DA8" w:rsidRPr="77C7C1C6">
              <w:rPr>
                <w:b/>
                <w:bCs/>
              </w:rPr>
              <w:t>A02</w:t>
            </w:r>
            <w:proofErr w:type="spellEnd"/>
            <w:r w:rsidR="09437DA8" w:rsidRPr="77C7C1C6">
              <w:rPr>
                <w:b/>
                <w:bCs/>
              </w:rPr>
              <w:t>)</w:t>
            </w:r>
          </w:p>
          <w:p w14:paraId="2F7E22E8"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5D2F3118" w14:textId="2E81D0C2" w:rsidR="00F91C2A" w:rsidRPr="00A97154" w:rsidRDefault="29B3AECD" w:rsidP="00F91C2A">
            <w:r w:rsidRPr="77C7C1C6">
              <w:rPr>
                <w:b/>
                <w:bCs/>
                <w:i/>
                <w:iCs/>
              </w:rPr>
              <w:t>Homework:</w:t>
            </w:r>
            <w:r w:rsidR="42A72971" w:rsidRPr="77C7C1C6">
              <w:rPr>
                <w:b/>
                <w:bCs/>
                <w:i/>
                <w:iCs/>
              </w:rPr>
              <w:t xml:space="preserve"> Revise the topics learnt so far for a formative assessment. </w:t>
            </w:r>
          </w:p>
        </w:tc>
      </w:tr>
      <w:tr w:rsidR="007F77F1" w:rsidRPr="00E920AF" w14:paraId="4AF9DD11" w14:textId="77777777" w:rsidTr="1C3BFFAE">
        <w:trPr>
          <w:trHeight w:val="1650"/>
        </w:trPr>
        <w:tc>
          <w:tcPr>
            <w:tcW w:w="1050" w:type="dxa"/>
          </w:tcPr>
          <w:p w14:paraId="72AF3232" w14:textId="7305C39A" w:rsidR="007F77F1" w:rsidRPr="00C8196D" w:rsidRDefault="0B0E9F1A" w:rsidP="6181A8E1">
            <w:pPr>
              <w:contextualSpacing/>
              <w:jc w:val="center"/>
              <w:rPr>
                <w:b/>
                <w:bCs/>
              </w:rPr>
            </w:pPr>
            <w:proofErr w:type="spellStart"/>
            <w:r w:rsidRPr="6181A8E1">
              <w:rPr>
                <w:b/>
                <w:bCs/>
              </w:rPr>
              <w:t>10B</w:t>
            </w:r>
            <w:proofErr w:type="spellEnd"/>
            <w:r w:rsidR="57FE26DF" w:rsidRPr="6181A8E1">
              <w:rPr>
                <w:b/>
                <w:bCs/>
              </w:rPr>
              <w:t>/</w:t>
            </w:r>
            <w:proofErr w:type="spellStart"/>
            <w:r w:rsidRPr="6181A8E1">
              <w:rPr>
                <w:b/>
                <w:bCs/>
              </w:rPr>
              <w:t>RE</w:t>
            </w:r>
            <w:r w:rsidR="14620567" w:rsidRPr="6181A8E1">
              <w:rPr>
                <w:b/>
                <w:bCs/>
              </w:rPr>
              <w:t>1</w:t>
            </w:r>
            <w:proofErr w:type="spellEnd"/>
          </w:p>
        </w:tc>
        <w:tc>
          <w:tcPr>
            <w:tcW w:w="1686" w:type="dxa"/>
          </w:tcPr>
          <w:p w14:paraId="46258F57" w14:textId="3B74FDA5" w:rsidR="007F77F1" w:rsidRPr="00A46701" w:rsidRDefault="17640CCF" w:rsidP="3FAD6F30">
            <w:pPr>
              <w:contextualSpacing/>
              <w:rPr>
                <w:b/>
                <w:bCs/>
              </w:rPr>
            </w:pPr>
            <w:r w:rsidRPr="70F50D25">
              <w:rPr>
                <w:b/>
                <w:bCs/>
              </w:rPr>
              <w:t>Dr Farouk</w:t>
            </w:r>
          </w:p>
        </w:tc>
        <w:tc>
          <w:tcPr>
            <w:tcW w:w="6762" w:type="dxa"/>
          </w:tcPr>
          <w:p w14:paraId="6376D566" w14:textId="6EEDE504" w:rsidR="00CA7E97" w:rsidRPr="00B61674" w:rsidRDefault="234D307B" w:rsidP="26A90A9C">
            <w:pPr>
              <w:rPr>
                <w:b/>
                <w:bCs/>
                <w:u w:val="single"/>
              </w:rPr>
            </w:pPr>
            <w:r w:rsidRPr="26A90A9C">
              <w:rPr>
                <w:b/>
                <w:bCs/>
                <w:u w:val="single"/>
              </w:rPr>
              <w:t>Unit title</w:t>
            </w:r>
            <w:r w:rsidR="04949CFF" w:rsidRPr="26A90A9C">
              <w:rPr>
                <w:b/>
                <w:bCs/>
                <w:u w:val="single"/>
              </w:rPr>
              <w:t xml:space="preserve">: </w:t>
            </w:r>
            <w:r w:rsidR="1AA22724" w:rsidRPr="26A90A9C">
              <w:rPr>
                <w:b/>
                <w:bCs/>
                <w:u w:val="single"/>
              </w:rPr>
              <w:t>Christian beliefs</w:t>
            </w:r>
          </w:p>
          <w:p w14:paraId="1042F7E1" w14:textId="0FA0E845" w:rsidR="007F77F1" w:rsidRDefault="13F4E739" w:rsidP="1C3BFFAE">
            <w:pPr>
              <w:rPr>
                <w:b/>
                <w:bCs/>
              </w:rPr>
            </w:pPr>
            <w:r w:rsidRPr="1C3BFFAE">
              <w:rPr>
                <w:b/>
                <w:bCs/>
              </w:rPr>
              <w:t>(</w:t>
            </w:r>
            <w:proofErr w:type="spellStart"/>
            <w:r w:rsidRPr="1C3BFFAE">
              <w:rPr>
                <w:b/>
                <w:bCs/>
              </w:rPr>
              <w:t>1Tues</w:t>
            </w:r>
            <w:proofErr w:type="spellEnd"/>
            <w:r w:rsidRPr="1C3BFFAE">
              <w:rPr>
                <w:b/>
                <w:bCs/>
              </w:rPr>
              <w:t xml:space="preserve">, </w:t>
            </w:r>
            <w:proofErr w:type="spellStart"/>
            <w:r w:rsidRPr="1C3BFFAE">
              <w:rPr>
                <w:b/>
                <w:bCs/>
              </w:rPr>
              <w:t>p.</w:t>
            </w:r>
            <w:r w:rsidR="65AC7117" w:rsidRPr="1C3BFFAE">
              <w:rPr>
                <w:b/>
                <w:bCs/>
              </w:rPr>
              <w:t>1</w:t>
            </w:r>
            <w:proofErr w:type="spellEnd"/>
            <w:r w:rsidR="3761E5B3" w:rsidRPr="1C3BFFAE">
              <w:rPr>
                <w:b/>
                <w:bCs/>
              </w:rPr>
              <w:t xml:space="preserve"> </w:t>
            </w:r>
            <w:proofErr w:type="spellStart"/>
            <w:r w:rsidR="5F6A1A25" w:rsidRPr="1C3BFFAE">
              <w:rPr>
                <w:b/>
                <w:bCs/>
              </w:rPr>
              <w:t>SUF</w:t>
            </w:r>
            <w:proofErr w:type="spellEnd"/>
            <w:r w:rsidR="6ED17412" w:rsidRPr="1C3BFFAE">
              <w:rPr>
                <w:b/>
                <w:bCs/>
              </w:rPr>
              <w:t>)</w:t>
            </w:r>
            <w:r w:rsidR="247350FA" w:rsidRPr="1C3BFFAE">
              <w:rPr>
                <w:b/>
                <w:bCs/>
              </w:rPr>
              <w:t xml:space="preserve"> </w:t>
            </w:r>
            <w:r w:rsidR="1F3CB248" w:rsidRPr="1C3BFFAE">
              <w:rPr>
                <w:b/>
                <w:bCs/>
              </w:rPr>
              <w:t xml:space="preserve">Topic: </w:t>
            </w:r>
            <w:r w:rsidR="247350FA" w:rsidRPr="1C3BFFAE">
              <w:rPr>
                <w:b/>
                <w:bCs/>
              </w:rPr>
              <w:t xml:space="preserve"> </w:t>
            </w:r>
            <w:r w:rsidR="3CEDC99E" w:rsidRPr="1C3BFFAE">
              <w:rPr>
                <w:b/>
                <w:bCs/>
              </w:rPr>
              <w:t>Last Days of Jesus' Life (</w:t>
            </w:r>
            <w:proofErr w:type="spellStart"/>
            <w:r w:rsidR="3CEDC99E" w:rsidRPr="1C3BFFAE">
              <w:rPr>
                <w:b/>
                <w:bCs/>
              </w:rPr>
              <w:t>Ao1</w:t>
            </w:r>
            <w:proofErr w:type="spellEnd"/>
            <w:r w:rsidR="3CEDC99E" w:rsidRPr="1C3BFFAE">
              <w:rPr>
                <w:b/>
                <w:bCs/>
              </w:rPr>
              <w:t>)</w:t>
            </w:r>
          </w:p>
          <w:p w14:paraId="28CC9A4F" w14:textId="5D92F17E" w:rsidR="7EA8B89C" w:rsidRDefault="3D617862" w:rsidP="1C3BFFAE">
            <w:pPr>
              <w:rPr>
                <w:b/>
                <w:bCs/>
              </w:rPr>
            </w:pPr>
            <w:r w:rsidRPr="1C3BFFAE">
              <w:rPr>
                <w:b/>
                <w:bCs/>
              </w:rPr>
              <w:t>(</w:t>
            </w:r>
            <w:proofErr w:type="spellStart"/>
            <w:r w:rsidRPr="1C3BFFAE">
              <w:rPr>
                <w:b/>
                <w:bCs/>
              </w:rPr>
              <w:t>1</w:t>
            </w:r>
            <w:r w:rsidR="3EBCFD79" w:rsidRPr="1C3BFFAE">
              <w:rPr>
                <w:b/>
                <w:bCs/>
              </w:rPr>
              <w:t>Fri</w:t>
            </w:r>
            <w:proofErr w:type="spellEnd"/>
            <w:r w:rsidR="3EBCFD79" w:rsidRPr="1C3BFFAE">
              <w:rPr>
                <w:b/>
                <w:bCs/>
              </w:rPr>
              <w:t xml:space="preserve"> </w:t>
            </w:r>
            <w:proofErr w:type="spellStart"/>
            <w:r w:rsidR="3EBCFD79" w:rsidRPr="1C3BFFAE">
              <w:rPr>
                <w:b/>
                <w:bCs/>
              </w:rPr>
              <w:t>p.2</w:t>
            </w:r>
            <w:proofErr w:type="spellEnd"/>
            <w:r w:rsidR="3EBCFD79" w:rsidRPr="1C3BFFAE">
              <w:rPr>
                <w:b/>
                <w:bCs/>
              </w:rPr>
              <w:t xml:space="preserve"> TAP) Topic: </w:t>
            </w:r>
            <w:r w:rsidR="7AE7A8E1" w:rsidRPr="1C3BFFAE">
              <w:rPr>
                <w:b/>
                <w:bCs/>
              </w:rPr>
              <w:t>Last Days of Jesus' Life (</w:t>
            </w:r>
            <w:proofErr w:type="spellStart"/>
            <w:r w:rsidR="7AE7A8E1" w:rsidRPr="1C3BFFAE">
              <w:rPr>
                <w:b/>
                <w:bCs/>
              </w:rPr>
              <w:t>Ao2</w:t>
            </w:r>
            <w:proofErr w:type="spellEnd"/>
            <w:r w:rsidR="7AE7A8E1" w:rsidRPr="1C3BFFAE">
              <w:rPr>
                <w:b/>
                <w:bCs/>
              </w:rPr>
              <w:t>)</w:t>
            </w:r>
          </w:p>
          <w:p w14:paraId="742C2683"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29F8DB17" w14:textId="173FBA3F" w:rsidR="00F91C2A" w:rsidRPr="00A97154" w:rsidRDefault="144C8054" w:rsidP="00F91C2A">
            <w:r w:rsidRPr="1C3BFFAE">
              <w:rPr>
                <w:b/>
                <w:bCs/>
                <w:i/>
                <w:iCs/>
              </w:rPr>
              <w:t>Homework:</w:t>
            </w:r>
            <w:r w:rsidR="7ED089AF" w:rsidRPr="1C3BFFAE">
              <w:rPr>
                <w:b/>
                <w:bCs/>
                <w:i/>
                <w:iCs/>
              </w:rPr>
              <w:t xml:space="preserve"> Complete the summary events of the last days of Jesus. </w:t>
            </w:r>
          </w:p>
        </w:tc>
      </w:tr>
      <w:tr w:rsidR="00C8196D" w:rsidRPr="00E920AF" w14:paraId="327C288F" w14:textId="77777777" w:rsidTr="1C3BFFAE">
        <w:tc>
          <w:tcPr>
            <w:tcW w:w="1050" w:type="dxa"/>
          </w:tcPr>
          <w:p w14:paraId="6EA2BB9A" w14:textId="186A5115" w:rsidR="00C8196D" w:rsidRPr="00EF37EF" w:rsidRDefault="3DA175CF" w:rsidP="6181A8E1">
            <w:pPr>
              <w:contextualSpacing/>
              <w:jc w:val="center"/>
              <w:rPr>
                <w:b/>
                <w:bCs/>
              </w:rPr>
            </w:pPr>
            <w:proofErr w:type="spellStart"/>
            <w:r w:rsidRPr="6181A8E1">
              <w:rPr>
                <w:b/>
                <w:bCs/>
              </w:rPr>
              <w:t>10</w:t>
            </w:r>
            <w:r w:rsidR="36371FDF" w:rsidRPr="6181A8E1">
              <w:rPr>
                <w:b/>
                <w:bCs/>
              </w:rPr>
              <w:t>C</w:t>
            </w:r>
            <w:proofErr w:type="spellEnd"/>
            <w:r w:rsidR="36371FDF" w:rsidRPr="6181A8E1">
              <w:rPr>
                <w:b/>
                <w:bCs/>
              </w:rPr>
              <w:t>/</w:t>
            </w:r>
            <w:proofErr w:type="spellStart"/>
            <w:r w:rsidRPr="6181A8E1">
              <w:rPr>
                <w:b/>
                <w:bCs/>
              </w:rPr>
              <w:t>RE1</w:t>
            </w:r>
            <w:proofErr w:type="spellEnd"/>
          </w:p>
        </w:tc>
        <w:tc>
          <w:tcPr>
            <w:tcW w:w="1686" w:type="dxa"/>
          </w:tcPr>
          <w:p w14:paraId="7403E865" w14:textId="5C41AF7B" w:rsidR="00C8196D" w:rsidRPr="00A46701" w:rsidRDefault="377BFE41" w:rsidP="44F36584">
            <w:pPr>
              <w:contextualSpacing/>
              <w:rPr>
                <w:b/>
                <w:bCs/>
              </w:rPr>
            </w:pPr>
            <w:r w:rsidRPr="70F50D25">
              <w:rPr>
                <w:b/>
                <w:bCs/>
              </w:rPr>
              <w:t>M</w:t>
            </w:r>
            <w:r w:rsidR="79D4ED95" w:rsidRPr="70F50D25">
              <w:rPr>
                <w:b/>
                <w:bCs/>
              </w:rPr>
              <w:t xml:space="preserve">rs </w:t>
            </w:r>
            <w:r w:rsidR="7823E1B3" w:rsidRPr="70F50D25">
              <w:rPr>
                <w:b/>
                <w:bCs/>
              </w:rPr>
              <w:t>Rafique</w:t>
            </w:r>
          </w:p>
        </w:tc>
        <w:tc>
          <w:tcPr>
            <w:tcW w:w="6762" w:type="dxa"/>
          </w:tcPr>
          <w:p w14:paraId="1C6DD91A" w14:textId="621EFBF6" w:rsidR="00CA7E97" w:rsidRPr="00B61674" w:rsidRDefault="234D307B" w:rsidP="26A90A9C">
            <w:pPr>
              <w:rPr>
                <w:rFonts w:ascii="Calibri" w:eastAsia="Calibri" w:hAnsi="Calibri" w:cs="Calibri"/>
                <w:b/>
                <w:bCs/>
                <w:color w:val="000000" w:themeColor="text1"/>
              </w:rPr>
            </w:pPr>
            <w:r w:rsidRPr="26A90A9C">
              <w:rPr>
                <w:b/>
                <w:bCs/>
                <w:u w:val="single"/>
              </w:rPr>
              <w:t xml:space="preserve">Unit title: </w:t>
            </w:r>
            <w:r w:rsidR="5764B1E2" w:rsidRPr="26A90A9C">
              <w:rPr>
                <w:b/>
                <w:bCs/>
                <w:u w:val="single"/>
              </w:rPr>
              <w:t>Christian beliefs</w:t>
            </w:r>
          </w:p>
          <w:p w14:paraId="0C3648FE" w14:textId="43E4A7B4" w:rsidR="00F91C2A" w:rsidRPr="00A97154" w:rsidRDefault="1AD22FE4" w:rsidP="48F1312A">
            <w:pPr>
              <w:spacing w:line="259" w:lineRule="auto"/>
            </w:pPr>
            <w:r w:rsidRPr="48F1312A">
              <w:rPr>
                <w:b/>
                <w:bCs/>
              </w:rPr>
              <w:t>(</w:t>
            </w:r>
            <w:proofErr w:type="spellStart"/>
            <w:r w:rsidRPr="48F1312A">
              <w:rPr>
                <w:b/>
                <w:bCs/>
              </w:rPr>
              <w:t>1</w:t>
            </w:r>
            <w:r w:rsidR="583500E7" w:rsidRPr="48F1312A">
              <w:rPr>
                <w:b/>
                <w:bCs/>
              </w:rPr>
              <w:t>Mon</w:t>
            </w:r>
            <w:proofErr w:type="spellEnd"/>
            <w:r w:rsidR="6C7274B5" w:rsidRPr="48F1312A">
              <w:rPr>
                <w:b/>
                <w:bCs/>
              </w:rPr>
              <w:t>,</w:t>
            </w:r>
            <w:r w:rsidRPr="48F1312A">
              <w:rPr>
                <w:b/>
                <w:bCs/>
              </w:rPr>
              <w:t xml:space="preserve"> </w:t>
            </w:r>
            <w:proofErr w:type="spellStart"/>
            <w:r w:rsidRPr="48F1312A">
              <w:rPr>
                <w:b/>
                <w:bCs/>
              </w:rPr>
              <w:t>p.</w:t>
            </w:r>
            <w:r w:rsidR="0A078AB2" w:rsidRPr="48F1312A">
              <w:rPr>
                <w:b/>
                <w:bCs/>
              </w:rPr>
              <w:t>3</w:t>
            </w:r>
            <w:proofErr w:type="spellEnd"/>
            <w:r w:rsidR="0A078AB2" w:rsidRPr="48F1312A">
              <w:rPr>
                <w:b/>
                <w:bCs/>
              </w:rPr>
              <w:t>)</w:t>
            </w:r>
            <w:r w:rsidR="16955FC5" w:rsidRPr="48F1312A">
              <w:rPr>
                <w:b/>
                <w:bCs/>
              </w:rPr>
              <w:t xml:space="preserve"> </w:t>
            </w:r>
            <w:r w:rsidR="0EFE287D" w:rsidRPr="48F1312A">
              <w:rPr>
                <w:b/>
                <w:bCs/>
              </w:rPr>
              <w:t xml:space="preserve">Topic: </w:t>
            </w:r>
            <w:r w:rsidR="1CE0D83C" w:rsidRPr="48F1312A">
              <w:rPr>
                <w:b/>
                <w:bCs/>
              </w:rPr>
              <w:t>Incarnation (</w:t>
            </w:r>
            <w:proofErr w:type="spellStart"/>
            <w:r w:rsidR="1CE0D83C" w:rsidRPr="48F1312A">
              <w:rPr>
                <w:b/>
                <w:bCs/>
              </w:rPr>
              <w:t>A01</w:t>
            </w:r>
            <w:proofErr w:type="spellEnd"/>
            <w:r w:rsidR="1CE0D83C" w:rsidRPr="48F1312A">
              <w:rPr>
                <w:b/>
                <w:bCs/>
              </w:rPr>
              <w:t>)</w:t>
            </w:r>
          </w:p>
          <w:p w14:paraId="2A56996F" w14:textId="53B00C85" w:rsidR="49AF3D8E" w:rsidRDefault="5EFC98B7" w:rsidP="48F1312A">
            <w:pPr>
              <w:spacing w:line="259" w:lineRule="auto"/>
            </w:pPr>
            <w:r w:rsidRPr="48F1312A">
              <w:rPr>
                <w:b/>
                <w:bCs/>
              </w:rPr>
              <w:t>(</w:t>
            </w:r>
            <w:proofErr w:type="spellStart"/>
            <w:r w:rsidRPr="48F1312A">
              <w:rPr>
                <w:b/>
                <w:bCs/>
              </w:rPr>
              <w:t>1Wed</w:t>
            </w:r>
            <w:proofErr w:type="spellEnd"/>
            <w:r w:rsidRPr="48F1312A">
              <w:rPr>
                <w:b/>
                <w:bCs/>
              </w:rPr>
              <w:t xml:space="preserve">, </w:t>
            </w:r>
            <w:proofErr w:type="spellStart"/>
            <w:r w:rsidRPr="48F1312A">
              <w:rPr>
                <w:b/>
                <w:bCs/>
              </w:rPr>
              <w:t>p.3</w:t>
            </w:r>
            <w:proofErr w:type="spellEnd"/>
            <w:r w:rsidRPr="48F1312A">
              <w:rPr>
                <w:b/>
                <w:bCs/>
              </w:rPr>
              <w:t>) Topic:</w:t>
            </w:r>
            <w:r w:rsidR="1F065023" w:rsidRPr="48F1312A">
              <w:rPr>
                <w:b/>
                <w:bCs/>
              </w:rPr>
              <w:t xml:space="preserve"> Incarnation (</w:t>
            </w:r>
            <w:proofErr w:type="spellStart"/>
            <w:r w:rsidR="1F065023" w:rsidRPr="48F1312A">
              <w:rPr>
                <w:b/>
                <w:bCs/>
              </w:rPr>
              <w:t>A02</w:t>
            </w:r>
            <w:proofErr w:type="spellEnd"/>
            <w:r w:rsidR="1F065023" w:rsidRPr="48F1312A">
              <w:rPr>
                <w:b/>
                <w:bCs/>
              </w:rPr>
              <w:t>)</w:t>
            </w:r>
          </w:p>
          <w:p w14:paraId="29068E36" w14:textId="47DEA4C2" w:rsidR="70F50D25" w:rsidRDefault="70F50D25" w:rsidP="70F50D25">
            <w:pPr>
              <w:spacing w:line="259" w:lineRule="auto"/>
              <w:rPr>
                <w:b/>
                <w:bCs/>
              </w:rPr>
            </w:pPr>
          </w:p>
          <w:p w14:paraId="234F8653" w14:textId="7656A2AD" w:rsidR="00F91C2A" w:rsidRPr="00A97154" w:rsidRDefault="00F91C2A" w:rsidP="727F150E">
            <w:pPr>
              <w:spacing w:line="259" w:lineRule="auto"/>
              <w:rPr>
                <w:rFonts w:ascii="Calibri" w:eastAsia="Calibri" w:hAnsi="Calibri" w:cs="Calibri"/>
                <w:color w:val="000000" w:themeColor="text1"/>
              </w:rPr>
            </w:pPr>
            <w:r w:rsidRPr="727F150E">
              <w:rPr>
                <w:rFonts w:ascii="Calibri" w:eastAsia="Calibri" w:hAnsi="Calibri" w:cs="Calibri"/>
                <w:color w:val="000000" w:themeColor="text1"/>
              </w:rPr>
              <w:t>Pupils are to go through the PowerPoint and complete all tasks in their exercise books.</w:t>
            </w:r>
          </w:p>
          <w:p w14:paraId="54F768CB" w14:textId="61AF8DCF" w:rsidR="00F91C2A" w:rsidRPr="00A97154" w:rsidRDefault="7D235003" w:rsidP="48F1312A">
            <w:pPr>
              <w:spacing w:line="259" w:lineRule="auto"/>
            </w:pPr>
            <w:r w:rsidRPr="48F1312A">
              <w:rPr>
                <w:b/>
                <w:bCs/>
                <w:i/>
                <w:iCs/>
              </w:rPr>
              <w:t>Homework:</w:t>
            </w:r>
            <w:r w:rsidR="75B225D6" w:rsidRPr="48F1312A">
              <w:rPr>
                <w:b/>
                <w:bCs/>
                <w:i/>
                <w:iCs/>
              </w:rPr>
              <w:t xml:space="preserve"> Research views on the incarnation from different denominations</w:t>
            </w:r>
          </w:p>
        </w:tc>
      </w:tr>
      <w:tr w:rsidR="6181A8E1" w14:paraId="79D40998" w14:textId="77777777" w:rsidTr="1C3BFFAE">
        <w:trPr>
          <w:trHeight w:val="300"/>
        </w:trPr>
        <w:tc>
          <w:tcPr>
            <w:tcW w:w="1050" w:type="dxa"/>
          </w:tcPr>
          <w:p w14:paraId="123FD858" w14:textId="4CC93048" w:rsidR="1C39529E" w:rsidRDefault="1C39529E" w:rsidP="6181A8E1">
            <w:pPr>
              <w:jc w:val="center"/>
              <w:rPr>
                <w:b/>
                <w:bCs/>
              </w:rPr>
            </w:pPr>
            <w:proofErr w:type="spellStart"/>
            <w:r w:rsidRPr="6181A8E1">
              <w:rPr>
                <w:b/>
                <w:bCs/>
              </w:rPr>
              <w:t>10D</w:t>
            </w:r>
            <w:proofErr w:type="spellEnd"/>
            <w:r w:rsidRPr="6181A8E1">
              <w:rPr>
                <w:b/>
                <w:bCs/>
              </w:rPr>
              <w:t>/</w:t>
            </w:r>
            <w:proofErr w:type="spellStart"/>
            <w:r w:rsidRPr="6181A8E1">
              <w:rPr>
                <w:b/>
                <w:bCs/>
              </w:rPr>
              <w:t>RE1</w:t>
            </w:r>
            <w:proofErr w:type="spellEnd"/>
          </w:p>
        </w:tc>
        <w:tc>
          <w:tcPr>
            <w:tcW w:w="1686" w:type="dxa"/>
          </w:tcPr>
          <w:p w14:paraId="0E9F284C" w14:textId="1759495B" w:rsidR="56A0302B" w:rsidRDefault="56904554" w:rsidP="70F50D25">
            <w:r w:rsidRPr="70F50D25">
              <w:rPr>
                <w:b/>
                <w:bCs/>
              </w:rPr>
              <w:t>Ms Rafique</w:t>
            </w:r>
          </w:p>
          <w:p w14:paraId="1E71B97A" w14:textId="79BE486D" w:rsidR="56A0302B" w:rsidRDefault="79950B71" w:rsidP="70F50D25">
            <w:r w:rsidRPr="70F50D25">
              <w:rPr>
                <w:b/>
                <w:bCs/>
              </w:rPr>
              <w:lastRenderedPageBreak/>
              <w:t>Dr Farouk</w:t>
            </w:r>
            <w:r w:rsidR="56904554" w:rsidRPr="70F50D25">
              <w:rPr>
                <w:b/>
                <w:bCs/>
              </w:rPr>
              <w:t xml:space="preserve"> </w:t>
            </w:r>
          </w:p>
        </w:tc>
        <w:tc>
          <w:tcPr>
            <w:tcW w:w="6762" w:type="dxa"/>
          </w:tcPr>
          <w:p w14:paraId="0A1EEA1F" w14:textId="28D03893" w:rsidR="56A0302B" w:rsidRDefault="1DCFAF7D" w:rsidP="26A90A9C">
            <w:pPr>
              <w:rPr>
                <w:b/>
                <w:bCs/>
                <w:u w:val="single"/>
              </w:rPr>
            </w:pPr>
            <w:r w:rsidRPr="26A90A9C">
              <w:rPr>
                <w:b/>
                <w:bCs/>
                <w:u w:val="single"/>
              </w:rPr>
              <w:lastRenderedPageBreak/>
              <w:t xml:space="preserve">Unit title: </w:t>
            </w:r>
            <w:r w:rsidR="63FFB6F9" w:rsidRPr="26A90A9C">
              <w:rPr>
                <w:b/>
                <w:bCs/>
                <w:u w:val="single"/>
              </w:rPr>
              <w:t>Christian beliefs</w:t>
            </w:r>
          </w:p>
          <w:p w14:paraId="10F6BBEC" w14:textId="302FCE69" w:rsidR="56A0302B" w:rsidRDefault="2D1186B4" w:rsidP="70F50D25">
            <w:r w:rsidRPr="1C3BFFAE">
              <w:rPr>
                <w:b/>
                <w:bCs/>
              </w:rPr>
              <w:lastRenderedPageBreak/>
              <w:t>(</w:t>
            </w:r>
            <w:proofErr w:type="spellStart"/>
            <w:r w:rsidRPr="1C3BFFAE">
              <w:rPr>
                <w:b/>
                <w:bCs/>
              </w:rPr>
              <w:t>1</w:t>
            </w:r>
            <w:r w:rsidR="6D623101" w:rsidRPr="1C3BFFAE">
              <w:rPr>
                <w:b/>
                <w:bCs/>
              </w:rPr>
              <w:t>Wed</w:t>
            </w:r>
            <w:proofErr w:type="spellEnd"/>
            <w:r w:rsidR="6D623101" w:rsidRPr="1C3BFFAE">
              <w:rPr>
                <w:b/>
                <w:bCs/>
              </w:rPr>
              <w:t xml:space="preserve"> </w:t>
            </w:r>
            <w:proofErr w:type="spellStart"/>
            <w:r w:rsidR="77DA5A36" w:rsidRPr="1C3BFFAE">
              <w:rPr>
                <w:b/>
                <w:bCs/>
              </w:rPr>
              <w:t>p.</w:t>
            </w:r>
            <w:r w:rsidR="1954A789" w:rsidRPr="1C3BFFAE">
              <w:rPr>
                <w:b/>
                <w:bCs/>
              </w:rPr>
              <w:t>1</w:t>
            </w:r>
            <w:proofErr w:type="spellEnd"/>
            <w:r w:rsidR="1C306F8D" w:rsidRPr="1C3BFFAE">
              <w:rPr>
                <w:b/>
                <w:bCs/>
              </w:rPr>
              <w:t xml:space="preserve"> </w:t>
            </w:r>
            <w:proofErr w:type="spellStart"/>
            <w:r w:rsidR="1C306F8D" w:rsidRPr="1C3BFFAE">
              <w:rPr>
                <w:b/>
                <w:bCs/>
              </w:rPr>
              <w:t>SUF</w:t>
            </w:r>
            <w:proofErr w:type="spellEnd"/>
            <w:r w:rsidR="77DA5A36" w:rsidRPr="1C3BFFAE">
              <w:rPr>
                <w:b/>
                <w:bCs/>
              </w:rPr>
              <w:t>)</w:t>
            </w:r>
            <w:r w:rsidRPr="1C3BFFAE">
              <w:rPr>
                <w:b/>
                <w:bCs/>
              </w:rPr>
              <w:t xml:space="preserve"> Topic:  </w:t>
            </w:r>
            <w:r w:rsidR="5A01AA2D" w:rsidRPr="1C3BFFAE">
              <w:rPr>
                <w:b/>
                <w:bCs/>
              </w:rPr>
              <w:t>Incarnation (</w:t>
            </w:r>
            <w:proofErr w:type="spellStart"/>
            <w:r w:rsidR="5A01AA2D" w:rsidRPr="1C3BFFAE">
              <w:rPr>
                <w:b/>
                <w:bCs/>
              </w:rPr>
              <w:t>A02</w:t>
            </w:r>
            <w:proofErr w:type="spellEnd"/>
            <w:r w:rsidR="5A01AA2D" w:rsidRPr="1C3BFFAE">
              <w:rPr>
                <w:b/>
                <w:bCs/>
              </w:rPr>
              <w:t>)</w:t>
            </w:r>
          </w:p>
          <w:p w14:paraId="76AAF3A8" w14:textId="2BCF83A4" w:rsidR="0983212A" w:rsidRDefault="232580E3" w:rsidP="1C3BFFAE">
            <w:pPr>
              <w:rPr>
                <w:b/>
                <w:bCs/>
              </w:rPr>
            </w:pPr>
            <w:r w:rsidRPr="1C3BFFAE">
              <w:rPr>
                <w:b/>
                <w:bCs/>
              </w:rPr>
              <w:t>(</w:t>
            </w:r>
            <w:proofErr w:type="spellStart"/>
            <w:r w:rsidRPr="1C3BFFAE">
              <w:rPr>
                <w:b/>
                <w:bCs/>
              </w:rPr>
              <w:t>1Thurs</w:t>
            </w:r>
            <w:proofErr w:type="spellEnd"/>
            <w:r w:rsidRPr="1C3BFFAE">
              <w:rPr>
                <w:b/>
                <w:bCs/>
              </w:rPr>
              <w:t xml:space="preserve">, </w:t>
            </w:r>
            <w:proofErr w:type="spellStart"/>
            <w:r w:rsidRPr="1C3BFFAE">
              <w:rPr>
                <w:b/>
                <w:bCs/>
              </w:rPr>
              <w:t>p.3</w:t>
            </w:r>
            <w:proofErr w:type="spellEnd"/>
            <w:r w:rsidRPr="1C3BFFAE">
              <w:rPr>
                <w:b/>
                <w:bCs/>
              </w:rPr>
              <w:t xml:space="preserve"> </w:t>
            </w:r>
            <w:proofErr w:type="spellStart"/>
            <w:r w:rsidRPr="1C3BFFAE">
              <w:rPr>
                <w:b/>
                <w:bCs/>
              </w:rPr>
              <w:t>SUF</w:t>
            </w:r>
            <w:proofErr w:type="spellEnd"/>
            <w:r w:rsidRPr="1C3BFFAE">
              <w:rPr>
                <w:b/>
                <w:bCs/>
              </w:rPr>
              <w:t xml:space="preserve">) Topic: </w:t>
            </w:r>
            <w:r w:rsidR="07A36C76" w:rsidRPr="1C3BFFAE">
              <w:rPr>
                <w:b/>
                <w:bCs/>
              </w:rPr>
              <w:t>Last Days of Jesus' Life (</w:t>
            </w:r>
            <w:proofErr w:type="spellStart"/>
            <w:r w:rsidR="07A36C76" w:rsidRPr="1C3BFFAE">
              <w:rPr>
                <w:b/>
                <w:bCs/>
              </w:rPr>
              <w:t>Ao1</w:t>
            </w:r>
            <w:proofErr w:type="spellEnd"/>
            <w:r w:rsidR="07A36C76" w:rsidRPr="1C3BFFAE">
              <w:rPr>
                <w:b/>
                <w:bCs/>
              </w:rPr>
              <w:t>)</w:t>
            </w:r>
          </w:p>
          <w:p w14:paraId="73DB607A" w14:textId="77777777" w:rsidR="56A0302B" w:rsidRDefault="56A0302B" w:rsidP="6181A8E1">
            <w:pPr>
              <w:spacing w:line="259" w:lineRule="auto"/>
              <w:rPr>
                <w:rFonts w:ascii="Calibri" w:eastAsia="Calibri" w:hAnsi="Calibri" w:cs="Calibri"/>
                <w:color w:val="000000" w:themeColor="text1"/>
              </w:rPr>
            </w:pPr>
            <w:r w:rsidRPr="6181A8E1">
              <w:rPr>
                <w:rFonts w:ascii="Calibri" w:eastAsia="Calibri" w:hAnsi="Calibri" w:cs="Calibri"/>
                <w:color w:val="000000" w:themeColor="text1"/>
              </w:rPr>
              <w:t>Pupils are to go through the PowerPoint and complete all tasks in their exercise books.</w:t>
            </w:r>
          </w:p>
          <w:p w14:paraId="02785A49" w14:textId="2650553F" w:rsidR="56A0302B" w:rsidRDefault="3E153BF1">
            <w:r w:rsidRPr="1C3BFFAE">
              <w:rPr>
                <w:b/>
                <w:bCs/>
                <w:i/>
                <w:iCs/>
              </w:rPr>
              <w:t>Homework:</w:t>
            </w:r>
            <w:r w:rsidR="73D5DE39" w:rsidRPr="1C3BFFAE">
              <w:rPr>
                <w:b/>
                <w:bCs/>
                <w:i/>
                <w:iCs/>
              </w:rPr>
              <w:t xml:space="preserve"> Complete the summary events of the last days of Jesus.</w:t>
            </w:r>
          </w:p>
        </w:tc>
      </w:tr>
    </w:tbl>
    <w:p w14:paraId="49A9D2BB" w14:textId="56A5145D" w:rsidR="007F77F1" w:rsidRDefault="007F77F1" w:rsidP="60FE299F">
      <w:pPr>
        <w:rPr>
          <w:b/>
          <w:bCs/>
          <w:sz w:val="24"/>
          <w:szCs w:val="24"/>
        </w:rPr>
      </w:pPr>
    </w:p>
    <w:p w14:paraId="311147C8" w14:textId="211EF9B3" w:rsidR="60FE299F" w:rsidRDefault="60FE299F" w:rsidP="60FE299F">
      <w:pPr>
        <w:rPr>
          <w:b/>
          <w:bCs/>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1095"/>
        <w:gridCol w:w="1641"/>
        <w:gridCol w:w="6762"/>
      </w:tblGrid>
      <w:tr w:rsidR="007F77F1" w:rsidRPr="00E920AF" w14:paraId="0097E03C" w14:textId="77777777" w:rsidTr="1C3BFFAE">
        <w:trPr>
          <w:trHeight w:val="390"/>
        </w:trPr>
        <w:tc>
          <w:tcPr>
            <w:tcW w:w="9498" w:type="dxa"/>
            <w:gridSpan w:val="3"/>
          </w:tcPr>
          <w:p w14:paraId="2BA55418" w14:textId="661ADB8B" w:rsidR="007F77F1" w:rsidRPr="00E920AF" w:rsidRDefault="007F77F1" w:rsidP="005132C0">
            <w:pPr>
              <w:contextualSpacing/>
              <w:jc w:val="center"/>
              <w:rPr>
                <w:rFonts w:cstheme="minorHAnsi"/>
                <w:b/>
                <w:sz w:val="28"/>
                <w:szCs w:val="28"/>
              </w:rPr>
            </w:pPr>
            <w:r>
              <w:rPr>
                <w:rFonts w:cstheme="minorHAnsi"/>
                <w:b/>
                <w:sz w:val="28"/>
                <w:szCs w:val="28"/>
              </w:rPr>
              <w:t xml:space="preserve">Year 11 </w:t>
            </w:r>
          </w:p>
        </w:tc>
      </w:tr>
      <w:tr w:rsidR="007F77F1" w:rsidRPr="00E920AF" w14:paraId="5FE672BC" w14:textId="77777777" w:rsidTr="1C3BFFAE">
        <w:tc>
          <w:tcPr>
            <w:tcW w:w="9498" w:type="dxa"/>
            <w:gridSpan w:val="3"/>
            <w:shd w:val="clear" w:color="auto" w:fill="auto"/>
          </w:tcPr>
          <w:p w14:paraId="5D820429" w14:textId="40C762B5" w:rsidR="007F77F1" w:rsidRPr="00E920AF" w:rsidRDefault="49425920" w:rsidP="4D71CCF0">
            <w:pPr>
              <w:contextualSpacing/>
              <w:rPr>
                <w:sz w:val="24"/>
                <w:szCs w:val="24"/>
              </w:rPr>
            </w:pPr>
            <w:r w:rsidRPr="4D71CCF0">
              <w:rPr>
                <w:rFonts w:ascii="Calibri" w:eastAsia="Calibri" w:hAnsi="Calibri" w:cs="Calibri"/>
                <w:b/>
                <w:bCs/>
                <w:color w:val="000000" w:themeColor="text1"/>
                <w:sz w:val="24"/>
                <w:szCs w:val="24"/>
              </w:rPr>
              <w:t>Head of Department:  Dr Farouk</w:t>
            </w:r>
            <w:r w:rsidR="65A77D86" w:rsidRPr="4D71CCF0">
              <w:rPr>
                <w:b/>
                <w:bCs/>
                <w:sz w:val="24"/>
                <w:szCs w:val="24"/>
              </w:rPr>
              <w:t xml:space="preserve"> </w:t>
            </w:r>
            <w:hyperlink r:id="rId23">
              <w:proofErr w:type="spellStart"/>
              <w:r w:rsidR="65A77D86" w:rsidRPr="4D71CCF0">
                <w:rPr>
                  <w:rStyle w:val="Hyperlink"/>
                  <w:b/>
                  <w:bCs/>
                  <w:sz w:val="24"/>
                  <w:szCs w:val="24"/>
                </w:rPr>
                <w:t>s.farouk@holte.bham.sch.uk</w:t>
              </w:r>
              <w:proofErr w:type="spellEnd"/>
            </w:hyperlink>
          </w:p>
        </w:tc>
      </w:tr>
      <w:tr w:rsidR="007F77F1" w:rsidRPr="00E920AF" w14:paraId="0C753AB3" w14:textId="77777777" w:rsidTr="1C3BFFAE">
        <w:tc>
          <w:tcPr>
            <w:tcW w:w="9498" w:type="dxa"/>
            <w:gridSpan w:val="3"/>
            <w:shd w:val="clear" w:color="auto" w:fill="F2F2F2" w:themeFill="background1" w:themeFillShade="F2"/>
          </w:tcPr>
          <w:p w14:paraId="26CC736F" w14:textId="77777777" w:rsidR="007F77F1" w:rsidRPr="00E920AF" w:rsidRDefault="007F77F1" w:rsidP="005132C0">
            <w:pPr>
              <w:contextualSpacing/>
              <w:rPr>
                <w:rFonts w:cstheme="minorHAnsi"/>
                <w:b/>
                <w:sz w:val="24"/>
                <w:szCs w:val="24"/>
              </w:rPr>
            </w:pPr>
            <w:r>
              <w:rPr>
                <w:rFonts w:cstheme="minorHAnsi"/>
                <w:b/>
                <w:sz w:val="24"/>
                <w:szCs w:val="24"/>
              </w:rPr>
              <w:t xml:space="preserve">What is your child learning this term?  </w:t>
            </w:r>
          </w:p>
        </w:tc>
      </w:tr>
      <w:tr w:rsidR="001E5971" w:rsidRPr="00E920AF" w14:paraId="3FAF617C" w14:textId="77777777" w:rsidTr="1C3BFFAE">
        <w:tc>
          <w:tcPr>
            <w:tcW w:w="9498" w:type="dxa"/>
            <w:gridSpan w:val="3"/>
            <w:shd w:val="clear" w:color="auto" w:fill="auto"/>
          </w:tcPr>
          <w:p w14:paraId="1CE131AC" w14:textId="1B6ED64A" w:rsidR="1FEE5D23" w:rsidRDefault="1FEE5D23" w:rsidP="26A90A9C">
            <w:pPr>
              <w:pStyle w:val="NormalWeb"/>
              <w:rPr>
                <w:color w:val="000000" w:themeColor="text1"/>
              </w:rPr>
            </w:pPr>
            <w:r w:rsidRPr="26A90A9C">
              <w:rPr>
                <w:b/>
                <w:bCs/>
                <w:color w:val="000000" w:themeColor="text1"/>
              </w:rPr>
              <w:t xml:space="preserve">In this unit, </w:t>
            </w:r>
            <w:r w:rsidRPr="26A90A9C">
              <w:rPr>
                <w:color w:val="000000" w:themeColor="text1"/>
              </w:rPr>
              <w:t>students will study for</w:t>
            </w:r>
            <w:r w:rsidR="29A81C2F" w:rsidRPr="26A90A9C">
              <w:rPr>
                <w:color w:val="000000" w:themeColor="text1"/>
              </w:rPr>
              <w:t xml:space="preserve"> </w:t>
            </w:r>
            <w:r w:rsidR="5C4D2280" w:rsidRPr="26A90A9C">
              <w:rPr>
                <w:color w:val="000000" w:themeColor="text1"/>
              </w:rPr>
              <w:t xml:space="preserve">paper </w:t>
            </w:r>
            <w:proofErr w:type="spellStart"/>
            <w:r w:rsidR="5C4D2280" w:rsidRPr="26A90A9C">
              <w:rPr>
                <w:color w:val="000000" w:themeColor="text1"/>
              </w:rPr>
              <w:t>1C</w:t>
            </w:r>
            <w:proofErr w:type="spellEnd"/>
          </w:p>
          <w:p w14:paraId="4B62DD08" w14:textId="4699DABB" w:rsidR="64C4EC7C" w:rsidRDefault="37C8BDC2" w:rsidP="1D42EDDE">
            <w:pPr>
              <w:pStyle w:val="NormalWeb"/>
              <w:rPr>
                <w:color w:val="000000" w:themeColor="text1"/>
              </w:rPr>
            </w:pPr>
            <w:r w:rsidRPr="1D42EDDE">
              <w:rPr>
                <w:b/>
                <w:bCs/>
                <w:color w:val="000000" w:themeColor="text1"/>
              </w:rPr>
              <w:t>Source of wisdom and authority</w:t>
            </w:r>
            <w:r w:rsidR="408AD70B" w:rsidRPr="1D42EDDE">
              <w:rPr>
                <w:b/>
                <w:bCs/>
                <w:color w:val="000000" w:themeColor="text1"/>
              </w:rPr>
              <w:t>:</w:t>
            </w:r>
            <w:r w:rsidR="408AD70B" w:rsidRPr="1D42EDDE">
              <w:rPr>
                <w:color w:val="000000" w:themeColor="text1"/>
              </w:rPr>
              <w:t xml:space="preserve"> The Quran, The life of the Prophet, the seal of the Prophets, </w:t>
            </w:r>
            <w:proofErr w:type="spellStart"/>
            <w:r w:rsidR="408AD70B" w:rsidRPr="1D42EDDE">
              <w:rPr>
                <w:color w:val="000000" w:themeColor="text1"/>
              </w:rPr>
              <w:t>Ahlul</w:t>
            </w:r>
            <w:proofErr w:type="spellEnd"/>
            <w:r w:rsidR="408AD70B" w:rsidRPr="1D42EDDE">
              <w:rPr>
                <w:color w:val="000000" w:themeColor="text1"/>
              </w:rPr>
              <w:t>-Bayt</w:t>
            </w:r>
            <w:r w:rsidR="7E46E118" w:rsidRPr="1D42EDDE">
              <w:rPr>
                <w:color w:val="000000" w:themeColor="text1"/>
              </w:rPr>
              <w:t>, Hadith stru</w:t>
            </w:r>
            <w:r w:rsidR="2F17F33F" w:rsidRPr="1D42EDDE">
              <w:rPr>
                <w:color w:val="000000" w:themeColor="text1"/>
              </w:rPr>
              <w:t xml:space="preserve">cture, </w:t>
            </w:r>
            <w:r w:rsidR="1729CFF5" w:rsidRPr="1D42EDDE">
              <w:rPr>
                <w:color w:val="000000" w:themeColor="text1"/>
              </w:rPr>
              <w:t xml:space="preserve">Shariah Law, Imam in Sunni Islam and Imam in Shia Islam. </w:t>
            </w:r>
            <w:r w:rsidRPr="1D42EDDE">
              <w:rPr>
                <w:b/>
                <w:bCs/>
                <w:color w:val="000000" w:themeColor="text1"/>
              </w:rPr>
              <w:t>Forms of expression</w:t>
            </w:r>
            <w:r w:rsidR="2BA4B265" w:rsidRPr="1D42EDDE">
              <w:rPr>
                <w:b/>
                <w:bCs/>
                <w:color w:val="000000" w:themeColor="text1"/>
              </w:rPr>
              <w:t>:</w:t>
            </w:r>
            <w:r w:rsidR="2BA4B265" w:rsidRPr="1D42EDDE">
              <w:rPr>
                <w:color w:val="000000" w:themeColor="text1"/>
              </w:rPr>
              <w:t xml:space="preserve"> Identity, Mosque, Calligraphy, Obligatory acts, Sufi way of life, Role of Sheikh, </w:t>
            </w:r>
            <w:r w:rsidR="46F6760F" w:rsidRPr="1D42EDDE">
              <w:rPr>
                <w:color w:val="000000" w:themeColor="text1"/>
              </w:rPr>
              <w:t xml:space="preserve">Dance, music and poetry &amp; charity work. </w:t>
            </w:r>
          </w:p>
          <w:p w14:paraId="6848DD47" w14:textId="260F998B" w:rsidR="6181A8E1" w:rsidRDefault="6181A8E1" w:rsidP="6181A8E1">
            <w:pPr>
              <w:spacing w:beforeAutospacing="1" w:afterAutospacing="1"/>
              <w:rPr>
                <w:rFonts w:ascii="Times New Roman" w:eastAsia="Times New Roman" w:hAnsi="Times New Roman" w:cs="Times New Roman"/>
                <w:color w:val="000000" w:themeColor="text1"/>
                <w:sz w:val="24"/>
                <w:szCs w:val="24"/>
                <w:lang w:val="en-US"/>
              </w:rPr>
            </w:pPr>
          </w:p>
          <w:p w14:paraId="4D420FC7" w14:textId="2302A225" w:rsidR="64C4EC7C" w:rsidRDefault="64C4EC7C" w:rsidP="6181A8E1">
            <w:pPr>
              <w:spacing w:before="80"/>
              <w:rPr>
                <w:rFonts w:ascii="Calibri" w:eastAsia="Calibri" w:hAnsi="Calibri" w:cs="Calibri"/>
                <w:color w:val="000000" w:themeColor="text1"/>
                <w:sz w:val="24"/>
                <w:szCs w:val="24"/>
                <w:lang w:val="en-US"/>
              </w:rPr>
            </w:pPr>
            <w:r w:rsidRPr="6181A8E1">
              <w:rPr>
                <w:rFonts w:ascii="Calibri" w:eastAsia="Calibri" w:hAnsi="Calibri" w:cs="Calibri"/>
                <w:b/>
                <w:bCs/>
                <w:i/>
                <w:iCs/>
                <w:color w:val="000000" w:themeColor="text1"/>
                <w:sz w:val="24"/>
                <w:szCs w:val="24"/>
                <w:lang w:val="en-US"/>
              </w:rPr>
              <w:t>Learning and progress will be assessed through ongoing summative and formative assessments.</w:t>
            </w:r>
          </w:p>
          <w:p w14:paraId="20C84FF0" w14:textId="1579C071" w:rsidR="001E5971" w:rsidRPr="00E764EF" w:rsidRDefault="001E5971" w:rsidP="409B3FED">
            <w:pPr>
              <w:rPr>
                <w:rFonts w:eastAsia="Times New Roman"/>
                <w:lang w:eastAsia="en-GB"/>
              </w:rPr>
            </w:pPr>
          </w:p>
        </w:tc>
      </w:tr>
      <w:tr w:rsidR="001E5971" w:rsidRPr="00E920AF" w14:paraId="797A1461" w14:textId="77777777" w:rsidTr="1C3BFFAE">
        <w:tc>
          <w:tcPr>
            <w:tcW w:w="1095" w:type="dxa"/>
            <w:shd w:val="clear" w:color="auto" w:fill="F2F2F2" w:themeFill="background1" w:themeFillShade="F2"/>
          </w:tcPr>
          <w:p w14:paraId="463BADD5" w14:textId="77777777" w:rsidR="001E5971" w:rsidRPr="00E920AF" w:rsidRDefault="001E5971" w:rsidP="001E5971">
            <w:pPr>
              <w:contextualSpacing/>
              <w:jc w:val="center"/>
              <w:rPr>
                <w:rFonts w:cstheme="minorHAnsi"/>
                <w:b/>
                <w:sz w:val="24"/>
                <w:szCs w:val="24"/>
              </w:rPr>
            </w:pPr>
            <w:r w:rsidRPr="00E920AF">
              <w:rPr>
                <w:rFonts w:cstheme="minorHAnsi"/>
                <w:b/>
                <w:sz w:val="24"/>
                <w:szCs w:val="24"/>
              </w:rPr>
              <w:t>Class</w:t>
            </w:r>
          </w:p>
        </w:tc>
        <w:tc>
          <w:tcPr>
            <w:tcW w:w="1641" w:type="dxa"/>
            <w:shd w:val="clear" w:color="auto" w:fill="F2F2F2" w:themeFill="background1" w:themeFillShade="F2"/>
          </w:tcPr>
          <w:p w14:paraId="7A88B1C5" w14:textId="77777777" w:rsidR="001E5971" w:rsidRPr="00E920AF" w:rsidRDefault="001E5971" w:rsidP="001E5971">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14:paraId="6918DA42" w14:textId="77777777" w:rsidR="001E5971" w:rsidRPr="00E920AF" w:rsidRDefault="001E5971" w:rsidP="001E5971">
            <w:pPr>
              <w:contextualSpacing/>
              <w:jc w:val="center"/>
              <w:rPr>
                <w:rFonts w:cstheme="minorHAnsi"/>
                <w:b/>
                <w:sz w:val="24"/>
                <w:szCs w:val="24"/>
              </w:rPr>
            </w:pPr>
            <w:r>
              <w:rPr>
                <w:rFonts w:cstheme="minorHAnsi"/>
                <w:b/>
                <w:sz w:val="24"/>
                <w:szCs w:val="24"/>
              </w:rPr>
              <w:t>Lessons, including deadlines &amp; resources</w:t>
            </w:r>
          </w:p>
        </w:tc>
      </w:tr>
      <w:tr w:rsidR="001E5971" w:rsidRPr="00E920AF" w14:paraId="639AF39B" w14:textId="77777777" w:rsidTr="1C3BFFAE">
        <w:tc>
          <w:tcPr>
            <w:tcW w:w="1095" w:type="dxa"/>
          </w:tcPr>
          <w:p w14:paraId="5925BF86" w14:textId="00A1DDBF" w:rsidR="001E5971" w:rsidRPr="00C8196D" w:rsidRDefault="5B77CBBC" w:rsidP="70F50D25">
            <w:pPr>
              <w:contextualSpacing/>
              <w:jc w:val="center"/>
              <w:rPr>
                <w:b/>
                <w:bCs/>
              </w:rPr>
            </w:pPr>
            <w:proofErr w:type="spellStart"/>
            <w:r w:rsidRPr="70F50D25">
              <w:rPr>
                <w:b/>
                <w:bCs/>
              </w:rPr>
              <w:t>11</w:t>
            </w:r>
            <w:r w:rsidR="5A6A996B" w:rsidRPr="70F50D25">
              <w:rPr>
                <w:b/>
                <w:bCs/>
              </w:rPr>
              <w:t>A</w:t>
            </w:r>
            <w:proofErr w:type="spellEnd"/>
            <w:r w:rsidRPr="70F50D25">
              <w:rPr>
                <w:b/>
                <w:bCs/>
              </w:rPr>
              <w:t>/</w:t>
            </w:r>
            <w:proofErr w:type="spellStart"/>
            <w:r w:rsidRPr="70F50D25">
              <w:rPr>
                <w:b/>
                <w:bCs/>
              </w:rPr>
              <w:t>RE1</w:t>
            </w:r>
            <w:proofErr w:type="spellEnd"/>
          </w:p>
        </w:tc>
        <w:tc>
          <w:tcPr>
            <w:tcW w:w="1641" w:type="dxa"/>
          </w:tcPr>
          <w:p w14:paraId="18316321" w14:textId="4270BFBA" w:rsidR="001E5971" w:rsidRPr="00C8196D" w:rsidRDefault="73FE8D3C" w:rsidP="6181A8E1">
            <w:r w:rsidRPr="70F50D25">
              <w:rPr>
                <w:b/>
                <w:bCs/>
              </w:rPr>
              <w:t>Dr Farouk</w:t>
            </w:r>
          </w:p>
        </w:tc>
        <w:tc>
          <w:tcPr>
            <w:tcW w:w="6762" w:type="dxa"/>
          </w:tcPr>
          <w:p w14:paraId="16F6BE3F" w14:textId="26B40A29" w:rsidR="006514A0" w:rsidRPr="00CA7E97" w:rsidRDefault="286F26D3" w:rsidP="1C3BFFAE">
            <w:pPr>
              <w:rPr>
                <w:rFonts w:ascii="Calibri" w:eastAsia="Calibri" w:hAnsi="Calibri" w:cs="Calibri"/>
                <w:b/>
                <w:bCs/>
                <w:color w:val="000000" w:themeColor="text1"/>
                <w:u w:val="single"/>
              </w:rPr>
            </w:pPr>
            <w:r w:rsidRPr="1C3BFFAE">
              <w:rPr>
                <w:b/>
                <w:bCs/>
                <w:u w:val="single"/>
              </w:rPr>
              <w:t>Unit title:</w:t>
            </w:r>
            <w:r w:rsidR="4842F9A2" w:rsidRPr="1C3BFFAE">
              <w:rPr>
                <w:b/>
                <w:bCs/>
                <w:u w:val="single"/>
              </w:rPr>
              <w:t xml:space="preserve"> </w:t>
            </w:r>
            <w:r w:rsidR="77079184" w:rsidRPr="1C3BFFAE">
              <w:rPr>
                <w:b/>
                <w:bCs/>
                <w:u w:val="single"/>
              </w:rPr>
              <w:t xml:space="preserve"> SOWA</w:t>
            </w:r>
          </w:p>
          <w:p w14:paraId="263A9249" w14:textId="39DCACC8" w:rsidR="49966B3C" w:rsidRDefault="566A0069" w:rsidP="1C3BFFAE">
            <w:pPr>
              <w:rPr>
                <w:b/>
                <w:bCs/>
              </w:rPr>
            </w:pPr>
            <w:r w:rsidRPr="1C3BFFAE">
              <w:rPr>
                <w:b/>
                <w:bCs/>
              </w:rPr>
              <w:t>(</w:t>
            </w:r>
            <w:proofErr w:type="spellStart"/>
            <w:r w:rsidRPr="1C3BFFAE">
              <w:rPr>
                <w:b/>
                <w:bCs/>
              </w:rPr>
              <w:t>1</w:t>
            </w:r>
            <w:r w:rsidR="4E4B8406" w:rsidRPr="1C3BFFAE">
              <w:rPr>
                <w:b/>
                <w:bCs/>
              </w:rPr>
              <w:t>Mon</w:t>
            </w:r>
            <w:proofErr w:type="spellEnd"/>
            <w:r w:rsidR="4E4B8406" w:rsidRPr="1C3BFFAE">
              <w:rPr>
                <w:b/>
                <w:bCs/>
              </w:rPr>
              <w:t xml:space="preserve">, </w:t>
            </w:r>
            <w:proofErr w:type="spellStart"/>
            <w:r w:rsidR="525B6BAD" w:rsidRPr="1C3BFFAE">
              <w:rPr>
                <w:b/>
                <w:bCs/>
              </w:rPr>
              <w:t>p.5</w:t>
            </w:r>
            <w:proofErr w:type="spellEnd"/>
            <w:r w:rsidRPr="1C3BFFAE">
              <w:rPr>
                <w:b/>
                <w:bCs/>
              </w:rPr>
              <w:t>) Topic:</w:t>
            </w:r>
            <w:r w:rsidR="0C9D5245" w:rsidRPr="1C3BFFAE">
              <w:rPr>
                <w:b/>
                <w:bCs/>
              </w:rPr>
              <w:t xml:space="preserve"> Hadith Structure (</w:t>
            </w:r>
            <w:proofErr w:type="spellStart"/>
            <w:r w:rsidR="0C9D5245" w:rsidRPr="1C3BFFAE">
              <w:rPr>
                <w:b/>
                <w:bCs/>
              </w:rPr>
              <w:t>Ao1</w:t>
            </w:r>
            <w:proofErr w:type="spellEnd"/>
            <w:r w:rsidR="0C9D5245" w:rsidRPr="1C3BFFAE">
              <w:rPr>
                <w:b/>
                <w:bCs/>
              </w:rPr>
              <w:t>)</w:t>
            </w:r>
          </w:p>
          <w:p w14:paraId="5136D22D" w14:textId="22932A4E" w:rsidR="001E5971" w:rsidRDefault="50276C25" w:rsidP="1C3BFFAE">
            <w:pPr>
              <w:rPr>
                <w:b/>
                <w:bCs/>
              </w:rPr>
            </w:pPr>
            <w:r w:rsidRPr="1C3BFFAE">
              <w:rPr>
                <w:b/>
                <w:bCs/>
              </w:rPr>
              <w:t>(</w:t>
            </w:r>
            <w:proofErr w:type="spellStart"/>
            <w:r w:rsidRPr="1C3BFFAE">
              <w:rPr>
                <w:b/>
                <w:bCs/>
              </w:rPr>
              <w:t>1Thurs</w:t>
            </w:r>
            <w:proofErr w:type="spellEnd"/>
            <w:r w:rsidRPr="1C3BFFAE">
              <w:rPr>
                <w:b/>
                <w:bCs/>
              </w:rPr>
              <w:t xml:space="preserve">, </w:t>
            </w:r>
            <w:proofErr w:type="spellStart"/>
            <w:r w:rsidRPr="1C3BFFAE">
              <w:rPr>
                <w:b/>
                <w:bCs/>
              </w:rPr>
              <w:t>p.5</w:t>
            </w:r>
            <w:proofErr w:type="spellEnd"/>
            <w:r w:rsidRPr="1C3BFFAE">
              <w:rPr>
                <w:b/>
                <w:bCs/>
              </w:rPr>
              <w:t>) Topic:</w:t>
            </w:r>
            <w:r w:rsidR="619C578D" w:rsidRPr="1C3BFFAE">
              <w:rPr>
                <w:b/>
                <w:bCs/>
              </w:rPr>
              <w:t xml:space="preserve"> Hadith Structure (</w:t>
            </w:r>
            <w:proofErr w:type="spellStart"/>
            <w:r w:rsidR="619C578D" w:rsidRPr="1C3BFFAE">
              <w:rPr>
                <w:b/>
                <w:bCs/>
              </w:rPr>
              <w:t>Ao2</w:t>
            </w:r>
            <w:proofErr w:type="spellEnd"/>
            <w:r w:rsidR="619C578D" w:rsidRPr="1C3BFFAE">
              <w:rPr>
                <w:b/>
                <w:bCs/>
              </w:rPr>
              <w:t>)</w:t>
            </w:r>
          </w:p>
          <w:p w14:paraId="45EFD931" w14:textId="5EECEBDB" w:rsidR="0DCE14B9" w:rsidRDefault="50276C25" w:rsidP="1C3BFFAE">
            <w:pPr>
              <w:rPr>
                <w:b/>
                <w:bCs/>
              </w:rPr>
            </w:pPr>
            <w:r w:rsidRPr="1C3BFFAE">
              <w:rPr>
                <w:b/>
                <w:bCs/>
              </w:rPr>
              <w:t>(</w:t>
            </w:r>
            <w:proofErr w:type="spellStart"/>
            <w:r w:rsidRPr="1C3BFFAE">
              <w:rPr>
                <w:b/>
                <w:bCs/>
              </w:rPr>
              <w:t>1Fri</w:t>
            </w:r>
            <w:proofErr w:type="spellEnd"/>
            <w:r w:rsidRPr="1C3BFFAE">
              <w:rPr>
                <w:b/>
                <w:bCs/>
              </w:rPr>
              <w:t xml:space="preserve">, </w:t>
            </w:r>
            <w:proofErr w:type="spellStart"/>
            <w:r w:rsidRPr="1C3BFFAE">
              <w:rPr>
                <w:b/>
                <w:bCs/>
              </w:rPr>
              <w:t>p.2</w:t>
            </w:r>
            <w:proofErr w:type="spellEnd"/>
            <w:r w:rsidRPr="1C3BFFAE">
              <w:rPr>
                <w:b/>
                <w:bCs/>
              </w:rPr>
              <w:t>) Topic:</w:t>
            </w:r>
            <w:r w:rsidR="0DDC294C" w:rsidRPr="1C3BFFAE">
              <w:rPr>
                <w:b/>
                <w:bCs/>
              </w:rPr>
              <w:t xml:space="preserve">  Shariah Law (</w:t>
            </w:r>
            <w:proofErr w:type="spellStart"/>
            <w:r w:rsidR="0DDC294C" w:rsidRPr="1C3BFFAE">
              <w:rPr>
                <w:b/>
                <w:bCs/>
              </w:rPr>
              <w:t>A01</w:t>
            </w:r>
            <w:proofErr w:type="spellEnd"/>
            <w:r w:rsidR="0DDC294C" w:rsidRPr="1C3BFFAE">
              <w:rPr>
                <w:b/>
                <w:bCs/>
              </w:rPr>
              <w:t>)</w:t>
            </w:r>
          </w:p>
          <w:p w14:paraId="3F29F0DF"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39B4AE99" w14:textId="0FBCFEE1" w:rsidR="00F91C2A" w:rsidRPr="004F7F00" w:rsidRDefault="144C8054" w:rsidP="1C3BFFAE">
            <w:r w:rsidRPr="1C3BFFAE">
              <w:rPr>
                <w:b/>
                <w:bCs/>
                <w:i/>
                <w:iCs/>
              </w:rPr>
              <w:t>Homework:</w:t>
            </w:r>
            <w:r w:rsidR="0C1A34E7" w:rsidRPr="1C3BFFAE">
              <w:rPr>
                <w:b/>
                <w:bCs/>
                <w:i/>
                <w:iCs/>
              </w:rPr>
              <w:t xml:space="preserve"> complete exam questions – d style question</w:t>
            </w:r>
          </w:p>
        </w:tc>
      </w:tr>
      <w:tr w:rsidR="001E5971" w:rsidRPr="00E920AF" w14:paraId="4D1713FD" w14:textId="77777777" w:rsidTr="1C3BFFAE">
        <w:tc>
          <w:tcPr>
            <w:tcW w:w="1095" w:type="dxa"/>
          </w:tcPr>
          <w:p w14:paraId="43FD191D" w14:textId="7DA017B8" w:rsidR="001E5971" w:rsidRPr="00C8196D" w:rsidRDefault="001E5971" w:rsidP="001E5971">
            <w:pPr>
              <w:contextualSpacing/>
              <w:jc w:val="center"/>
              <w:rPr>
                <w:b/>
              </w:rPr>
            </w:pPr>
            <w:proofErr w:type="spellStart"/>
            <w:r w:rsidRPr="00C8196D">
              <w:rPr>
                <w:b/>
              </w:rPr>
              <w:t>11B</w:t>
            </w:r>
            <w:proofErr w:type="spellEnd"/>
            <w:r w:rsidRPr="00C8196D">
              <w:rPr>
                <w:b/>
              </w:rPr>
              <w:t>/</w:t>
            </w:r>
            <w:proofErr w:type="spellStart"/>
            <w:r w:rsidRPr="00C8196D">
              <w:rPr>
                <w:b/>
              </w:rPr>
              <w:t>RE2</w:t>
            </w:r>
            <w:proofErr w:type="spellEnd"/>
          </w:p>
        </w:tc>
        <w:tc>
          <w:tcPr>
            <w:tcW w:w="1641" w:type="dxa"/>
          </w:tcPr>
          <w:p w14:paraId="5FB94623" w14:textId="794FA869" w:rsidR="001E5971" w:rsidRPr="00C8196D" w:rsidRDefault="629F8FF6" w:rsidP="70F50D25">
            <w:r w:rsidRPr="70F50D25">
              <w:rPr>
                <w:b/>
                <w:bCs/>
              </w:rPr>
              <w:t xml:space="preserve">Ms Rafique </w:t>
            </w:r>
          </w:p>
        </w:tc>
        <w:tc>
          <w:tcPr>
            <w:tcW w:w="6762" w:type="dxa"/>
          </w:tcPr>
          <w:p w14:paraId="40044CB2" w14:textId="320BCA39" w:rsidR="00CA7E97" w:rsidRPr="00CA7E97" w:rsidRDefault="6D2A97C3" w:rsidP="48F1312A">
            <w:pPr>
              <w:rPr>
                <w:rFonts w:ascii="Calibri" w:eastAsia="Calibri" w:hAnsi="Calibri" w:cs="Calibri"/>
                <w:color w:val="000000" w:themeColor="text1"/>
              </w:rPr>
            </w:pPr>
            <w:r w:rsidRPr="48F1312A">
              <w:rPr>
                <w:b/>
                <w:bCs/>
                <w:u w:val="single"/>
              </w:rPr>
              <w:t xml:space="preserve">Unit title: </w:t>
            </w:r>
            <w:r w:rsidR="2594B969" w:rsidRPr="48F1312A">
              <w:rPr>
                <w:rFonts w:ascii="Calibri" w:eastAsia="Calibri" w:hAnsi="Calibri" w:cs="Calibri"/>
                <w:b/>
                <w:bCs/>
                <w:color w:val="000000" w:themeColor="text1"/>
                <w:u w:val="single"/>
              </w:rPr>
              <w:t xml:space="preserve">Paper </w:t>
            </w:r>
            <w:proofErr w:type="spellStart"/>
            <w:r w:rsidR="2594B969" w:rsidRPr="48F1312A">
              <w:rPr>
                <w:rFonts w:ascii="Calibri" w:eastAsia="Calibri" w:hAnsi="Calibri" w:cs="Calibri"/>
                <w:b/>
                <w:bCs/>
                <w:color w:val="000000" w:themeColor="text1"/>
                <w:u w:val="single"/>
              </w:rPr>
              <w:t>1C</w:t>
            </w:r>
            <w:proofErr w:type="spellEnd"/>
            <w:r w:rsidR="2594B969" w:rsidRPr="48F1312A">
              <w:rPr>
                <w:rFonts w:ascii="Calibri" w:eastAsia="Calibri" w:hAnsi="Calibri" w:cs="Calibri"/>
                <w:b/>
                <w:bCs/>
                <w:color w:val="000000" w:themeColor="text1"/>
                <w:u w:val="single"/>
              </w:rPr>
              <w:t xml:space="preserve">- </w:t>
            </w:r>
            <w:proofErr w:type="spellStart"/>
            <w:r w:rsidR="2594B969" w:rsidRPr="48F1312A">
              <w:rPr>
                <w:rFonts w:ascii="Calibri" w:eastAsia="Calibri" w:hAnsi="Calibri" w:cs="Calibri"/>
                <w:b/>
                <w:bCs/>
                <w:color w:val="000000" w:themeColor="text1"/>
                <w:u w:val="single"/>
              </w:rPr>
              <w:t>SOWAA</w:t>
            </w:r>
            <w:proofErr w:type="spellEnd"/>
          </w:p>
          <w:p w14:paraId="53134E58" w14:textId="699067F0" w:rsidR="28225349" w:rsidRDefault="4B3CAB41" w:rsidP="6181A8E1">
            <w:pPr>
              <w:rPr>
                <w:b/>
                <w:bCs/>
              </w:rPr>
            </w:pPr>
            <w:r w:rsidRPr="48F1312A">
              <w:rPr>
                <w:b/>
                <w:bCs/>
              </w:rPr>
              <w:t>(</w:t>
            </w:r>
            <w:proofErr w:type="spellStart"/>
            <w:r w:rsidRPr="48F1312A">
              <w:rPr>
                <w:b/>
                <w:bCs/>
              </w:rPr>
              <w:t>1T</w:t>
            </w:r>
            <w:r w:rsidR="62198637" w:rsidRPr="48F1312A">
              <w:rPr>
                <w:b/>
                <w:bCs/>
              </w:rPr>
              <w:t>hurs</w:t>
            </w:r>
            <w:proofErr w:type="spellEnd"/>
            <w:r w:rsidRPr="48F1312A">
              <w:rPr>
                <w:b/>
                <w:bCs/>
              </w:rPr>
              <w:t xml:space="preserve"> </w:t>
            </w:r>
            <w:proofErr w:type="spellStart"/>
            <w:r w:rsidRPr="48F1312A">
              <w:rPr>
                <w:b/>
                <w:bCs/>
              </w:rPr>
              <w:t>p.</w:t>
            </w:r>
            <w:r w:rsidR="31AD11F2" w:rsidRPr="48F1312A">
              <w:rPr>
                <w:b/>
                <w:bCs/>
              </w:rPr>
              <w:t>1</w:t>
            </w:r>
            <w:proofErr w:type="spellEnd"/>
            <w:r w:rsidRPr="48F1312A">
              <w:rPr>
                <w:b/>
                <w:bCs/>
              </w:rPr>
              <w:t>) Topic:</w:t>
            </w:r>
            <w:r w:rsidR="36C5FF6C" w:rsidRPr="48F1312A">
              <w:rPr>
                <w:b/>
                <w:bCs/>
              </w:rPr>
              <w:t xml:space="preserve"> Hadith Structure </w:t>
            </w:r>
            <w:proofErr w:type="spellStart"/>
            <w:r w:rsidR="36C5FF6C" w:rsidRPr="48F1312A">
              <w:rPr>
                <w:b/>
                <w:bCs/>
              </w:rPr>
              <w:t>A02</w:t>
            </w:r>
            <w:proofErr w:type="spellEnd"/>
          </w:p>
          <w:p w14:paraId="03B9BD84" w14:textId="3E865128" w:rsidR="28225349" w:rsidRDefault="0F831927" w:rsidP="48F1312A">
            <w:pPr>
              <w:rPr>
                <w:b/>
                <w:bCs/>
              </w:rPr>
            </w:pPr>
            <w:r w:rsidRPr="48F1312A">
              <w:rPr>
                <w:b/>
                <w:bCs/>
              </w:rPr>
              <w:t>(</w:t>
            </w:r>
            <w:proofErr w:type="spellStart"/>
            <w:r w:rsidRPr="48F1312A">
              <w:rPr>
                <w:b/>
                <w:bCs/>
              </w:rPr>
              <w:t>1Wed</w:t>
            </w:r>
            <w:proofErr w:type="spellEnd"/>
            <w:r w:rsidRPr="48F1312A">
              <w:rPr>
                <w:b/>
                <w:bCs/>
              </w:rPr>
              <w:t xml:space="preserve"> </w:t>
            </w:r>
            <w:proofErr w:type="spellStart"/>
            <w:r w:rsidRPr="48F1312A">
              <w:rPr>
                <w:b/>
                <w:bCs/>
              </w:rPr>
              <w:t>p.1</w:t>
            </w:r>
            <w:proofErr w:type="spellEnd"/>
            <w:r w:rsidRPr="48F1312A">
              <w:rPr>
                <w:b/>
                <w:bCs/>
              </w:rPr>
              <w:t>) Topic:</w:t>
            </w:r>
            <w:r w:rsidR="593488AA" w:rsidRPr="48F1312A">
              <w:rPr>
                <w:b/>
                <w:bCs/>
              </w:rPr>
              <w:t xml:space="preserve"> Shariah Law (</w:t>
            </w:r>
            <w:proofErr w:type="spellStart"/>
            <w:r w:rsidR="593488AA" w:rsidRPr="48F1312A">
              <w:rPr>
                <w:b/>
                <w:bCs/>
              </w:rPr>
              <w:t>A01</w:t>
            </w:r>
            <w:proofErr w:type="spellEnd"/>
            <w:r w:rsidR="593488AA" w:rsidRPr="48F1312A">
              <w:rPr>
                <w:b/>
                <w:bCs/>
              </w:rPr>
              <w:t>)</w:t>
            </w:r>
          </w:p>
          <w:p w14:paraId="23763A1C"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61C491B7" w14:textId="28E290E6" w:rsidR="00F91C2A" w:rsidRPr="004F7F00" w:rsidRDefault="4BF6855F" w:rsidP="00F91C2A">
            <w:r w:rsidRPr="48F1312A">
              <w:rPr>
                <w:b/>
                <w:bCs/>
                <w:i/>
                <w:iCs/>
              </w:rPr>
              <w:t>Homework:</w:t>
            </w:r>
            <w:r w:rsidR="2E345DDA" w:rsidRPr="48F1312A">
              <w:rPr>
                <w:b/>
                <w:bCs/>
                <w:i/>
                <w:iCs/>
              </w:rPr>
              <w:t xml:space="preserve"> complete exam questions</w:t>
            </w:r>
          </w:p>
        </w:tc>
      </w:tr>
      <w:tr w:rsidR="001E5971" w:rsidRPr="00E920AF" w14:paraId="67C5DE6A" w14:textId="77777777" w:rsidTr="1C3BFFAE">
        <w:tc>
          <w:tcPr>
            <w:tcW w:w="1095" w:type="dxa"/>
          </w:tcPr>
          <w:p w14:paraId="475D9699" w14:textId="34D590B2" w:rsidR="001E5971" w:rsidRPr="00C8196D" w:rsidRDefault="00319A37" w:rsidP="6181A8E1">
            <w:pPr>
              <w:contextualSpacing/>
              <w:jc w:val="center"/>
              <w:rPr>
                <w:b/>
                <w:bCs/>
              </w:rPr>
            </w:pPr>
            <w:proofErr w:type="spellStart"/>
            <w:r w:rsidRPr="6181A8E1">
              <w:rPr>
                <w:b/>
                <w:bCs/>
              </w:rPr>
              <w:t>11D</w:t>
            </w:r>
            <w:proofErr w:type="spellEnd"/>
            <w:r w:rsidR="09676897" w:rsidRPr="6181A8E1">
              <w:rPr>
                <w:b/>
                <w:bCs/>
              </w:rPr>
              <w:t>/</w:t>
            </w:r>
            <w:proofErr w:type="spellStart"/>
            <w:r w:rsidRPr="6181A8E1">
              <w:rPr>
                <w:b/>
                <w:bCs/>
              </w:rPr>
              <w:t>RE1</w:t>
            </w:r>
            <w:proofErr w:type="spellEnd"/>
          </w:p>
        </w:tc>
        <w:tc>
          <w:tcPr>
            <w:tcW w:w="1641" w:type="dxa"/>
          </w:tcPr>
          <w:p w14:paraId="6C674844" w14:textId="10ADE3D2" w:rsidR="001E5971" w:rsidRPr="00A46701" w:rsidRDefault="00319A37" w:rsidP="6181A8E1">
            <w:pPr>
              <w:contextualSpacing/>
              <w:rPr>
                <w:b/>
                <w:bCs/>
              </w:rPr>
            </w:pPr>
            <w:r w:rsidRPr="6181A8E1">
              <w:rPr>
                <w:b/>
                <w:bCs/>
              </w:rPr>
              <w:t>M</w:t>
            </w:r>
            <w:r w:rsidR="68CC952C" w:rsidRPr="6181A8E1">
              <w:rPr>
                <w:b/>
                <w:bCs/>
              </w:rPr>
              <w:t xml:space="preserve">iss </w:t>
            </w:r>
            <w:proofErr w:type="spellStart"/>
            <w:r w:rsidR="68CC952C" w:rsidRPr="6181A8E1">
              <w:rPr>
                <w:b/>
                <w:bCs/>
              </w:rPr>
              <w:t>Parvaiz</w:t>
            </w:r>
            <w:proofErr w:type="spellEnd"/>
          </w:p>
        </w:tc>
        <w:tc>
          <w:tcPr>
            <w:tcW w:w="6762" w:type="dxa"/>
          </w:tcPr>
          <w:p w14:paraId="0380C1DD" w14:textId="76FC3C9E" w:rsidR="00CA7E97" w:rsidRPr="00CA7E97" w:rsidRDefault="238EEE22" w:rsidP="77C7C1C6">
            <w:pPr>
              <w:rPr>
                <w:rFonts w:ascii="Calibri" w:eastAsia="Calibri" w:hAnsi="Calibri" w:cs="Calibri"/>
                <w:b/>
                <w:bCs/>
                <w:color w:val="000000" w:themeColor="text1"/>
                <w:u w:val="single"/>
              </w:rPr>
            </w:pPr>
            <w:r w:rsidRPr="77C7C1C6">
              <w:rPr>
                <w:b/>
                <w:bCs/>
                <w:u w:val="single"/>
              </w:rPr>
              <w:t xml:space="preserve">Unit title: </w:t>
            </w:r>
            <w:r w:rsidR="0351480E" w:rsidRPr="77C7C1C6">
              <w:rPr>
                <w:b/>
                <w:bCs/>
                <w:u w:val="single"/>
              </w:rPr>
              <w:t xml:space="preserve">Paper </w:t>
            </w:r>
            <w:proofErr w:type="spellStart"/>
            <w:r w:rsidR="0351480E" w:rsidRPr="77C7C1C6">
              <w:rPr>
                <w:b/>
                <w:bCs/>
                <w:u w:val="single"/>
              </w:rPr>
              <w:t>1C</w:t>
            </w:r>
            <w:proofErr w:type="spellEnd"/>
            <w:r w:rsidR="0351480E" w:rsidRPr="77C7C1C6">
              <w:rPr>
                <w:b/>
                <w:bCs/>
                <w:u w:val="single"/>
              </w:rPr>
              <w:t xml:space="preserve">- </w:t>
            </w:r>
            <w:proofErr w:type="spellStart"/>
            <w:r w:rsidR="0351480E" w:rsidRPr="77C7C1C6">
              <w:rPr>
                <w:b/>
                <w:bCs/>
                <w:u w:val="single"/>
              </w:rPr>
              <w:t>SOWAA</w:t>
            </w:r>
            <w:proofErr w:type="spellEnd"/>
          </w:p>
          <w:p w14:paraId="514C4CFE" w14:textId="6F99942A" w:rsidR="001E5971" w:rsidRDefault="50B12FC6" w:rsidP="6181A8E1">
            <w:pPr>
              <w:rPr>
                <w:b/>
                <w:bCs/>
              </w:rPr>
            </w:pPr>
            <w:r w:rsidRPr="77C7C1C6">
              <w:rPr>
                <w:b/>
                <w:bCs/>
              </w:rPr>
              <w:t>(</w:t>
            </w:r>
            <w:proofErr w:type="spellStart"/>
            <w:r w:rsidR="273A7B87" w:rsidRPr="77C7C1C6">
              <w:rPr>
                <w:b/>
                <w:bCs/>
              </w:rPr>
              <w:t>1Tue</w:t>
            </w:r>
            <w:proofErr w:type="spellEnd"/>
            <w:r w:rsidR="273A7B87" w:rsidRPr="77C7C1C6">
              <w:rPr>
                <w:b/>
                <w:bCs/>
              </w:rPr>
              <w:t xml:space="preserve">, </w:t>
            </w:r>
            <w:proofErr w:type="spellStart"/>
            <w:r w:rsidR="273A7B87" w:rsidRPr="77C7C1C6">
              <w:rPr>
                <w:b/>
                <w:bCs/>
              </w:rPr>
              <w:t>p5</w:t>
            </w:r>
            <w:proofErr w:type="spellEnd"/>
            <w:r w:rsidRPr="77C7C1C6">
              <w:rPr>
                <w:b/>
                <w:bCs/>
              </w:rPr>
              <w:t>)</w:t>
            </w:r>
            <w:r w:rsidR="279342CF" w:rsidRPr="77C7C1C6">
              <w:rPr>
                <w:b/>
                <w:bCs/>
              </w:rPr>
              <w:t xml:space="preserve"> Topic: </w:t>
            </w:r>
            <w:r w:rsidRPr="77C7C1C6">
              <w:rPr>
                <w:b/>
                <w:bCs/>
              </w:rPr>
              <w:t xml:space="preserve"> </w:t>
            </w:r>
            <w:r w:rsidR="55195621" w:rsidRPr="77C7C1C6">
              <w:rPr>
                <w:b/>
                <w:bCs/>
              </w:rPr>
              <w:t>Shariah Law (</w:t>
            </w:r>
            <w:proofErr w:type="spellStart"/>
            <w:r w:rsidR="55195621" w:rsidRPr="77C7C1C6">
              <w:rPr>
                <w:b/>
                <w:bCs/>
              </w:rPr>
              <w:t>A01</w:t>
            </w:r>
            <w:proofErr w:type="spellEnd"/>
            <w:r w:rsidR="55195621" w:rsidRPr="77C7C1C6">
              <w:rPr>
                <w:b/>
                <w:bCs/>
              </w:rPr>
              <w:t>)</w:t>
            </w:r>
          </w:p>
          <w:p w14:paraId="5207B489" w14:textId="078BA1DE" w:rsidR="001E5971" w:rsidRDefault="50B12FC6" w:rsidP="70F50D25">
            <w:pPr>
              <w:rPr>
                <w:b/>
                <w:bCs/>
              </w:rPr>
            </w:pPr>
            <w:r w:rsidRPr="77C7C1C6">
              <w:rPr>
                <w:b/>
                <w:bCs/>
              </w:rPr>
              <w:t>(</w:t>
            </w:r>
            <w:proofErr w:type="spellStart"/>
            <w:r w:rsidRPr="77C7C1C6">
              <w:rPr>
                <w:b/>
                <w:bCs/>
              </w:rPr>
              <w:t>1</w:t>
            </w:r>
            <w:r w:rsidR="5A274073" w:rsidRPr="77C7C1C6">
              <w:rPr>
                <w:b/>
                <w:bCs/>
              </w:rPr>
              <w:t>Fri</w:t>
            </w:r>
            <w:proofErr w:type="spellEnd"/>
            <w:r w:rsidR="5A274073" w:rsidRPr="77C7C1C6">
              <w:rPr>
                <w:b/>
                <w:bCs/>
              </w:rPr>
              <w:t xml:space="preserve">, </w:t>
            </w:r>
            <w:proofErr w:type="spellStart"/>
            <w:r w:rsidR="5A274073" w:rsidRPr="77C7C1C6">
              <w:rPr>
                <w:b/>
                <w:bCs/>
              </w:rPr>
              <w:t>p3</w:t>
            </w:r>
            <w:proofErr w:type="spellEnd"/>
            <w:r w:rsidR="5A274073" w:rsidRPr="77C7C1C6">
              <w:rPr>
                <w:b/>
                <w:bCs/>
              </w:rPr>
              <w:t>) Topic:</w:t>
            </w:r>
            <w:r w:rsidR="1B28A14F" w:rsidRPr="77C7C1C6">
              <w:rPr>
                <w:b/>
                <w:bCs/>
              </w:rPr>
              <w:t xml:space="preserve"> Formative Assessment</w:t>
            </w:r>
          </w:p>
          <w:p w14:paraId="0CA5D353"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77328283" w14:textId="429C42B4" w:rsidR="00F91C2A" w:rsidRPr="00A97154" w:rsidRDefault="29B3AECD" w:rsidP="00F91C2A">
            <w:r w:rsidRPr="77C7C1C6">
              <w:rPr>
                <w:b/>
                <w:bCs/>
                <w:i/>
                <w:iCs/>
              </w:rPr>
              <w:t>Homework:</w:t>
            </w:r>
            <w:r w:rsidR="44DF7F57" w:rsidRPr="77C7C1C6">
              <w:rPr>
                <w:b/>
                <w:bCs/>
                <w:i/>
                <w:iCs/>
              </w:rPr>
              <w:t xml:space="preserve"> Complete exam questions in green books</w:t>
            </w:r>
          </w:p>
        </w:tc>
      </w:tr>
      <w:tr w:rsidR="70F50D25" w14:paraId="55DDC01D" w14:textId="77777777" w:rsidTr="1C3BFFAE">
        <w:trPr>
          <w:trHeight w:val="300"/>
        </w:trPr>
        <w:tc>
          <w:tcPr>
            <w:tcW w:w="1095" w:type="dxa"/>
          </w:tcPr>
          <w:p w14:paraId="61FBA912" w14:textId="3C35F851" w:rsidR="5EAE927C" w:rsidRDefault="5EAE927C" w:rsidP="70F50D25">
            <w:pPr>
              <w:jc w:val="center"/>
            </w:pPr>
            <w:proofErr w:type="spellStart"/>
            <w:r w:rsidRPr="70F50D25">
              <w:rPr>
                <w:b/>
                <w:bCs/>
              </w:rPr>
              <w:t>11C</w:t>
            </w:r>
            <w:proofErr w:type="spellEnd"/>
            <w:r w:rsidRPr="70F50D25">
              <w:rPr>
                <w:b/>
                <w:bCs/>
              </w:rPr>
              <w:t>/</w:t>
            </w:r>
            <w:proofErr w:type="spellStart"/>
            <w:r w:rsidRPr="70F50D25">
              <w:rPr>
                <w:b/>
                <w:bCs/>
              </w:rPr>
              <w:t>RE1</w:t>
            </w:r>
            <w:proofErr w:type="spellEnd"/>
          </w:p>
        </w:tc>
        <w:tc>
          <w:tcPr>
            <w:tcW w:w="1641" w:type="dxa"/>
          </w:tcPr>
          <w:p w14:paraId="6D28D182" w14:textId="4AABC923" w:rsidR="6BA8B965" w:rsidRDefault="6BA8B965" w:rsidP="70F50D25">
            <w:r w:rsidRPr="70F50D25">
              <w:rPr>
                <w:b/>
                <w:bCs/>
              </w:rPr>
              <w:t xml:space="preserve">Miss </w:t>
            </w:r>
            <w:proofErr w:type="spellStart"/>
            <w:r w:rsidRPr="70F50D25">
              <w:rPr>
                <w:b/>
                <w:bCs/>
              </w:rPr>
              <w:t>Parvaiz</w:t>
            </w:r>
            <w:proofErr w:type="spellEnd"/>
          </w:p>
        </w:tc>
        <w:tc>
          <w:tcPr>
            <w:tcW w:w="6762" w:type="dxa"/>
          </w:tcPr>
          <w:p w14:paraId="264730C8" w14:textId="02778AEB" w:rsidR="2E7B00DA" w:rsidRDefault="4CF0BB3C" w:rsidP="77C7C1C6">
            <w:pPr>
              <w:rPr>
                <w:rFonts w:ascii="Calibri" w:eastAsia="Calibri" w:hAnsi="Calibri" w:cs="Calibri"/>
                <w:color w:val="000000" w:themeColor="text1"/>
              </w:rPr>
            </w:pPr>
            <w:r w:rsidRPr="77C7C1C6">
              <w:rPr>
                <w:rFonts w:ascii="Calibri" w:eastAsia="Calibri" w:hAnsi="Calibri" w:cs="Calibri"/>
                <w:b/>
                <w:bCs/>
                <w:color w:val="000000" w:themeColor="text1"/>
                <w:u w:val="single"/>
              </w:rPr>
              <w:t xml:space="preserve">Unit title: </w:t>
            </w:r>
            <w:r w:rsidR="0C5E73EF" w:rsidRPr="77C7C1C6">
              <w:rPr>
                <w:rFonts w:ascii="Calibri" w:eastAsia="Calibri" w:hAnsi="Calibri" w:cs="Calibri"/>
                <w:b/>
                <w:bCs/>
                <w:color w:val="000000" w:themeColor="text1"/>
                <w:u w:val="single"/>
              </w:rPr>
              <w:t xml:space="preserve">Paper </w:t>
            </w:r>
            <w:proofErr w:type="spellStart"/>
            <w:r w:rsidR="0C5E73EF" w:rsidRPr="77C7C1C6">
              <w:rPr>
                <w:rFonts w:ascii="Calibri" w:eastAsia="Calibri" w:hAnsi="Calibri" w:cs="Calibri"/>
                <w:b/>
                <w:bCs/>
                <w:color w:val="000000" w:themeColor="text1"/>
                <w:u w:val="single"/>
              </w:rPr>
              <w:t>1C</w:t>
            </w:r>
            <w:proofErr w:type="spellEnd"/>
            <w:r w:rsidR="0C5E73EF" w:rsidRPr="77C7C1C6">
              <w:rPr>
                <w:rFonts w:ascii="Calibri" w:eastAsia="Calibri" w:hAnsi="Calibri" w:cs="Calibri"/>
                <w:b/>
                <w:bCs/>
                <w:color w:val="000000" w:themeColor="text1"/>
                <w:u w:val="single"/>
              </w:rPr>
              <w:t xml:space="preserve">- </w:t>
            </w:r>
            <w:proofErr w:type="spellStart"/>
            <w:r w:rsidR="0C5E73EF" w:rsidRPr="77C7C1C6">
              <w:rPr>
                <w:rFonts w:ascii="Calibri" w:eastAsia="Calibri" w:hAnsi="Calibri" w:cs="Calibri"/>
                <w:b/>
                <w:bCs/>
                <w:color w:val="000000" w:themeColor="text1"/>
                <w:u w:val="single"/>
              </w:rPr>
              <w:t>SOWAA</w:t>
            </w:r>
            <w:proofErr w:type="spellEnd"/>
          </w:p>
          <w:p w14:paraId="2DAC25C7" w14:textId="6078B706" w:rsidR="2E7B00DA" w:rsidRDefault="227E84A1" w:rsidP="77C7C1C6">
            <w:pPr>
              <w:rPr>
                <w:rFonts w:ascii="Calibri" w:eastAsia="Calibri" w:hAnsi="Calibri" w:cs="Calibri"/>
                <w:color w:val="000000" w:themeColor="text1"/>
              </w:rPr>
            </w:pPr>
            <w:r w:rsidRPr="77C7C1C6">
              <w:rPr>
                <w:rFonts w:ascii="Calibri" w:eastAsia="Calibri" w:hAnsi="Calibri" w:cs="Calibri"/>
                <w:b/>
                <w:bCs/>
                <w:color w:val="000000" w:themeColor="text1"/>
              </w:rPr>
              <w:t>(</w:t>
            </w:r>
            <w:proofErr w:type="spellStart"/>
            <w:r w:rsidR="7C7ACD9E" w:rsidRPr="77C7C1C6">
              <w:rPr>
                <w:rFonts w:ascii="Calibri" w:eastAsia="Calibri" w:hAnsi="Calibri" w:cs="Calibri"/>
                <w:b/>
                <w:bCs/>
                <w:color w:val="000000" w:themeColor="text1"/>
              </w:rPr>
              <w:t>1</w:t>
            </w:r>
            <w:r w:rsidRPr="77C7C1C6">
              <w:rPr>
                <w:rFonts w:ascii="Calibri" w:eastAsia="Calibri" w:hAnsi="Calibri" w:cs="Calibri"/>
                <w:b/>
                <w:bCs/>
                <w:color w:val="000000" w:themeColor="text1"/>
              </w:rPr>
              <w:t>Tue</w:t>
            </w:r>
            <w:proofErr w:type="spellEnd"/>
            <w:r w:rsidRPr="77C7C1C6">
              <w:rPr>
                <w:rFonts w:ascii="Calibri" w:eastAsia="Calibri" w:hAnsi="Calibri" w:cs="Calibri"/>
                <w:b/>
                <w:bCs/>
                <w:color w:val="000000" w:themeColor="text1"/>
              </w:rPr>
              <w:t xml:space="preserve">, </w:t>
            </w:r>
            <w:proofErr w:type="spellStart"/>
            <w:r w:rsidRPr="77C7C1C6">
              <w:rPr>
                <w:rFonts w:ascii="Calibri" w:eastAsia="Calibri" w:hAnsi="Calibri" w:cs="Calibri"/>
                <w:b/>
                <w:bCs/>
                <w:color w:val="000000" w:themeColor="text1"/>
              </w:rPr>
              <w:t>p.4</w:t>
            </w:r>
            <w:proofErr w:type="spellEnd"/>
            <w:r w:rsidRPr="77C7C1C6">
              <w:rPr>
                <w:rFonts w:ascii="Calibri" w:eastAsia="Calibri" w:hAnsi="Calibri" w:cs="Calibri"/>
                <w:b/>
                <w:bCs/>
                <w:color w:val="000000" w:themeColor="text1"/>
              </w:rPr>
              <w:t>) Topic:</w:t>
            </w:r>
            <w:r w:rsidR="0ACF2869" w:rsidRPr="77C7C1C6">
              <w:rPr>
                <w:rFonts w:ascii="Calibri" w:eastAsia="Calibri" w:hAnsi="Calibri" w:cs="Calibri"/>
                <w:b/>
                <w:bCs/>
                <w:color w:val="000000" w:themeColor="text1"/>
              </w:rPr>
              <w:t xml:space="preserve"> Hadith Structure (</w:t>
            </w:r>
            <w:proofErr w:type="spellStart"/>
            <w:r w:rsidR="0ACF2869" w:rsidRPr="77C7C1C6">
              <w:rPr>
                <w:rFonts w:ascii="Calibri" w:eastAsia="Calibri" w:hAnsi="Calibri" w:cs="Calibri"/>
                <w:b/>
                <w:bCs/>
                <w:color w:val="000000" w:themeColor="text1"/>
              </w:rPr>
              <w:t>A02</w:t>
            </w:r>
            <w:proofErr w:type="spellEnd"/>
            <w:r w:rsidR="0ACF2869" w:rsidRPr="77C7C1C6">
              <w:rPr>
                <w:rFonts w:ascii="Calibri" w:eastAsia="Calibri" w:hAnsi="Calibri" w:cs="Calibri"/>
                <w:b/>
                <w:bCs/>
                <w:color w:val="000000" w:themeColor="text1"/>
              </w:rPr>
              <w:t>)</w:t>
            </w:r>
          </w:p>
          <w:p w14:paraId="3736539B" w14:textId="47F37693" w:rsidR="2E7B00DA" w:rsidRDefault="2E7B00DA" w:rsidP="70F50D25">
            <w:pPr>
              <w:spacing w:line="259" w:lineRule="auto"/>
              <w:rPr>
                <w:rFonts w:ascii="Calibri" w:eastAsia="Calibri" w:hAnsi="Calibri" w:cs="Calibri"/>
                <w:color w:val="000000" w:themeColor="text1"/>
              </w:rPr>
            </w:pPr>
            <w:r w:rsidRPr="70F50D25">
              <w:rPr>
                <w:rFonts w:ascii="Calibri" w:eastAsia="Calibri" w:hAnsi="Calibri" w:cs="Calibri"/>
                <w:color w:val="000000" w:themeColor="text1"/>
              </w:rPr>
              <w:t>Pupils are to go through the PowerPoint and complete all tasks in their exercise books.</w:t>
            </w:r>
          </w:p>
          <w:p w14:paraId="65D5DBA2" w14:textId="31340107" w:rsidR="70F50D25" w:rsidRDefault="1E14CC9C" w:rsidP="1C3BFFAE">
            <w:pPr>
              <w:rPr>
                <w:rFonts w:ascii="Calibri" w:eastAsia="Calibri" w:hAnsi="Calibri" w:cs="Calibri"/>
                <w:color w:val="000000" w:themeColor="text1"/>
              </w:rPr>
            </w:pPr>
            <w:r w:rsidRPr="1C3BFFAE">
              <w:rPr>
                <w:rFonts w:ascii="Calibri" w:eastAsia="Calibri" w:hAnsi="Calibri" w:cs="Calibri"/>
                <w:b/>
                <w:bCs/>
                <w:i/>
                <w:iCs/>
                <w:color w:val="000000" w:themeColor="text1"/>
              </w:rPr>
              <w:t>Homework:</w:t>
            </w:r>
            <w:r w:rsidR="70D8FDAC" w:rsidRPr="1C3BFFAE">
              <w:rPr>
                <w:rFonts w:ascii="Calibri" w:eastAsia="Calibri" w:hAnsi="Calibri" w:cs="Calibri"/>
                <w:b/>
                <w:bCs/>
                <w:i/>
                <w:iCs/>
                <w:color w:val="000000" w:themeColor="text1"/>
              </w:rPr>
              <w:t xml:space="preserve"> Complete exam questions in </w:t>
            </w:r>
            <w:proofErr w:type="gramStart"/>
            <w:r w:rsidR="70D8FDAC" w:rsidRPr="1C3BFFAE">
              <w:rPr>
                <w:rFonts w:ascii="Calibri" w:eastAsia="Calibri" w:hAnsi="Calibri" w:cs="Calibri"/>
                <w:b/>
                <w:bCs/>
                <w:i/>
                <w:iCs/>
                <w:color w:val="000000" w:themeColor="text1"/>
              </w:rPr>
              <w:t>Green</w:t>
            </w:r>
            <w:proofErr w:type="gramEnd"/>
            <w:r w:rsidR="70D8FDAC" w:rsidRPr="1C3BFFAE">
              <w:rPr>
                <w:rFonts w:ascii="Calibri" w:eastAsia="Calibri" w:hAnsi="Calibri" w:cs="Calibri"/>
                <w:b/>
                <w:bCs/>
                <w:i/>
                <w:iCs/>
                <w:color w:val="000000" w:themeColor="text1"/>
              </w:rPr>
              <w:t xml:space="preserve"> books</w:t>
            </w:r>
          </w:p>
        </w:tc>
      </w:tr>
    </w:tbl>
    <w:p w14:paraId="70774BD6" w14:textId="2F655756" w:rsidR="007F77F1" w:rsidRDefault="007F77F1" w:rsidP="00E920AF">
      <w:pPr>
        <w:rPr>
          <w:rFonts w:cstheme="minorHAnsi"/>
          <w:b/>
          <w:sz w:val="24"/>
          <w:szCs w:val="24"/>
        </w:rPr>
      </w:pPr>
    </w:p>
    <w:p w14:paraId="5DD45109" w14:textId="3535BB75" w:rsidR="007F77F1" w:rsidRDefault="007F77F1" w:rsidP="00E920AF">
      <w:pPr>
        <w:rPr>
          <w:rFonts w:cstheme="minorHAnsi"/>
          <w:b/>
          <w:sz w:val="24"/>
          <w:szCs w:val="24"/>
        </w:rPr>
      </w:pPr>
    </w:p>
    <w:p w14:paraId="696554A3" w14:textId="6F6CE8F3" w:rsidR="007F77F1" w:rsidRDefault="007F77F1" w:rsidP="00E920AF">
      <w:pPr>
        <w:rPr>
          <w:rFonts w:cstheme="minorHAnsi"/>
          <w:b/>
          <w:sz w:val="24"/>
          <w:szCs w:val="24"/>
        </w:rPr>
      </w:pPr>
    </w:p>
    <w:p w14:paraId="40319628" w14:textId="495A5B51" w:rsidR="007F77F1" w:rsidRDefault="007F77F1" w:rsidP="00E920AF">
      <w:pPr>
        <w:rPr>
          <w:rFonts w:cstheme="minorHAnsi"/>
          <w:b/>
          <w:sz w:val="24"/>
          <w:szCs w:val="24"/>
        </w:rPr>
      </w:pPr>
    </w:p>
    <w:p w14:paraId="2A6E03A6" w14:textId="598ECD3F" w:rsidR="007F77F1" w:rsidRDefault="007F77F1" w:rsidP="00E920AF">
      <w:pPr>
        <w:rPr>
          <w:rFonts w:cstheme="minorHAnsi"/>
          <w:b/>
          <w:sz w:val="24"/>
          <w:szCs w:val="24"/>
        </w:rPr>
      </w:pPr>
    </w:p>
    <w:p w14:paraId="7F8B291F" w14:textId="18B57CD4" w:rsidR="007F77F1" w:rsidRDefault="007F77F1" w:rsidP="00E920AF">
      <w:pPr>
        <w:rPr>
          <w:rFonts w:cstheme="minorHAnsi"/>
          <w:b/>
          <w:sz w:val="24"/>
          <w:szCs w:val="24"/>
        </w:rPr>
      </w:pPr>
    </w:p>
    <w:p w14:paraId="1A040E1D" w14:textId="4176B8AF" w:rsidR="007F77F1" w:rsidRDefault="007F77F1" w:rsidP="32A2A890">
      <w:pPr>
        <w:rPr>
          <w:b/>
          <w:bCs/>
          <w:sz w:val="24"/>
          <w:szCs w:val="24"/>
        </w:rPr>
      </w:pPr>
    </w:p>
    <w:p w14:paraId="45F1C87F" w14:textId="67A59690" w:rsidR="007F77F1" w:rsidRDefault="007F77F1" w:rsidP="00E920AF">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960"/>
        <w:gridCol w:w="1776"/>
        <w:gridCol w:w="6762"/>
      </w:tblGrid>
      <w:tr w:rsidR="007F77F1" w:rsidRPr="00E920AF" w14:paraId="4B56DF8C" w14:textId="77777777" w:rsidTr="1C3BFFAE">
        <w:tc>
          <w:tcPr>
            <w:tcW w:w="9498" w:type="dxa"/>
            <w:gridSpan w:val="3"/>
          </w:tcPr>
          <w:p w14:paraId="1F66F1CC" w14:textId="315CA940" w:rsidR="007F77F1" w:rsidRPr="00E920AF" w:rsidRDefault="007F77F1" w:rsidP="005132C0">
            <w:pPr>
              <w:contextualSpacing/>
              <w:jc w:val="center"/>
              <w:rPr>
                <w:rFonts w:cstheme="minorHAnsi"/>
                <w:b/>
                <w:sz w:val="28"/>
                <w:szCs w:val="28"/>
              </w:rPr>
            </w:pPr>
            <w:r>
              <w:rPr>
                <w:rFonts w:cstheme="minorHAnsi"/>
                <w:b/>
                <w:sz w:val="28"/>
                <w:szCs w:val="28"/>
              </w:rPr>
              <w:t>6</w:t>
            </w:r>
            <w:r w:rsidRPr="007F77F1">
              <w:rPr>
                <w:rFonts w:cstheme="minorHAnsi"/>
                <w:b/>
                <w:sz w:val="28"/>
                <w:szCs w:val="28"/>
                <w:vertAlign w:val="superscript"/>
              </w:rPr>
              <w:t>th</w:t>
            </w:r>
            <w:r>
              <w:rPr>
                <w:rFonts w:cstheme="minorHAnsi"/>
                <w:b/>
                <w:sz w:val="28"/>
                <w:szCs w:val="28"/>
              </w:rPr>
              <w:t xml:space="preserve"> Form </w:t>
            </w:r>
          </w:p>
        </w:tc>
      </w:tr>
      <w:tr w:rsidR="007F77F1" w:rsidRPr="00E920AF" w14:paraId="27F831BC" w14:textId="77777777" w:rsidTr="1C3BFFAE">
        <w:tc>
          <w:tcPr>
            <w:tcW w:w="9498" w:type="dxa"/>
            <w:gridSpan w:val="3"/>
            <w:shd w:val="clear" w:color="auto" w:fill="auto"/>
          </w:tcPr>
          <w:p w14:paraId="5ECADFCA" w14:textId="6F53D31D" w:rsidR="007F77F1" w:rsidRPr="00E920AF" w:rsidRDefault="19CCF19B" w:rsidP="4D71CCF0">
            <w:pPr>
              <w:contextualSpacing/>
              <w:rPr>
                <w:sz w:val="24"/>
                <w:szCs w:val="24"/>
              </w:rPr>
            </w:pPr>
            <w:r w:rsidRPr="4D71CCF0">
              <w:rPr>
                <w:rFonts w:ascii="Calibri" w:eastAsia="Calibri" w:hAnsi="Calibri" w:cs="Calibri"/>
                <w:b/>
                <w:bCs/>
                <w:color w:val="000000" w:themeColor="text1"/>
                <w:sz w:val="24"/>
                <w:szCs w:val="24"/>
              </w:rPr>
              <w:t>Head of Department:  Dr Farouk</w:t>
            </w:r>
            <w:r w:rsidR="65A77D86" w:rsidRPr="4D71CCF0">
              <w:rPr>
                <w:b/>
                <w:bCs/>
                <w:sz w:val="24"/>
                <w:szCs w:val="24"/>
              </w:rPr>
              <w:t xml:space="preserve"> </w:t>
            </w:r>
            <w:hyperlink r:id="rId24">
              <w:proofErr w:type="spellStart"/>
              <w:r w:rsidR="65A77D86" w:rsidRPr="4D71CCF0">
                <w:rPr>
                  <w:rStyle w:val="Hyperlink"/>
                  <w:b/>
                  <w:bCs/>
                  <w:sz w:val="24"/>
                  <w:szCs w:val="24"/>
                </w:rPr>
                <w:t>s.farouk@holte.bham.sch.uk</w:t>
              </w:r>
              <w:proofErr w:type="spellEnd"/>
            </w:hyperlink>
          </w:p>
        </w:tc>
      </w:tr>
      <w:tr w:rsidR="007F77F1" w:rsidRPr="00E920AF" w14:paraId="39621FFF" w14:textId="77777777" w:rsidTr="1C3BFFAE">
        <w:tc>
          <w:tcPr>
            <w:tcW w:w="9498" w:type="dxa"/>
            <w:gridSpan w:val="3"/>
            <w:shd w:val="clear" w:color="auto" w:fill="F2F2F2" w:themeFill="background1" w:themeFillShade="F2"/>
          </w:tcPr>
          <w:p w14:paraId="7798BB9B" w14:textId="77777777" w:rsidR="007F77F1" w:rsidRPr="00E920AF" w:rsidRDefault="007F77F1" w:rsidP="005132C0">
            <w:pPr>
              <w:contextualSpacing/>
              <w:rPr>
                <w:rFonts w:cstheme="minorHAnsi"/>
                <w:b/>
                <w:sz w:val="24"/>
                <w:szCs w:val="24"/>
              </w:rPr>
            </w:pPr>
            <w:r>
              <w:rPr>
                <w:rFonts w:cstheme="minorHAnsi"/>
                <w:b/>
                <w:sz w:val="24"/>
                <w:szCs w:val="24"/>
              </w:rPr>
              <w:t xml:space="preserve">What is your child learning this term?  </w:t>
            </w:r>
          </w:p>
        </w:tc>
      </w:tr>
      <w:tr w:rsidR="007F77F1" w:rsidRPr="00E920AF" w14:paraId="598638EB" w14:textId="77777777" w:rsidTr="1C3BFFAE">
        <w:tc>
          <w:tcPr>
            <w:tcW w:w="9498" w:type="dxa"/>
            <w:gridSpan w:val="3"/>
            <w:shd w:val="clear" w:color="auto" w:fill="auto"/>
          </w:tcPr>
          <w:p w14:paraId="0E0516CE" w14:textId="745A9E7B" w:rsidR="2870667E" w:rsidRDefault="2870667E" w:rsidP="4D71CCF0">
            <w:pPr>
              <w:rPr>
                <w:rFonts w:ascii="Calibri" w:eastAsia="Calibri" w:hAnsi="Calibri" w:cs="Calibri"/>
                <w:color w:val="000000" w:themeColor="text1"/>
              </w:rPr>
            </w:pPr>
            <w:r w:rsidRPr="4D71CCF0">
              <w:rPr>
                <w:rFonts w:ascii="Calibri" w:eastAsia="Calibri" w:hAnsi="Calibri" w:cs="Calibri"/>
                <w:b/>
                <w:bCs/>
                <w:color w:val="000000" w:themeColor="text1"/>
              </w:rPr>
              <w:t xml:space="preserve">Philosophy of Religion </w:t>
            </w:r>
          </w:p>
          <w:p w14:paraId="4754C6E2" w14:textId="2E913EC0" w:rsidR="2870667E" w:rsidRDefault="2870667E" w:rsidP="4D71CCF0">
            <w:pPr>
              <w:rPr>
                <w:rFonts w:ascii="Calibri" w:eastAsia="Calibri" w:hAnsi="Calibri" w:cs="Calibri"/>
                <w:color w:val="000000" w:themeColor="text1"/>
              </w:rPr>
            </w:pPr>
            <w:r w:rsidRPr="4D71CCF0">
              <w:rPr>
                <w:rFonts w:ascii="Calibri" w:eastAsia="Calibri" w:hAnsi="Calibri" w:cs="Calibri"/>
                <w:color w:val="000000" w:themeColor="text1"/>
              </w:rPr>
              <w:t xml:space="preserve">Learners will study: </w:t>
            </w:r>
          </w:p>
          <w:p w14:paraId="3086F6A0" w14:textId="04A34B24" w:rsidR="2870667E" w:rsidRDefault="2870667E" w:rsidP="4D71CCF0">
            <w:pPr>
              <w:rPr>
                <w:rFonts w:ascii="Calibri" w:eastAsia="Calibri" w:hAnsi="Calibri" w:cs="Calibri"/>
                <w:color w:val="000000" w:themeColor="text1"/>
              </w:rPr>
            </w:pP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ancient philosophical influences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the nature of the soul, mind and body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arguments about the existence or non-existence of God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the nature and impact of religious experience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the challenge for religious belief of the problem of evil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ideas about the nature of God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issues in religious language.</w:t>
            </w:r>
          </w:p>
          <w:p w14:paraId="0F057C64" w14:textId="6D14E04C" w:rsidR="4D71CCF0" w:rsidRDefault="4D71CCF0" w:rsidP="4D71CCF0">
            <w:pPr>
              <w:rPr>
                <w:rFonts w:ascii="Calibri" w:eastAsia="Calibri" w:hAnsi="Calibri" w:cs="Calibri"/>
                <w:color w:val="000000" w:themeColor="text1"/>
              </w:rPr>
            </w:pPr>
          </w:p>
          <w:p w14:paraId="2E6551E0" w14:textId="39498EBB" w:rsidR="2870667E" w:rsidRDefault="2870667E" w:rsidP="4D71CCF0">
            <w:pPr>
              <w:rPr>
                <w:rFonts w:ascii="Calibri" w:eastAsia="Calibri" w:hAnsi="Calibri" w:cs="Calibri"/>
                <w:color w:val="000000" w:themeColor="text1"/>
              </w:rPr>
            </w:pPr>
            <w:r w:rsidRPr="4D71CCF0">
              <w:rPr>
                <w:rFonts w:ascii="Calibri" w:eastAsia="Calibri" w:hAnsi="Calibri" w:cs="Calibri"/>
                <w:b/>
                <w:bCs/>
                <w:color w:val="000000" w:themeColor="text1"/>
              </w:rPr>
              <w:t xml:space="preserve">Religion and Ethics </w:t>
            </w:r>
          </w:p>
          <w:p w14:paraId="602509F8" w14:textId="69F63A0F" w:rsidR="2870667E" w:rsidRDefault="2870667E" w:rsidP="4D71CCF0">
            <w:pPr>
              <w:rPr>
                <w:rFonts w:ascii="Calibri" w:eastAsia="Calibri" w:hAnsi="Calibri" w:cs="Calibri"/>
                <w:color w:val="000000" w:themeColor="text1"/>
              </w:rPr>
            </w:pPr>
            <w:r w:rsidRPr="4D71CCF0">
              <w:rPr>
                <w:rFonts w:ascii="Calibri" w:eastAsia="Calibri" w:hAnsi="Calibri" w:cs="Calibri"/>
                <w:color w:val="000000" w:themeColor="text1"/>
              </w:rPr>
              <w:t xml:space="preserve">Learners will study: </w:t>
            </w:r>
          </w:p>
          <w:p w14:paraId="5C0AB74A" w14:textId="1CA52929" w:rsidR="2870667E" w:rsidRDefault="2870667E" w:rsidP="4D71CCF0">
            <w:pPr>
              <w:rPr>
                <w:rFonts w:ascii="Calibri" w:eastAsia="Calibri" w:hAnsi="Calibri" w:cs="Calibri"/>
                <w:color w:val="000000" w:themeColor="text1"/>
              </w:rPr>
            </w:pP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normative ethical theories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the application of ethical theory to two contemporary issues of importance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ethical language and thought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debates surrounding the significant idea of conscience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sexual ethics and the influence on ethical thought of developments in religious beliefs.</w:t>
            </w:r>
          </w:p>
          <w:p w14:paraId="56C3D0F1" w14:textId="52A09C57" w:rsidR="4D71CCF0" w:rsidRDefault="4D71CCF0" w:rsidP="4D71CCF0">
            <w:pPr>
              <w:rPr>
                <w:rFonts w:ascii="Calibri" w:eastAsia="Calibri" w:hAnsi="Calibri" w:cs="Calibri"/>
                <w:color w:val="000000" w:themeColor="text1"/>
              </w:rPr>
            </w:pPr>
          </w:p>
          <w:p w14:paraId="38F3B0C0" w14:textId="7BE6676D" w:rsidR="2870667E" w:rsidRDefault="2870667E" w:rsidP="4D71CCF0">
            <w:pPr>
              <w:rPr>
                <w:rFonts w:ascii="Calibri" w:eastAsia="Calibri" w:hAnsi="Calibri" w:cs="Calibri"/>
                <w:color w:val="000000" w:themeColor="text1"/>
              </w:rPr>
            </w:pPr>
            <w:r w:rsidRPr="4D71CCF0">
              <w:rPr>
                <w:rFonts w:ascii="Calibri" w:eastAsia="Calibri" w:hAnsi="Calibri" w:cs="Calibri"/>
                <w:b/>
                <w:bCs/>
                <w:color w:val="000000" w:themeColor="text1"/>
              </w:rPr>
              <w:t>Developments in Islamic Religious Thought</w:t>
            </w:r>
          </w:p>
          <w:p w14:paraId="15448C1B" w14:textId="0A21E60A" w:rsidR="2870667E" w:rsidRDefault="2870667E" w:rsidP="4D71CCF0">
            <w:pPr>
              <w:rPr>
                <w:rFonts w:ascii="Calibri" w:eastAsia="Calibri" w:hAnsi="Calibri" w:cs="Calibri"/>
                <w:color w:val="000000" w:themeColor="text1"/>
              </w:rPr>
            </w:pPr>
            <w:r w:rsidRPr="4D71CCF0">
              <w:rPr>
                <w:rFonts w:ascii="Calibri" w:eastAsia="Calibri" w:hAnsi="Calibri" w:cs="Calibri"/>
                <w:color w:val="000000" w:themeColor="text1"/>
              </w:rPr>
              <w:t xml:space="preserve">Learners will study: </w:t>
            </w:r>
          </w:p>
          <w:p w14:paraId="2051E37F" w14:textId="7296911F" w:rsidR="2870667E" w:rsidRDefault="2870667E" w:rsidP="4D71CCF0">
            <w:pPr>
              <w:rPr>
                <w:rFonts w:ascii="Calibri" w:eastAsia="Calibri" w:hAnsi="Calibri" w:cs="Calibri"/>
                <w:color w:val="000000" w:themeColor="text1"/>
              </w:rPr>
            </w:pP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Islamic beliefs, values and teachings, their interconnections and how they vary historically and in the contemporary world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sources of religious wisdom and authority from Quran and Hadith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practices which shape and express religious identity, and how these vary within a tradition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significant social and historical developments in theology and religious thought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key themes related to the relationship between religion and society.</w:t>
            </w:r>
          </w:p>
          <w:p w14:paraId="6DE7326C" w14:textId="77777777" w:rsidR="007F77F1" w:rsidRPr="00E764EF" w:rsidRDefault="007F77F1" w:rsidP="005132C0">
            <w:pPr>
              <w:rPr>
                <w:rFonts w:ascii="Calibri" w:eastAsia="Calibri" w:hAnsi="Calibri" w:cs="Calibri"/>
                <w:color w:val="000000" w:themeColor="text1"/>
              </w:rPr>
            </w:pPr>
          </w:p>
        </w:tc>
      </w:tr>
      <w:tr w:rsidR="007F77F1" w:rsidRPr="00E920AF" w14:paraId="719E9531" w14:textId="77777777" w:rsidTr="1C3BFFAE">
        <w:tc>
          <w:tcPr>
            <w:tcW w:w="960" w:type="dxa"/>
            <w:shd w:val="clear" w:color="auto" w:fill="F2F2F2" w:themeFill="background1" w:themeFillShade="F2"/>
          </w:tcPr>
          <w:p w14:paraId="0D426791" w14:textId="77777777" w:rsidR="007F77F1" w:rsidRPr="00E920AF" w:rsidRDefault="007F77F1" w:rsidP="005132C0">
            <w:pPr>
              <w:contextualSpacing/>
              <w:jc w:val="center"/>
              <w:rPr>
                <w:rFonts w:cstheme="minorHAnsi"/>
                <w:b/>
                <w:sz w:val="24"/>
                <w:szCs w:val="24"/>
              </w:rPr>
            </w:pPr>
            <w:r w:rsidRPr="00E920AF">
              <w:rPr>
                <w:rFonts w:cstheme="minorHAnsi"/>
                <w:b/>
                <w:sz w:val="24"/>
                <w:szCs w:val="24"/>
              </w:rPr>
              <w:t>Class</w:t>
            </w:r>
          </w:p>
        </w:tc>
        <w:tc>
          <w:tcPr>
            <w:tcW w:w="1776" w:type="dxa"/>
            <w:shd w:val="clear" w:color="auto" w:fill="F2F2F2" w:themeFill="background1" w:themeFillShade="F2"/>
          </w:tcPr>
          <w:p w14:paraId="478BD122" w14:textId="77777777" w:rsidR="007F77F1" w:rsidRPr="00E920AF" w:rsidRDefault="007F77F1" w:rsidP="005132C0">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14:paraId="59E2ECAD" w14:textId="77777777" w:rsidR="007F77F1" w:rsidRPr="00E920AF" w:rsidRDefault="007F77F1" w:rsidP="005132C0">
            <w:pPr>
              <w:contextualSpacing/>
              <w:jc w:val="center"/>
              <w:rPr>
                <w:rFonts w:cstheme="minorHAnsi"/>
                <w:b/>
                <w:sz w:val="24"/>
                <w:szCs w:val="24"/>
              </w:rPr>
            </w:pPr>
            <w:r>
              <w:rPr>
                <w:rFonts w:cstheme="minorHAnsi"/>
                <w:b/>
                <w:sz w:val="24"/>
                <w:szCs w:val="24"/>
              </w:rPr>
              <w:t>Lessons, including deadlines &amp; resources</w:t>
            </w:r>
          </w:p>
        </w:tc>
      </w:tr>
      <w:tr w:rsidR="007F77F1" w:rsidRPr="00E920AF" w14:paraId="4D7FFADB" w14:textId="77777777" w:rsidTr="1C3BFFAE">
        <w:tc>
          <w:tcPr>
            <w:tcW w:w="960" w:type="dxa"/>
          </w:tcPr>
          <w:p w14:paraId="219EA862" w14:textId="23225470" w:rsidR="007F77F1" w:rsidRPr="00C8196D" w:rsidRDefault="693CEBA3" w:rsidP="6181A8E1">
            <w:pPr>
              <w:contextualSpacing/>
              <w:jc w:val="center"/>
              <w:rPr>
                <w:b/>
                <w:bCs/>
              </w:rPr>
            </w:pPr>
            <w:proofErr w:type="spellStart"/>
            <w:r w:rsidRPr="6181A8E1">
              <w:rPr>
                <w:b/>
                <w:bCs/>
              </w:rPr>
              <w:t>13D</w:t>
            </w:r>
            <w:proofErr w:type="spellEnd"/>
            <w:r w:rsidR="6E475614" w:rsidRPr="6181A8E1">
              <w:rPr>
                <w:b/>
                <w:bCs/>
              </w:rPr>
              <w:t>/</w:t>
            </w:r>
            <w:r w:rsidRPr="6181A8E1">
              <w:rPr>
                <w:b/>
                <w:bCs/>
              </w:rPr>
              <w:t>RE</w:t>
            </w:r>
          </w:p>
        </w:tc>
        <w:tc>
          <w:tcPr>
            <w:tcW w:w="1776" w:type="dxa"/>
          </w:tcPr>
          <w:p w14:paraId="5EAE68D4" w14:textId="2800161E" w:rsidR="007F77F1" w:rsidRPr="00A46701" w:rsidRDefault="6C6BC115" w:rsidP="70F50D25">
            <w:pPr>
              <w:contextualSpacing/>
              <w:rPr>
                <w:b/>
                <w:bCs/>
              </w:rPr>
            </w:pPr>
            <w:r w:rsidRPr="70F50D25">
              <w:rPr>
                <w:b/>
                <w:bCs/>
              </w:rPr>
              <w:t>M</w:t>
            </w:r>
            <w:r w:rsidR="4D26CC23" w:rsidRPr="70F50D25">
              <w:rPr>
                <w:b/>
                <w:bCs/>
              </w:rPr>
              <w:t xml:space="preserve">s Rafique </w:t>
            </w:r>
          </w:p>
        </w:tc>
        <w:tc>
          <w:tcPr>
            <w:tcW w:w="6762" w:type="dxa"/>
          </w:tcPr>
          <w:p w14:paraId="761EB692" w14:textId="6518ACCB" w:rsidR="00F91C2A" w:rsidRPr="004F7F00" w:rsidRDefault="75B9F018" w:rsidP="48F1312A">
            <w:pPr>
              <w:rPr>
                <w:rFonts w:ascii="Calibri" w:eastAsia="Calibri" w:hAnsi="Calibri" w:cs="Calibri"/>
                <w:color w:val="000000" w:themeColor="text1"/>
              </w:rPr>
            </w:pPr>
            <w:r w:rsidRPr="48F1312A">
              <w:rPr>
                <w:rFonts w:ascii="Calibri" w:eastAsia="Calibri" w:hAnsi="Calibri" w:cs="Calibri"/>
                <w:b/>
                <w:bCs/>
                <w:color w:val="000000" w:themeColor="text1"/>
              </w:rPr>
              <w:t xml:space="preserve">Unit title:  </w:t>
            </w:r>
            <w:r w:rsidR="71E0D2E3" w:rsidRPr="48F1312A">
              <w:rPr>
                <w:rFonts w:ascii="Calibri" w:eastAsia="Calibri" w:hAnsi="Calibri" w:cs="Calibri"/>
                <w:b/>
                <w:bCs/>
                <w:color w:val="000000" w:themeColor="text1"/>
              </w:rPr>
              <w:t>Religious Experience</w:t>
            </w:r>
          </w:p>
          <w:p w14:paraId="066709CB" w14:textId="7C95D4B4" w:rsidR="00F91C2A" w:rsidRPr="004F7F00" w:rsidRDefault="662B0140" w:rsidP="48F1312A">
            <w:pPr>
              <w:rPr>
                <w:rFonts w:ascii="Calibri" w:eastAsia="Calibri" w:hAnsi="Calibri" w:cs="Calibri"/>
                <w:color w:val="000000" w:themeColor="text1"/>
                <w:lang w:val="en-US"/>
              </w:rPr>
            </w:pPr>
            <w:r w:rsidRPr="48F1312A">
              <w:rPr>
                <w:rFonts w:ascii="Calibri" w:eastAsia="Calibri" w:hAnsi="Calibri" w:cs="Calibri"/>
                <w:b/>
                <w:bCs/>
                <w:color w:val="000000" w:themeColor="text1"/>
              </w:rPr>
              <w:t>(</w:t>
            </w:r>
            <w:proofErr w:type="spellStart"/>
            <w:r w:rsidRPr="48F1312A">
              <w:rPr>
                <w:rFonts w:ascii="Calibri" w:eastAsia="Calibri" w:hAnsi="Calibri" w:cs="Calibri"/>
                <w:b/>
                <w:bCs/>
                <w:color w:val="000000" w:themeColor="text1"/>
              </w:rPr>
              <w:t>1</w:t>
            </w:r>
            <w:r w:rsidR="679A457C" w:rsidRPr="48F1312A">
              <w:rPr>
                <w:rFonts w:ascii="Calibri" w:eastAsia="Calibri" w:hAnsi="Calibri" w:cs="Calibri"/>
                <w:b/>
                <w:bCs/>
                <w:color w:val="000000" w:themeColor="text1"/>
              </w:rPr>
              <w:t>Wed</w:t>
            </w:r>
            <w:proofErr w:type="spellEnd"/>
            <w:r w:rsidRPr="48F1312A">
              <w:rPr>
                <w:rFonts w:ascii="Calibri" w:eastAsia="Calibri" w:hAnsi="Calibri" w:cs="Calibri"/>
                <w:b/>
                <w:bCs/>
                <w:color w:val="000000" w:themeColor="text1"/>
              </w:rPr>
              <w:t xml:space="preserve"> </w:t>
            </w:r>
            <w:proofErr w:type="spellStart"/>
            <w:r w:rsidR="7ABAAF60" w:rsidRPr="48F1312A">
              <w:rPr>
                <w:rFonts w:ascii="Calibri" w:eastAsia="Calibri" w:hAnsi="Calibri" w:cs="Calibri"/>
                <w:b/>
                <w:bCs/>
                <w:color w:val="000000" w:themeColor="text1"/>
              </w:rPr>
              <w:t>p.</w:t>
            </w:r>
            <w:r w:rsidR="70D8E613" w:rsidRPr="48F1312A">
              <w:rPr>
                <w:rFonts w:ascii="Calibri" w:eastAsia="Calibri" w:hAnsi="Calibri" w:cs="Calibri"/>
                <w:b/>
                <w:bCs/>
                <w:color w:val="000000" w:themeColor="text1"/>
              </w:rPr>
              <w:t>1</w:t>
            </w:r>
            <w:proofErr w:type="spellEnd"/>
            <w:r w:rsidRPr="48F1312A">
              <w:rPr>
                <w:rFonts w:ascii="Calibri" w:eastAsia="Calibri" w:hAnsi="Calibri" w:cs="Calibri"/>
                <w:b/>
                <w:bCs/>
                <w:color w:val="000000" w:themeColor="text1"/>
              </w:rPr>
              <w:t>) Topic:</w:t>
            </w:r>
            <w:r w:rsidR="6874EA1D" w:rsidRPr="48F1312A">
              <w:rPr>
                <w:rFonts w:ascii="Calibri" w:eastAsia="Calibri" w:hAnsi="Calibri" w:cs="Calibri"/>
                <w:b/>
                <w:bCs/>
                <w:color w:val="000000" w:themeColor="text1"/>
              </w:rPr>
              <w:t xml:space="preserve"> Religious Experience Evaluation</w:t>
            </w:r>
          </w:p>
          <w:p w14:paraId="26B69B8E" w14:textId="24C909E2" w:rsidR="00F91C2A" w:rsidRPr="004F7F00" w:rsidRDefault="7EE6255E" w:rsidP="081AC633">
            <w:pPr>
              <w:rPr>
                <w:rFonts w:ascii="Calibri" w:eastAsia="Calibri" w:hAnsi="Calibri" w:cs="Calibri"/>
                <w:color w:val="000000" w:themeColor="text1"/>
              </w:rPr>
            </w:pPr>
            <w:r w:rsidRPr="081AC633">
              <w:rPr>
                <w:rFonts w:ascii="Calibri" w:eastAsia="Calibri" w:hAnsi="Calibri" w:cs="Calibri"/>
                <w:color w:val="000000" w:themeColor="text1"/>
              </w:rPr>
              <w:t>Pupils are to go through the PowerPoint and complete all tasks in their exercise books.</w:t>
            </w:r>
          </w:p>
          <w:p w14:paraId="63F873D1" w14:textId="41B9EF4B" w:rsidR="00F91C2A" w:rsidRPr="004F7F00" w:rsidRDefault="1F067811" w:rsidP="48F1312A">
            <w:pPr>
              <w:rPr>
                <w:rFonts w:ascii="Calibri" w:eastAsia="Calibri" w:hAnsi="Calibri" w:cs="Calibri"/>
                <w:color w:val="000000" w:themeColor="text1"/>
              </w:rPr>
            </w:pPr>
            <w:r w:rsidRPr="48F1312A">
              <w:rPr>
                <w:rFonts w:ascii="Calibri" w:eastAsia="Calibri" w:hAnsi="Calibri" w:cs="Calibri"/>
                <w:b/>
                <w:bCs/>
                <w:i/>
                <w:iCs/>
                <w:color w:val="000000" w:themeColor="text1"/>
              </w:rPr>
              <w:t>Homework:</w:t>
            </w:r>
            <w:r w:rsidR="7DBB5C7B" w:rsidRPr="48F1312A">
              <w:rPr>
                <w:rFonts w:ascii="Calibri" w:eastAsia="Calibri" w:hAnsi="Calibri" w:cs="Calibri"/>
                <w:b/>
                <w:bCs/>
                <w:i/>
                <w:iCs/>
                <w:color w:val="000000" w:themeColor="text1"/>
              </w:rPr>
              <w:t xml:space="preserve"> Complete homework sheet</w:t>
            </w:r>
          </w:p>
        </w:tc>
      </w:tr>
      <w:tr w:rsidR="6181A8E1" w14:paraId="12FB9760" w14:textId="77777777" w:rsidTr="1C3BFFAE">
        <w:trPr>
          <w:trHeight w:val="300"/>
        </w:trPr>
        <w:tc>
          <w:tcPr>
            <w:tcW w:w="960" w:type="dxa"/>
          </w:tcPr>
          <w:p w14:paraId="47FB171F" w14:textId="73C41C83" w:rsidR="5CFA57AE" w:rsidRDefault="5CFA57AE" w:rsidP="6181A8E1">
            <w:pPr>
              <w:jc w:val="center"/>
              <w:rPr>
                <w:b/>
                <w:bCs/>
              </w:rPr>
            </w:pPr>
            <w:proofErr w:type="spellStart"/>
            <w:r w:rsidRPr="6181A8E1">
              <w:rPr>
                <w:b/>
                <w:bCs/>
              </w:rPr>
              <w:t>13D</w:t>
            </w:r>
            <w:proofErr w:type="spellEnd"/>
            <w:r w:rsidRPr="6181A8E1">
              <w:rPr>
                <w:b/>
                <w:bCs/>
              </w:rPr>
              <w:t>/Re</w:t>
            </w:r>
          </w:p>
        </w:tc>
        <w:tc>
          <w:tcPr>
            <w:tcW w:w="1776" w:type="dxa"/>
          </w:tcPr>
          <w:p w14:paraId="6FCAF7CA" w14:textId="3E520E56" w:rsidR="2DC43E20" w:rsidRDefault="2DC43E20" w:rsidP="6181A8E1">
            <w:pPr>
              <w:rPr>
                <w:b/>
                <w:bCs/>
              </w:rPr>
            </w:pPr>
            <w:r w:rsidRPr="6181A8E1">
              <w:rPr>
                <w:b/>
                <w:bCs/>
              </w:rPr>
              <w:t>M</w:t>
            </w:r>
            <w:r w:rsidR="2C960E2D" w:rsidRPr="6181A8E1">
              <w:rPr>
                <w:b/>
                <w:bCs/>
              </w:rPr>
              <w:t xml:space="preserve">iss </w:t>
            </w:r>
            <w:proofErr w:type="spellStart"/>
            <w:r w:rsidR="2C960E2D" w:rsidRPr="6181A8E1">
              <w:rPr>
                <w:b/>
                <w:bCs/>
              </w:rPr>
              <w:t>Parvaiz</w:t>
            </w:r>
            <w:proofErr w:type="spellEnd"/>
          </w:p>
        </w:tc>
        <w:tc>
          <w:tcPr>
            <w:tcW w:w="6762" w:type="dxa"/>
          </w:tcPr>
          <w:p w14:paraId="5ACECC78" w14:textId="2CD849DC" w:rsidR="2DC43E20" w:rsidRDefault="59EECFF2" w:rsidP="31EBF892">
            <w:pPr>
              <w:rPr>
                <w:b/>
                <w:bCs/>
              </w:rPr>
            </w:pPr>
            <w:r w:rsidRPr="77C7C1C6">
              <w:rPr>
                <w:b/>
                <w:bCs/>
              </w:rPr>
              <w:t xml:space="preserve">Unit title: </w:t>
            </w:r>
            <w:r w:rsidR="50DD9C73" w:rsidRPr="77C7C1C6">
              <w:rPr>
                <w:b/>
                <w:bCs/>
              </w:rPr>
              <w:t>Conscience</w:t>
            </w:r>
          </w:p>
          <w:p w14:paraId="2B2BE96B" w14:textId="1FD9B6E3" w:rsidR="225D369A" w:rsidRDefault="325A5E45" w:rsidP="77C7C1C6">
            <w:pPr>
              <w:rPr>
                <w:rFonts w:ascii="Calibri" w:eastAsia="Calibri" w:hAnsi="Calibri" w:cs="Calibri"/>
                <w:color w:val="000000" w:themeColor="text1"/>
                <w:lang w:val="en-US"/>
              </w:rPr>
            </w:pPr>
            <w:r w:rsidRPr="77C7C1C6">
              <w:rPr>
                <w:rFonts w:ascii="Calibri" w:eastAsia="Calibri" w:hAnsi="Calibri" w:cs="Calibri"/>
                <w:b/>
                <w:bCs/>
                <w:color w:val="000000" w:themeColor="text1"/>
              </w:rPr>
              <w:t>(</w:t>
            </w:r>
            <w:proofErr w:type="spellStart"/>
            <w:r w:rsidRPr="77C7C1C6">
              <w:rPr>
                <w:rFonts w:ascii="Calibri" w:eastAsia="Calibri" w:hAnsi="Calibri" w:cs="Calibri"/>
                <w:b/>
                <w:bCs/>
                <w:color w:val="000000" w:themeColor="text1"/>
              </w:rPr>
              <w:t>1Thurs</w:t>
            </w:r>
            <w:proofErr w:type="spellEnd"/>
            <w:r w:rsidRPr="77C7C1C6">
              <w:rPr>
                <w:rFonts w:ascii="Calibri" w:eastAsia="Calibri" w:hAnsi="Calibri" w:cs="Calibri"/>
                <w:b/>
                <w:bCs/>
                <w:color w:val="000000" w:themeColor="text1"/>
              </w:rPr>
              <w:t xml:space="preserve"> </w:t>
            </w:r>
            <w:proofErr w:type="spellStart"/>
            <w:r w:rsidRPr="77C7C1C6">
              <w:rPr>
                <w:rFonts w:ascii="Calibri" w:eastAsia="Calibri" w:hAnsi="Calibri" w:cs="Calibri"/>
                <w:b/>
                <w:bCs/>
                <w:color w:val="000000" w:themeColor="text1"/>
              </w:rPr>
              <w:t>p.4</w:t>
            </w:r>
            <w:proofErr w:type="spellEnd"/>
            <w:r w:rsidRPr="77C7C1C6">
              <w:rPr>
                <w:rFonts w:ascii="Calibri" w:eastAsia="Calibri" w:hAnsi="Calibri" w:cs="Calibri"/>
                <w:b/>
                <w:bCs/>
                <w:color w:val="000000" w:themeColor="text1"/>
              </w:rPr>
              <w:t>) Topic:</w:t>
            </w:r>
            <w:r w:rsidR="234CEAFC" w:rsidRPr="77C7C1C6">
              <w:rPr>
                <w:rFonts w:ascii="Calibri" w:eastAsia="Calibri" w:hAnsi="Calibri" w:cs="Calibri"/>
                <w:b/>
                <w:bCs/>
                <w:color w:val="000000" w:themeColor="text1"/>
              </w:rPr>
              <w:t xml:space="preserve"> End of topic assessment. </w:t>
            </w:r>
          </w:p>
          <w:p w14:paraId="2BEC42C4" w14:textId="77777777" w:rsidR="2DC43E20" w:rsidRDefault="2DC43E20" w:rsidP="6181A8E1">
            <w:pPr>
              <w:spacing w:line="259" w:lineRule="auto"/>
              <w:rPr>
                <w:rFonts w:ascii="Calibri" w:eastAsia="Calibri" w:hAnsi="Calibri" w:cs="Calibri"/>
                <w:color w:val="000000" w:themeColor="text1"/>
              </w:rPr>
            </w:pPr>
            <w:r w:rsidRPr="6181A8E1">
              <w:rPr>
                <w:rFonts w:ascii="Calibri" w:eastAsia="Calibri" w:hAnsi="Calibri" w:cs="Calibri"/>
                <w:color w:val="000000" w:themeColor="text1"/>
              </w:rPr>
              <w:t>Pupils are to go through the PowerPoint and complete all tasks in their exercise books.</w:t>
            </w:r>
          </w:p>
          <w:p w14:paraId="40CB4731" w14:textId="7CA1E770" w:rsidR="2DC43E20" w:rsidRDefault="3B4147CA">
            <w:r w:rsidRPr="77C7C1C6">
              <w:rPr>
                <w:b/>
                <w:bCs/>
                <w:i/>
                <w:iCs/>
              </w:rPr>
              <w:t>Homework:</w:t>
            </w:r>
            <w:r w:rsidR="4D68F69A" w:rsidRPr="77C7C1C6">
              <w:rPr>
                <w:b/>
                <w:bCs/>
                <w:i/>
                <w:iCs/>
              </w:rPr>
              <w:t xml:space="preserve"> </w:t>
            </w:r>
            <w:r w:rsidR="24A6163D" w:rsidRPr="77C7C1C6">
              <w:rPr>
                <w:b/>
                <w:bCs/>
                <w:i/>
                <w:iCs/>
              </w:rPr>
              <w:t xml:space="preserve">Revise for end of topic assessment. </w:t>
            </w:r>
          </w:p>
        </w:tc>
      </w:tr>
      <w:tr w:rsidR="007F77F1" w:rsidRPr="00E920AF" w14:paraId="46D13891" w14:textId="77777777" w:rsidTr="1C3BFFAE">
        <w:tc>
          <w:tcPr>
            <w:tcW w:w="960" w:type="dxa"/>
          </w:tcPr>
          <w:p w14:paraId="41C78CE8" w14:textId="444BCB8A" w:rsidR="007F77F1" w:rsidRPr="00C8196D" w:rsidRDefault="3DA175CF" w:rsidP="6181A8E1">
            <w:pPr>
              <w:contextualSpacing/>
              <w:jc w:val="center"/>
              <w:rPr>
                <w:b/>
                <w:bCs/>
              </w:rPr>
            </w:pPr>
            <w:proofErr w:type="spellStart"/>
            <w:r w:rsidRPr="6181A8E1">
              <w:rPr>
                <w:b/>
                <w:bCs/>
              </w:rPr>
              <w:t>13D</w:t>
            </w:r>
            <w:proofErr w:type="spellEnd"/>
            <w:r w:rsidR="653B1B7F" w:rsidRPr="6181A8E1">
              <w:rPr>
                <w:b/>
                <w:bCs/>
              </w:rPr>
              <w:t>/</w:t>
            </w:r>
            <w:r w:rsidRPr="6181A8E1">
              <w:rPr>
                <w:b/>
                <w:bCs/>
              </w:rPr>
              <w:t>RE</w:t>
            </w:r>
          </w:p>
        </w:tc>
        <w:tc>
          <w:tcPr>
            <w:tcW w:w="1776" w:type="dxa"/>
          </w:tcPr>
          <w:p w14:paraId="1F7588F5" w14:textId="520D20AD" w:rsidR="007F77F1" w:rsidRPr="00C8196D" w:rsidRDefault="00C8196D" w:rsidP="005132C0">
            <w:pPr>
              <w:contextualSpacing/>
              <w:rPr>
                <w:b/>
              </w:rPr>
            </w:pPr>
            <w:r w:rsidRPr="00C8196D">
              <w:rPr>
                <w:b/>
              </w:rPr>
              <w:t>Dr Farouk</w:t>
            </w:r>
          </w:p>
        </w:tc>
        <w:tc>
          <w:tcPr>
            <w:tcW w:w="6762" w:type="dxa"/>
          </w:tcPr>
          <w:p w14:paraId="4D925FB6" w14:textId="00223C99" w:rsidR="007F77F1" w:rsidRPr="00C8196D" w:rsidRDefault="58C0D0FD" w:rsidP="1C3BFFAE">
            <w:pPr>
              <w:rPr>
                <w:rFonts w:ascii="Calibri" w:eastAsia="Calibri" w:hAnsi="Calibri" w:cs="Calibri"/>
                <w:color w:val="000000" w:themeColor="text1"/>
              </w:rPr>
            </w:pPr>
            <w:r w:rsidRPr="1C3BFFAE">
              <w:rPr>
                <w:b/>
                <w:bCs/>
              </w:rPr>
              <w:t>U</w:t>
            </w:r>
            <w:r w:rsidR="3A1A709E" w:rsidRPr="1C3BFFAE">
              <w:rPr>
                <w:rFonts w:ascii="Calibri" w:eastAsia="Calibri" w:hAnsi="Calibri" w:cs="Calibri"/>
                <w:b/>
                <w:bCs/>
                <w:color w:val="000000" w:themeColor="text1"/>
              </w:rPr>
              <w:t>nit title:</w:t>
            </w:r>
            <w:r w:rsidR="1A88B042" w:rsidRPr="1C3BFFAE">
              <w:rPr>
                <w:rFonts w:ascii="Calibri" w:eastAsia="Calibri" w:hAnsi="Calibri" w:cs="Calibri"/>
                <w:b/>
                <w:bCs/>
                <w:color w:val="000000" w:themeColor="text1"/>
              </w:rPr>
              <w:t xml:space="preserve"> Science and Philosophy </w:t>
            </w:r>
          </w:p>
          <w:p w14:paraId="2749D686" w14:textId="3BD253A5" w:rsidR="007F77F1" w:rsidRPr="00C8196D" w:rsidRDefault="4AA6ED22" w:rsidP="6181A8E1">
            <w:r w:rsidRPr="1C3BFFAE">
              <w:rPr>
                <w:rFonts w:ascii="Calibri" w:eastAsia="Calibri" w:hAnsi="Calibri" w:cs="Calibri"/>
                <w:b/>
                <w:bCs/>
                <w:color w:val="000000" w:themeColor="text1"/>
              </w:rPr>
              <w:t>(</w:t>
            </w:r>
            <w:proofErr w:type="spellStart"/>
            <w:r w:rsidRPr="1C3BFFAE">
              <w:rPr>
                <w:rFonts w:ascii="Calibri" w:eastAsia="Calibri" w:hAnsi="Calibri" w:cs="Calibri"/>
                <w:b/>
                <w:bCs/>
                <w:color w:val="000000" w:themeColor="text1"/>
              </w:rPr>
              <w:t>1</w:t>
            </w:r>
            <w:r w:rsidR="2051C65F" w:rsidRPr="1C3BFFAE">
              <w:rPr>
                <w:rFonts w:ascii="Calibri" w:eastAsia="Calibri" w:hAnsi="Calibri" w:cs="Calibri"/>
                <w:b/>
                <w:bCs/>
                <w:color w:val="000000" w:themeColor="text1"/>
              </w:rPr>
              <w:t>Tue</w:t>
            </w:r>
            <w:proofErr w:type="spellEnd"/>
            <w:r w:rsidRPr="1C3BFFAE">
              <w:rPr>
                <w:rFonts w:ascii="Calibri" w:eastAsia="Calibri" w:hAnsi="Calibri" w:cs="Calibri"/>
                <w:b/>
                <w:bCs/>
                <w:color w:val="000000" w:themeColor="text1"/>
              </w:rPr>
              <w:t xml:space="preserve">, </w:t>
            </w:r>
            <w:proofErr w:type="spellStart"/>
            <w:r w:rsidR="5C9E9CAF" w:rsidRPr="1C3BFFAE">
              <w:rPr>
                <w:rFonts w:ascii="Calibri" w:eastAsia="Calibri" w:hAnsi="Calibri" w:cs="Calibri"/>
                <w:b/>
                <w:bCs/>
                <w:color w:val="000000" w:themeColor="text1"/>
              </w:rPr>
              <w:t>p</w:t>
            </w:r>
            <w:r w:rsidRPr="1C3BFFAE">
              <w:rPr>
                <w:rFonts w:ascii="Calibri" w:eastAsia="Calibri" w:hAnsi="Calibri" w:cs="Calibri"/>
                <w:b/>
                <w:bCs/>
                <w:color w:val="000000" w:themeColor="text1"/>
              </w:rPr>
              <w:t>4</w:t>
            </w:r>
            <w:proofErr w:type="spellEnd"/>
            <w:r w:rsidRPr="1C3BFFAE">
              <w:rPr>
                <w:rFonts w:ascii="Calibri" w:eastAsia="Calibri" w:hAnsi="Calibri" w:cs="Calibri"/>
                <w:b/>
                <w:bCs/>
                <w:color w:val="000000" w:themeColor="text1"/>
              </w:rPr>
              <w:t>)</w:t>
            </w:r>
            <w:r w:rsidR="0789616F" w:rsidRPr="1C3BFFAE">
              <w:rPr>
                <w:rFonts w:ascii="Calibri" w:eastAsia="Calibri" w:hAnsi="Calibri" w:cs="Calibri"/>
                <w:b/>
                <w:bCs/>
                <w:color w:val="000000" w:themeColor="text1"/>
              </w:rPr>
              <w:t xml:space="preserve"> Topic:</w:t>
            </w:r>
            <w:r w:rsidR="16DECE36" w:rsidRPr="1C3BFFAE">
              <w:rPr>
                <w:rFonts w:ascii="Calibri" w:eastAsia="Calibri" w:hAnsi="Calibri" w:cs="Calibri"/>
                <w:b/>
                <w:bCs/>
                <w:color w:val="000000" w:themeColor="text1"/>
              </w:rPr>
              <w:t xml:space="preserve"> Study of Ghazali's views on adoption of </w:t>
            </w:r>
            <w:r w:rsidR="79FF7573" w:rsidRPr="1C3BFFAE">
              <w:rPr>
                <w:rFonts w:ascii="Calibri" w:eastAsia="Calibri" w:hAnsi="Calibri" w:cs="Calibri"/>
                <w:b/>
                <w:bCs/>
                <w:color w:val="000000" w:themeColor="text1"/>
              </w:rPr>
              <w:t>science</w:t>
            </w:r>
            <w:r w:rsidR="16DECE36" w:rsidRPr="1C3BFFAE">
              <w:rPr>
                <w:rFonts w:ascii="Calibri" w:eastAsia="Calibri" w:hAnsi="Calibri" w:cs="Calibri"/>
                <w:b/>
                <w:bCs/>
                <w:color w:val="000000" w:themeColor="text1"/>
              </w:rPr>
              <w:t xml:space="preserve"> &amp; </w:t>
            </w:r>
            <w:r w:rsidR="1036D55B" w:rsidRPr="1C3BFFAE">
              <w:rPr>
                <w:rFonts w:ascii="Calibri" w:eastAsia="Calibri" w:hAnsi="Calibri" w:cs="Calibri"/>
                <w:b/>
                <w:bCs/>
                <w:color w:val="000000" w:themeColor="text1"/>
              </w:rPr>
              <w:t xml:space="preserve">philosophy </w:t>
            </w:r>
          </w:p>
          <w:p w14:paraId="0E15DED8" w14:textId="20AE1DAD" w:rsidR="75C83B98" w:rsidRDefault="0789616F" w:rsidP="1C3BFFAE">
            <w:r w:rsidRPr="1C3BFFAE">
              <w:rPr>
                <w:rFonts w:ascii="Calibri" w:eastAsia="Calibri" w:hAnsi="Calibri" w:cs="Calibri"/>
                <w:b/>
                <w:bCs/>
                <w:color w:val="000000" w:themeColor="text1"/>
              </w:rPr>
              <w:t>(</w:t>
            </w:r>
            <w:proofErr w:type="spellStart"/>
            <w:r w:rsidRPr="1C3BFFAE">
              <w:rPr>
                <w:rFonts w:ascii="Calibri" w:eastAsia="Calibri" w:hAnsi="Calibri" w:cs="Calibri"/>
                <w:b/>
                <w:bCs/>
                <w:color w:val="000000" w:themeColor="text1"/>
              </w:rPr>
              <w:t>1Fri</w:t>
            </w:r>
            <w:proofErr w:type="spellEnd"/>
            <w:r w:rsidRPr="1C3BFFAE">
              <w:rPr>
                <w:rFonts w:ascii="Calibri" w:eastAsia="Calibri" w:hAnsi="Calibri" w:cs="Calibri"/>
                <w:b/>
                <w:bCs/>
                <w:color w:val="000000" w:themeColor="text1"/>
              </w:rPr>
              <w:t xml:space="preserve">, </w:t>
            </w:r>
            <w:proofErr w:type="spellStart"/>
            <w:r w:rsidRPr="1C3BFFAE">
              <w:rPr>
                <w:rFonts w:ascii="Calibri" w:eastAsia="Calibri" w:hAnsi="Calibri" w:cs="Calibri"/>
                <w:b/>
                <w:bCs/>
                <w:color w:val="000000" w:themeColor="text1"/>
              </w:rPr>
              <w:t>p4</w:t>
            </w:r>
            <w:proofErr w:type="spellEnd"/>
            <w:r w:rsidRPr="1C3BFFAE">
              <w:rPr>
                <w:rFonts w:ascii="Calibri" w:eastAsia="Calibri" w:hAnsi="Calibri" w:cs="Calibri"/>
                <w:b/>
                <w:bCs/>
                <w:color w:val="000000" w:themeColor="text1"/>
              </w:rPr>
              <w:t>) Topic:</w:t>
            </w:r>
            <w:r w:rsidR="251EDA26" w:rsidRPr="1C3BFFAE">
              <w:rPr>
                <w:rFonts w:ascii="Calibri" w:eastAsia="Calibri" w:hAnsi="Calibri" w:cs="Calibri"/>
                <w:b/>
                <w:bCs/>
                <w:color w:val="000000" w:themeColor="text1"/>
              </w:rPr>
              <w:t xml:space="preserve"> Study of Ibn </w:t>
            </w:r>
            <w:proofErr w:type="spellStart"/>
            <w:r w:rsidR="251EDA26" w:rsidRPr="1C3BFFAE">
              <w:rPr>
                <w:rFonts w:ascii="Calibri" w:eastAsia="Calibri" w:hAnsi="Calibri" w:cs="Calibri"/>
                <w:b/>
                <w:bCs/>
                <w:color w:val="000000" w:themeColor="text1"/>
              </w:rPr>
              <w:t>Rushd's</w:t>
            </w:r>
            <w:proofErr w:type="spellEnd"/>
            <w:r w:rsidR="251EDA26" w:rsidRPr="1C3BFFAE">
              <w:rPr>
                <w:rFonts w:ascii="Calibri" w:eastAsia="Calibri" w:hAnsi="Calibri" w:cs="Calibri"/>
                <w:b/>
                <w:bCs/>
                <w:color w:val="000000" w:themeColor="text1"/>
              </w:rPr>
              <w:t xml:space="preserve"> views on adoption of science &amp; philosophy</w:t>
            </w:r>
          </w:p>
          <w:p w14:paraId="45F51F1D" w14:textId="24C909E2" w:rsidR="007F77F1" w:rsidRPr="00C8196D" w:rsidRDefault="7CEEFC5D" w:rsidP="2DAD5BC9">
            <w:pPr>
              <w:rPr>
                <w:rFonts w:ascii="Calibri" w:eastAsia="Calibri" w:hAnsi="Calibri" w:cs="Calibri"/>
                <w:color w:val="000000" w:themeColor="text1"/>
              </w:rPr>
            </w:pPr>
            <w:r w:rsidRPr="1C3BFFAE">
              <w:rPr>
                <w:rFonts w:ascii="Calibri" w:eastAsia="Calibri" w:hAnsi="Calibri" w:cs="Calibri"/>
                <w:color w:val="000000" w:themeColor="text1"/>
              </w:rPr>
              <w:t>Pupils are to go through the PowerPoint and complete all tasks in their exercise books.</w:t>
            </w:r>
          </w:p>
          <w:p w14:paraId="7B13EF53" w14:textId="36F7A489" w:rsidR="007F77F1" w:rsidRPr="00C8196D" w:rsidRDefault="6B16301F" w:rsidP="1C3BFFAE">
            <w:pPr>
              <w:rPr>
                <w:b/>
                <w:bCs/>
                <w:i/>
                <w:iCs/>
              </w:rPr>
            </w:pPr>
            <w:r w:rsidRPr="1C3BFFAE">
              <w:rPr>
                <w:b/>
                <w:bCs/>
                <w:i/>
                <w:iCs/>
              </w:rPr>
              <w:t>Homework: exam question on the comparison views</w:t>
            </w:r>
          </w:p>
        </w:tc>
      </w:tr>
    </w:tbl>
    <w:p w14:paraId="568DF7C4" w14:textId="77777777" w:rsidR="007F77F1" w:rsidRDefault="007F77F1" w:rsidP="00E920AF">
      <w:pPr>
        <w:rPr>
          <w:rFonts w:cstheme="minorHAnsi"/>
          <w:b/>
          <w:sz w:val="24"/>
          <w:szCs w:val="24"/>
        </w:rPr>
      </w:pPr>
    </w:p>
    <w:sectPr w:rsidR="007F77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61370"/>
    <w:multiLevelType w:val="hybridMultilevel"/>
    <w:tmpl w:val="7EBA330A"/>
    <w:lvl w:ilvl="0" w:tplc="74729A02">
      <w:start w:val="1"/>
      <w:numFmt w:val="bullet"/>
      <w:lvlText w:val=""/>
      <w:lvlJc w:val="left"/>
      <w:pPr>
        <w:ind w:left="720" w:hanging="360"/>
      </w:pPr>
      <w:rPr>
        <w:rFonts w:ascii="Symbol" w:hAnsi="Symbol" w:hint="default"/>
      </w:rPr>
    </w:lvl>
    <w:lvl w:ilvl="1" w:tplc="D198641A">
      <w:start w:val="1"/>
      <w:numFmt w:val="bullet"/>
      <w:lvlText w:val="o"/>
      <w:lvlJc w:val="left"/>
      <w:pPr>
        <w:ind w:left="1440" w:hanging="360"/>
      </w:pPr>
      <w:rPr>
        <w:rFonts w:ascii="Courier New" w:hAnsi="Courier New" w:hint="default"/>
      </w:rPr>
    </w:lvl>
    <w:lvl w:ilvl="2" w:tplc="AB600102">
      <w:start w:val="1"/>
      <w:numFmt w:val="bullet"/>
      <w:lvlText w:val=""/>
      <w:lvlJc w:val="left"/>
      <w:pPr>
        <w:ind w:left="2160" w:hanging="360"/>
      </w:pPr>
      <w:rPr>
        <w:rFonts w:ascii="Wingdings" w:hAnsi="Wingdings" w:hint="default"/>
      </w:rPr>
    </w:lvl>
    <w:lvl w:ilvl="3" w:tplc="00448F60">
      <w:start w:val="1"/>
      <w:numFmt w:val="bullet"/>
      <w:lvlText w:val=""/>
      <w:lvlJc w:val="left"/>
      <w:pPr>
        <w:ind w:left="2880" w:hanging="360"/>
      </w:pPr>
      <w:rPr>
        <w:rFonts w:ascii="Symbol" w:hAnsi="Symbol" w:hint="default"/>
      </w:rPr>
    </w:lvl>
    <w:lvl w:ilvl="4" w:tplc="EB4C65A0">
      <w:start w:val="1"/>
      <w:numFmt w:val="bullet"/>
      <w:lvlText w:val="o"/>
      <w:lvlJc w:val="left"/>
      <w:pPr>
        <w:ind w:left="3600" w:hanging="360"/>
      </w:pPr>
      <w:rPr>
        <w:rFonts w:ascii="Courier New" w:hAnsi="Courier New" w:hint="default"/>
      </w:rPr>
    </w:lvl>
    <w:lvl w:ilvl="5" w:tplc="39AA835E">
      <w:start w:val="1"/>
      <w:numFmt w:val="bullet"/>
      <w:lvlText w:val=""/>
      <w:lvlJc w:val="left"/>
      <w:pPr>
        <w:ind w:left="4320" w:hanging="360"/>
      </w:pPr>
      <w:rPr>
        <w:rFonts w:ascii="Wingdings" w:hAnsi="Wingdings" w:hint="default"/>
      </w:rPr>
    </w:lvl>
    <w:lvl w:ilvl="6" w:tplc="15DA8908">
      <w:start w:val="1"/>
      <w:numFmt w:val="bullet"/>
      <w:lvlText w:val=""/>
      <w:lvlJc w:val="left"/>
      <w:pPr>
        <w:ind w:left="5040" w:hanging="360"/>
      </w:pPr>
      <w:rPr>
        <w:rFonts w:ascii="Symbol" w:hAnsi="Symbol" w:hint="default"/>
      </w:rPr>
    </w:lvl>
    <w:lvl w:ilvl="7" w:tplc="7618D7A4">
      <w:start w:val="1"/>
      <w:numFmt w:val="bullet"/>
      <w:lvlText w:val="o"/>
      <w:lvlJc w:val="left"/>
      <w:pPr>
        <w:ind w:left="5760" w:hanging="360"/>
      </w:pPr>
      <w:rPr>
        <w:rFonts w:ascii="Courier New" w:hAnsi="Courier New" w:hint="default"/>
      </w:rPr>
    </w:lvl>
    <w:lvl w:ilvl="8" w:tplc="4F5E580C">
      <w:start w:val="1"/>
      <w:numFmt w:val="bullet"/>
      <w:lvlText w:val=""/>
      <w:lvlJc w:val="left"/>
      <w:pPr>
        <w:ind w:left="6480" w:hanging="360"/>
      </w:pPr>
      <w:rPr>
        <w:rFonts w:ascii="Wingdings" w:hAnsi="Wingdings" w:hint="default"/>
      </w:rPr>
    </w:lvl>
  </w:abstractNum>
  <w:abstractNum w:abstractNumId="1" w15:restartNumberingAfterBreak="0">
    <w:nsid w:val="04C81AB4"/>
    <w:multiLevelType w:val="hybridMultilevel"/>
    <w:tmpl w:val="300CB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3D19FF"/>
    <w:multiLevelType w:val="hybridMultilevel"/>
    <w:tmpl w:val="FAF8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364730"/>
    <w:multiLevelType w:val="hybridMultilevel"/>
    <w:tmpl w:val="0F989E2A"/>
    <w:lvl w:ilvl="0" w:tplc="3CEA29F2">
      <w:start w:val="1"/>
      <w:numFmt w:val="bullet"/>
      <w:lvlText w:val=""/>
      <w:lvlJc w:val="left"/>
      <w:pPr>
        <w:ind w:left="720" w:hanging="360"/>
      </w:pPr>
      <w:rPr>
        <w:rFonts w:ascii="Symbol" w:hAnsi="Symbol" w:hint="default"/>
      </w:rPr>
    </w:lvl>
    <w:lvl w:ilvl="1" w:tplc="B35A1096">
      <w:start w:val="1"/>
      <w:numFmt w:val="bullet"/>
      <w:lvlText w:val="o"/>
      <w:lvlJc w:val="left"/>
      <w:pPr>
        <w:ind w:left="1440" w:hanging="360"/>
      </w:pPr>
      <w:rPr>
        <w:rFonts w:ascii="Courier New" w:hAnsi="Courier New" w:hint="default"/>
      </w:rPr>
    </w:lvl>
    <w:lvl w:ilvl="2" w:tplc="B3AECD7A">
      <w:start w:val="1"/>
      <w:numFmt w:val="bullet"/>
      <w:lvlText w:val=""/>
      <w:lvlJc w:val="left"/>
      <w:pPr>
        <w:ind w:left="2160" w:hanging="360"/>
      </w:pPr>
      <w:rPr>
        <w:rFonts w:ascii="Wingdings" w:hAnsi="Wingdings" w:hint="default"/>
      </w:rPr>
    </w:lvl>
    <w:lvl w:ilvl="3" w:tplc="61F6A0A6">
      <w:start w:val="1"/>
      <w:numFmt w:val="bullet"/>
      <w:lvlText w:val=""/>
      <w:lvlJc w:val="left"/>
      <w:pPr>
        <w:ind w:left="2880" w:hanging="360"/>
      </w:pPr>
      <w:rPr>
        <w:rFonts w:ascii="Symbol" w:hAnsi="Symbol" w:hint="default"/>
      </w:rPr>
    </w:lvl>
    <w:lvl w:ilvl="4" w:tplc="85E299C0">
      <w:start w:val="1"/>
      <w:numFmt w:val="bullet"/>
      <w:lvlText w:val="o"/>
      <w:lvlJc w:val="left"/>
      <w:pPr>
        <w:ind w:left="3600" w:hanging="360"/>
      </w:pPr>
      <w:rPr>
        <w:rFonts w:ascii="Courier New" w:hAnsi="Courier New" w:hint="default"/>
      </w:rPr>
    </w:lvl>
    <w:lvl w:ilvl="5" w:tplc="F12606D2">
      <w:start w:val="1"/>
      <w:numFmt w:val="bullet"/>
      <w:lvlText w:val=""/>
      <w:lvlJc w:val="left"/>
      <w:pPr>
        <w:ind w:left="4320" w:hanging="360"/>
      </w:pPr>
      <w:rPr>
        <w:rFonts w:ascii="Wingdings" w:hAnsi="Wingdings" w:hint="default"/>
      </w:rPr>
    </w:lvl>
    <w:lvl w:ilvl="6" w:tplc="1C9C0FCA">
      <w:start w:val="1"/>
      <w:numFmt w:val="bullet"/>
      <w:lvlText w:val=""/>
      <w:lvlJc w:val="left"/>
      <w:pPr>
        <w:ind w:left="5040" w:hanging="360"/>
      </w:pPr>
      <w:rPr>
        <w:rFonts w:ascii="Symbol" w:hAnsi="Symbol" w:hint="default"/>
      </w:rPr>
    </w:lvl>
    <w:lvl w:ilvl="7" w:tplc="3746D402">
      <w:start w:val="1"/>
      <w:numFmt w:val="bullet"/>
      <w:lvlText w:val="o"/>
      <w:lvlJc w:val="left"/>
      <w:pPr>
        <w:ind w:left="5760" w:hanging="360"/>
      </w:pPr>
      <w:rPr>
        <w:rFonts w:ascii="Courier New" w:hAnsi="Courier New" w:hint="default"/>
      </w:rPr>
    </w:lvl>
    <w:lvl w:ilvl="8" w:tplc="E0B04BB8">
      <w:start w:val="1"/>
      <w:numFmt w:val="bullet"/>
      <w:lvlText w:val=""/>
      <w:lvlJc w:val="left"/>
      <w:pPr>
        <w:ind w:left="6480" w:hanging="360"/>
      </w:pPr>
      <w:rPr>
        <w:rFonts w:ascii="Wingdings" w:hAnsi="Wingdings" w:hint="default"/>
      </w:rPr>
    </w:lvl>
  </w:abstractNum>
  <w:abstractNum w:abstractNumId="4" w15:restartNumberingAfterBreak="0">
    <w:nsid w:val="38A55660"/>
    <w:multiLevelType w:val="hybridMultilevel"/>
    <w:tmpl w:val="ABCC5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3D4983"/>
    <w:multiLevelType w:val="hybridMultilevel"/>
    <w:tmpl w:val="E968D968"/>
    <w:lvl w:ilvl="0" w:tplc="13ACFBB0">
      <w:start w:val="1"/>
      <w:numFmt w:val="bullet"/>
      <w:lvlText w:val=""/>
      <w:lvlJc w:val="left"/>
      <w:pPr>
        <w:ind w:left="720" w:hanging="360"/>
      </w:pPr>
      <w:rPr>
        <w:rFonts w:ascii="Symbol" w:hAnsi="Symbol" w:hint="default"/>
      </w:rPr>
    </w:lvl>
    <w:lvl w:ilvl="1" w:tplc="39C8FA16">
      <w:start w:val="1"/>
      <w:numFmt w:val="bullet"/>
      <w:lvlText w:val="o"/>
      <w:lvlJc w:val="left"/>
      <w:pPr>
        <w:ind w:left="1440" w:hanging="360"/>
      </w:pPr>
      <w:rPr>
        <w:rFonts w:ascii="Courier New" w:hAnsi="Courier New" w:hint="default"/>
      </w:rPr>
    </w:lvl>
    <w:lvl w:ilvl="2" w:tplc="AF3C2080">
      <w:start w:val="1"/>
      <w:numFmt w:val="bullet"/>
      <w:lvlText w:val=""/>
      <w:lvlJc w:val="left"/>
      <w:pPr>
        <w:ind w:left="2160" w:hanging="360"/>
      </w:pPr>
      <w:rPr>
        <w:rFonts w:ascii="Wingdings" w:hAnsi="Wingdings" w:hint="default"/>
      </w:rPr>
    </w:lvl>
    <w:lvl w:ilvl="3" w:tplc="18A8527A">
      <w:start w:val="1"/>
      <w:numFmt w:val="bullet"/>
      <w:lvlText w:val=""/>
      <w:lvlJc w:val="left"/>
      <w:pPr>
        <w:ind w:left="2880" w:hanging="360"/>
      </w:pPr>
      <w:rPr>
        <w:rFonts w:ascii="Symbol" w:hAnsi="Symbol" w:hint="default"/>
      </w:rPr>
    </w:lvl>
    <w:lvl w:ilvl="4" w:tplc="6442AA5C">
      <w:start w:val="1"/>
      <w:numFmt w:val="bullet"/>
      <w:lvlText w:val="o"/>
      <w:lvlJc w:val="left"/>
      <w:pPr>
        <w:ind w:left="3600" w:hanging="360"/>
      </w:pPr>
      <w:rPr>
        <w:rFonts w:ascii="Courier New" w:hAnsi="Courier New" w:hint="default"/>
      </w:rPr>
    </w:lvl>
    <w:lvl w:ilvl="5" w:tplc="075E11B0">
      <w:start w:val="1"/>
      <w:numFmt w:val="bullet"/>
      <w:lvlText w:val=""/>
      <w:lvlJc w:val="left"/>
      <w:pPr>
        <w:ind w:left="4320" w:hanging="360"/>
      </w:pPr>
      <w:rPr>
        <w:rFonts w:ascii="Wingdings" w:hAnsi="Wingdings" w:hint="default"/>
      </w:rPr>
    </w:lvl>
    <w:lvl w:ilvl="6" w:tplc="11AEA814">
      <w:start w:val="1"/>
      <w:numFmt w:val="bullet"/>
      <w:lvlText w:val=""/>
      <w:lvlJc w:val="left"/>
      <w:pPr>
        <w:ind w:left="5040" w:hanging="360"/>
      </w:pPr>
      <w:rPr>
        <w:rFonts w:ascii="Symbol" w:hAnsi="Symbol" w:hint="default"/>
      </w:rPr>
    </w:lvl>
    <w:lvl w:ilvl="7" w:tplc="B0649086">
      <w:start w:val="1"/>
      <w:numFmt w:val="bullet"/>
      <w:lvlText w:val="o"/>
      <w:lvlJc w:val="left"/>
      <w:pPr>
        <w:ind w:left="5760" w:hanging="360"/>
      </w:pPr>
      <w:rPr>
        <w:rFonts w:ascii="Courier New" w:hAnsi="Courier New" w:hint="default"/>
      </w:rPr>
    </w:lvl>
    <w:lvl w:ilvl="8" w:tplc="E24AB5DC">
      <w:start w:val="1"/>
      <w:numFmt w:val="bullet"/>
      <w:lvlText w:val=""/>
      <w:lvlJc w:val="left"/>
      <w:pPr>
        <w:ind w:left="6480" w:hanging="360"/>
      </w:pPr>
      <w:rPr>
        <w:rFonts w:ascii="Wingdings" w:hAnsi="Wingdings" w:hint="default"/>
      </w:rPr>
    </w:lvl>
  </w:abstractNum>
  <w:abstractNum w:abstractNumId="6" w15:restartNumberingAfterBreak="0">
    <w:nsid w:val="41407872"/>
    <w:multiLevelType w:val="hybridMultilevel"/>
    <w:tmpl w:val="E4589076"/>
    <w:lvl w:ilvl="0" w:tplc="43C690A0">
      <w:start w:val="1"/>
      <w:numFmt w:val="decimal"/>
      <w:lvlText w:val="%1."/>
      <w:lvlJc w:val="left"/>
      <w:pPr>
        <w:ind w:left="720" w:hanging="360"/>
      </w:pPr>
      <w:rPr>
        <w:rFonts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AF31D53"/>
    <w:multiLevelType w:val="hybridMultilevel"/>
    <w:tmpl w:val="9F642B28"/>
    <w:lvl w:ilvl="0" w:tplc="FAD08EB2">
      <w:start w:val="1"/>
      <w:numFmt w:val="decimal"/>
      <w:lvlText w:val="%1)"/>
      <w:lvlJc w:val="left"/>
      <w:pPr>
        <w:ind w:left="720" w:hanging="360"/>
      </w:pPr>
    </w:lvl>
    <w:lvl w:ilvl="1" w:tplc="C186DEF6">
      <w:start w:val="1"/>
      <w:numFmt w:val="lowerLetter"/>
      <w:lvlText w:val="%2."/>
      <w:lvlJc w:val="left"/>
      <w:pPr>
        <w:ind w:left="1440" w:hanging="360"/>
      </w:pPr>
    </w:lvl>
    <w:lvl w:ilvl="2" w:tplc="3EC0DC72">
      <w:start w:val="1"/>
      <w:numFmt w:val="lowerRoman"/>
      <w:lvlText w:val="%3."/>
      <w:lvlJc w:val="right"/>
      <w:pPr>
        <w:ind w:left="2160" w:hanging="180"/>
      </w:pPr>
    </w:lvl>
    <w:lvl w:ilvl="3" w:tplc="C50E2FC0">
      <w:start w:val="1"/>
      <w:numFmt w:val="decimal"/>
      <w:lvlText w:val="%4."/>
      <w:lvlJc w:val="left"/>
      <w:pPr>
        <w:ind w:left="2880" w:hanging="360"/>
      </w:pPr>
    </w:lvl>
    <w:lvl w:ilvl="4" w:tplc="4F5CE27E">
      <w:start w:val="1"/>
      <w:numFmt w:val="lowerLetter"/>
      <w:lvlText w:val="%5."/>
      <w:lvlJc w:val="left"/>
      <w:pPr>
        <w:ind w:left="3600" w:hanging="360"/>
      </w:pPr>
    </w:lvl>
    <w:lvl w:ilvl="5" w:tplc="ADCCEB26">
      <w:start w:val="1"/>
      <w:numFmt w:val="lowerRoman"/>
      <w:lvlText w:val="%6."/>
      <w:lvlJc w:val="right"/>
      <w:pPr>
        <w:ind w:left="4320" w:hanging="180"/>
      </w:pPr>
    </w:lvl>
    <w:lvl w:ilvl="6" w:tplc="C0A2B43A">
      <w:start w:val="1"/>
      <w:numFmt w:val="decimal"/>
      <w:lvlText w:val="%7."/>
      <w:lvlJc w:val="left"/>
      <w:pPr>
        <w:ind w:left="5040" w:hanging="360"/>
      </w:pPr>
    </w:lvl>
    <w:lvl w:ilvl="7" w:tplc="B09AB1C4">
      <w:start w:val="1"/>
      <w:numFmt w:val="lowerLetter"/>
      <w:lvlText w:val="%8."/>
      <w:lvlJc w:val="left"/>
      <w:pPr>
        <w:ind w:left="5760" w:hanging="360"/>
      </w:pPr>
    </w:lvl>
    <w:lvl w:ilvl="8" w:tplc="2AFEB484">
      <w:start w:val="1"/>
      <w:numFmt w:val="lowerRoman"/>
      <w:lvlText w:val="%9."/>
      <w:lvlJc w:val="right"/>
      <w:pPr>
        <w:ind w:left="6480" w:hanging="180"/>
      </w:pPr>
    </w:lvl>
  </w:abstractNum>
  <w:abstractNum w:abstractNumId="8" w15:restartNumberingAfterBreak="0">
    <w:nsid w:val="4CC9C16B"/>
    <w:multiLevelType w:val="hybridMultilevel"/>
    <w:tmpl w:val="4E6280C4"/>
    <w:lvl w:ilvl="0" w:tplc="76C60C7C">
      <w:start w:val="1"/>
      <w:numFmt w:val="bullet"/>
      <w:lvlText w:val=""/>
      <w:lvlJc w:val="left"/>
      <w:pPr>
        <w:ind w:left="720" w:hanging="360"/>
      </w:pPr>
      <w:rPr>
        <w:rFonts w:ascii="Symbol" w:hAnsi="Symbol" w:hint="default"/>
      </w:rPr>
    </w:lvl>
    <w:lvl w:ilvl="1" w:tplc="6A4E994C">
      <w:start w:val="1"/>
      <w:numFmt w:val="bullet"/>
      <w:lvlText w:val="o"/>
      <w:lvlJc w:val="left"/>
      <w:pPr>
        <w:ind w:left="1440" w:hanging="360"/>
      </w:pPr>
      <w:rPr>
        <w:rFonts w:ascii="Courier New" w:hAnsi="Courier New" w:hint="default"/>
      </w:rPr>
    </w:lvl>
    <w:lvl w:ilvl="2" w:tplc="83B422A4">
      <w:start w:val="1"/>
      <w:numFmt w:val="bullet"/>
      <w:lvlText w:val=""/>
      <w:lvlJc w:val="left"/>
      <w:pPr>
        <w:ind w:left="2160" w:hanging="360"/>
      </w:pPr>
      <w:rPr>
        <w:rFonts w:ascii="Wingdings" w:hAnsi="Wingdings" w:hint="default"/>
      </w:rPr>
    </w:lvl>
    <w:lvl w:ilvl="3" w:tplc="4532E194">
      <w:start w:val="1"/>
      <w:numFmt w:val="bullet"/>
      <w:lvlText w:val=""/>
      <w:lvlJc w:val="left"/>
      <w:pPr>
        <w:ind w:left="2880" w:hanging="360"/>
      </w:pPr>
      <w:rPr>
        <w:rFonts w:ascii="Symbol" w:hAnsi="Symbol" w:hint="default"/>
      </w:rPr>
    </w:lvl>
    <w:lvl w:ilvl="4" w:tplc="7D6293B6">
      <w:start w:val="1"/>
      <w:numFmt w:val="bullet"/>
      <w:lvlText w:val="o"/>
      <w:lvlJc w:val="left"/>
      <w:pPr>
        <w:ind w:left="3600" w:hanging="360"/>
      </w:pPr>
      <w:rPr>
        <w:rFonts w:ascii="Courier New" w:hAnsi="Courier New" w:hint="default"/>
      </w:rPr>
    </w:lvl>
    <w:lvl w:ilvl="5" w:tplc="48CE6BCE">
      <w:start w:val="1"/>
      <w:numFmt w:val="bullet"/>
      <w:lvlText w:val=""/>
      <w:lvlJc w:val="left"/>
      <w:pPr>
        <w:ind w:left="4320" w:hanging="360"/>
      </w:pPr>
      <w:rPr>
        <w:rFonts w:ascii="Wingdings" w:hAnsi="Wingdings" w:hint="default"/>
      </w:rPr>
    </w:lvl>
    <w:lvl w:ilvl="6" w:tplc="45C02210">
      <w:start w:val="1"/>
      <w:numFmt w:val="bullet"/>
      <w:lvlText w:val=""/>
      <w:lvlJc w:val="left"/>
      <w:pPr>
        <w:ind w:left="5040" w:hanging="360"/>
      </w:pPr>
      <w:rPr>
        <w:rFonts w:ascii="Symbol" w:hAnsi="Symbol" w:hint="default"/>
      </w:rPr>
    </w:lvl>
    <w:lvl w:ilvl="7" w:tplc="3A040830">
      <w:start w:val="1"/>
      <w:numFmt w:val="bullet"/>
      <w:lvlText w:val="o"/>
      <w:lvlJc w:val="left"/>
      <w:pPr>
        <w:ind w:left="5760" w:hanging="360"/>
      </w:pPr>
      <w:rPr>
        <w:rFonts w:ascii="Courier New" w:hAnsi="Courier New" w:hint="default"/>
      </w:rPr>
    </w:lvl>
    <w:lvl w:ilvl="8" w:tplc="6BBC9C0C">
      <w:start w:val="1"/>
      <w:numFmt w:val="bullet"/>
      <w:lvlText w:val=""/>
      <w:lvlJc w:val="left"/>
      <w:pPr>
        <w:ind w:left="6480" w:hanging="360"/>
      </w:pPr>
      <w:rPr>
        <w:rFonts w:ascii="Wingdings" w:hAnsi="Wingdings" w:hint="default"/>
      </w:rPr>
    </w:lvl>
  </w:abstractNum>
  <w:abstractNum w:abstractNumId="9" w15:restartNumberingAfterBreak="0">
    <w:nsid w:val="4E530F0D"/>
    <w:multiLevelType w:val="multilevel"/>
    <w:tmpl w:val="1534B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350502"/>
    <w:multiLevelType w:val="hybridMultilevel"/>
    <w:tmpl w:val="AA762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451405"/>
    <w:multiLevelType w:val="hybridMultilevel"/>
    <w:tmpl w:val="64F80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F8B582"/>
    <w:multiLevelType w:val="hybridMultilevel"/>
    <w:tmpl w:val="760637F4"/>
    <w:lvl w:ilvl="0" w:tplc="1C00B498">
      <w:start w:val="1"/>
      <w:numFmt w:val="bullet"/>
      <w:lvlText w:val=""/>
      <w:lvlJc w:val="left"/>
      <w:pPr>
        <w:ind w:left="720" w:hanging="360"/>
      </w:pPr>
      <w:rPr>
        <w:rFonts w:ascii="Symbol" w:hAnsi="Symbol" w:hint="default"/>
      </w:rPr>
    </w:lvl>
    <w:lvl w:ilvl="1" w:tplc="D12E7FA2">
      <w:start w:val="1"/>
      <w:numFmt w:val="bullet"/>
      <w:lvlText w:val="o"/>
      <w:lvlJc w:val="left"/>
      <w:pPr>
        <w:ind w:left="1440" w:hanging="360"/>
      </w:pPr>
      <w:rPr>
        <w:rFonts w:ascii="Courier New" w:hAnsi="Courier New" w:hint="default"/>
      </w:rPr>
    </w:lvl>
    <w:lvl w:ilvl="2" w:tplc="EC02A374">
      <w:start w:val="1"/>
      <w:numFmt w:val="bullet"/>
      <w:lvlText w:val=""/>
      <w:lvlJc w:val="left"/>
      <w:pPr>
        <w:ind w:left="2160" w:hanging="360"/>
      </w:pPr>
      <w:rPr>
        <w:rFonts w:ascii="Wingdings" w:hAnsi="Wingdings" w:hint="default"/>
      </w:rPr>
    </w:lvl>
    <w:lvl w:ilvl="3" w:tplc="3B64F6A0">
      <w:start w:val="1"/>
      <w:numFmt w:val="bullet"/>
      <w:lvlText w:val=""/>
      <w:lvlJc w:val="left"/>
      <w:pPr>
        <w:ind w:left="2880" w:hanging="360"/>
      </w:pPr>
      <w:rPr>
        <w:rFonts w:ascii="Symbol" w:hAnsi="Symbol" w:hint="default"/>
      </w:rPr>
    </w:lvl>
    <w:lvl w:ilvl="4" w:tplc="DA688798">
      <w:start w:val="1"/>
      <w:numFmt w:val="bullet"/>
      <w:lvlText w:val="o"/>
      <w:lvlJc w:val="left"/>
      <w:pPr>
        <w:ind w:left="3600" w:hanging="360"/>
      </w:pPr>
      <w:rPr>
        <w:rFonts w:ascii="Courier New" w:hAnsi="Courier New" w:hint="default"/>
      </w:rPr>
    </w:lvl>
    <w:lvl w:ilvl="5" w:tplc="6EBA409A">
      <w:start w:val="1"/>
      <w:numFmt w:val="bullet"/>
      <w:lvlText w:val=""/>
      <w:lvlJc w:val="left"/>
      <w:pPr>
        <w:ind w:left="4320" w:hanging="360"/>
      </w:pPr>
      <w:rPr>
        <w:rFonts w:ascii="Wingdings" w:hAnsi="Wingdings" w:hint="default"/>
      </w:rPr>
    </w:lvl>
    <w:lvl w:ilvl="6" w:tplc="DC8CA442">
      <w:start w:val="1"/>
      <w:numFmt w:val="bullet"/>
      <w:lvlText w:val=""/>
      <w:lvlJc w:val="left"/>
      <w:pPr>
        <w:ind w:left="5040" w:hanging="360"/>
      </w:pPr>
      <w:rPr>
        <w:rFonts w:ascii="Symbol" w:hAnsi="Symbol" w:hint="default"/>
      </w:rPr>
    </w:lvl>
    <w:lvl w:ilvl="7" w:tplc="EC1CAEC6">
      <w:start w:val="1"/>
      <w:numFmt w:val="bullet"/>
      <w:lvlText w:val="o"/>
      <w:lvlJc w:val="left"/>
      <w:pPr>
        <w:ind w:left="5760" w:hanging="360"/>
      </w:pPr>
      <w:rPr>
        <w:rFonts w:ascii="Courier New" w:hAnsi="Courier New" w:hint="default"/>
      </w:rPr>
    </w:lvl>
    <w:lvl w:ilvl="8" w:tplc="925699A4">
      <w:start w:val="1"/>
      <w:numFmt w:val="bullet"/>
      <w:lvlText w:val=""/>
      <w:lvlJc w:val="left"/>
      <w:pPr>
        <w:ind w:left="6480" w:hanging="360"/>
      </w:pPr>
      <w:rPr>
        <w:rFonts w:ascii="Wingdings" w:hAnsi="Wingdings" w:hint="default"/>
      </w:rPr>
    </w:lvl>
  </w:abstractNum>
  <w:abstractNum w:abstractNumId="13" w15:restartNumberingAfterBreak="0">
    <w:nsid w:val="686C5A87"/>
    <w:multiLevelType w:val="hybridMultilevel"/>
    <w:tmpl w:val="2048DC12"/>
    <w:lvl w:ilvl="0" w:tplc="2A348D3E">
      <w:start w:val="1"/>
      <w:numFmt w:val="bullet"/>
      <w:lvlText w:val=""/>
      <w:lvlJc w:val="left"/>
      <w:pPr>
        <w:ind w:left="720" w:hanging="360"/>
      </w:pPr>
      <w:rPr>
        <w:rFonts w:ascii="Symbol" w:hAnsi="Symbol" w:hint="default"/>
      </w:rPr>
    </w:lvl>
    <w:lvl w:ilvl="1" w:tplc="03D8B1FE">
      <w:start w:val="1"/>
      <w:numFmt w:val="bullet"/>
      <w:lvlText w:val="o"/>
      <w:lvlJc w:val="left"/>
      <w:pPr>
        <w:ind w:left="1440" w:hanging="360"/>
      </w:pPr>
      <w:rPr>
        <w:rFonts w:ascii="Courier New" w:hAnsi="Courier New" w:hint="default"/>
      </w:rPr>
    </w:lvl>
    <w:lvl w:ilvl="2" w:tplc="EAA8E244">
      <w:start w:val="1"/>
      <w:numFmt w:val="bullet"/>
      <w:lvlText w:val=""/>
      <w:lvlJc w:val="left"/>
      <w:pPr>
        <w:ind w:left="2160" w:hanging="360"/>
      </w:pPr>
      <w:rPr>
        <w:rFonts w:ascii="Wingdings" w:hAnsi="Wingdings" w:hint="default"/>
      </w:rPr>
    </w:lvl>
    <w:lvl w:ilvl="3" w:tplc="EF82CF96">
      <w:start w:val="1"/>
      <w:numFmt w:val="bullet"/>
      <w:lvlText w:val=""/>
      <w:lvlJc w:val="left"/>
      <w:pPr>
        <w:ind w:left="2880" w:hanging="360"/>
      </w:pPr>
      <w:rPr>
        <w:rFonts w:ascii="Symbol" w:hAnsi="Symbol" w:hint="default"/>
      </w:rPr>
    </w:lvl>
    <w:lvl w:ilvl="4" w:tplc="5BC4E91A">
      <w:start w:val="1"/>
      <w:numFmt w:val="bullet"/>
      <w:lvlText w:val="o"/>
      <w:lvlJc w:val="left"/>
      <w:pPr>
        <w:ind w:left="3600" w:hanging="360"/>
      </w:pPr>
      <w:rPr>
        <w:rFonts w:ascii="Courier New" w:hAnsi="Courier New" w:hint="default"/>
      </w:rPr>
    </w:lvl>
    <w:lvl w:ilvl="5" w:tplc="4B08F550">
      <w:start w:val="1"/>
      <w:numFmt w:val="bullet"/>
      <w:lvlText w:val=""/>
      <w:lvlJc w:val="left"/>
      <w:pPr>
        <w:ind w:left="4320" w:hanging="360"/>
      </w:pPr>
      <w:rPr>
        <w:rFonts w:ascii="Wingdings" w:hAnsi="Wingdings" w:hint="default"/>
      </w:rPr>
    </w:lvl>
    <w:lvl w:ilvl="6" w:tplc="B14AFF94">
      <w:start w:val="1"/>
      <w:numFmt w:val="bullet"/>
      <w:lvlText w:val=""/>
      <w:lvlJc w:val="left"/>
      <w:pPr>
        <w:ind w:left="5040" w:hanging="360"/>
      </w:pPr>
      <w:rPr>
        <w:rFonts w:ascii="Symbol" w:hAnsi="Symbol" w:hint="default"/>
      </w:rPr>
    </w:lvl>
    <w:lvl w:ilvl="7" w:tplc="86527322">
      <w:start w:val="1"/>
      <w:numFmt w:val="bullet"/>
      <w:lvlText w:val="o"/>
      <w:lvlJc w:val="left"/>
      <w:pPr>
        <w:ind w:left="5760" w:hanging="360"/>
      </w:pPr>
      <w:rPr>
        <w:rFonts w:ascii="Courier New" w:hAnsi="Courier New" w:hint="default"/>
      </w:rPr>
    </w:lvl>
    <w:lvl w:ilvl="8" w:tplc="524CC36A">
      <w:start w:val="1"/>
      <w:numFmt w:val="bullet"/>
      <w:lvlText w:val=""/>
      <w:lvlJc w:val="left"/>
      <w:pPr>
        <w:ind w:left="6480" w:hanging="360"/>
      </w:pPr>
      <w:rPr>
        <w:rFonts w:ascii="Wingdings" w:hAnsi="Wingdings" w:hint="default"/>
      </w:rPr>
    </w:lvl>
  </w:abstractNum>
  <w:abstractNum w:abstractNumId="14" w15:restartNumberingAfterBreak="0">
    <w:nsid w:val="71C5FFAF"/>
    <w:multiLevelType w:val="hybridMultilevel"/>
    <w:tmpl w:val="A190AAA6"/>
    <w:lvl w:ilvl="0" w:tplc="14BE392A">
      <w:start w:val="1"/>
      <w:numFmt w:val="bullet"/>
      <w:lvlText w:val=""/>
      <w:lvlJc w:val="left"/>
      <w:pPr>
        <w:ind w:left="720" w:hanging="360"/>
      </w:pPr>
      <w:rPr>
        <w:rFonts w:ascii="Symbol" w:hAnsi="Symbol" w:hint="default"/>
      </w:rPr>
    </w:lvl>
    <w:lvl w:ilvl="1" w:tplc="86F03B58">
      <w:start w:val="1"/>
      <w:numFmt w:val="bullet"/>
      <w:lvlText w:val="o"/>
      <w:lvlJc w:val="left"/>
      <w:pPr>
        <w:ind w:left="1440" w:hanging="360"/>
      </w:pPr>
      <w:rPr>
        <w:rFonts w:ascii="Courier New" w:hAnsi="Courier New" w:hint="default"/>
      </w:rPr>
    </w:lvl>
    <w:lvl w:ilvl="2" w:tplc="2E2A4A40">
      <w:start w:val="1"/>
      <w:numFmt w:val="bullet"/>
      <w:lvlText w:val=""/>
      <w:lvlJc w:val="left"/>
      <w:pPr>
        <w:ind w:left="2160" w:hanging="360"/>
      </w:pPr>
      <w:rPr>
        <w:rFonts w:ascii="Wingdings" w:hAnsi="Wingdings" w:hint="default"/>
      </w:rPr>
    </w:lvl>
    <w:lvl w:ilvl="3" w:tplc="C74E8726">
      <w:start w:val="1"/>
      <w:numFmt w:val="bullet"/>
      <w:lvlText w:val=""/>
      <w:lvlJc w:val="left"/>
      <w:pPr>
        <w:ind w:left="2880" w:hanging="360"/>
      </w:pPr>
      <w:rPr>
        <w:rFonts w:ascii="Symbol" w:hAnsi="Symbol" w:hint="default"/>
      </w:rPr>
    </w:lvl>
    <w:lvl w:ilvl="4" w:tplc="38928DE8">
      <w:start w:val="1"/>
      <w:numFmt w:val="bullet"/>
      <w:lvlText w:val="o"/>
      <w:lvlJc w:val="left"/>
      <w:pPr>
        <w:ind w:left="3600" w:hanging="360"/>
      </w:pPr>
      <w:rPr>
        <w:rFonts w:ascii="Courier New" w:hAnsi="Courier New" w:hint="default"/>
      </w:rPr>
    </w:lvl>
    <w:lvl w:ilvl="5" w:tplc="876CAA14">
      <w:start w:val="1"/>
      <w:numFmt w:val="bullet"/>
      <w:lvlText w:val=""/>
      <w:lvlJc w:val="left"/>
      <w:pPr>
        <w:ind w:left="4320" w:hanging="360"/>
      </w:pPr>
      <w:rPr>
        <w:rFonts w:ascii="Wingdings" w:hAnsi="Wingdings" w:hint="default"/>
      </w:rPr>
    </w:lvl>
    <w:lvl w:ilvl="6" w:tplc="6352CB80">
      <w:start w:val="1"/>
      <w:numFmt w:val="bullet"/>
      <w:lvlText w:val=""/>
      <w:lvlJc w:val="left"/>
      <w:pPr>
        <w:ind w:left="5040" w:hanging="360"/>
      </w:pPr>
      <w:rPr>
        <w:rFonts w:ascii="Symbol" w:hAnsi="Symbol" w:hint="default"/>
      </w:rPr>
    </w:lvl>
    <w:lvl w:ilvl="7" w:tplc="85E2CE80">
      <w:start w:val="1"/>
      <w:numFmt w:val="bullet"/>
      <w:lvlText w:val="o"/>
      <w:lvlJc w:val="left"/>
      <w:pPr>
        <w:ind w:left="5760" w:hanging="360"/>
      </w:pPr>
      <w:rPr>
        <w:rFonts w:ascii="Courier New" w:hAnsi="Courier New" w:hint="default"/>
      </w:rPr>
    </w:lvl>
    <w:lvl w:ilvl="8" w:tplc="A202D566">
      <w:start w:val="1"/>
      <w:numFmt w:val="bullet"/>
      <w:lvlText w:val=""/>
      <w:lvlJc w:val="left"/>
      <w:pPr>
        <w:ind w:left="6480" w:hanging="360"/>
      </w:pPr>
      <w:rPr>
        <w:rFonts w:ascii="Wingdings" w:hAnsi="Wingdings" w:hint="default"/>
      </w:rPr>
    </w:lvl>
  </w:abstractNum>
  <w:abstractNum w:abstractNumId="15" w15:restartNumberingAfterBreak="0">
    <w:nsid w:val="7AA8B27A"/>
    <w:multiLevelType w:val="hybridMultilevel"/>
    <w:tmpl w:val="91D88F8A"/>
    <w:lvl w:ilvl="0" w:tplc="131A4C06">
      <w:start w:val="1"/>
      <w:numFmt w:val="bullet"/>
      <w:lvlText w:val=""/>
      <w:lvlJc w:val="left"/>
      <w:pPr>
        <w:ind w:left="720" w:hanging="360"/>
      </w:pPr>
      <w:rPr>
        <w:rFonts w:ascii="Symbol" w:hAnsi="Symbol" w:hint="default"/>
      </w:rPr>
    </w:lvl>
    <w:lvl w:ilvl="1" w:tplc="FDEAC494">
      <w:start w:val="1"/>
      <w:numFmt w:val="bullet"/>
      <w:lvlText w:val="o"/>
      <w:lvlJc w:val="left"/>
      <w:pPr>
        <w:ind w:left="1440" w:hanging="360"/>
      </w:pPr>
      <w:rPr>
        <w:rFonts w:ascii="Courier New" w:hAnsi="Courier New" w:hint="default"/>
      </w:rPr>
    </w:lvl>
    <w:lvl w:ilvl="2" w:tplc="0926700A">
      <w:start w:val="1"/>
      <w:numFmt w:val="bullet"/>
      <w:lvlText w:val=""/>
      <w:lvlJc w:val="left"/>
      <w:pPr>
        <w:ind w:left="2160" w:hanging="360"/>
      </w:pPr>
      <w:rPr>
        <w:rFonts w:ascii="Wingdings" w:hAnsi="Wingdings" w:hint="default"/>
      </w:rPr>
    </w:lvl>
    <w:lvl w:ilvl="3" w:tplc="992CB7B2">
      <w:start w:val="1"/>
      <w:numFmt w:val="bullet"/>
      <w:lvlText w:val=""/>
      <w:lvlJc w:val="left"/>
      <w:pPr>
        <w:ind w:left="2880" w:hanging="360"/>
      </w:pPr>
      <w:rPr>
        <w:rFonts w:ascii="Symbol" w:hAnsi="Symbol" w:hint="default"/>
      </w:rPr>
    </w:lvl>
    <w:lvl w:ilvl="4" w:tplc="AAF63336">
      <w:start w:val="1"/>
      <w:numFmt w:val="bullet"/>
      <w:lvlText w:val="o"/>
      <w:lvlJc w:val="left"/>
      <w:pPr>
        <w:ind w:left="3600" w:hanging="360"/>
      </w:pPr>
      <w:rPr>
        <w:rFonts w:ascii="Courier New" w:hAnsi="Courier New" w:hint="default"/>
      </w:rPr>
    </w:lvl>
    <w:lvl w:ilvl="5" w:tplc="1D2A284E">
      <w:start w:val="1"/>
      <w:numFmt w:val="bullet"/>
      <w:lvlText w:val=""/>
      <w:lvlJc w:val="left"/>
      <w:pPr>
        <w:ind w:left="4320" w:hanging="360"/>
      </w:pPr>
      <w:rPr>
        <w:rFonts w:ascii="Wingdings" w:hAnsi="Wingdings" w:hint="default"/>
      </w:rPr>
    </w:lvl>
    <w:lvl w:ilvl="6" w:tplc="97728C2E">
      <w:start w:val="1"/>
      <w:numFmt w:val="bullet"/>
      <w:lvlText w:val=""/>
      <w:lvlJc w:val="left"/>
      <w:pPr>
        <w:ind w:left="5040" w:hanging="360"/>
      </w:pPr>
      <w:rPr>
        <w:rFonts w:ascii="Symbol" w:hAnsi="Symbol" w:hint="default"/>
      </w:rPr>
    </w:lvl>
    <w:lvl w:ilvl="7" w:tplc="4964DE06">
      <w:start w:val="1"/>
      <w:numFmt w:val="bullet"/>
      <w:lvlText w:val="o"/>
      <w:lvlJc w:val="left"/>
      <w:pPr>
        <w:ind w:left="5760" w:hanging="360"/>
      </w:pPr>
      <w:rPr>
        <w:rFonts w:ascii="Courier New" w:hAnsi="Courier New" w:hint="default"/>
      </w:rPr>
    </w:lvl>
    <w:lvl w:ilvl="8" w:tplc="20305112">
      <w:start w:val="1"/>
      <w:numFmt w:val="bullet"/>
      <w:lvlText w:val=""/>
      <w:lvlJc w:val="left"/>
      <w:pPr>
        <w:ind w:left="6480" w:hanging="360"/>
      </w:pPr>
      <w:rPr>
        <w:rFonts w:ascii="Wingdings" w:hAnsi="Wingdings" w:hint="default"/>
      </w:rPr>
    </w:lvl>
  </w:abstractNum>
  <w:num w:numId="1" w16cid:durableId="654918011">
    <w:abstractNumId w:val="15"/>
  </w:num>
  <w:num w:numId="2" w16cid:durableId="2037921367">
    <w:abstractNumId w:val="0"/>
  </w:num>
  <w:num w:numId="3" w16cid:durableId="85032892">
    <w:abstractNumId w:val="14"/>
  </w:num>
  <w:num w:numId="4" w16cid:durableId="441724475">
    <w:abstractNumId w:val="13"/>
  </w:num>
  <w:num w:numId="5" w16cid:durableId="1047216517">
    <w:abstractNumId w:val="3"/>
  </w:num>
  <w:num w:numId="6" w16cid:durableId="186718891">
    <w:abstractNumId w:val="5"/>
  </w:num>
  <w:num w:numId="7" w16cid:durableId="344206758">
    <w:abstractNumId w:val="8"/>
  </w:num>
  <w:num w:numId="8" w16cid:durableId="1127504392">
    <w:abstractNumId w:val="12"/>
  </w:num>
  <w:num w:numId="9" w16cid:durableId="626471385">
    <w:abstractNumId w:val="7"/>
  </w:num>
  <w:num w:numId="10" w16cid:durableId="1447433882">
    <w:abstractNumId w:val="10"/>
  </w:num>
  <w:num w:numId="11" w16cid:durableId="1461724664">
    <w:abstractNumId w:val="2"/>
  </w:num>
  <w:num w:numId="12" w16cid:durableId="1765757336">
    <w:abstractNumId w:val="4"/>
  </w:num>
  <w:num w:numId="13" w16cid:durableId="1298216957">
    <w:abstractNumId w:val="9"/>
  </w:num>
  <w:num w:numId="14" w16cid:durableId="1595937088">
    <w:abstractNumId w:val="1"/>
  </w:num>
  <w:num w:numId="15" w16cid:durableId="1085687724">
    <w:abstractNumId w:val="11"/>
  </w:num>
  <w:num w:numId="16" w16cid:durableId="5208237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0AF"/>
    <w:rsid w:val="00002915"/>
    <w:rsid w:val="00012C32"/>
    <w:rsid w:val="00026799"/>
    <w:rsid w:val="00035F16"/>
    <w:rsid w:val="00036F42"/>
    <w:rsid w:val="00037254"/>
    <w:rsid w:val="0004A0A5"/>
    <w:rsid w:val="000505C1"/>
    <w:rsid w:val="0006024C"/>
    <w:rsid w:val="000651C8"/>
    <w:rsid w:val="00071DAF"/>
    <w:rsid w:val="000772F4"/>
    <w:rsid w:val="00077ABC"/>
    <w:rsid w:val="00084E40"/>
    <w:rsid w:val="00085279"/>
    <w:rsid w:val="000874E0"/>
    <w:rsid w:val="00092C90"/>
    <w:rsid w:val="00097079"/>
    <w:rsid w:val="000A1FCF"/>
    <w:rsid w:val="000A6E70"/>
    <w:rsid w:val="000B4F66"/>
    <w:rsid w:val="000B554F"/>
    <w:rsid w:val="000B56C9"/>
    <w:rsid w:val="000B6555"/>
    <w:rsid w:val="000C03DB"/>
    <w:rsid w:val="000C36D9"/>
    <w:rsid w:val="000D0A75"/>
    <w:rsid w:val="000D0DA4"/>
    <w:rsid w:val="000E19FF"/>
    <w:rsid w:val="000EBAF9"/>
    <w:rsid w:val="00106101"/>
    <w:rsid w:val="001114E0"/>
    <w:rsid w:val="001118AB"/>
    <w:rsid w:val="00135308"/>
    <w:rsid w:val="00138D09"/>
    <w:rsid w:val="00142E7A"/>
    <w:rsid w:val="00152E2C"/>
    <w:rsid w:val="001653E8"/>
    <w:rsid w:val="00165B88"/>
    <w:rsid w:val="00177ABB"/>
    <w:rsid w:val="00180DFF"/>
    <w:rsid w:val="0018417D"/>
    <w:rsid w:val="001868DA"/>
    <w:rsid w:val="00190920"/>
    <w:rsid w:val="00195BA0"/>
    <w:rsid w:val="001A27EF"/>
    <w:rsid w:val="001A33B8"/>
    <w:rsid w:val="001A3909"/>
    <w:rsid w:val="001C10CC"/>
    <w:rsid w:val="001C73FC"/>
    <w:rsid w:val="001D204C"/>
    <w:rsid w:val="001E27DA"/>
    <w:rsid w:val="001E2AEA"/>
    <w:rsid w:val="001E5971"/>
    <w:rsid w:val="001E66CF"/>
    <w:rsid w:val="001F0173"/>
    <w:rsid w:val="001F6AF5"/>
    <w:rsid w:val="00213202"/>
    <w:rsid w:val="00213CB5"/>
    <w:rsid w:val="00236235"/>
    <w:rsid w:val="00245142"/>
    <w:rsid w:val="00247C28"/>
    <w:rsid w:val="002503B1"/>
    <w:rsid w:val="002574AF"/>
    <w:rsid w:val="002602A3"/>
    <w:rsid w:val="002603F7"/>
    <w:rsid w:val="0027551B"/>
    <w:rsid w:val="00277D47"/>
    <w:rsid w:val="00291307"/>
    <w:rsid w:val="00291775"/>
    <w:rsid w:val="00292F45"/>
    <w:rsid w:val="002D1081"/>
    <w:rsid w:val="002D8A92"/>
    <w:rsid w:val="002E346C"/>
    <w:rsid w:val="002F051A"/>
    <w:rsid w:val="00300C61"/>
    <w:rsid w:val="00319A37"/>
    <w:rsid w:val="00341C5D"/>
    <w:rsid w:val="0037228C"/>
    <w:rsid w:val="00394209"/>
    <w:rsid w:val="003954EB"/>
    <w:rsid w:val="00396FDD"/>
    <w:rsid w:val="003A4196"/>
    <w:rsid w:val="003A605E"/>
    <w:rsid w:val="003A7323"/>
    <w:rsid w:val="003D10CC"/>
    <w:rsid w:val="003E32D4"/>
    <w:rsid w:val="003F1E80"/>
    <w:rsid w:val="00404D3D"/>
    <w:rsid w:val="004153C3"/>
    <w:rsid w:val="00415C2C"/>
    <w:rsid w:val="0041721A"/>
    <w:rsid w:val="00434148"/>
    <w:rsid w:val="004358BA"/>
    <w:rsid w:val="00451EEE"/>
    <w:rsid w:val="00457E66"/>
    <w:rsid w:val="0046056A"/>
    <w:rsid w:val="0046541D"/>
    <w:rsid w:val="0047046C"/>
    <w:rsid w:val="00476B6D"/>
    <w:rsid w:val="004B19D5"/>
    <w:rsid w:val="004B3CD6"/>
    <w:rsid w:val="004C6E76"/>
    <w:rsid w:val="004D0A42"/>
    <w:rsid w:val="004D1A11"/>
    <w:rsid w:val="004D5BA0"/>
    <w:rsid w:val="004E23FF"/>
    <w:rsid w:val="004E3E71"/>
    <w:rsid w:val="004E971F"/>
    <w:rsid w:val="004F62A4"/>
    <w:rsid w:val="004F7F00"/>
    <w:rsid w:val="00511AC6"/>
    <w:rsid w:val="00512EC6"/>
    <w:rsid w:val="00513822"/>
    <w:rsid w:val="0052546E"/>
    <w:rsid w:val="005358EF"/>
    <w:rsid w:val="00537A48"/>
    <w:rsid w:val="0055095F"/>
    <w:rsid w:val="00553866"/>
    <w:rsid w:val="00554355"/>
    <w:rsid w:val="00555AFA"/>
    <w:rsid w:val="00557B05"/>
    <w:rsid w:val="00557F68"/>
    <w:rsid w:val="00562009"/>
    <w:rsid w:val="005766B7"/>
    <w:rsid w:val="00582348"/>
    <w:rsid w:val="005A20D0"/>
    <w:rsid w:val="005A535E"/>
    <w:rsid w:val="005B3AC1"/>
    <w:rsid w:val="005B731C"/>
    <w:rsid w:val="005B7A0E"/>
    <w:rsid w:val="005C07C5"/>
    <w:rsid w:val="005C3238"/>
    <w:rsid w:val="005C5D44"/>
    <w:rsid w:val="005C7E19"/>
    <w:rsid w:val="005D0377"/>
    <w:rsid w:val="005F0D81"/>
    <w:rsid w:val="005F7A3E"/>
    <w:rsid w:val="00601C99"/>
    <w:rsid w:val="00605BD7"/>
    <w:rsid w:val="006144F4"/>
    <w:rsid w:val="0062514C"/>
    <w:rsid w:val="0063A4B8"/>
    <w:rsid w:val="006444F6"/>
    <w:rsid w:val="006503DD"/>
    <w:rsid w:val="00650F9C"/>
    <w:rsid w:val="006514A0"/>
    <w:rsid w:val="00653F45"/>
    <w:rsid w:val="00654FB5"/>
    <w:rsid w:val="00669031"/>
    <w:rsid w:val="00671A1A"/>
    <w:rsid w:val="0067434D"/>
    <w:rsid w:val="00683A15"/>
    <w:rsid w:val="00683C52"/>
    <w:rsid w:val="00685ADB"/>
    <w:rsid w:val="00685E1F"/>
    <w:rsid w:val="006A07E7"/>
    <w:rsid w:val="006A28A1"/>
    <w:rsid w:val="006B038C"/>
    <w:rsid w:val="006C48EC"/>
    <w:rsid w:val="006D2C7F"/>
    <w:rsid w:val="006E1059"/>
    <w:rsid w:val="00703462"/>
    <w:rsid w:val="0070779E"/>
    <w:rsid w:val="00717F84"/>
    <w:rsid w:val="007268B5"/>
    <w:rsid w:val="007315DC"/>
    <w:rsid w:val="00737586"/>
    <w:rsid w:val="00747138"/>
    <w:rsid w:val="00750976"/>
    <w:rsid w:val="00751384"/>
    <w:rsid w:val="00757225"/>
    <w:rsid w:val="00774E08"/>
    <w:rsid w:val="007861E7"/>
    <w:rsid w:val="00794AEF"/>
    <w:rsid w:val="0079769C"/>
    <w:rsid w:val="007A04F2"/>
    <w:rsid w:val="007A0F16"/>
    <w:rsid w:val="007A7DE1"/>
    <w:rsid w:val="007B039B"/>
    <w:rsid w:val="007BF1EE"/>
    <w:rsid w:val="007C142A"/>
    <w:rsid w:val="007CD48B"/>
    <w:rsid w:val="007E2CF5"/>
    <w:rsid w:val="007F0236"/>
    <w:rsid w:val="007F0B6F"/>
    <w:rsid w:val="007F77F1"/>
    <w:rsid w:val="008074EE"/>
    <w:rsid w:val="00811E05"/>
    <w:rsid w:val="00812B0C"/>
    <w:rsid w:val="00821345"/>
    <w:rsid w:val="008317BE"/>
    <w:rsid w:val="008378F1"/>
    <w:rsid w:val="0084053D"/>
    <w:rsid w:val="008437AB"/>
    <w:rsid w:val="008771F6"/>
    <w:rsid w:val="00885E8F"/>
    <w:rsid w:val="0088A179"/>
    <w:rsid w:val="00892C00"/>
    <w:rsid w:val="00898066"/>
    <w:rsid w:val="008B19B3"/>
    <w:rsid w:val="008B2160"/>
    <w:rsid w:val="008C059A"/>
    <w:rsid w:val="008C0756"/>
    <w:rsid w:val="008C5E65"/>
    <w:rsid w:val="008D1D68"/>
    <w:rsid w:val="008D2EE7"/>
    <w:rsid w:val="008D5F45"/>
    <w:rsid w:val="008E300A"/>
    <w:rsid w:val="008E6C63"/>
    <w:rsid w:val="008F58D6"/>
    <w:rsid w:val="00902514"/>
    <w:rsid w:val="00910DA9"/>
    <w:rsid w:val="0092781C"/>
    <w:rsid w:val="00932375"/>
    <w:rsid w:val="0093375C"/>
    <w:rsid w:val="00935B82"/>
    <w:rsid w:val="00947718"/>
    <w:rsid w:val="0095428C"/>
    <w:rsid w:val="00956A78"/>
    <w:rsid w:val="0096014E"/>
    <w:rsid w:val="00963355"/>
    <w:rsid w:val="00965E50"/>
    <w:rsid w:val="00980072"/>
    <w:rsid w:val="009802AC"/>
    <w:rsid w:val="00993624"/>
    <w:rsid w:val="00997015"/>
    <w:rsid w:val="00997F38"/>
    <w:rsid w:val="009A56B8"/>
    <w:rsid w:val="009A74D2"/>
    <w:rsid w:val="009B05D9"/>
    <w:rsid w:val="009B7F05"/>
    <w:rsid w:val="009C3964"/>
    <w:rsid w:val="009E0B1D"/>
    <w:rsid w:val="00A004C0"/>
    <w:rsid w:val="00A03F9E"/>
    <w:rsid w:val="00A2FAFA"/>
    <w:rsid w:val="00A4242A"/>
    <w:rsid w:val="00A46701"/>
    <w:rsid w:val="00A50665"/>
    <w:rsid w:val="00A55C90"/>
    <w:rsid w:val="00A67F1C"/>
    <w:rsid w:val="00A6DA73"/>
    <w:rsid w:val="00A73166"/>
    <w:rsid w:val="00A738E5"/>
    <w:rsid w:val="00A74780"/>
    <w:rsid w:val="00A924DF"/>
    <w:rsid w:val="00A97154"/>
    <w:rsid w:val="00A97B1E"/>
    <w:rsid w:val="00AA49E9"/>
    <w:rsid w:val="00AC0E7B"/>
    <w:rsid w:val="00AC24AF"/>
    <w:rsid w:val="00AC7800"/>
    <w:rsid w:val="00AD37A0"/>
    <w:rsid w:val="00AD4F0F"/>
    <w:rsid w:val="00AE0C8C"/>
    <w:rsid w:val="00AE5CA8"/>
    <w:rsid w:val="00AF22A6"/>
    <w:rsid w:val="00AF7252"/>
    <w:rsid w:val="00B255C6"/>
    <w:rsid w:val="00B34665"/>
    <w:rsid w:val="00B40EC2"/>
    <w:rsid w:val="00B525DF"/>
    <w:rsid w:val="00B728D8"/>
    <w:rsid w:val="00B7491B"/>
    <w:rsid w:val="00B86107"/>
    <w:rsid w:val="00BA0751"/>
    <w:rsid w:val="00BA655A"/>
    <w:rsid w:val="00BB38AC"/>
    <w:rsid w:val="00BB3C00"/>
    <w:rsid w:val="00BC105D"/>
    <w:rsid w:val="00BC19F4"/>
    <w:rsid w:val="00BC657D"/>
    <w:rsid w:val="00BC7006"/>
    <w:rsid w:val="00BCB56D"/>
    <w:rsid w:val="00BD1DA7"/>
    <w:rsid w:val="00BE1C38"/>
    <w:rsid w:val="00C1C88E"/>
    <w:rsid w:val="00C379AB"/>
    <w:rsid w:val="00C40821"/>
    <w:rsid w:val="00C44D86"/>
    <w:rsid w:val="00C458AC"/>
    <w:rsid w:val="00C4716E"/>
    <w:rsid w:val="00C50E61"/>
    <w:rsid w:val="00C51541"/>
    <w:rsid w:val="00C53856"/>
    <w:rsid w:val="00C6CD0A"/>
    <w:rsid w:val="00C76C0B"/>
    <w:rsid w:val="00C8196D"/>
    <w:rsid w:val="00C85B1A"/>
    <w:rsid w:val="00C90B39"/>
    <w:rsid w:val="00C90DAE"/>
    <w:rsid w:val="00C91670"/>
    <w:rsid w:val="00C92791"/>
    <w:rsid w:val="00C94D68"/>
    <w:rsid w:val="00C9535B"/>
    <w:rsid w:val="00CA7E97"/>
    <w:rsid w:val="00CB0850"/>
    <w:rsid w:val="00CB30B5"/>
    <w:rsid w:val="00CB553D"/>
    <w:rsid w:val="00CC6E78"/>
    <w:rsid w:val="00CCD564"/>
    <w:rsid w:val="00CD1758"/>
    <w:rsid w:val="00CD5490"/>
    <w:rsid w:val="00D0146C"/>
    <w:rsid w:val="00D033B2"/>
    <w:rsid w:val="00D14359"/>
    <w:rsid w:val="00D17BC3"/>
    <w:rsid w:val="00D306AA"/>
    <w:rsid w:val="00D34537"/>
    <w:rsid w:val="00D34DC9"/>
    <w:rsid w:val="00D35E0E"/>
    <w:rsid w:val="00D42A08"/>
    <w:rsid w:val="00D468F4"/>
    <w:rsid w:val="00D63AF1"/>
    <w:rsid w:val="00D6516F"/>
    <w:rsid w:val="00D74326"/>
    <w:rsid w:val="00D8189D"/>
    <w:rsid w:val="00D87200"/>
    <w:rsid w:val="00D87A85"/>
    <w:rsid w:val="00DA0616"/>
    <w:rsid w:val="00DA2967"/>
    <w:rsid w:val="00DB12EE"/>
    <w:rsid w:val="00DB2119"/>
    <w:rsid w:val="00DB49D1"/>
    <w:rsid w:val="00DB6D12"/>
    <w:rsid w:val="00DD55A3"/>
    <w:rsid w:val="00DD7993"/>
    <w:rsid w:val="00DE5C5A"/>
    <w:rsid w:val="00DF07C9"/>
    <w:rsid w:val="00DF5036"/>
    <w:rsid w:val="00E16596"/>
    <w:rsid w:val="00E17115"/>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76634"/>
    <w:rsid w:val="00E82158"/>
    <w:rsid w:val="00E920AF"/>
    <w:rsid w:val="00E96060"/>
    <w:rsid w:val="00EA70E5"/>
    <w:rsid w:val="00EC057E"/>
    <w:rsid w:val="00EC3A69"/>
    <w:rsid w:val="00EC4AE4"/>
    <w:rsid w:val="00ED3483"/>
    <w:rsid w:val="00ED42AA"/>
    <w:rsid w:val="00ED4B90"/>
    <w:rsid w:val="00EF37EF"/>
    <w:rsid w:val="00EF4170"/>
    <w:rsid w:val="00F006C2"/>
    <w:rsid w:val="00F06439"/>
    <w:rsid w:val="00F116BF"/>
    <w:rsid w:val="00F11B1C"/>
    <w:rsid w:val="00F173BF"/>
    <w:rsid w:val="00F308E9"/>
    <w:rsid w:val="00F3550A"/>
    <w:rsid w:val="00F512ED"/>
    <w:rsid w:val="00F57E26"/>
    <w:rsid w:val="00F657D0"/>
    <w:rsid w:val="00F719B8"/>
    <w:rsid w:val="00F73C71"/>
    <w:rsid w:val="00F7435C"/>
    <w:rsid w:val="00F77826"/>
    <w:rsid w:val="00F80B8D"/>
    <w:rsid w:val="00F82AB1"/>
    <w:rsid w:val="00F83A06"/>
    <w:rsid w:val="00F91C2A"/>
    <w:rsid w:val="00F9491A"/>
    <w:rsid w:val="00F94FDB"/>
    <w:rsid w:val="00F96939"/>
    <w:rsid w:val="00FB3B98"/>
    <w:rsid w:val="00FC0012"/>
    <w:rsid w:val="00FC0024"/>
    <w:rsid w:val="00FC4A94"/>
    <w:rsid w:val="00FD3DE7"/>
    <w:rsid w:val="00FF0194"/>
    <w:rsid w:val="00FF4730"/>
    <w:rsid w:val="00FF6941"/>
    <w:rsid w:val="0109E2D2"/>
    <w:rsid w:val="0109F5B0"/>
    <w:rsid w:val="013678CD"/>
    <w:rsid w:val="014D8EC3"/>
    <w:rsid w:val="015236D3"/>
    <w:rsid w:val="0152B7E0"/>
    <w:rsid w:val="01628134"/>
    <w:rsid w:val="01670583"/>
    <w:rsid w:val="0176C7FE"/>
    <w:rsid w:val="017C46F5"/>
    <w:rsid w:val="017D6911"/>
    <w:rsid w:val="019E2E90"/>
    <w:rsid w:val="01A1BE58"/>
    <w:rsid w:val="01BCBE4D"/>
    <w:rsid w:val="01C2A9F4"/>
    <w:rsid w:val="01C54065"/>
    <w:rsid w:val="01D1C521"/>
    <w:rsid w:val="01DE1025"/>
    <w:rsid w:val="01E21544"/>
    <w:rsid w:val="01E35F3B"/>
    <w:rsid w:val="01E74CA9"/>
    <w:rsid w:val="01F0AF1B"/>
    <w:rsid w:val="01FA4EB9"/>
    <w:rsid w:val="02186C80"/>
    <w:rsid w:val="0218A4EC"/>
    <w:rsid w:val="021D15F0"/>
    <w:rsid w:val="0230630E"/>
    <w:rsid w:val="023A912A"/>
    <w:rsid w:val="023D8969"/>
    <w:rsid w:val="025C3BE7"/>
    <w:rsid w:val="026A73BD"/>
    <w:rsid w:val="026E1752"/>
    <w:rsid w:val="0273F3F5"/>
    <w:rsid w:val="028687B4"/>
    <w:rsid w:val="02917170"/>
    <w:rsid w:val="02935A2F"/>
    <w:rsid w:val="02A2D2CF"/>
    <w:rsid w:val="02AE98F2"/>
    <w:rsid w:val="02C0DD36"/>
    <w:rsid w:val="02E5B1F8"/>
    <w:rsid w:val="02EEF946"/>
    <w:rsid w:val="02F33624"/>
    <w:rsid w:val="02F7D192"/>
    <w:rsid w:val="0304EFB6"/>
    <w:rsid w:val="031F4C01"/>
    <w:rsid w:val="032BDC4C"/>
    <w:rsid w:val="033D8EB9"/>
    <w:rsid w:val="03465BBB"/>
    <w:rsid w:val="034C492E"/>
    <w:rsid w:val="034E3EC9"/>
    <w:rsid w:val="0351480E"/>
    <w:rsid w:val="035942D8"/>
    <w:rsid w:val="035F16BF"/>
    <w:rsid w:val="0362617E"/>
    <w:rsid w:val="036A4C5A"/>
    <w:rsid w:val="036E7D16"/>
    <w:rsid w:val="0390985B"/>
    <w:rsid w:val="039A1860"/>
    <w:rsid w:val="03AAFEFF"/>
    <w:rsid w:val="03AE3A7D"/>
    <w:rsid w:val="03BF70F1"/>
    <w:rsid w:val="03C8F5E6"/>
    <w:rsid w:val="03DF104E"/>
    <w:rsid w:val="03E70316"/>
    <w:rsid w:val="03E7E0D9"/>
    <w:rsid w:val="03EB4413"/>
    <w:rsid w:val="04068DEE"/>
    <w:rsid w:val="040C8175"/>
    <w:rsid w:val="04171966"/>
    <w:rsid w:val="04218052"/>
    <w:rsid w:val="0425FA78"/>
    <w:rsid w:val="0435BB53"/>
    <w:rsid w:val="04436B12"/>
    <w:rsid w:val="045BC646"/>
    <w:rsid w:val="046E57D0"/>
    <w:rsid w:val="0489EA36"/>
    <w:rsid w:val="04949CFF"/>
    <w:rsid w:val="049EA1B1"/>
    <w:rsid w:val="049F20DF"/>
    <w:rsid w:val="04AD2EA0"/>
    <w:rsid w:val="04B6AA5D"/>
    <w:rsid w:val="04B972A5"/>
    <w:rsid w:val="04BCEF14"/>
    <w:rsid w:val="04BEF632"/>
    <w:rsid w:val="04C7145A"/>
    <w:rsid w:val="04D09DB6"/>
    <w:rsid w:val="04D2DFB1"/>
    <w:rsid w:val="04D5C811"/>
    <w:rsid w:val="04E53FC9"/>
    <w:rsid w:val="04FDC26E"/>
    <w:rsid w:val="04FDD98A"/>
    <w:rsid w:val="04FE27B2"/>
    <w:rsid w:val="0501B8EA"/>
    <w:rsid w:val="0503DE92"/>
    <w:rsid w:val="0518FBFA"/>
    <w:rsid w:val="051E0E74"/>
    <w:rsid w:val="0521479E"/>
    <w:rsid w:val="05249EFD"/>
    <w:rsid w:val="052737BF"/>
    <w:rsid w:val="0529A95F"/>
    <w:rsid w:val="053111A0"/>
    <w:rsid w:val="055045AE"/>
    <w:rsid w:val="05506C6C"/>
    <w:rsid w:val="0555D162"/>
    <w:rsid w:val="0559719D"/>
    <w:rsid w:val="057349E9"/>
    <w:rsid w:val="057E5C04"/>
    <w:rsid w:val="05817660"/>
    <w:rsid w:val="058642CA"/>
    <w:rsid w:val="058B6241"/>
    <w:rsid w:val="058D594A"/>
    <w:rsid w:val="0594634F"/>
    <w:rsid w:val="059A52C9"/>
    <w:rsid w:val="05AA8B34"/>
    <w:rsid w:val="05AF9D12"/>
    <w:rsid w:val="05B48825"/>
    <w:rsid w:val="05D540CD"/>
    <w:rsid w:val="05E66FA1"/>
    <w:rsid w:val="05E88D04"/>
    <w:rsid w:val="05EC19D5"/>
    <w:rsid w:val="06003EEE"/>
    <w:rsid w:val="06269A08"/>
    <w:rsid w:val="062A8A3A"/>
    <w:rsid w:val="062C1932"/>
    <w:rsid w:val="063B1337"/>
    <w:rsid w:val="0649080C"/>
    <w:rsid w:val="065B9977"/>
    <w:rsid w:val="0663EE27"/>
    <w:rsid w:val="066C90F0"/>
    <w:rsid w:val="0674A571"/>
    <w:rsid w:val="067BF906"/>
    <w:rsid w:val="068E7AA0"/>
    <w:rsid w:val="069ADB28"/>
    <w:rsid w:val="06B1ECF5"/>
    <w:rsid w:val="06C8CD2E"/>
    <w:rsid w:val="06D36142"/>
    <w:rsid w:val="06ED1311"/>
    <w:rsid w:val="06F4E623"/>
    <w:rsid w:val="06FA0D5B"/>
    <w:rsid w:val="06FD2654"/>
    <w:rsid w:val="070831E0"/>
    <w:rsid w:val="070A0BF1"/>
    <w:rsid w:val="07217679"/>
    <w:rsid w:val="07291F97"/>
    <w:rsid w:val="072ACACF"/>
    <w:rsid w:val="07300D38"/>
    <w:rsid w:val="073D001B"/>
    <w:rsid w:val="07408448"/>
    <w:rsid w:val="07445C7B"/>
    <w:rsid w:val="074D5D9D"/>
    <w:rsid w:val="075055D1"/>
    <w:rsid w:val="07505886"/>
    <w:rsid w:val="0750B275"/>
    <w:rsid w:val="0757432E"/>
    <w:rsid w:val="0759B23E"/>
    <w:rsid w:val="076E1A8C"/>
    <w:rsid w:val="077B9BFB"/>
    <w:rsid w:val="077CD35D"/>
    <w:rsid w:val="078462ED"/>
    <w:rsid w:val="0789616F"/>
    <w:rsid w:val="07907307"/>
    <w:rsid w:val="079730F7"/>
    <w:rsid w:val="07A36C76"/>
    <w:rsid w:val="07AD567B"/>
    <w:rsid w:val="07CF390D"/>
    <w:rsid w:val="07D1A71E"/>
    <w:rsid w:val="07DAA044"/>
    <w:rsid w:val="07DC7B65"/>
    <w:rsid w:val="07DCA2D8"/>
    <w:rsid w:val="07E23473"/>
    <w:rsid w:val="07E80927"/>
    <w:rsid w:val="07FE2CA1"/>
    <w:rsid w:val="0813EAD4"/>
    <w:rsid w:val="081580F2"/>
    <w:rsid w:val="081AC633"/>
    <w:rsid w:val="081E9EEE"/>
    <w:rsid w:val="08221729"/>
    <w:rsid w:val="0832B946"/>
    <w:rsid w:val="084C8671"/>
    <w:rsid w:val="0862BD22"/>
    <w:rsid w:val="0868844E"/>
    <w:rsid w:val="0876371D"/>
    <w:rsid w:val="088AC2D3"/>
    <w:rsid w:val="089A2A1E"/>
    <w:rsid w:val="08A1C5CF"/>
    <w:rsid w:val="08A2F756"/>
    <w:rsid w:val="08A4CE26"/>
    <w:rsid w:val="08AF7274"/>
    <w:rsid w:val="08B08F55"/>
    <w:rsid w:val="08B7FEFC"/>
    <w:rsid w:val="08C4F643"/>
    <w:rsid w:val="08D0D035"/>
    <w:rsid w:val="08D990C8"/>
    <w:rsid w:val="08DDA93A"/>
    <w:rsid w:val="08FDCA5D"/>
    <w:rsid w:val="0906BD38"/>
    <w:rsid w:val="090B3EA4"/>
    <w:rsid w:val="09119176"/>
    <w:rsid w:val="091465F6"/>
    <w:rsid w:val="091B592C"/>
    <w:rsid w:val="091C269C"/>
    <w:rsid w:val="0920C305"/>
    <w:rsid w:val="0920E4A2"/>
    <w:rsid w:val="092379D7"/>
    <w:rsid w:val="0930EF0A"/>
    <w:rsid w:val="09318A4A"/>
    <w:rsid w:val="09329DAF"/>
    <w:rsid w:val="09437DA8"/>
    <w:rsid w:val="094C3022"/>
    <w:rsid w:val="094E1376"/>
    <w:rsid w:val="0953D820"/>
    <w:rsid w:val="09676897"/>
    <w:rsid w:val="09717CC4"/>
    <w:rsid w:val="097187E4"/>
    <w:rsid w:val="0971FFEB"/>
    <w:rsid w:val="09804596"/>
    <w:rsid w:val="0981ADAD"/>
    <w:rsid w:val="0983212A"/>
    <w:rsid w:val="0987E23D"/>
    <w:rsid w:val="098E4D42"/>
    <w:rsid w:val="099C74E2"/>
    <w:rsid w:val="09CE40CC"/>
    <w:rsid w:val="09F8930B"/>
    <w:rsid w:val="09FADFCF"/>
    <w:rsid w:val="09FE8D83"/>
    <w:rsid w:val="0A04B72F"/>
    <w:rsid w:val="0A078AB2"/>
    <w:rsid w:val="0A0B0204"/>
    <w:rsid w:val="0A178D96"/>
    <w:rsid w:val="0A1D7273"/>
    <w:rsid w:val="0A214E2C"/>
    <w:rsid w:val="0A3BE98A"/>
    <w:rsid w:val="0A3D8E01"/>
    <w:rsid w:val="0A400581"/>
    <w:rsid w:val="0A409E87"/>
    <w:rsid w:val="0A5179D3"/>
    <w:rsid w:val="0A51DE3F"/>
    <w:rsid w:val="0A714FF4"/>
    <w:rsid w:val="0A71B954"/>
    <w:rsid w:val="0A7D330B"/>
    <w:rsid w:val="0A8C198C"/>
    <w:rsid w:val="0A8F5C9F"/>
    <w:rsid w:val="0A988896"/>
    <w:rsid w:val="0A9B5B99"/>
    <w:rsid w:val="0A9C05B7"/>
    <w:rsid w:val="0AAD61D7"/>
    <w:rsid w:val="0AAF700E"/>
    <w:rsid w:val="0AB30F72"/>
    <w:rsid w:val="0AB851E0"/>
    <w:rsid w:val="0AC05C76"/>
    <w:rsid w:val="0ACF2869"/>
    <w:rsid w:val="0AEB4A13"/>
    <w:rsid w:val="0AF0E5FB"/>
    <w:rsid w:val="0AF56D0F"/>
    <w:rsid w:val="0AFA0F90"/>
    <w:rsid w:val="0AFCE8F9"/>
    <w:rsid w:val="0B0E9F1A"/>
    <w:rsid w:val="0B11E367"/>
    <w:rsid w:val="0B1C3ACF"/>
    <w:rsid w:val="0B3BADCB"/>
    <w:rsid w:val="0B438D9A"/>
    <w:rsid w:val="0B55D327"/>
    <w:rsid w:val="0B583B2E"/>
    <w:rsid w:val="0B5F225E"/>
    <w:rsid w:val="0B693578"/>
    <w:rsid w:val="0B6AF2CC"/>
    <w:rsid w:val="0B93497C"/>
    <w:rsid w:val="0B9AA777"/>
    <w:rsid w:val="0BB448EB"/>
    <w:rsid w:val="0BB89ADE"/>
    <w:rsid w:val="0BBDD996"/>
    <w:rsid w:val="0BD83912"/>
    <w:rsid w:val="0BDABCBF"/>
    <w:rsid w:val="0BDC6EE8"/>
    <w:rsid w:val="0BE04599"/>
    <w:rsid w:val="0BE34567"/>
    <w:rsid w:val="0BEB01F1"/>
    <w:rsid w:val="0BEF6AE8"/>
    <w:rsid w:val="0BF2B534"/>
    <w:rsid w:val="0BF722F9"/>
    <w:rsid w:val="0C063AA4"/>
    <w:rsid w:val="0C13BF25"/>
    <w:rsid w:val="0C175480"/>
    <w:rsid w:val="0C1A34E7"/>
    <w:rsid w:val="0C203A6D"/>
    <w:rsid w:val="0C2FE737"/>
    <w:rsid w:val="0C320F3D"/>
    <w:rsid w:val="0C456F19"/>
    <w:rsid w:val="0C53AAFB"/>
    <w:rsid w:val="0C5904A9"/>
    <w:rsid w:val="0C5E73EF"/>
    <w:rsid w:val="0C60473F"/>
    <w:rsid w:val="0C60AFF1"/>
    <w:rsid w:val="0C77D965"/>
    <w:rsid w:val="0C8DE30F"/>
    <w:rsid w:val="0C96B1F9"/>
    <w:rsid w:val="0C9D5245"/>
    <w:rsid w:val="0C9DE21C"/>
    <w:rsid w:val="0CA499DB"/>
    <w:rsid w:val="0CAEA1C4"/>
    <w:rsid w:val="0CB51A59"/>
    <w:rsid w:val="0CBD1EC2"/>
    <w:rsid w:val="0CDB7668"/>
    <w:rsid w:val="0CE8EB33"/>
    <w:rsid w:val="0CEC5E85"/>
    <w:rsid w:val="0CF972E5"/>
    <w:rsid w:val="0CFF39B3"/>
    <w:rsid w:val="0D1438BF"/>
    <w:rsid w:val="0D1A2DBE"/>
    <w:rsid w:val="0D1C2645"/>
    <w:rsid w:val="0D1FD7DC"/>
    <w:rsid w:val="0D276601"/>
    <w:rsid w:val="0D284047"/>
    <w:rsid w:val="0D362E45"/>
    <w:rsid w:val="0D4DA769"/>
    <w:rsid w:val="0D5067B3"/>
    <w:rsid w:val="0D53A02D"/>
    <w:rsid w:val="0D5823F1"/>
    <w:rsid w:val="0D98AB10"/>
    <w:rsid w:val="0D99FBAB"/>
    <w:rsid w:val="0DA402A7"/>
    <w:rsid w:val="0DA48050"/>
    <w:rsid w:val="0DA7D7D0"/>
    <w:rsid w:val="0DB00500"/>
    <w:rsid w:val="0DB748B5"/>
    <w:rsid w:val="0DB8636C"/>
    <w:rsid w:val="0DCE14B9"/>
    <w:rsid w:val="0DDC294C"/>
    <w:rsid w:val="0DF03A27"/>
    <w:rsid w:val="0DF1D584"/>
    <w:rsid w:val="0E016D8C"/>
    <w:rsid w:val="0E02E1AE"/>
    <w:rsid w:val="0E09F365"/>
    <w:rsid w:val="0E15E0A7"/>
    <w:rsid w:val="0E1AFD3D"/>
    <w:rsid w:val="0E1CE95B"/>
    <w:rsid w:val="0E268D6D"/>
    <w:rsid w:val="0E2CF8B2"/>
    <w:rsid w:val="0E372B17"/>
    <w:rsid w:val="0E3C94B0"/>
    <w:rsid w:val="0E493A30"/>
    <w:rsid w:val="0E54CE43"/>
    <w:rsid w:val="0E69069E"/>
    <w:rsid w:val="0E7CA515"/>
    <w:rsid w:val="0E82B6D0"/>
    <w:rsid w:val="0E8B3A37"/>
    <w:rsid w:val="0E97C644"/>
    <w:rsid w:val="0E9D5FF3"/>
    <w:rsid w:val="0EC13EF5"/>
    <w:rsid w:val="0ECB3430"/>
    <w:rsid w:val="0ECE9AAB"/>
    <w:rsid w:val="0ED7498C"/>
    <w:rsid w:val="0ED9DCCD"/>
    <w:rsid w:val="0EDB381F"/>
    <w:rsid w:val="0EE1635F"/>
    <w:rsid w:val="0EE9AE1F"/>
    <w:rsid w:val="0EF0F0C0"/>
    <w:rsid w:val="0EF21C9F"/>
    <w:rsid w:val="0EF3029D"/>
    <w:rsid w:val="0EF4723F"/>
    <w:rsid w:val="0EFE287D"/>
    <w:rsid w:val="0EFF60CF"/>
    <w:rsid w:val="0F04503C"/>
    <w:rsid w:val="0F190E8E"/>
    <w:rsid w:val="0F1FF151"/>
    <w:rsid w:val="0F2D770B"/>
    <w:rsid w:val="0F3C5D95"/>
    <w:rsid w:val="0F3D4606"/>
    <w:rsid w:val="0F547328"/>
    <w:rsid w:val="0F585E38"/>
    <w:rsid w:val="0F6EB6D2"/>
    <w:rsid w:val="0F764C75"/>
    <w:rsid w:val="0F79B91F"/>
    <w:rsid w:val="0F7F0BD8"/>
    <w:rsid w:val="0F831927"/>
    <w:rsid w:val="0F8664A2"/>
    <w:rsid w:val="0F8D9B9D"/>
    <w:rsid w:val="0FA2699E"/>
    <w:rsid w:val="0FA4131C"/>
    <w:rsid w:val="0FAD2484"/>
    <w:rsid w:val="0FB4D92E"/>
    <w:rsid w:val="0FC8776B"/>
    <w:rsid w:val="0FD178AC"/>
    <w:rsid w:val="0FE30BD2"/>
    <w:rsid w:val="0FF6FF66"/>
    <w:rsid w:val="100894EC"/>
    <w:rsid w:val="100FE900"/>
    <w:rsid w:val="1024F234"/>
    <w:rsid w:val="102E85AD"/>
    <w:rsid w:val="10304270"/>
    <w:rsid w:val="1032A45D"/>
    <w:rsid w:val="1036D55B"/>
    <w:rsid w:val="104522EA"/>
    <w:rsid w:val="1049403D"/>
    <w:rsid w:val="1053E5BA"/>
    <w:rsid w:val="1065A06E"/>
    <w:rsid w:val="106690B6"/>
    <w:rsid w:val="1066C974"/>
    <w:rsid w:val="1070B429"/>
    <w:rsid w:val="108B09B3"/>
    <w:rsid w:val="108D9E88"/>
    <w:rsid w:val="109AE5DB"/>
    <w:rsid w:val="10B39595"/>
    <w:rsid w:val="10C13ADF"/>
    <w:rsid w:val="10C143BC"/>
    <w:rsid w:val="10C189D6"/>
    <w:rsid w:val="10C1AF51"/>
    <w:rsid w:val="10DFB234"/>
    <w:rsid w:val="10E4DE5A"/>
    <w:rsid w:val="10F2A6CE"/>
    <w:rsid w:val="1108FDA2"/>
    <w:rsid w:val="110E411D"/>
    <w:rsid w:val="1113F0B7"/>
    <w:rsid w:val="11158980"/>
    <w:rsid w:val="1119CAE6"/>
    <w:rsid w:val="11223503"/>
    <w:rsid w:val="1122F7FE"/>
    <w:rsid w:val="112AF708"/>
    <w:rsid w:val="112CB1E3"/>
    <w:rsid w:val="11457A63"/>
    <w:rsid w:val="114B2411"/>
    <w:rsid w:val="117492F5"/>
    <w:rsid w:val="118C7642"/>
    <w:rsid w:val="11972B3C"/>
    <w:rsid w:val="119C7EC6"/>
    <w:rsid w:val="11AA3B8C"/>
    <w:rsid w:val="11B4F012"/>
    <w:rsid w:val="11BE7345"/>
    <w:rsid w:val="11C075FC"/>
    <w:rsid w:val="11C2196B"/>
    <w:rsid w:val="11C221B8"/>
    <w:rsid w:val="11D0B3C7"/>
    <w:rsid w:val="11DF4018"/>
    <w:rsid w:val="11EF9768"/>
    <w:rsid w:val="11F69ABF"/>
    <w:rsid w:val="11FA0D8A"/>
    <w:rsid w:val="11FAB4B0"/>
    <w:rsid w:val="11FBF948"/>
    <w:rsid w:val="1202CE02"/>
    <w:rsid w:val="120C94A7"/>
    <w:rsid w:val="12117B73"/>
    <w:rsid w:val="121613E9"/>
    <w:rsid w:val="1216A169"/>
    <w:rsid w:val="122028AD"/>
    <w:rsid w:val="1234FF3E"/>
    <w:rsid w:val="12363DA8"/>
    <w:rsid w:val="12487201"/>
    <w:rsid w:val="12492E04"/>
    <w:rsid w:val="124B13A7"/>
    <w:rsid w:val="124CB87F"/>
    <w:rsid w:val="12503EAB"/>
    <w:rsid w:val="1251BA98"/>
    <w:rsid w:val="125D6C17"/>
    <w:rsid w:val="12614F39"/>
    <w:rsid w:val="1262A041"/>
    <w:rsid w:val="1280AEBB"/>
    <w:rsid w:val="128D6475"/>
    <w:rsid w:val="129EDF1C"/>
    <w:rsid w:val="12A31D17"/>
    <w:rsid w:val="12A65794"/>
    <w:rsid w:val="12A95463"/>
    <w:rsid w:val="12AA117E"/>
    <w:rsid w:val="12ABEE7B"/>
    <w:rsid w:val="12B036FC"/>
    <w:rsid w:val="12B28EC8"/>
    <w:rsid w:val="12D549DD"/>
    <w:rsid w:val="12D6FC48"/>
    <w:rsid w:val="12E97790"/>
    <w:rsid w:val="1301FC47"/>
    <w:rsid w:val="1306E258"/>
    <w:rsid w:val="131A8472"/>
    <w:rsid w:val="131FBA74"/>
    <w:rsid w:val="13209D37"/>
    <w:rsid w:val="132AE524"/>
    <w:rsid w:val="132BF7BF"/>
    <w:rsid w:val="1335F31A"/>
    <w:rsid w:val="13382D11"/>
    <w:rsid w:val="1347B78F"/>
    <w:rsid w:val="134C820B"/>
    <w:rsid w:val="135C92F6"/>
    <w:rsid w:val="135D5066"/>
    <w:rsid w:val="135EA5D5"/>
    <w:rsid w:val="138449F8"/>
    <w:rsid w:val="138A1995"/>
    <w:rsid w:val="138CA39C"/>
    <w:rsid w:val="13966D49"/>
    <w:rsid w:val="139A7729"/>
    <w:rsid w:val="139BE28C"/>
    <w:rsid w:val="13A63471"/>
    <w:rsid w:val="13A709A9"/>
    <w:rsid w:val="13C695B4"/>
    <w:rsid w:val="13D0982B"/>
    <w:rsid w:val="13D40D67"/>
    <w:rsid w:val="13ED397B"/>
    <w:rsid w:val="13EDE61C"/>
    <w:rsid w:val="13F3141F"/>
    <w:rsid w:val="13F4E739"/>
    <w:rsid w:val="13FAE972"/>
    <w:rsid w:val="13FC79DC"/>
    <w:rsid w:val="13FDE6C6"/>
    <w:rsid w:val="141E02A2"/>
    <w:rsid w:val="1429835B"/>
    <w:rsid w:val="142CB982"/>
    <w:rsid w:val="143B820A"/>
    <w:rsid w:val="143F7CD7"/>
    <w:rsid w:val="144C8054"/>
    <w:rsid w:val="1457832E"/>
    <w:rsid w:val="14620567"/>
    <w:rsid w:val="14772CEB"/>
    <w:rsid w:val="147E34B9"/>
    <w:rsid w:val="148CC1DB"/>
    <w:rsid w:val="149F1AD9"/>
    <w:rsid w:val="14BF5653"/>
    <w:rsid w:val="14C86777"/>
    <w:rsid w:val="14D45D8C"/>
    <w:rsid w:val="14D566DF"/>
    <w:rsid w:val="14DFBD42"/>
    <w:rsid w:val="14E0EBD3"/>
    <w:rsid w:val="14E16A78"/>
    <w:rsid w:val="14EA0ABB"/>
    <w:rsid w:val="14EB3135"/>
    <w:rsid w:val="14F54F7C"/>
    <w:rsid w:val="14FBE9D1"/>
    <w:rsid w:val="1503F329"/>
    <w:rsid w:val="150A6FA8"/>
    <w:rsid w:val="1516BFE0"/>
    <w:rsid w:val="151C3BFD"/>
    <w:rsid w:val="15202A49"/>
    <w:rsid w:val="15218262"/>
    <w:rsid w:val="1528B1F1"/>
    <w:rsid w:val="154E6B97"/>
    <w:rsid w:val="1554E1EF"/>
    <w:rsid w:val="156C688C"/>
    <w:rsid w:val="156EFAA2"/>
    <w:rsid w:val="1570FD4C"/>
    <w:rsid w:val="1578E06F"/>
    <w:rsid w:val="158C6307"/>
    <w:rsid w:val="15A02EC9"/>
    <w:rsid w:val="15AD7875"/>
    <w:rsid w:val="15BB0C94"/>
    <w:rsid w:val="15BC8CA0"/>
    <w:rsid w:val="15C30D95"/>
    <w:rsid w:val="15C66326"/>
    <w:rsid w:val="15C70B41"/>
    <w:rsid w:val="15CEBDEA"/>
    <w:rsid w:val="15DA1635"/>
    <w:rsid w:val="15DB8BFF"/>
    <w:rsid w:val="15DE0364"/>
    <w:rsid w:val="15E869A3"/>
    <w:rsid w:val="15ECCEEB"/>
    <w:rsid w:val="15F8EADC"/>
    <w:rsid w:val="160A866D"/>
    <w:rsid w:val="160BBE5D"/>
    <w:rsid w:val="160CB22C"/>
    <w:rsid w:val="1611145D"/>
    <w:rsid w:val="16211C9D"/>
    <w:rsid w:val="16313033"/>
    <w:rsid w:val="163D4F73"/>
    <w:rsid w:val="163DD45A"/>
    <w:rsid w:val="16436D13"/>
    <w:rsid w:val="164BD12E"/>
    <w:rsid w:val="165705AB"/>
    <w:rsid w:val="165A92A4"/>
    <w:rsid w:val="165D95CA"/>
    <w:rsid w:val="1662302D"/>
    <w:rsid w:val="166B88D6"/>
    <w:rsid w:val="166E50C9"/>
    <w:rsid w:val="1679B1E4"/>
    <w:rsid w:val="167B8DA3"/>
    <w:rsid w:val="16879042"/>
    <w:rsid w:val="168C5BE1"/>
    <w:rsid w:val="16955FC5"/>
    <w:rsid w:val="169B2F71"/>
    <w:rsid w:val="169CEA8C"/>
    <w:rsid w:val="16AB820A"/>
    <w:rsid w:val="16BA0EC1"/>
    <w:rsid w:val="16CC475C"/>
    <w:rsid w:val="16DECE36"/>
    <w:rsid w:val="16E9850C"/>
    <w:rsid w:val="16EEF3F9"/>
    <w:rsid w:val="16EF1FCB"/>
    <w:rsid w:val="170005E0"/>
    <w:rsid w:val="17018D4D"/>
    <w:rsid w:val="17163CE4"/>
    <w:rsid w:val="1729CFF5"/>
    <w:rsid w:val="1735D97E"/>
    <w:rsid w:val="17377E50"/>
    <w:rsid w:val="173D1017"/>
    <w:rsid w:val="1742C949"/>
    <w:rsid w:val="174F8B43"/>
    <w:rsid w:val="17640CCF"/>
    <w:rsid w:val="1779C8B7"/>
    <w:rsid w:val="1787DA19"/>
    <w:rsid w:val="1787E0F6"/>
    <w:rsid w:val="178DD027"/>
    <w:rsid w:val="17B327EB"/>
    <w:rsid w:val="17B33FF1"/>
    <w:rsid w:val="17B439EB"/>
    <w:rsid w:val="17CA8530"/>
    <w:rsid w:val="17D2B2F0"/>
    <w:rsid w:val="17D6BB9B"/>
    <w:rsid w:val="17DD6360"/>
    <w:rsid w:val="17E9A5D7"/>
    <w:rsid w:val="17EBB32A"/>
    <w:rsid w:val="17FBBE17"/>
    <w:rsid w:val="17FEAB21"/>
    <w:rsid w:val="17FF3292"/>
    <w:rsid w:val="1808C0AF"/>
    <w:rsid w:val="181D3E9D"/>
    <w:rsid w:val="185221A6"/>
    <w:rsid w:val="185ED8EC"/>
    <w:rsid w:val="186FBA62"/>
    <w:rsid w:val="18701C56"/>
    <w:rsid w:val="1882DF7B"/>
    <w:rsid w:val="188D264B"/>
    <w:rsid w:val="18A5F7C0"/>
    <w:rsid w:val="18AB8DB6"/>
    <w:rsid w:val="18B0ED0E"/>
    <w:rsid w:val="18B39147"/>
    <w:rsid w:val="18B5DA40"/>
    <w:rsid w:val="18CABBF3"/>
    <w:rsid w:val="18D04550"/>
    <w:rsid w:val="18D4709A"/>
    <w:rsid w:val="18D4E228"/>
    <w:rsid w:val="18DCC8CF"/>
    <w:rsid w:val="18DD7791"/>
    <w:rsid w:val="18E4E6DE"/>
    <w:rsid w:val="18E77892"/>
    <w:rsid w:val="18E8B5E1"/>
    <w:rsid w:val="18EF01E6"/>
    <w:rsid w:val="19149848"/>
    <w:rsid w:val="19155ADA"/>
    <w:rsid w:val="19166C91"/>
    <w:rsid w:val="1932A8D8"/>
    <w:rsid w:val="193795B3"/>
    <w:rsid w:val="193DEBAF"/>
    <w:rsid w:val="193F8E8F"/>
    <w:rsid w:val="1943CF2D"/>
    <w:rsid w:val="194A629E"/>
    <w:rsid w:val="194EABD8"/>
    <w:rsid w:val="1950AEFF"/>
    <w:rsid w:val="1954A789"/>
    <w:rsid w:val="195BC2F3"/>
    <w:rsid w:val="195D2F14"/>
    <w:rsid w:val="19646364"/>
    <w:rsid w:val="1971FF76"/>
    <w:rsid w:val="197CB32F"/>
    <w:rsid w:val="197E2EA2"/>
    <w:rsid w:val="1988DED7"/>
    <w:rsid w:val="198F7B1E"/>
    <w:rsid w:val="199B02F3"/>
    <w:rsid w:val="19A04F7B"/>
    <w:rsid w:val="19B3A603"/>
    <w:rsid w:val="19C1E74A"/>
    <w:rsid w:val="19C30651"/>
    <w:rsid w:val="19C56694"/>
    <w:rsid w:val="19CCF19B"/>
    <w:rsid w:val="19D7E96B"/>
    <w:rsid w:val="19DC1BDC"/>
    <w:rsid w:val="19DD4DB4"/>
    <w:rsid w:val="19E53287"/>
    <w:rsid w:val="1A0610EC"/>
    <w:rsid w:val="1A28F0CB"/>
    <w:rsid w:val="1A2D97E4"/>
    <w:rsid w:val="1A34478C"/>
    <w:rsid w:val="1A41156B"/>
    <w:rsid w:val="1A422E5A"/>
    <w:rsid w:val="1A446E6F"/>
    <w:rsid w:val="1A508189"/>
    <w:rsid w:val="1A5A7457"/>
    <w:rsid w:val="1A5C5CA5"/>
    <w:rsid w:val="1A6735B6"/>
    <w:rsid w:val="1A6BF7F7"/>
    <w:rsid w:val="1A6C68F7"/>
    <w:rsid w:val="1A6E9A75"/>
    <w:rsid w:val="1A789640"/>
    <w:rsid w:val="1A79DA9A"/>
    <w:rsid w:val="1A7C0E23"/>
    <w:rsid w:val="1A80E998"/>
    <w:rsid w:val="1A8484BA"/>
    <w:rsid w:val="1A88B042"/>
    <w:rsid w:val="1A9632D0"/>
    <w:rsid w:val="1A987ADE"/>
    <w:rsid w:val="1A9BFB06"/>
    <w:rsid w:val="1A9CA4B0"/>
    <w:rsid w:val="1AA0878E"/>
    <w:rsid w:val="1AA22724"/>
    <w:rsid w:val="1AA42E58"/>
    <w:rsid w:val="1ABCB155"/>
    <w:rsid w:val="1ABCC645"/>
    <w:rsid w:val="1ABD3574"/>
    <w:rsid w:val="1AD22FE4"/>
    <w:rsid w:val="1ADE5690"/>
    <w:rsid w:val="1AE0361B"/>
    <w:rsid w:val="1AE40AF7"/>
    <w:rsid w:val="1AF0E558"/>
    <w:rsid w:val="1AF832C2"/>
    <w:rsid w:val="1AF8FF75"/>
    <w:rsid w:val="1B0004D0"/>
    <w:rsid w:val="1B041E61"/>
    <w:rsid w:val="1B0C1440"/>
    <w:rsid w:val="1B156E5B"/>
    <w:rsid w:val="1B21B5E6"/>
    <w:rsid w:val="1B275930"/>
    <w:rsid w:val="1B27BA27"/>
    <w:rsid w:val="1B28A14F"/>
    <w:rsid w:val="1B3A0664"/>
    <w:rsid w:val="1B3C8F77"/>
    <w:rsid w:val="1B45D047"/>
    <w:rsid w:val="1B4EF84E"/>
    <w:rsid w:val="1B545613"/>
    <w:rsid w:val="1B5C8AA4"/>
    <w:rsid w:val="1B669168"/>
    <w:rsid w:val="1B670602"/>
    <w:rsid w:val="1B78B7A8"/>
    <w:rsid w:val="1B7B5D86"/>
    <w:rsid w:val="1B8F8FEB"/>
    <w:rsid w:val="1B9F7F98"/>
    <w:rsid w:val="1BA84133"/>
    <w:rsid w:val="1BB1222C"/>
    <w:rsid w:val="1BB86D9E"/>
    <w:rsid w:val="1BBB5F81"/>
    <w:rsid w:val="1BBCF62F"/>
    <w:rsid w:val="1BBD9663"/>
    <w:rsid w:val="1BD71E81"/>
    <w:rsid w:val="1BEB3209"/>
    <w:rsid w:val="1BEEEBDF"/>
    <w:rsid w:val="1BF3FE58"/>
    <w:rsid w:val="1BF82D06"/>
    <w:rsid w:val="1C083620"/>
    <w:rsid w:val="1C09C463"/>
    <w:rsid w:val="1C306F8D"/>
    <w:rsid w:val="1C39529E"/>
    <w:rsid w:val="1C3BFFAE"/>
    <w:rsid w:val="1C3CAF0D"/>
    <w:rsid w:val="1C3CE8C6"/>
    <w:rsid w:val="1C42F963"/>
    <w:rsid w:val="1C5497F9"/>
    <w:rsid w:val="1C744900"/>
    <w:rsid w:val="1C78F656"/>
    <w:rsid w:val="1C8E8D66"/>
    <w:rsid w:val="1C908E0F"/>
    <w:rsid w:val="1CA1083F"/>
    <w:rsid w:val="1CA2CACA"/>
    <w:rsid w:val="1CBB1690"/>
    <w:rsid w:val="1CD0407C"/>
    <w:rsid w:val="1CDC1CD2"/>
    <w:rsid w:val="1CDCF826"/>
    <w:rsid w:val="1CDEF74F"/>
    <w:rsid w:val="1CE0D83C"/>
    <w:rsid w:val="1CF02674"/>
    <w:rsid w:val="1D092C63"/>
    <w:rsid w:val="1D144C31"/>
    <w:rsid w:val="1D148809"/>
    <w:rsid w:val="1D17E8CB"/>
    <w:rsid w:val="1D183F4A"/>
    <w:rsid w:val="1D1D3F61"/>
    <w:rsid w:val="1D2D2F06"/>
    <w:rsid w:val="1D324A0F"/>
    <w:rsid w:val="1D42EDDE"/>
    <w:rsid w:val="1D4AFCE3"/>
    <w:rsid w:val="1D4BD685"/>
    <w:rsid w:val="1D516E85"/>
    <w:rsid w:val="1D6EC80C"/>
    <w:rsid w:val="1D80D083"/>
    <w:rsid w:val="1D82769F"/>
    <w:rsid w:val="1D9C0C0E"/>
    <w:rsid w:val="1DAC2E4F"/>
    <w:rsid w:val="1DAD8727"/>
    <w:rsid w:val="1DB036D9"/>
    <w:rsid w:val="1DB66845"/>
    <w:rsid w:val="1DCFAF7D"/>
    <w:rsid w:val="1DD5536B"/>
    <w:rsid w:val="1DDDFC61"/>
    <w:rsid w:val="1DE90972"/>
    <w:rsid w:val="1DF5B391"/>
    <w:rsid w:val="1E052DEB"/>
    <w:rsid w:val="1E0F12CB"/>
    <w:rsid w:val="1E111CA1"/>
    <w:rsid w:val="1E14CC9C"/>
    <w:rsid w:val="1E1E4509"/>
    <w:rsid w:val="1E48477A"/>
    <w:rsid w:val="1E4A5481"/>
    <w:rsid w:val="1E526E06"/>
    <w:rsid w:val="1E632833"/>
    <w:rsid w:val="1E653E50"/>
    <w:rsid w:val="1E6EFC0A"/>
    <w:rsid w:val="1E7EE1DB"/>
    <w:rsid w:val="1E960E72"/>
    <w:rsid w:val="1EA532E3"/>
    <w:rsid w:val="1EABAF88"/>
    <w:rsid w:val="1EB3B7D5"/>
    <w:rsid w:val="1EBB4BA1"/>
    <w:rsid w:val="1EC223E2"/>
    <w:rsid w:val="1EC6CB36"/>
    <w:rsid w:val="1ECE1A70"/>
    <w:rsid w:val="1ECEA71E"/>
    <w:rsid w:val="1ED63FD1"/>
    <w:rsid w:val="1EDB58C6"/>
    <w:rsid w:val="1F021E8A"/>
    <w:rsid w:val="1F065023"/>
    <w:rsid w:val="1F067811"/>
    <w:rsid w:val="1F1AC93A"/>
    <w:rsid w:val="1F1C0BD1"/>
    <w:rsid w:val="1F21037E"/>
    <w:rsid w:val="1F3CB248"/>
    <w:rsid w:val="1F47E258"/>
    <w:rsid w:val="1F4C1D3D"/>
    <w:rsid w:val="1F6A6FDE"/>
    <w:rsid w:val="1F6C02E5"/>
    <w:rsid w:val="1F6F43F1"/>
    <w:rsid w:val="1F7A88D4"/>
    <w:rsid w:val="1F7F04D1"/>
    <w:rsid w:val="1F8BE067"/>
    <w:rsid w:val="1FA21EF0"/>
    <w:rsid w:val="1FA25A89"/>
    <w:rsid w:val="1FA698A3"/>
    <w:rsid w:val="1FACB81E"/>
    <w:rsid w:val="1FB0CA42"/>
    <w:rsid w:val="1FDDC4D5"/>
    <w:rsid w:val="1FDF9A20"/>
    <w:rsid w:val="1FE89C01"/>
    <w:rsid w:val="1FED67C6"/>
    <w:rsid w:val="1FEE5D23"/>
    <w:rsid w:val="1FF010C7"/>
    <w:rsid w:val="1FFE8E9F"/>
    <w:rsid w:val="2004F885"/>
    <w:rsid w:val="2010009A"/>
    <w:rsid w:val="2027354A"/>
    <w:rsid w:val="2027C736"/>
    <w:rsid w:val="202BB314"/>
    <w:rsid w:val="203CD899"/>
    <w:rsid w:val="203EC925"/>
    <w:rsid w:val="2040E1C6"/>
    <w:rsid w:val="2051C65F"/>
    <w:rsid w:val="20533F06"/>
    <w:rsid w:val="205F5A11"/>
    <w:rsid w:val="208A38A1"/>
    <w:rsid w:val="2094732C"/>
    <w:rsid w:val="20959F84"/>
    <w:rsid w:val="20A69E99"/>
    <w:rsid w:val="20ABEFEA"/>
    <w:rsid w:val="20B3B1E1"/>
    <w:rsid w:val="20BBDE88"/>
    <w:rsid w:val="20BFBD85"/>
    <w:rsid w:val="20D3499A"/>
    <w:rsid w:val="20F493FC"/>
    <w:rsid w:val="2100C97D"/>
    <w:rsid w:val="2106403F"/>
    <w:rsid w:val="210D61C7"/>
    <w:rsid w:val="212EF710"/>
    <w:rsid w:val="21303063"/>
    <w:rsid w:val="213B0597"/>
    <w:rsid w:val="214F189C"/>
    <w:rsid w:val="21533B89"/>
    <w:rsid w:val="21571F9E"/>
    <w:rsid w:val="215B780F"/>
    <w:rsid w:val="21758DE7"/>
    <w:rsid w:val="2178F76C"/>
    <w:rsid w:val="21828CDA"/>
    <w:rsid w:val="2192689D"/>
    <w:rsid w:val="2198A2C0"/>
    <w:rsid w:val="21AB1080"/>
    <w:rsid w:val="21BA7564"/>
    <w:rsid w:val="21BECD42"/>
    <w:rsid w:val="21BF1B6F"/>
    <w:rsid w:val="21E143F8"/>
    <w:rsid w:val="21E6C526"/>
    <w:rsid w:val="21EB614E"/>
    <w:rsid w:val="22007EFC"/>
    <w:rsid w:val="220647E0"/>
    <w:rsid w:val="22095101"/>
    <w:rsid w:val="22100E9B"/>
    <w:rsid w:val="22245136"/>
    <w:rsid w:val="22520969"/>
    <w:rsid w:val="225389E2"/>
    <w:rsid w:val="225D369A"/>
    <w:rsid w:val="2263383C"/>
    <w:rsid w:val="226ABC20"/>
    <w:rsid w:val="227C0F47"/>
    <w:rsid w:val="227E84A1"/>
    <w:rsid w:val="2280707B"/>
    <w:rsid w:val="2283BDFF"/>
    <w:rsid w:val="2284533A"/>
    <w:rsid w:val="22878B2C"/>
    <w:rsid w:val="229D083B"/>
    <w:rsid w:val="22BC0DB3"/>
    <w:rsid w:val="22C28EEA"/>
    <w:rsid w:val="22CA7B44"/>
    <w:rsid w:val="22DC16B4"/>
    <w:rsid w:val="22DFD252"/>
    <w:rsid w:val="22E0AE5B"/>
    <w:rsid w:val="22F4285C"/>
    <w:rsid w:val="2304728E"/>
    <w:rsid w:val="2309BA7F"/>
    <w:rsid w:val="23156597"/>
    <w:rsid w:val="2317C738"/>
    <w:rsid w:val="231AFDD3"/>
    <w:rsid w:val="231C15EF"/>
    <w:rsid w:val="23218033"/>
    <w:rsid w:val="2323F4C7"/>
    <w:rsid w:val="232580E3"/>
    <w:rsid w:val="234CEAFC"/>
    <w:rsid w:val="234D307B"/>
    <w:rsid w:val="23559B03"/>
    <w:rsid w:val="2367BA08"/>
    <w:rsid w:val="236C2762"/>
    <w:rsid w:val="236FEE41"/>
    <w:rsid w:val="238E4C39"/>
    <w:rsid w:val="238EEE22"/>
    <w:rsid w:val="239ACFDE"/>
    <w:rsid w:val="23A14E1D"/>
    <w:rsid w:val="23A18B93"/>
    <w:rsid w:val="23BC78B8"/>
    <w:rsid w:val="23E837F6"/>
    <w:rsid w:val="23EF4CC4"/>
    <w:rsid w:val="23FB5A9A"/>
    <w:rsid w:val="24106073"/>
    <w:rsid w:val="24169A24"/>
    <w:rsid w:val="2423AF7F"/>
    <w:rsid w:val="242BEEE8"/>
    <w:rsid w:val="2432717A"/>
    <w:rsid w:val="2435654C"/>
    <w:rsid w:val="243B9D15"/>
    <w:rsid w:val="244A6B3E"/>
    <w:rsid w:val="24572158"/>
    <w:rsid w:val="245FA85B"/>
    <w:rsid w:val="24667830"/>
    <w:rsid w:val="2468DCA8"/>
    <w:rsid w:val="2469998E"/>
    <w:rsid w:val="247350FA"/>
    <w:rsid w:val="247BCE0B"/>
    <w:rsid w:val="248BB152"/>
    <w:rsid w:val="2491821E"/>
    <w:rsid w:val="24A0D623"/>
    <w:rsid w:val="24A5A454"/>
    <w:rsid w:val="24A6163D"/>
    <w:rsid w:val="24AE9AA3"/>
    <w:rsid w:val="24C344FD"/>
    <w:rsid w:val="24CB824D"/>
    <w:rsid w:val="24D536D6"/>
    <w:rsid w:val="24D741DE"/>
    <w:rsid w:val="24E4653B"/>
    <w:rsid w:val="24EA448D"/>
    <w:rsid w:val="24F8C929"/>
    <w:rsid w:val="24FF89AA"/>
    <w:rsid w:val="25014F43"/>
    <w:rsid w:val="2517244E"/>
    <w:rsid w:val="251EDA26"/>
    <w:rsid w:val="251FDE08"/>
    <w:rsid w:val="252198DF"/>
    <w:rsid w:val="252645EE"/>
    <w:rsid w:val="2528C1BA"/>
    <w:rsid w:val="252B2B1A"/>
    <w:rsid w:val="2530619F"/>
    <w:rsid w:val="25334D8E"/>
    <w:rsid w:val="2543E431"/>
    <w:rsid w:val="2552F81A"/>
    <w:rsid w:val="255B7F8E"/>
    <w:rsid w:val="2565551C"/>
    <w:rsid w:val="2567FB96"/>
    <w:rsid w:val="25699E6D"/>
    <w:rsid w:val="257CD17F"/>
    <w:rsid w:val="2594B969"/>
    <w:rsid w:val="25A5DEEE"/>
    <w:rsid w:val="25A7023A"/>
    <w:rsid w:val="25ABDB89"/>
    <w:rsid w:val="25AC4C3A"/>
    <w:rsid w:val="25B93478"/>
    <w:rsid w:val="25B9A25C"/>
    <w:rsid w:val="25C2046B"/>
    <w:rsid w:val="25CD3E6D"/>
    <w:rsid w:val="25F4FD71"/>
    <w:rsid w:val="25FA6566"/>
    <w:rsid w:val="26024A14"/>
    <w:rsid w:val="2607D2F7"/>
    <w:rsid w:val="260B00E8"/>
    <w:rsid w:val="2640FD3B"/>
    <w:rsid w:val="26494FBA"/>
    <w:rsid w:val="2671F7C6"/>
    <w:rsid w:val="26725D65"/>
    <w:rsid w:val="26794A95"/>
    <w:rsid w:val="267F3040"/>
    <w:rsid w:val="2683B8B4"/>
    <w:rsid w:val="26868876"/>
    <w:rsid w:val="268CBEEC"/>
    <w:rsid w:val="26A90A9C"/>
    <w:rsid w:val="26B1CD1D"/>
    <w:rsid w:val="26BAC0A6"/>
    <w:rsid w:val="26C7F915"/>
    <w:rsid w:val="26D64C59"/>
    <w:rsid w:val="26E4FE6D"/>
    <w:rsid w:val="26E55797"/>
    <w:rsid w:val="26E78753"/>
    <w:rsid w:val="26EAED09"/>
    <w:rsid w:val="26EC410A"/>
    <w:rsid w:val="26EFF0BD"/>
    <w:rsid w:val="27057EDF"/>
    <w:rsid w:val="27102591"/>
    <w:rsid w:val="27292D05"/>
    <w:rsid w:val="273031F6"/>
    <w:rsid w:val="2733B5CB"/>
    <w:rsid w:val="273A7B87"/>
    <w:rsid w:val="273CF658"/>
    <w:rsid w:val="274876E8"/>
    <w:rsid w:val="27529597"/>
    <w:rsid w:val="2774DE3F"/>
    <w:rsid w:val="277DCCC0"/>
    <w:rsid w:val="2782D5ED"/>
    <w:rsid w:val="279342CF"/>
    <w:rsid w:val="27938774"/>
    <w:rsid w:val="27A894BE"/>
    <w:rsid w:val="27B6F16A"/>
    <w:rsid w:val="27BF8778"/>
    <w:rsid w:val="27C70B41"/>
    <w:rsid w:val="27DB4A11"/>
    <w:rsid w:val="27DC244B"/>
    <w:rsid w:val="27ED90AC"/>
    <w:rsid w:val="27F0BDC2"/>
    <w:rsid w:val="281B89DC"/>
    <w:rsid w:val="28200FB9"/>
    <w:rsid w:val="28225349"/>
    <w:rsid w:val="28267CE9"/>
    <w:rsid w:val="28270631"/>
    <w:rsid w:val="28274594"/>
    <w:rsid w:val="282AB9BF"/>
    <w:rsid w:val="282EEE4D"/>
    <w:rsid w:val="2834E5CB"/>
    <w:rsid w:val="2835DC85"/>
    <w:rsid w:val="2853ACCD"/>
    <w:rsid w:val="285B7A39"/>
    <w:rsid w:val="286C4C25"/>
    <w:rsid w:val="286F26D3"/>
    <w:rsid w:val="28705816"/>
    <w:rsid w:val="2870667E"/>
    <w:rsid w:val="287523E6"/>
    <w:rsid w:val="28769C4B"/>
    <w:rsid w:val="2896598D"/>
    <w:rsid w:val="2896655C"/>
    <w:rsid w:val="289D8411"/>
    <w:rsid w:val="28A87A51"/>
    <w:rsid w:val="28AAFADA"/>
    <w:rsid w:val="28ADE312"/>
    <w:rsid w:val="28B0C6B8"/>
    <w:rsid w:val="28BA2415"/>
    <w:rsid w:val="28BE2E13"/>
    <w:rsid w:val="28C2BD84"/>
    <w:rsid w:val="28DC58AD"/>
    <w:rsid w:val="28E56DA9"/>
    <w:rsid w:val="28F1FAD2"/>
    <w:rsid w:val="28F72B20"/>
    <w:rsid w:val="28FCB786"/>
    <w:rsid w:val="2905B861"/>
    <w:rsid w:val="29085483"/>
    <w:rsid w:val="291A9FB1"/>
    <w:rsid w:val="2938D831"/>
    <w:rsid w:val="2955C559"/>
    <w:rsid w:val="2958EB10"/>
    <w:rsid w:val="295DB140"/>
    <w:rsid w:val="297093F6"/>
    <w:rsid w:val="297A0DEE"/>
    <w:rsid w:val="29858CAE"/>
    <w:rsid w:val="298F3DEB"/>
    <w:rsid w:val="29995C6E"/>
    <w:rsid w:val="29A580FD"/>
    <w:rsid w:val="29A81C2F"/>
    <w:rsid w:val="29B3AECD"/>
    <w:rsid w:val="29B43F18"/>
    <w:rsid w:val="29BAA3E9"/>
    <w:rsid w:val="29D57C0C"/>
    <w:rsid w:val="29D5F560"/>
    <w:rsid w:val="29D88143"/>
    <w:rsid w:val="29E7624E"/>
    <w:rsid w:val="29EC350A"/>
    <w:rsid w:val="29EEFFF4"/>
    <w:rsid w:val="29F73062"/>
    <w:rsid w:val="2A059B7C"/>
    <w:rsid w:val="2A09E0C5"/>
    <w:rsid w:val="2A0DED1B"/>
    <w:rsid w:val="2A1845EA"/>
    <w:rsid w:val="2A3D4570"/>
    <w:rsid w:val="2A4640A0"/>
    <w:rsid w:val="2A48A817"/>
    <w:rsid w:val="2A4F582D"/>
    <w:rsid w:val="2A565DDA"/>
    <w:rsid w:val="2A63D927"/>
    <w:rsid w:val="2A69E921"/>
    <w:rsid w:val="2A6E3932"/>
    <w:rsid w:val="2A71F190"/>
    <w:rsid w:val="2AA735A7"/>
    <w:rsid w:val="2AC42759"/>
    <w:rsid w:val="2AD76EBD"/>
    <w:rsid w:val="2ADCEDD6"/>
    <w:rsid w:val="2AEE922C"/>
    <w:rsid w:val="2AF3F7E8"/>
    <w:rsid w:val="2AF67878"/>
    <w:rsid w:val="2B0C12DE"/>
    <w:rsid w:val="2B1479D3"/>
    <w:rsid w:val="2B1C37FF"/>
    <w:rsid w:val="2B2744C0"/>
    <w:rsid w:val="2B5287C1"/>
    <w:rsid w:val="2B58DFE7"/>
    <w:rsid w:val="2B5C80C6"/>
    <w:rsid w:val="2B5D5BB7"/>
    <w:rsid w:val="2B6C1EB9"/>
    <w:rsid w:val="2B870289"/>
    <w:rsid w:val="2B8BAAD8"/>
    <w:rsid w:val="2B91A9CB"/>
    <w:rsid w:val="2B92769B"/>
    <w:rsid w:val="2B9A6085"/>
    <w:rsid w:val="2B9B62A1"/>
    <w:rsid w:val="2BA38F7A"/>
    <w:rsid w:val="2BA4B265"/>
    <w:rsid w:val="2BB0FE6E"/>
    <w:rsid w:val="2BB4ED44"/>
    <w:rsid w:val="2BB940F3"/>
    <w:rsid w:val="2BBBBE76"/>
    <w:rsid w:val="2BBDBC9F"/>
    <w:rsid w:val="2BDC40B8"/>
    <w:rsid w:val="2BF97423"/>
    <w:rsid w:val="2C1753DE"/>
    <w:rsid w:val="2C20F3E3"/>
    <w:rsid w:val="2C28E72C"/>
    <w:rsid w:val="2C48FDB0"/>
    <w:rsid w:val="2C491C2E"/>
    <w:rsid w:val="2C4A35E8"/>
    <w:rsid w:val="2C54705F"/>
    <w:rsid w:val="2C611A0F"/>
    <w:rsid w:val="2C70EEA9"/>
    <w:rsid w:val="2C75DFB3"/>
    <w:rsid w:val="2C76BFC4"/>
    <w:rsid w:val="2C93D360"/>
    <w:rsid w:val="2C960E2D"/>
    <w:rsid w:val="2CA8826C"/>
    <w:rsid w:val="2CADB006"/>
    <w:rsid w:val="2CC0A495"/>
    <w:rsid w:val="2CC3F463"/>
    <w:rsid w:val="2CE30BA2"/>
    <w:rsid w:val="2CE8AB66"/>
    <w:rsid w:val="2CEA2522"/>
    <w:rsid w:val="2CF9BA5B"/>
    <w:rsid w:val="2CFE2967"/>
    <w:rsid w:val="2D03F8CB"/>
    <w:rsid w:val="2D0ACEC0"/>
    <w:rsid w:val="2D0B4678"/>
    <w:rsid w:val="2D1186B4"/>
    <w:rsid w:val="2D22E85C"/>
    <w:rsid w:val="2D2CE859"/>
    <w:rsid w:val="2D2E46FC"/>
    <w:rsid w:val="2D33EC8E"/>
    <w:rsid w:val="2D41B224"/>
    <w:rsid w:val="2D42A727"/>
    <w:rsid w:val="2D4398E5"/>
    <w:rsid w:val="2D4731D6"/>
    <w:rsid w:val="2D47412E"/>
    <w:rsid w:val="2D4B94D1"/>
    <w:rsid w:val="2D4E6A30"/>
    <w:rsid w:val="2D5B6511"/>
    <w:rsid w:val="2D5DD161"/>
    <w:rsid w:val="2D5EA2E0"/>
    <w:rsid w:val="2D663A03"/>
    <w:rsid w:val="2D730761"/>
    <w:rsid w:val="2D7F5364"/>
    <w:rsid w:val="2D80F824"/>
    <w:rsid w:val="2D82C5EC"/>
    <w:rsid w:val="2D98CADA"/>
    <w:rsid w:val="2DA70785"/>
    <w:rsid w:val="2DAD5BC9"/>
    <w:rsid w:val="2DB6F76F"/>
    <w:rsid w:val="2DB7FBE6"/>
    <w:rsid w:val="2DBACA5D"/>
    <w:rsid w:val="2DC43E20"/>
    <w:rsid w:val="2DF40DDF"/>
    <w:rsid w:val="2DF4339C"/>
    <w:rsid w:val="2DFB1E4A"/>
    <w:rsid w:val="2E02DB3F"/>
    <w:rsid w:val="2E0424CE"/>
    <w:rsid w:val="2E0EE318"/>
    <w:rsid w:val="2E17E4FE"/>
    <w:rsid w:val="2E274CF9"/>
    <w:rsid w:val="2E345DDA"/>
    <w:rsid w:val="2E3BF4EB"/>
    <w:rsid w:val="2E41E075"/>
    <w:rsid w:val="2E48D4EE"/>
    <w:rsid w:val="2E4E5AA4"/>
    <w:rsid w:val="2E6005C4"/>
    <w:rsid w:val="2E6114A6"/>
    <w:rsid w:val="2E627431"/>
    <w:rsid w:val="2E7163A3"/>
    <w:rsid w:val="2E7B00DA"/>
    <w:rsid w:val="2E949EA7"/>
    <w:rsid w:val="2E95391C"/>
    <w:rsid w:val="2E9CD2DD"/>
    <w:rsid w:val="2EA7E884"/>
    <w:rsid w:val="2EAE462A"/>
    <w:rsid w:val="2EB4898F"/>
    <w:rsid w:val="2EB6BCF6"/>
    <w:rsid w:val="2EB6D880"/>
    <w:rsid w:val="2EC62FF8"/>
    <w:rsid w:val="2ECA18F9"/>
    <w:rsid w:val="2ED0004D"/>
    <w:rsid w:val="2ED35A44"/>
    <w:rsid w:val="2ED54AD2"/>
    <w:rsid w:val="2ED8B203"/>
    <w:rsid w:val="2EDB85ED"/>
    <w:rsid w:val="2EE2150B"/>
    <w:rsid w:val="2EE4F735"/>
    <w:rsid w:val="2EF8B7EC"/>
    <w:rsid w:val="2EF98D23"/>
    <w:rsid w:val="2EFA7341"/>
    <w:rsid w:val="2F026A4C"/>
    <w:rsid w:val="2F0321E2"/>
    <w:rsid w:val="2F14DCED"/>
    <w:rsid w:val="2F164DAF"/>
    <w:rsid w:val="2F17F33F"/>
    <w:rsid w:val="2F18FD8C"/>
    <w:rsid w:val="2F2899A9"/>
    <w:rsid w:val="2F28CFFA"/>
    <w:rsid w:val="2F2C58F4"/>
    <w:rsid w:val="2F40E41B"/>
    <w:rsid w:val="2F425A14"/>
    <w:rsid w:val="2F4E1D56"/>
    <w:rsid w:val="2F5FBFE1"/>
    <w:rsid w:val="2F677BC4"/>
    <w:rsid w:val="2F6A8967"/>
    <w:rsid w:val="2F6BE9B4"/>
    <w:rsid w:val="2F6C1AD4"/>
    <w:rsid w:val="2F93E9E1"/>
    <w:rsid w:val="2F956833"/>
    <w:rsid w:val="2F989A24"/>
    <w:rsid w:val="2FBC1E51"/>
    <w:rsid w:val="2FC3B544"/>
    <w:rsid w:val="2FCB2429"/>
    <w:rsid w:val="2FE11371"/>
    <w:rsid w:val="2FE94F72"/>
    <w:rsid w:val="2FF2E7D6"/>
    <w:rsid w:val="30026E6A"/>
    <w:rsid w:val="30040932"/>
    <w:rsid w:val="30118C8D"/>
    <w:rsid w:val="302840F7"/>
    <w:rsid w:val="30308CD3"/>
    <w:rsid w:val="303FAE60"/>
    <w:rsid w:val="304DBC0C"/>
    <w:rsid w:val="30595481"/>
    <w:rsid w:val="306245BE"/>
    <w:rsid w:val="30707BB1"/>
    <w:rsid w:val="308402E3"/>
    <w:rsid w:val="3091480A"/>
    <w:rsid w:val="30A685DB"/>
    <w:rsid w:val="30BB013C"/>
    <w:rsid w:val="30BF361A"/>
    <w:rsid w:val="30D3DF5A"/>
    <w:rsid w:val="30E1366C"/>
    <w:rsid w:val="30E37591"/>
    <w:rsid w:val="30E91C97"/>
    <w:rsid w:val="30F3FEA0"/>
    <w:rsid w:val="3107CFCA"/>
    <w:rsid w:val="310F3EDE"/>
    <w:rsid w:val="311692E0"/>
    <w:rsid w:val="3119D549"/>
    <w:rsid w:val="311D7B9B"/>
    <w:rsid w:val="311F30E8"/>
    <w:rsid w:val="31346A85"/>
    <w:rsid w:val="31598E83"/>
    <w:rsid w:val="315DAF56"/>
    <w:rsid w:val="31838C76"/>
    <w:rsid w:val="31879B47"/>
    <w:rsid w:val="31960055"/>
    <w:rsid w:val="31A94C57"/>
    <w:rsid w:val="31AD11F2"/>
    <w:rsid w:val="31AEE09D"/>
    <w:rsid w:val="31B36916"/>
    <w:rsid w:val="31BA3319"/>
    <w:rsid w:val="31BC0A4A"/>
    <w:rsid w:val="31C6F7E6"/>
    <w:rsid w:val="31DFAFB1"/>
    <w:rsid w:val="31EBF892"/>
    <w:rsid w:val="31EDBAC3"/>
    <w:rsid w:val="31FBCA4D"/>
    <w:rsid w:val="32021B11"/>
    <w:rsid w:val="320A22F1"/>
    <w:rsid w:val="320BADB6"/>
    <w:rsid w:val="32188C14"/>
    <w:rsid w:val="32192E83"/>
    <w:rsid w:val="3221FE49"/>
    <w:rsid w:val="32229E82"/>
    <w:rsid w:val="32302073"/>
    <w:rsid w:val="32400F86"/>
    <w:rsid w:val="324092EE"/>
    <w:rsid w:val="3241AE54"/>
    <w:rsid w:val="324A3E70"/>
    <w:rsid w:val="324BED3B"/>
    <w:rsid w:val="32515C7A"/>
    <w:rsid w:val="32546947"/>
    <w:rsid w:val="325A5E45"/>
    <w:rsid w:val="327F9DEC"/>
    <w:rsid w:val="328B8755"/>
    <w:rsid w:val="3293EA92"/>
    <w:rsid w:val="32946FFF"/>
    <w:rsid w:val="32A2A890"/>
    <w:rsid w:val="32A64733"/>
    <w:rsid w:val="32A81E6A"/>
    <w:rsid w:val="32B3FDCF"/>
    <w:rsid w:val="32CB6F47"/>
    <w:rsid w:val="32D07CDE"/>
    <w:rsid w:val="32DABAE5"/>
    <w:rsid w:val="32E20EF7"/>
    <w:rsid w:val="32E68C7A"/>
    <w:rsid w:val="32EF2A58"/>
    <w:rsid w:val="32F64314"/>
    <w:rsid w:val="32FF3066"/>
    <w:rsid w:val="3301BEFC"/>
    <w:rsid w:val="330EEB1B"/>
    <w:rsid w:val="331CF613"/>
    <w:rsid w:val="3325A368"/>
    <w:rsid w:val="33316708"/>
    <w:rsid w:val="3346775D"/>
    <w:rsid w:val="334EC998"/>
    <w:rsid w:val="335E1689"/>
    <w:rsid w:val="336E3AED"/>
    <w:rsid w:val="3371FA7E"/>
    <w:rsid w:val="33737DF8"/>
    <w:rsid w:val="337D7948"/>
    <w:rsid w:val="338497A7"/>
    <w:rsid w:val="3387CD60"/>
    <w:rsid w:val="338F4428"/>
    <w:rsid w:val="33A22BE4"/>
    <w:rsid w:val="33B0E03F"/>
    <w:rsid w:val="33B21465"/>
    <w:rsid w:val="33B31A2E"/>
    <w:rsid w:val="33B54290"/>
    <w:rsid w:val="33B859DA"/>
    <w:rsid w:val="33C1665B"/>
    <w:rsid w:val="33D1EBDB"/>
    <w:rsid w:val="33E9DEF0"/>
    <w:rsid w:val="33EE161E"/>
    <w:rsid w:val="33EF8628"/>
    <w:rsid w:val="33F54DB2"/>
    <w:rsid w:val="33F623CD"/>
    <w:rsid w:val="33F761CF"/>
    <w:rsid w:val="33FAAAF3"/>
    <w:rsid w:val="34235B4C"/>
    <w:rsid w:val="342814D2"/>
    <w:rsid w:val="342AD533"/>
    <w:rsid w:val="3433D210"/>
    <w:rsid w:val="34581D74"/>
    <w:rsid w:val="34637520"/>
    <w:rsid w:val="3475D5EB"/>
    <w:rsid w:val="347C9EB6"/>
    <w:rsid w:val="349399E3"/>
    <w:rsid w:val="34A2D802"/>
    <w:rsid w:val="34B7A915"/>
    <w:rsid w:val="34C096AA"/>
    <w:rsid w:val="34CD3C8F"/>
    <w:rsid w:val="34CEF4F5"/>
    <w:rsid w:val="34EB8766"/>
    <w:rsid w:val="34EC1652"/>
    <w:rsid w:val="34EE1A5A"/>
    <w:rsid w:val="3513A4CA"/>
    <w:rsid w:val="351BFD77"/>
    <w:rsid w:val="35218B0B"/>
    <w:rsid w:val="3523F7E2"/>
    <w:rsid w:val="35253F23"/>
    <w:rsid w:val="3531983A"/>
    <w:rsid w:val="35406EB0"/>
    <w:rsid w:val="354D06BF"/>
    <w:rsid w:val="355A81BC"/>
    <w:rsid w:val="355ACD5F"/>
    <w:rsid w:val="3562C037"/>
    <w:rsid w:val="35631C44"/>
    <w:rsid w:val="356719CC"/>
    <w:rsid w:val="35718387"/>
    <w:rsid w:val="3572F0F6"/>
    <w:rsid w:val="357EF069"/>
    <w:rsid w:val="358184DF"/>
    <w:rsid w:val="35975A91"/>
    <w:rsid w:val="359766DD"/>
    <w:rsid w:val="35AC358F"/>
    <w:rsid w:val="35AC43D4"/>
    <w:rsid w:val="35B050B3"/>
    <w:rsid w:val="35BC1117"/>
    <w:rsid w:val="35E5D099"/>
    <w:rsid w:val="35F2C949"/>
    <w:rsid w:val="35F91F6F"/>
    <w:rsid w:val="35FE2C06"/>
    <w:rsid w:val="36085D55"/>
    <w:rsid w:val="360B2ECD"/>
    <w:rsid w:val="36160C8D"/>
    <w:rsid w:val="362067F0"/>
    <w:rsid w:val="3621AB12"/>
    <w:rsid w:val="3632883A"/>
    <w:rsid w:val="36371FDF"/>
    <w:rsid w:val="3639ADF3"/>
    <w:rsid w:val="364411A6"/>
    <w:rsid w:val="364CEB31"/>
    <w:rsid w:val="364D1219"/>
    <w:rsid w:val="36561710"/>
    <w:rsid w:val="36653727"/>
    <w:rsid w:val="367A3745"/>
    <w:rsid w:val="367DB57D"/>
    <w:rsid w:val="36821346"/>
    <w:rsid w:val="36990061"/>
    <w:rsid w:val="369D536E"/>
    <w:rsid w:val="369DC45B"/>
    <w:rsid w:val="36A6BA1C"/>
    <w:rsid w:val="36A8D28F"/>
    <w:rsid w:val="36ABA725"/>
    <w:rsid w:val="36AC1D21"/>
    <w:rsid w:val="36BBEC9A"/>
    <w:rsid w:val="36C5FF6C"/>
    <w:rsid w:val="36CE9926"/>
    <w:rsid w:val="36D7C80A"/>
    <w:rsid w:val="36DA2886"/>
    <w:rsid w:val="36E89A0B"/>
    <w:rsid w:val="36EA9A64"/>
    <w:rsid w:val="370108A1"/>
    <w:rsid w:val="370922AA"/>
    <w:rsid w:val="3727DA6A"/>
    <w:rsid w:val="372AB611"/>
    <w:rsid w:val="372DC48F"/>
    <w:rsid w:val="373576BA"/>
    <w:rsid w:val="3736EDDF"/>
    <w:rsid w:val="37375308"/>
    <w:rsid w:val="374F3518"/>
    <w:rsid w:val="3761E5B3"/>
    <w:rsid w:val="3767E122"/>
    <w:rsid w:val="3770A2BB"/>
    <w:rsid w:val="377530FB"/>
    <w:rsid w:val="377BFE41"/>
    <w:rsid w:val="377DBFDF"/>
    <w:rsid w:val="37800D9A"/>
    <w:rsid w:val="3780FA98"/>
    <w:rsid w:val="3790A5DF"/>
    <w:rsid w:val="37924459"/>
    <w:rsid w:val="379D0187"/>
    <w:rsid w:val="379D0EF8"/>
    <w:rsid w:val="37A60A99"/>
    <w:rsid w:val="37BFE5D8"/>
    <w:rsid w:val="37BFF99E"/>
    <w:rsid w:val="37C8BDC2"/>
    <w:rsid w:val="37CFEB5B"/>
    <w:rsid w:val="37E46742"/>
    <w:rsid w:val="382621CA"/>
    <w:rsid w:val="38297EE9"/>
    <w:rsid w:val="384A67D6"/>
    <w:rsid w:val="384B3DFE"/>
    <w:rsid w:val="38531DC1"/>
    <w:rsid w:val="38859E53"/>
    <w:rsid w:val="388D0895"/>
    <w:rsid w:val="3893F9B7"/>
    <w:rsid w:val="38A62307"/>
    <w:rsid w:val="38AC3888"/>
    <w:rsid w:val="38BA9268"/>
    <w:rsid w:val="38C4C871"/>
    <w:rsid w:val="38C7285F"/>
    <w:rsid w:val="38C840DD"/>
    <w:rsid w:val="38D623A4"/>
    <w:rsid w:val="38DC05DF"/>
    <w:rsid w:val="38DD92AE"/>
    <w:rsid w:val="38DFCEC5"/>
    <w:rsid w:val="38E9FF1F"/>
    <w:rsid w:val="38EF6473"/>
    <w:rsid w:val="38FCD8FD"/>
    <w:rsid w:val="38FFE848"/>
    <w:rsid w:val="3916352F"/>
    <w:rsid w:val="391CCAF9"/>
    <w:rsid w:val="392BA101"/>
    <w:rsid w:val="392C078A"/>
    <w:rsid w:val="393588EB"/>
    <w:rsid w:val="393B62F4"/>
    <w:rsid w:val="393C9D6A"/>
    <w:rsid w:val="394C99EB"/>
    <w:rsid w:val="395092EB"/>
    <w:rsid w:val="3951ECE2"/>
    <w:rsid w:val="395ECEC4"/>
    <w:rsid w:val="39657814"/>
    <w:rsid w:val="396A1B7A"/>
    <w:rsid w:val="3989858C"/>
    <w:rsid w:val="3991CD3A"/>
    <w:rsid w:val="39935110"/>
    <w:rsid w:val="399960F7"/>
    <w:rsid w:val="399E5506"/>
    <w:rsid w:val="399F9DA4"/>
    <w:rsid w:val="39B23E7B"/>
    <w:rsid w:val="39B3BC77"/>
    <w:rsid w:val="39C3A993"/>
    <w:rsid w:val="39C78959"/>
    <w:rsid w:val="39D4F430"/>
    <w:rsid w:val="39E998FB"/>
    <w:rsid w:val="39EFE008"/>
    <w:rsid w:val="39FCAE7D"/>
    <w:rsid w:val="39FEF59F"/>
    <w:rsid w:val="3A0946C8"/>
    <w:rsid w:val="3A1A709E"/>
    <w:rsid w:val="3A1E9B5E"/>
    <w:rsid w:val="3A23C38D"/>
    <w:rsid w:val="3A2C0E82"/>
    <w:rsid w:val="3A31E9E5"/>
    <w:rsid w:val="3A3684F0"/>
    <w:rsid w:val="3A45DCA5"/>
    <w:rsid w:val="3A48794C"/>
    <w:rsid w:val="3A5B3D57"/>
    <w:rsid w:val="3A5B8047"/>
    <w:rsid w:val="3A5C329C"/>
    <w:rsid w:val="3A5C5C3B"/>
    <w:rsid w:val="3A6653E9"/>
    <w:rsid w:val="3A81FEF5"/>
    <w:rsid w:val="3A910687"/>
    <w:rsid w:val="3A939686"/>
    <w:rsid w:val="3A9CC244"/>
    <w:rsid w:val="3A9E12B1"/>
    <w:rsid w:val="3A9F3A22"/>
    <w:rsid w:val="3AAA7A90"/>
    <w:rsid w:val="3AB02BFF"/>
    <w:rsid w:val="3AB808D2"/>
    <w:rsid w:val="3AB9D719"/>
    <w:rsid w:val="3ABA42C6"/>
    <w:rsid w:val="3AC3A70B"/>
    <w:rsid w:val="3AC7D7EB"/>
    <w:rsid w:val="3AEA955C"/>
    <w:rsid w:val="3AF209E1"/>
    <w:rsid w:val="3AF5956F"/>
    <w:rsid w:val="3AFA71D4"/>
    <w:rsid w:val="3B037F61"/>
    <w:rsid w:val="3B08E59F"/>
    <w:rsid w:val="3B1B4082"/>
    <w:rsid w:val="3B4147CA"/>
    <w:rsid w:val="3B46B03C"/>
    <w:rsid w:val="3B4EA95F"/>
    <w:rsid w:val="3B4F1AA8"/>
    <w:rsid w:val="3B597D54"/>
    <w:rsid w:val="3B5DE1E4"/>
    <w:rsid w:val="3B6DEA75"/>
    <w:rsid w:val="3B742724"/>
    <w:rsid w:val="3B83E780"/>
    <w:rsid w:val="3B85CCD3"/>
    <w:rsid w:val="3B922607"/>
    <w:rsid w:val="3B9773BC"/>
    <w:rsid w:val="3B9DE0E5"/>
    <w:rsid w:val="3BA6E2E0"/>
    <w:rsid w:val="3BAD3AE7"/>
    <w:rsid w:val="3BB279EB"/>
    <w:rsid w:val="3BB2F14B"/>
    <w:rsid w:val="3BB4012F"/>
    <w:rsid w:val="3BBB9357"/>
    <w:rsid w:val="3BBBAB0A"/>
    <w:rsid w:val="3BBE4579"/>
    <w:rsid w:val="3BCD7550"/>
    <w:rsid w:val="3BD597C7"/>
    <w:rsid w:val="3BE10108"/>
    <w:rsid w:val="3BE91B55"/>
    <w:rsid w:val="3BFF5ACA"/>
    <w:rsid w:val="3C28A6D9"/>
    <w:rsid w:val="3C3C00ED"/>
    <w:rsid w:val="3C4371A1"/>
    <w:rsid w:val="3C46874C"/>
    <w:rsid w:val="3C48C3E6"/>
    <w:rsid w:val="3C6264BC"/>
    <w:rsid w:val="3C71F86E"/>
    <w:rsid w:val="3C743E2C"/>
    <w:rsid w:val="3C955EE2"/>
    <w:rsid w:val="3CBA6EB8"/>
    <w:rsid w:val="3CBDF4D3"/>
    <w:rsid w:val="3CEA79C0"/>
    <w:rsid w:val="3CECAAE2"/>
    <w:rsid w:val="3CEDC99E"/>
    <w:rsid w:val="3CEE3416"/>
    <w:rsid w:val="3D07BE96"/>
    <w:rsid w:val="3D0E0167"/>
    <w:rsid w:val="3D106FF9"/>
    <w:rsid w:val="3D26AB24"/>
    <w:rsid w:val="3D28546E"/>
    <w:rsid w:val="3D2A7977"/>
    <w:rsid w:val="3D2D3556"/>
    <w:rsid w:val="3D37E006"/>
    <w:rsid w:val="3D3ACE8A"/>
    <w:rsid w:val="3D3D8AFD"/>
    <w:rsid w:val="3D489396"/>
    <w:rsid w:val="3D5700FD"/>
    <w:rsid w:val="3D571432"/>
    <w:rsid w:val="3D588BE8"/>
    <w:rsid w:val="3D5B1E4F"/>
    <w:rsid w:val="3D617862"/>
    <w:rsid w:val="3D76D8E7"/>
    <w:rsid w:val="3D780FAF"/>
    <w:rsid w:val="3D7E1869"/>
    <w:rsid w:val="3D84C2A3"/>
    <w:rsid w:val="3D8DC1B8"/>
    <w:rsid w:val="3DA175CF"/>
    <w:rsid w:val="3DBAE499"/>
    <w:rsid w:val="3DBBE017"/>
    <w:rsid w:val="3DD1119F"/>
    <w:rsid w:val="3DD63134"/>
    <w:rsid w:val="3DDB4AEF"/>
    <w:rsid w:val="3DE7065B"/>
    <w:rsid w:val="3DECBF4A"/>
    <w:rsid w:val="3DFC7CB7"/>
    <w:rsid w:val="3DFE4DC8"/>
    <w:rsid w:val="3E01146D"/>
    <w:rsid w:val="3E035757"/>
    <w:rsid w:val="3E04EA71"/>
    <w:rsid w:val="3E100E8D"/>
    <w:rsid w:val="3E153BF1"/>
    <w:rsid w:val="3E171119"/>
    <w:rsid w:val="3E43BD4B"/>
    <w:rsid w:val="3E5241FA"/>
    <w:rsid w:val="3E54136D"/>
    <w:rsid w:val="3E578246"/>
    <w:rsid w:val="3E644CE7"/>
    <w:rsid w:val="3E6823E4"/>
    <w:rsid w:val="3E906C71"/>
    <w:rsid w:val="3E989EA8"/>
    <w:rsid w:val="3E99899B"/>
    <w:rsid w:val="3E9D0978"/>
    <w:rsid w:val="3EB64D3E"/>
    <w:rsid w:val="3EB72F06"/>
    <w:rsid w:val="3EBCFD79"/>
    <w:rsid w:val="3EC148F8"/>
    <w:rsid w:val="3EC504CB"/>
    <w:rsid w:val="3EC8177B"/>
    <w:rsid w:val="3ECAA7B6"/>
    <w:rsid w:val="3ED28A25"/>
    <w:rsid w:val="3ED2CBF3"/>
    <w:rsid w:val="3ED6798A"/>
    <w:rsid w:val="3EDA0F71"/>
    <w:rsid w:val="3EE4517E"/>
    <w:rsid w:val="3EEB452D"/>
    <w:rsid w:val="3EF0300A"/>
    <w:rsid w:val="3EF6BD06"/>
    <w:rsid w:val="3EF96DD9"/>
    <w:rsid w:val="3F0198AF"/>
    <w:rsid w:val="3F0B6646"/>
    <w:rsid w:val="3F123176"/>
    <w:rsid w:val="3F136EB1"/>
    <w:rsid w:val="3F1A8821"/>
    <w:rsid w:val="3F1E40E1"/>
    <w:rsid w:val="3F20BC17"/>
    <w:rsid w:val="3F21547C"/>
    <w:rsid w:val="3F26172B"/>
    <w:rsid w:val="3F2C090A"/>
    <w:rsid w:val="3F2F4B27"/>
    <w:rsid w:val="3F2FF611"/>
    <w:rsid w:val="3F356162"/>
    <w:rsid w:val="3F3B590D"/>
    <w:rsid w:val="3F41C515"/>
    <w:rsid w:val="3F4477D0"/>
    <w:rsid w:val="3F48363E"/>
    <w:rsid w:val="3F4C1DAD"/>
    <w:rsid w:val="3F4C9727"/>
    <w:rsid w:val="3F564F27"/>
    <w:rsid w:val="3F5DA940"/>
    <w:rsid w:val="3F668569"/>
    <w:rsid w:val="3F73A43F"/>
    <w:rsid w:val="3F8C1421"/>
    <w:rsid w:val="3F92BE63"/>
    <w:rsid w:val="3F965ED1"/>
    <w:rsid w:val="3F98A826"/>
    <w:rsid w:val="3FA5EF0A"/>
    <w:rsid w:val="3FAD6F30"/>
    <w:rsid w:val="3FBE4E40"/>
    <w:rsid w:val="3FD5B1B0"/>
    <w:rsid w:val="3FD86766"/>
    <w:rsid w:val="3FDF9EB3"/>
    <w:rsid w:val="3FE0014A"/>
    <w:rsid w:val="3FE0589D"/>
    <w:rsid w:val="3FE8B812"/>
    <w:rsid w:val="3FEBC388"/>
    <w:rsid w:val="3FEE11A5"/>
    <w:rsid w:val="3FF0AA6E"/>
    <w:rsid w:val="3FF7B6C8"/>
    <w:rsid w:val="4008F225"/>
    <w:rsid w:val="4009FB22"/>
    <w:rsid w:val="400F8CDB"/>
    <w:rsid w:val="4015346D"/>
    <w:rsid w:val="401A9001"/>
    <w:rsid w:val="401D4375"/>
    <w:rsid w:val="4022D3E1"/>
    <w:rsid w:val="402D0ACE"/>
    <w:rsid w:val="402E5720"/>
    <w:rsid w:val="40366E99"/>
    <w:rsid w:val="4036C203"/>
    <w:rsid w:val="40380AC6"/>
    <w:rsid w:val="40382537"/>
    <w:rsid w:val="404374E8"/>
    <w:rsid w:val="4043C3CE"/>
    <w:rsid w:val="4049AED3"/>
    <w:rsid w:val="4059EA8B"/>
    <w:rsid w:val="407723AE"/>
    <w:rsid w:val="40817747"/>
    <w:rsid w:val="408AD70B"/>
    <w:rsid w:val="408B4C09"/>
    <w:rsid w:val="409665CD"/>
    <w:rsid w:val="409B3FED"/>
    <w:rsid w:val="40A2F5B5"/>
    <w:rsid w:val="40C74A18"/>
    <w:rsid w:val="40CA4562"/>
    <w:rsid w:val="40EB3AE1"/>
    <w:rsid w:val="40EC9485"/>
    <w:rsid w:val="40F3362F"/>
    <w:rsid w:val="40FCC8A9"/>
    <w:rsid w:val="4107B5E8"/>
    <w:rsid w:val="4109FE0B"/>
    <w:rsid w:val="41111F9F"/>
    <w:rsid w:val="4112B4C6"/>
    <w:rsid w:val="4119F86F"/>
    <w:rsid w:val="412D4804"/>
    <w:rsid w:val="4132AFEF"/>
    <w:rsid w:val="415F11D2"/>
    <w:rsid w:val="4174F4B5"/>
    <w:rsid w:val="417846F0"/>
    <w:rsid w:val="41832E00"/>
    <w:rsid w:val="41860EA5"/>
    <w:rsid w:val="4190D8CB"/>
    <w:rsid w:val="41A17C54"/>
    <w:rsid w:val="41AD4407"/>
    <w:rsid w:val="41B016CF"/>
    <w:rsid w:val="41BC892B"/>
    <w:rsid w:val="41C37200"/>
    <w:rsid w:val="41C410AD"/>
    <w:rsid w:val="41CC8C8F"/>
    <w:rsid w:val="41CE267C"/>
    <w:rsid w:val="41D2EA88"/>
    <w:rsid w:val="41D37911"/>
    <w:rsid w:val="41D7C5F0"/>
    <w:rsid w:val="41DBE9FE"/>
    <w:rsid w:val="41DF4B24"/>
    <w:rsid w:val="41ECA57F"/>
    <w:rsid w:val="41ED4B35"/>
    <w:rsid w:val="41F4D2DE"/>
    <w:rsid w:val="41F5272C"/>
    <w:rsid w:val="41FC923D"/>
    <w:rsid w:val="4204E994"/>
    <w:rsid w:val="420829E5"/>
    <w:rsid w:val="420BDF50"/>
    <w:rsid w:val="420D8E59"/>
    <w:rsid w:val="4214F733"/>
    <w:rsid w:val="4223D36D"/>
    <w:rsid w:val="4227181D"/>
    <w:rsid w:val="4234EAF2"/>
    <w:rsid w:val="42371050"/>
    <w:rsid w:val="4237ADBF"/>
    <w:rsid w:val="42392620"/>
    <w:rsid w:val="42592B82"/>
    <w:rsid w:val="425CF76A"/>
    <w:rsid w:val="42620DF8"/>
    <w:rsid w:val="4268A980"/>
    <w:rsid w:val="426B2D6D"/>
    <w:rsid w:val="4271DA89"/>
    <w:rsid w:val="428D4DA7"/>
    <w:rsid w:val="42A72971"/>
    <w:rsid w:val="42B346E2"/>
    <w:rsid w:val="42C20392"/>
    <w:rsid w:val="42C42DAD"/>
    <w:rsid w:val="42F1C018"/>
    <w:rsid w:val="43081BA0"/>
    <w:rsid w:val="4316AAE8"/>
    <w:rsid w:val="432312F0"/>
    <w:rsid w:val="43273DB0"/>
    <w:rsid w:val="4328BE3D"/>
    <w:rsid w:val="4337FAFD"/>
    <w:rsid w:val="433A6EF3"/>
    <w:rsid w:val="433D3C0F"/>
    <w:rsid w:val="433F7AC4"/>
    <w:rsid w:val="434E3ABD"/>
    <w:rsid w:val="4359526C"/>
    <w:rsid w:val="436E4CFA"/>
    <w:rsid w:val="43715F1B"/>
    <w:rsid w:val="43814F95"/>
    <w:rsid w:val="43819303"/>
    <w:rsid w:val="438875E0"/>
    <w:rsid w:val="438F8B0E"/>
    <w:rsid w:val="439950F9"/>
    <w:rsid w:val="43A5FEB3"/>
    <w:rsid w:val="43B77032"/>
    <w:rsid w:val="43C5549F"/>
    <w:rsid w:val="43CED3FF"/>
    <w:rsid w:val="43D37669"/>
    <w:rsid w:val="43D64D5B"/>
    <w:rsid w:val="43DEDBB1"/>
    <w:rsid w:val="43E436C7"/>
    <w:rsid w:val="43FAC0E9"/>
    <w:rsid w:val="43FDB188"/>
    <w:rsid w:val="440DAAEA"/>
    <w:rsid w:val="4423C200"/>
    <w:rsid w:val="442DF8DB"/>
    <w:rsid w:val="443AF845"/>
    <w:rsid w:val="443BA7A6"/>
    <w:rsid w:val="443D5DA4"/>
    <w:rsid w:val="444C3B70"/>
    <w:rsid w:val="444D13C8"/>
    <w:rsid w:val="445C615F"/>
    <w:rsid w:val="44692A1C"/>
    <w:rsid w:val="4473D444"/>
    <w:rsid w:val="447785F0"/>
    <w:rsid w:val="447E63BB"/>
    <w:rsid w:val="4491F30B"/>
    <w:rsid w:val="44996EC2"/>
    <w:rsid w:val="449B2855"/>
    <w:rsid w:val="449FE2F9"/>
    <w:rsid w:val="44A84FCC"/>
    <w:rsid w:val="44BD27E3"/>
    <w:rsid w:val="44C1C099"/>
    <w:rsid w:val="44D30587"/>
    <w:rsid w:val="44D46F09"/>
    <w:rsid w:val="44D52E7C"/>
    <w:rsid w:val="44D918FC"/>
    <w:rsid w:val="44DF71F0"/>
    <w:rsid w:val="44DF7F57"/>
    <w:rsid w:val="44DF99E3"/>
    <w:rsid w:val="44E398D4"/>
    <w:rsid w:val="44F36584"/>
    <w:rsid w:val="4501C843"/>
    <w:rsid w:val="450DDF76"/>
    <w:rsid w:val="45162F8A"/>
    <w:rsid w:val="45278FAF"/>
    <w:rsid w:val="4533108B"/>
    <w:rsid w:val="45331506"/>
    <w:rsid w:val="45369B8E"/>
    <w:rsid w:val="453AA0B9"/>
    <w:rsid w:val="453B8D6B"/>
    <w:rsid w:val="454F922F"/>
    <w:rsid w:val="4558F55F"/>
    <w:rsid w:val="455E5F31"/>
    <w:rsid w:val="45626C64"/>
    <w:rsid w:val="456AA460"/>
    <w:rsid w:val="45721DBC"/>
    <w:rsid w:val="4578CC9A"/>
    <w:rsid w:val="4583002E"/>
    <w:rsid w:val="458366D3"/>
    <w:rsid w:val="4587C615"/>
    <w:rsid w:val="459AADE6"/>
    <w:rsid w:val="459F7811"/>
    <w:rsid w:val="45AECA95"/>
    <w:rsid w:val="45B0289D"/>
    <w:rsid w:val="45B493B0"/>
    <w:rsid w:val="45B85AA6"/>
    <w:rsid w:val="45B8647D"/>
    <w:rsid w:val="45CA8528"/>
    <w:rsid w:val="45CA8D92"/>
    <w:rsid w:val="45CE27C5"/>
    <w:rsid w:val="45CFCB09"/>
    <w:rsid w:val="45E7406F"/>
    <w:rsid w:val="45EF5AFC"/>
    <w:rsid w:val="45F7CD17"/>
    <w:rsid w:val="45FC7BA2"/>
    <w:rsid w:val="460A9554"/>
    <w:rsid w:val="4618B09C"/>
    <w:rsid w:val="461A05D9"/>
    <w:rsid w:val="463A387C"/>
    <w:rsid w:val="463DC595"/>
    <w:rsid w:val="4646C7DE"/>
    <w:rsid w:val="464A48D9"/>
    <w:rsid w:val="4658A200"/>
    <w:rsid w:val="466A5E32"/>
    <w:rsid w:val="467E038D"/>
    <w:rsid w:val="4680B726"/>
    <w:rsid w:val="4691C922"/>
    <w:rsid w:val="46932BB2"/>
    <w:rsid w:val="46987F1E"/>
    <w:rsid w:val="46A248E3"/>
    <w:rsid w:val="46B6FB7D"/>
    <w:rsid w:val="46C023C8"/>
    <w:rsid w:val="46C058B8"/>
    <w:rsid w:val="46C65EB0"/>
    <w:rsid w:val="46CDE647"/>
    <w:rsid w:val="46CE536D"/>
    <w:rsid w:val="46D3E7D7"/>
    <w:rsid w:val="46D6711A"/>
    <w:rsid w:val="46E0320B"/>
    <w:rsid w:val="46E32132"/>
    <w:rsid w:val="46EBE226"/>
    <w:rsid w:val="46EDAF35"/>
    <w:rsid w:val="46EF4BBA"/>
    <w:rsid w:val="46F6760F"/>
    <w:rsid w:val="46F87B49"/>
    <w:rsid w:val="470DEE1D"/>
    <w:rsid w:val="471ED8B4"/>
    <w:rsid w:val="472678CF"/>
    <w:rsid w:val="47512D9C"/>
    <w:rsid w:val="47556967"/>
    <w:rsid w:val="475AD5D5"/>
    <w:rsid w:val="4761D0FF"/>
    <w:rsid w:val="47656830"/>
    <w:rsid w:val="4767C7BC"/>
    <w:rsid w:val="4773217C"/>
    <w:rsid w:val="47797855"/>
    <w:rsid w:val="477E8DC6"/>
    <w:rsid w:val="4781CA2E"/>
    <w:rsid w:val="478E49DA"/>
    <w:rsid w:val="478FAA69"/>
    <w:rsid w:val="479127CA"/>
    <w:rsid w:val="4796357F"/>
    <w:rsid w:val="479FE1A1"/>
    <w:rsid w:val="47A48E01"/>
    <w:rsid w:val="47B96848"/>
    <w:rsid w:val="47BB4CFA"/>
    <w:rsid w:val="47BCA588"/>
    <w:rsid w:val="47C29318"/>
    <w:rsid w:val="47C31F68"/>
    <w:rsid w:val="47FA2410"/>
    <w:rsid w:val="4801404B"/>
    <w:rsid w:val="480930C0"/>
    <w:rsid w:val="48364385"/>
    <w:rsid w:val="4837296C"/>
    <w:rsid w:val="4842F9A2"/>
    <w:rsid w:val="484E2525"/>
    <w:rsid w:val="4850865B"/>
    <w:rsid w:val="4856E04C"/>
    <w:rsid w:val="4864B950"/>
    <w:rsid w:val="48685DE7"/>
    <w:rsid w:val="4872F487"/>
    <w:rsid w:val="488302B9"/>
    <w:rsid w:val="489BFC44"/>
    <w:rsid w:val="48A33058"/>
    <w:rsid w:val="48ABD35B"/>
    <w:rsid w:val="48AEFE28"/>
    <w:rsid w:val="48AF84EB"/>
    <w:rsid w:val="48BDE89C"/>
    <w:rsid w:val="48C2F8FD"/>
    <w:rsid w:val="48C61C1F"/>
    <w:rsid w:val="48C7A2D6"/>
    <w:rsid w:val="48C8EC5C"/>
    <w:rsid w:val="48F1312A"/>
    <w:rsid w:val="48F24BC5"/>
    <w:rsid w:val="48FDB0C1"/>
    <w:rsid w:val="48FED080"/>
    <w:rsid w:val="48FEE42A"/>
    <w:rsid w:val="4903981D"/>
    <w:rsid w:val="4905F326"/>
    <w:rsid w:val="4921C2D3"/>
    <w:rsid w:val="4926DA4F"/>
    <w:rsid w:val="49425920"/>
    <w:rsid w:val="494BC068"/>
    <w:rsid w:val="494E1736"/>
    <w:rsid w:val="494E89AD"/>
    <w:rsid w:val="49567CDC"/>
    <w:rsid w:val="495E34C7"/>
    <w:rsid w:val="49737AEA"/>
    <w:rsid w:val="4981F50D"/>
    <w:rsid w:val="498649CE"/>
    <w:rsid w:val="498B678E"/>
    <w:rsid w:val="49966B3C"/>
    <w:rsid w:val="499C6F1C"/>
    <w:rsid w:val="49A53BC4"/>
    <w:rsid w:val="49AC1BA9"/>
    <w:rsid w:val="49AF3D8E"/>
    <w:rsid w:val="49B8FF3D"/>
    <w:rsid w:val="49BCEB2F"/>
    <w:rsid w:val="49C2D1F4"/>
    <w:rsid w:val="49C5C3D0"/>
    <w:rsid w:val="49D18B63"/>
    <w:rsid w:val="49E7FEEA"/>
    <w:rsid w:val="49F4CA23"/>
    <w:rsid w:val="4A01CF33"/>
    <w:rsid w:val="4A0FB3FF"/>
    <w:rsid w:val="4A1185A4"/>
    <w:rsid w:val="4A180A6F"/>
    <w:rsid w:val="4A1DE9BA"/>
    <w:rsid w:val="4A216435"/>
    <w:rsid w:val="4A2AFA4D"/>
    <w:rsid w:val="4A52A774"/>
    <w:rsid w:val="4A5C859C"/>
    <w:rsid w:val="4A5F87B9"/>
    <w:rsid w:val="4A61EC80"/>
    <w:rsid w:val="4A6978B3"/>
    <w:rsid w:val="4A6B7C4B"/>
    <w:rsid w:val="4A70F455"/>
    <w:rsid w:val="4A76FBFB"/>
    <w:rsid w:val="4A8BD80D"/>
    <w:rsid w:val="4A8FC4D2"/>
    <w:rsid w:val="4A9376CB"/>
    <w:rsid w:val="4A9C28E1"/>
    <w:rsid w:val="4AA16439"/>
    <w:rsid w:val="4AA69BF8"/>
    <w:rsid w:val="4AA6ED22"/>
    <w:rsid w:val="4AAAC002"/>
    <w:rsid w:val="4AAF175E"/>
    <w:rsid w:val="4AB0CB1A"/>
    <w:rsid w:val="4AB467F3"/>
    <w:rsid w:val="4AB630B1"/>
    <w:rsid w:val="4AC69543"/>
    <w:rsid w:val="4AEC0682"/>
    <w:rsid w:val="4AEDA4A0"/>
    <w:rsid w:val="4B0A72CE"/>
    <w:rsid w:val="4B0F318F"/>
    <w:rsid w:val="4B23A435"/>
    <w:rsid w:val="4B3CAB41"/>
    <w:rsid w:val="4B3CB47E"/>
    <w:rsid w:val="4B4006F0"/>
    <w:rsid w:val="4B4B032D"/>
    <w:rsid w:val="4B4BA0F8"/>
    <w:rsid w:val="4B4D933E"/>
    <w:rsid w:val="4B59E148"/>
    <w:rsid w:val="4B5C71F9"/>
    <w:rsid w:val="4B5CD6A0"/>
    <w:rsid w:val="4B7CF4C9"/>
    <w:rsid w:val="4B8DE4A4"/>
    <w:rsid w:val="4BACF23E"/>
    <w:rsid w:val="4BB230B7"/>
    <w:rsid w:val="4BB26690"/>
    <w:rsid w:val="4BB7ED95"/>
    <w:rsid w:val="4BC7C093"/>
    <w:rsid w:val="4BC87059"/>
    <w:rsid w:val="4BE44972"/>
    <w:rsid w:val="4BE4A796"/>
    <w:rsid w:val="4BF6855F"/>
    <w:rsid w:val="4C04B67F"/>
    <w:rsid w:val="4C24BC03"/>
    <w:rsid w:val="4C2DD352"/>
    <w:rsid w:val="4C5DFEB6"/>
    <w:rsid w:val="4C6182F1"/>
    <w:rsid w:val="4C628AF2"/>
    <w:rsid w:val="4C6611A7"/>
    <w:rsid w:val="4C7A6BB1"/>
    <w:rsid w:val="4C801C1D"/>
    <w:rsid w:val="4C82B6EA"/>
    <w:rsid w:val="4C86225F"/>
    <w:rsid w:val="4C924F7C"/>
    <w:rsid w:val="4C95BB39"/>
    <w:rsid w:val="4C983DB2"/>
    <w:rsid w:val="4C9BF2A0"/>
    <w:rsid w:val="4C9CA73C"/>
    <w:rsid w:val="4CA608B3"/>
    <w:rsid w:val="4CACB981"/>
    <w:rsid w:val="4CB1E2E5"/>
    <w:rsid w:val="4CB6FEE6"/>
    <w:rsid w:val="4CB820F9"/>
    <w:rsid w:val="4CC17C3A"/>
    <w:rsid w:val="4CDA5F9F"/>
    <w:rsid w:val="4CDD7736"/>
    <w:rsid w:val="4CEA31AE"/>
    <w:rsid w:val="4CF0BB3C"/>
    <w:rsid w:val="4CFAD5EC"/>
    <w:rsid w:val="4D08E36F"/>
    <w:rsid w:val="4D0CC50C"/>
    <w:rsid w:val="4D115D7C"/>
    <w:rsid w:val="4D185749"/>
    <w:rsid w:val="4D198D5E"/>
    <w:rsid w:val="4D26CC23"/>
    <w:rsid w:val="4D333C95"/>
    <w:rsid w:val="4D4664DA"/>
    <w:rsid w:val="4D4B6C09"/>
    <w:rsid w:val="4D58278D"/>
    <w:rsid w:val="4D5EF6BA"/>
    <w:rsid w:val="4D61CE1A"/>
    <w:rsid w:val="4D68F69A"/>
    <w:rsid w:val="4D71CCF0"/>
    <w:rsid w:val="4D80A887"/>
    <w:rsid w:val="4D91199C"/>
    <w:rsid w:val="4D9B49B5"/>
    <w:rsid w:val="4DA687D1"/>
    <w:rsid w:val="4DB7F64D"/>
    <w:rsid w:val="4DB890DA"/>
    <w:rsid w:val="4DC546A1"/>
    <w:rsid w:val="4DD5A61F"/>
    <w:rsid w:val="4DD63A40"/>
    <w:rsid w:val="4DDE5123"/>
    <w:rsid w:val="4DE04375"/>
    <w:rsid w:val="4DE1D805"/>
    <w:rsid w:val="4DEF47BB"/>
    <w:rsid w:val="4DFA1253"/>
    <w:rsid w:val="4DFD3456"/>
    <w:rsid w:val="4DFDE1F1"/>
    <w:rsid w:val="4E05E74E"/>
    <w:rsid w:val="4E065F07"/>
    <w:rsid w:val="4E167927"/>
    <w:rsid w:val="4E17F72D"/>
    <w:rsid w:val="4E32C64F"/>
    <w:rsid w:val="4E34D22F"/>
    <w:rsid w:val="4E4B8406"/>
    <w:rsid w:val="4E4BFD1B"/>
    <w:rsid w:val="4E5FBCCD"/>
    <w:rsid w:val="4E7B4F05"/>
    <w:rsid w:val="4E7DF32B"/>
    <w:rsid w:val="4E7FF04B"/>
    <w:rsid w:val="4E8BF2F5"/>
    <w:rsid w:val="4E9BCBEB"/>
    <w:rsid w:val="4EA4DD4B"/>
    <w:rsid w:val="4EA511EE"/>
    <w:rsid w:val="4EA6E4FD"/>
    <w:rsid w:val="4EAA7E11"/>
    <w:rsid w:val="4EB10C90"/>
    <w:rsid w:val="4EBE0FE3"/>
    <w:rsid w:val="4EBEF85C"/>
    <w:rsid w:val="4EC1E415"/>
    <w:rsid w:val="4EC57265"/>
    <w:rsid w:val="4EC85E70"/>
    <w:rsid w:val="4ECD7A0E"/>
    <w:rsid w:val="4ED54056"/>
    <w:rsid w:val="4EDD4D33"/>
    <w:rsid w:val="4EDDCD09"/>
    <w:rsid w:val="4EE26FB1"/>
    <w:rsid w:val="4EE67470"/>
    <w:rsid w:val="4F068DF4"/>
    <w:rsid w:val="4F149918"/>
    <w:rsid w:val="4F22515C"/>
    <w:rsid w:val="4F26FB6C"/>
    <w:rsid w:val="4F26FE9E"/>
    <w:rsid w:val="4F284561"/>
    <w:rsid w:val="4F2B2D50"/>
    <w:rsid w:val="4F4319A9"/>
    <w:rsid w:val="4F466EF4"/>
    <w:rsid w:val="4F4D2C7B"/>
    <w:rsid w:val="4F4FF268"/>
    <w:rsid w:val="4F50671A"/>
    <w:rsid w:val="4F51C83C"/>
    <w:rsid w:val="4F526722"/>
    <w:rsid w:val="4F531BB6"/>
    <w:rsid w:val="4F5B3DEA"/>
    <w:rsid w:val="4F74B1CE"/>
    <w:rsid w:val="4F7BA7BB"/>
    <w:rsid w:val="4F7C331D"/>
    <w:rsid w:val="4F8232AC"/>
    <w:rsid w:val="4F82A041"/>
    <w:rsid w:val="4F8386C4"/>
    <w:rsid w:val="4F87D916"/>
    <w:rsid w:val="4F90B10E"/>
    <w:rsid w:val="4F914D81"/>
    <w:rsid w:val="4FAA9CB8"/>
    <w:rsid w:val="4FBF12AE"/>
    <w:rsid w:val="4FD51928"/>
    <w:rsid w:val="4FE1DA91"/>
    <w:rsid w:val="4FE5D514"/>
    <w:rsid w:val="4FF655AF"/>
    <w:rsid w:val="4FF68570"/>
    <w:rsid w:val="4FFE297A"/>
    <w:rsid w:val="5001DDBA"/>
    <w:rsid w:val="501327B3"/>
    <w:rsid w:val="50276C25"/>
    <w:rsid w:val="502BFA4F"/>
    <w:rsid w:val="5037DFCE"/>
    <w:rsid w:val="503ADF50"/>
    <w:rsid w:val="50470EE8"/>
    <w:rsid w:val="5047C489"/>
    <w:rsid w:val="505253AB"/>
    <w:rsid w:val="50694A6F"/>
    <w:rsid w:val="50753F38"/>
    <w:rsid w:val="508AFCD4"/>
    <w:rsid w:val="509E5CF4"/>
    <w:rsid w:val="50B12FC6"/>
    <w:rsid w:val="50DD9C73"/>
    <w:rsid w:val="50E27437"/>
    <w:rsid w:val="50E295D4"/>
    <w:rsid w:val="50E39A8B"/>
    <w:rsid w:val="50EC377B"/>
    <w:rsid w:val="50FCEE41"/>
    <w:rsid w:val="50FE7E91"/>
    <w:rsid w:val="5113E95F"/>
    <w:rsid w:val="51176DA2"/>
    <w:rsid w:val="511DC05C"/>
    <w:rsid w:val="5125AAB0"/>
    <w:rsid w:val="5133212B"/>
    <w:rsid w:val="513BC6E4"/>
    <w:rsid w:val="51538D40"/>
    <w:rsid w:val="51541342"/>
    <w:rsid w:val="516946AC"/>
    <w:rsid w:val="51747BB0"/>
    <w:rsid w:val="517CAD71"/>
    <w:rsid w:val="517D32A0"/>
    <w:rsid w:val="5189FDE5"/>
    <w:rsid w:val="51930BAA"/>
    <w:rsid w:val="51934F95"/>
    <w:rsid w:val="519738C3"/>
    <w:rsid w:val="51A57098"/>
    <w:rsid w:val="51B3E9DB"/>
    <w:rsid w:val="51B80FEB"/>
    <w:rsid w:val="51BAE650"/>
    <w:rsid w:val="51C104D4"/>
    <w:rsid w:val="51C56535"/>
    <w:rsid w:val="51DCACFB"/>
    <w:rsid w:val="51F32A68"/>
    <w:rsid w:val="51F5E5F2"/>
    <w:rsid w:val="52066B81"/>
    <w:rsid w:val="52197B7C"/>
    <w:rsid w:val="522C761A"/>
    <w:rsid w:val="522EB74E"/>
    <w:rsid w:val="52398534"/>
    <w:rsid w:val="523E6F3B"/>
    <w:rsid w:val="525B6BAD"/>
    <w:rsid w:val="525C0C13"/>
    <w:rsid w:val="526BB734"/>
    <w:rsid w:val="527B8B0C"/>
    <w:rsid w:val="52A8854F"/>
    <w:rsid w:val="52ACE3C6"/>
    <w:rsid w:val="52ADFC12"/>
    <w:rsid w:val="52E85B76"/>
    <w:rsid w:val="530B2AE4"/>
    <w:rsid w:val="530EC2FF"/>
    <w:rsid w:val="53192177"/>
    <w:rsid w:val="53242AA4"/>
    <w:rsid w:val="533096C3"/>
    <w:rsid w:val="533EAAD3"/>
    <w:rsid w:val="533FBDA3"/>
    <w:rsid w:val="53443D96"/>
    <w:rsid w:val="5347FEE3"/>
    <w:rsid w:val="5349CFF7"/>
    <w:rsid w:val="536681F3"/>
    <w:rsid w:val="536C9641"/>
    <w:rsid w:val="537763E5"/>
    <w:rsid w:val="5377F567"/>
    <w:rsid w:val="5377F61C"/>
    <w:rsid w:val="537918F2"/>
    <w:rsid w:val="53847DB3"/>
    <w:rsid w:val="538F891C"/>
    <w:rsid w:val="538FC34C"/>
    <w:rsid w:val="53900C13"/>
    <w:rsid w:val="5394F5A0"/>
    <w:rsid w:val="5398CB71"/>
    <w:rsid w:val="53AB391E"/>
    <w:rsid w:val="53AFECBC"/>
    <w:rsid w:val="53CF2CB5"/>
    <w:rsid w:val="53CF6932"/>
    <w:rsid w:val="53E48CE8"/>
    <w:rsid w:val="53F7BBB7"/>
    <w:rsid w:val="5403C6F2"/>
    <w:rsid w:val="54080952"/>
    <w:rsid w:val="540A186F"/>
    <w:rsid w:val="54131222"/>
    <w:rsid w:val="541C09CC"/>
    <w:rsid w:val="5437D109"/>
    <w:rsid w:val="5443E3C3"/>
    <w:rsid w:val="544455B0"/>
    <w:rsid w:val="54457781"/>
    <w:rsid w:val="544D6EDA"/>
    <w:rsid w:val="5451AB99"/>
    <w:rsid w:val="5455EB74"/>
    <w:rsid w:val="545F3CC7"/>
    <w:rsid w:val="5468097A"/>
    <w:rsid w:val="546DF00B"/>
    <w:rsid w:val="5479E752"/>
    <w:rsid w:val="547D1F83"/>
    <w:rsid w:val="54801C1D"/>
    <w:rsid w:val="5481E7C3"/>
    <w:rsid w:val="54850C8E"/>
    <w:rsid w:val="548738B1"/>
    <w:rsid w:val="5491B52E"/>
    <w:rsid w:val="549C374D"/>
    <w:rsid w:val="549DC11D"/>
    <w:rsid w:val="54A3F56F"/>
    <w:rsid w:val="54A6FB45"/>
    <w:rsid w:val="54AABE31"/>
    <w:rsid w:val="54B5CF20"/>
    <w:rsid w:val="54CE1057"/>
    <w:rsid w:val="54D2EBC3"/>
    <w:rsid w:val="54DBA40F"/>
    <w:rsid w:val="54E5497E"/>
    <w:rsid w:val="54FF4EDD"/>
    <w:rsid w:val="5508BCBB"/>
    <w:rsid w:val="5510A482"/>
    <w:rsid w:val="55195621"/>
    <w:rsid w:val="554083A3"/>
    <w:rsid w:val="5557C394"/>
    <w:rsid w:val="5561033B"/>
    <w:rsid w:val="556A9849"/>
    <w:rsid w:val="55868901"/>
    <w:rsid w:val="5589C34F"/>
    <w:rsid w:val="5590E949"/>
    <w:rsid w:val="55921F46"/>
    <w:rsid w:val="55933B65"/>
    <w:rsid w:val="559DBDAA"/>
    <w:rsid w:val="55A72A8F"/>
    <w:rsid w:val="55B0EFC2"/>
    <w:rsid w:val="55B52965"/>
    <w:rsid w:val="55DCF29C"/>
    <w:rsid w:val="55E5AF31"/>
    <w:rsid w:val="55ED7BFA"/>
    <w:rsid w:val="56055877"/>
    <w:rsid w:val="56082E0A"/>
    <w:rsid w:val="561CD700"/>
    <w:rsid w:val="562119E5"/>
    <w:rsid w:val="5644E820"/>
    <w:rsid w:val="5646061B"/>
    <w:rsid w:val="5658BBA4"/>
    <w:rsid w:val="5661EBA8"/>
    <w:rsid w:val="5663B367"/>
    <w:rsid w:val="566A0069"/>
    <w:rsid w:val="56904554"/>
    <w:rsid w:val="5690B2F8"/>
    <w:rsid w:val="5692EE21"/>
    <w:rsid w:val="56971F72"/>
    <w:rsid w:val="56A0302B"/>
    <w:rsid w:val="56A2AAD6"/>
    <w:rsid w:val="56A494A3"/>
    <w:rsid w:val="56A9BC7E"/>
    <w:rsid w:val="56AA18B6"/>
    <w:rsid w:val="56ABDCE5"/>
    <w:rsid w:val="56B8F747"/>
    <w:rsid w:val="56BC1E75"/>
    <w:rsid w:val="56E57C7F"/>
    <w:rsid w:val="57086FFC"/>
    <w:rsid w:val="57181DCD"/>
    <w:rsid w:val="571B7129"/>
    <w:rsid w:val="5736B070"/>
    <w:rsid w:val="573CEA04"/>
    <w:rsid w:val="573FAA14"/>
    <w:rsid w:val="57534A63"/>
    <w:rsid w:val="575843C2"/>
    <w:rsid w:val="5764B1E2"/>
    <w:rsid w:val="57740130"/>
    <w:rsid w:val="577534DF"/>
    <w:rsid w:val="57786773"/>
    <w:rsid w:val="5779C759"/>
    <w:rsid w:val="579827CB"/>
    <w:rsid w:val="579DBDB4"/>
    <w:rsid w:val="57A5FA11"/>
    <w:rsid w:val="57A9AEB7"/>
    <w:rsid w:val="57BC0618"/>
    <w:rsid w:val="57C0DE54"/>
    <w:rsid w:val="57D05B63"/>
    <w:rsid w:val="57F5C640"/>
    <w:rsid w:val="57F83DEE"/>
    <w:rsid w:val="57F85DCC"/>
    <w:rsid w:val="57FE26DF"/>
    <w:rsid w:val="5800300C"/>
    <w:rsid w:val="5805C658"/>
    <w:rsid w:val="581C36DE"/>
    <w:rsid w:val="583500E7"/>
    <w:rsid w:val="5835F72E"/>
    <w:rsid w:val="5837B792"/>
    <w:rsid w:val="5839CA0C"/>
    <w:rsid w:val="5859A6A0"/>
    <w:rsid w:val="58698CD5"/>
    <w:rsid w:val="586B2A6A"/>
    <w:rsid w:val="5878DDFC"/>
    <w:rsid w:val="587937BF"/>
    <w:rsid w:val="5879436B"/>
    <w:rsid w:val="587E0B77"/>
    <w:rsid w:val="588D7339"/>
    <w:rsid w:val="5893E7E2"/>
    <w:rsid w:val="589B6F05"/>
    <w:rsid w:val="589C8B17"/>
    <w:rsid w:val="589E37EA"/>
    <w:rsid w:val="58AEFFBC"/>
    <w:rsid w:val="58B51C2A"/>
    <w:rsid w:val="58C0D0FD"/>
    <w:rsid w:val="58C60F86"/>
    <w:rsid w:val="58CBB4B1"/>
    <w:rsid w:val="58F05FF8"/>
    <w:rsid w:val="58FB9479"/>
    <w:rsid w:val="58FD997B"/>
    <w:rsid w:val="59013B51"/>
    <w:rsid w:val="59033107"/>
    <w:rsid w:val="591731F5"/>
    <w:rsid w:val="591BFEA0"/>
    <w:rsid w:val="5926284F"/>
    <w:rsid w:val="593488AA"/>
    <w:rsid w:val="593828D6"/>
    <w:rsid w:val="59482B95"/>
    <w:rsid w:val="594CEF41"/>
    <w:rsid w:val="59573528"/>
    <w:rsid w:val="59632E74"/>
    <w:rsid w:val="5964DDFC"/>
    <w:rsid w:val="59666538"/>
    <w:rsid w:val="597B2FB3"/>
    <w:rsid w:val="598825D9"/>
    <w:rsid w:val="599303DE"/>
    <w:rsid w:val="59935998"/>
    <w:rsid w:val="59AD00CB"/>
    <w:rsid w:val="59B66767"/>
    <w:rsid w:val="59BB0A37"/>
    <w:rsid w:val="59BCABDD"/>
    <w:rsid w:val="59D20885"/>
    <w:rsid w:val="59D27A7B"/>
    <w:rsid w:val="59D32CA5"/>
    <w:rsid w:val="59D517B0"/>
    <w:rsid w:val="59D5A6B1"/>
    <w:rsid w:val="59DCD88C"/>
    <w:rsid w:val="59E34E7E"/>
    <w:rsid w:val="59EB466E"/>
    <w:rsid w:val="59EECFF2"/>
    <w:rsid w:val="5A01AA2D"/>
    <w:rsid w:val="5A0DEFF4"/>
    <w:rsid w:val="5A0FC209"/>
    <w:rsid w:val="5A1C5569"/>
    <w:rsid w:val="5A274073"/>
    <w:rsid w:val="5A2BA2FD"/>
    <w:rsid w:val="5A2F94C7"/>
    <w:rsid w:val="5A3347B3"/>
    <w:rsid w:val="5A34BD07"/>
    <w:rsid w:val="5A3E0ED2"/>
    <w:rsid w:val="5A454739"/>
    <w:rsid w:val="5A6A996B"/>
    <w:rsid w:val="5A6E0698"/>
    <w:rsid w:val="5A77B545"/>
    <w:rsid w:val="5A85D1D3"/>
    <w:rsid w:val="5A9A7724"/>
    <w:rsid w:val="5A9B8BB7"/>
    <w:rsid w:val="5AA14257"/>
    <w:rsid w:val="5AA4DD87"/>
    <w:rsid w:val="5AAC5BFE"/>
    <w:rsid w:val="5AAD0FC1"/>
    <w:rsid w:val="5AAD3508"/>
    <w:rsid w:val="5ABE4FE8"/>
    <w:rsid w:val="5ACF62FC"/>
    <w:rsid w:val="5AD8DABC"/>
    <w:rsid w:val="5AE14F79"/>
    <w:rsid w:val="5AEA95EC"/>
    <w:rsid w:val="5AEAA00D"/>
    <w:rsid w:val="5AF56DF6"/>
    <w:rsid w:val="5AF7BE73"/>
    <w:rsid w:val="5AF836A8"/>
    <w:rsid w:val="5AFBA5FE"/>
    <w:rsid w:val="5B0DD21A"/>
    <w:rsid w:val="5B124D13"/>
    <w:rsid w:val="5B30DE73"/>
    <w:rsid w:val="5B39430B"/>
    <w:rsid w:val="5B39FE53"/>
    <w:rsid w:val="5B441AEB"/>
    <w:rsid w:val="5B47B3F3"/>
    <w:rsid w:val="5B4D95AF"/>
    <w:rsid w:val="5B5DBD92"/>
    <w:rsid w:val="5B637B68"/>
    <w:rsid w:val="5B6EB92C"/>
    <w:rsid w:val="5B77CBBC"/>
    <w:rsid w:val="5B7A32E2"/>
    <w:rsid w:val="5B815D71"/>
    <w:rsid w:val="5B8CABCF"/>
    <w:rsid w:val="5B96E50A"/>
    <w:rsid w:val="5B9B0ED4"/>
    <w:rsid w:val="5B9F9748"/>
    <w:rsid w:val="5BA77F07"/>
    <w:rsid w:val="5BAA3F84"/>
    <w:rsid w:val="5BB6E06C"/>
    <w:rsid w:val="5BB8FE1B"/>
    <w:rsid w:val="5BBC5B66"/>
    <w:rsid w:val="5BC00E1D"/>
    <w:rsid w:val="5BC602D8"/>
    <w:rsid w:val="5BC90698"/>
    <w:rsid w:val="5BDBA4C3"/>
    <w:rsid w:val="5BDE0F82"/>
    <w:rsid w:val="5BEDE2BA"/>
    <w:rsid w:val="5BFD8AE5"/>
    <w:rsid w:val="5C0B1BBB"/>
    <w:rsid w:val="5C0B94F5"/>
    <w:rsid w:val="5C11276D"/>
    <w:rsid w:val="5C199615"/>
    <w:rsid w:val="5C22DE12"/>
    <w:rsid w:val="5C261B2A"/>
    <w:rsid w:val="5C2800BA"/>
    <w:rsid w:val="5C32E18F"/>
    <w:rsid w:val="5C3968B4"/>
    <w:rsid w:val="5C39D84B"/>
    <w:rsid w:val="5C3C632C"/>
    <w:rsid w:val="5C3E519E"/>
    <w:rsid w:val="5C47FAEC"/>
    <w:rsid w:val="5C4D2280"/>
    <w:rsid w:val="5C6421EB"/>
    <w:rsid w:val="5C680A13"/>
    <w:rsid w:val="5C6FC998"/>
    <w:rsid w:val="5C8363F8"/>
    <w:rsid w:val="5C8E61A1"/>
    <w:rsid w:val="5C9E9CAF"/>
    <w:rsid w:val="5CA8C537"/>
    <w:rsid w:val="5CAAE312"/>
    <w:rsid w:val="5CBB7413"/>
    <w:rsid w:val="5CC49F2E"/>
    <w:rsid w:val="5CCC7EA3"/>
    <w:rsid w:val="5CDD470B"/>
    <w:rsid w:val="5CE1DC9D"/>
    <w:rsid w:val="5CE5E917"/>
    <w:rsid w:val="5CE851A9"/>
    <w:rsid w:val="5CF20B06"/>
    <w:rsid w:val="5CFA57AE"/>
    <w:rsid w:val="5D075CA6"/>
    <w:rsid w:val="5D0968AA"/>
    <w:rsid w:val="5D0E09FA"/>
    <w:rsid w:val="5D1C6418"/>
    <w:rsid w:val="5D54D611"/>
    <w:rsid w:val="5D680E08"/>
    <w:rsid w:val="5D8DEC89"/>
    <w:rsid w:val="5D9290B2"/>
    <w:rsid w:val="5D95C5B9"/>
    <w:rsid w:val="5D98C923"/>
    <w:rsid w:val="5DA4622C"/>
    <w:rsid w:val="5DA9ACED"/>
    <w:rsid w:val="5DAAC689"/>
    <w:rsid w:val="5DAF31AC"/>
    <w:rsid w:val="5DB88522"/>
    <w:rsid w:val="5DB97FAC"/>
    <w:rsid w:val="5DCCFB3D"/>
    <w:rsid w:val="5DD00080"/>
    <w:rsid w:val="5DD4AC74"/>
    <w:rsid w:val="5DDEFFC9"/>
    <w:rsid w:val="5DDF464E"/>
    <w:rsid w:val="5DE05A44"/>
    <w:rsid w:val="5DE60846"/>
    <w:rsid w:val="5DEE8546"/>
    <w:rsid w:val="5DEF9E90"/>
    <w:rsid w:val="5DFA86BC"/>
    <w:rsid w:val="5E30F486"/>
    <w:rsid w:val="5E43445E"/>
    <w:rsid w:val="5E44C465"/>
    <w:rsid w:val="5E4B79CF"/>
    <w:rsid w:val="5E74EC86"/>
    <w:rsid w:val="5E75596D"/>
    <w:rsid w:val="5E933FB2"/>
    <w:rsid w:val="5E94EFCF"/>
    <w:rsid w:val="5E9F6AB7"/>
    <w:rsid w:val="5EA1870E"/>
    <w:rsid w:val="5EA888D3"/>
    <w:rsid w:val="5EAE927C"/>
    <w:rsid w:val="5EBCAC2F"/>
    <w:rsid w:val="5EDCBC60"/>
    <w:rsid w:val="5EDEDBA4"/>
    <w:rsid w:val="5EE88092"/>
    <w:rsid w:val="5EEB3FFB"/>
    <w:rsid w:val="5EEDA217"/>
    <w:rsid w:val="5EFAE00F"/>
    <w:rsid w:val="5EFC98B7"/>
    <w:rsid w:val="5EFDFB41"/>
    <w:rsid w:val="5F15A229"/>
    <w:rsid w:val="5F1C2F9C"/>
    <w:rsid w:val="5F1D0CFA"/>
    <w:rsid w:val="5F20D3F1"/>
    <w:rsid w:val="5F2760BA"/>
    <w:rsid w:val="5F297DFD"/>
    <w:rsid w:val="5F31211F"/>
    <w:rsid w:val="5F323510"/>
    <w:rsid w:val="5F40ACAF"/>
    <w:rsid w:val="5F4A6137"/>
    <w:rsid w:val="5F531779"/>
    <w:rsid w:val="5F535051"/>
    <w:rsid w:val="5F695828"/>
    <w:rsid w:val="5F69E464"/>
    <w:rsid w:val="5F6A1A25"/>
    <w:rsid w:val="5F6A723D"/>
    <w:rsid w:val="5F72728B"/>
    <w:rsid w:val="5F7AB330"/>
    <w:rsid w:val="5F804888"/>
    <w:rsid w:val="5F826056"/>
    <w:rsid w:val="5F9D10B6"/>
    <w:rsid w:val="5F9E4D49"/>
    <w:rsid w:val="5F9FA7FA"/>
    <w:rsid w:val="5FA4AE28"/>
    <w:rsid w:val="5FA4EEF3"/>
    <w:rsid w:val="5FB6B3CA"/>
    <w:rsid w:val="5FBFBEDD"/>
    <w:rsid w:val="5FC60C05"/>
    <w:rsid w:val="5FCCD878"/>
    <w:rsid w:val="5FE74A30"/>
    <w:rsid w:val="5FE94DA2"/>
    <w:rsid w:val="5FF7AFE0"/>
    <w:rsid w:val="5FFAED44"/>
    <w:rsid w:val="6001F7EB"/>
    <w:rsid w:val="60153517"/>
    <w:rsid w:val="6023A9BE"/>
    <w:rsid w:val="6023C78E"/>
    <w:rsid w:val="603FADB3"/>
    <w:rsid w:val="604548BB"/>
    <w:rsid w:val="604648BE"/>
    <w:rsid w:val="6047A624"/>
    <w:rsid w:val="604F7274"/>
    <w:rsid w:val="60594E0B"/>
    <w:rsid w:val="605994AE"/>
    <w:rsid w:val="606A52DB"/>
    <w:rsid w:val="606F3F14"/>
    <w:rsid w:val="6074ABCC"/>
    <w:rsid w:val="6075ECE7"/>
    <w:rsid w:val="607A808E"/>
    <w:rsid w:val="608EC5C6"/>
    <w:rsid w:val="6096935A"/>
    <w:rsid w:val="609ADC2D"/>
    <w:rsid w:val="609FC78C"/>
    <w:rsid w:val="60AA662B"/>
    <w:rsid w:val="60B7FFFD"/>
    <w:rsid w:val="60BA89B5"/>
    <w:rsid w:val="60BCFB81"/>
    <w:rsid w:val="60BE8D97"/>
    <w:rsid w:val="60D15B18"/>
    <w:rsid w:val="60D20774"/>
    <w:rsid w:val="60E1C685"/>
    <w:rsid w:val="60E3CC4A"/>
    <w:rsid w:val="60F1206E"/>
    <w:rsid w:val="60F3DA43"/>
    <w:rsid w:val="60F51FF6"/>
    <w:rsid w:val="60FE299F"/>
    <w:rsid w:val="610312BF"/>
    <w:rsid w:val="61077178"/>
    <w:rsid w:val="610FA907"/>
    <w:rsid w:val="6111C2C1"/>
    <w:rsid w:val="611392F5"/>
    <w:rsid w:val="611C1745"/>
    <w:rsid w:val="612251D2"/>
    <w:rsid w:val="61264555"/>
    <w:rsid w:val="6139F224"/>
    <w:rsid w:val="6141BAC7"/>
    <w:rsid w:val="614FCD92"/>
    <w:rsid w:val="6162AC90"/>
    <w:rsid w:val="617466DA"/>
    <w:rsid w:val="6181A8E1"/>
    <w:rsid w:val="6182D5A6"/>
    <w:rsid w:val="61843700"/>
    <w:rsid w:val="6184B17C"/>
    <w:rsid w:val="6186539E"/>
    <w:rsid w:val="61938041"/>
    <w:rsid w:val="619C578D"/>
    <w:rsid w:val="61A58EC3"/>
    <w:rsid w:val="61A7D65C"/>
    <w:rsid w:val="61B3617E"/>
    <w:rsid w:val="61DCEC52"/>
    <w:rsid w:val="61DE95FE"/>
    <w:rsid w:val="61DFF67E"/>
    <w:rsid w:val="61E3A1FC"/>
    <w:rsid w:val="61E43F5C"/>
    <w:rsid w:val="61FFA400"/>
    <w:rsid w:val="6208F1B0"/>
    <w:rsid w:val="620E4DFD"/>
    <w:rsid w:val="6216049F"/>
    <w:rsid w:val="62198637"/>
    <w:rsid w:val="6230CD8C"/>
    <w:rsid w:val="623821C3"/>
    <w:rsid w:val="6246DFEE"/>
    <w:rsid w:val="626A9953"/>
    <w:rsid w:val="627C7BB5"/>
    <w:rsid w:val="62882C0C"/>
    <w:rsid w:val="62889DF1"/>
    <w:rsid w:val="628C775E"/>
    <w:rsid w:val="628CF0CF"/>
    <w:rsid w:val="629898C6"/>
    <w:rsid w:val="629F8FF6"/>
    <w:rsid w:val="62CC9F95"/>
    <w:rsid w:val="62D5274D"/>
    <w:rsid w:val="62D83074"/>
    <w:rsid w:val="62DD8B28"/>
    <w:rsid w:val="62DF3D70"/>
    <w:rsid w:val="62FD8C34"/>
    <w:rsid w:val="6300395C"/>
    <w:rsid w:val="63059F4A"/>
    <w:rsid w:val="63068B00"/>
    <w:rsid w:val="632100FF"/>
    <w:rsid w:val="63292284"/>
    <w:rsid w:val="6329D525"/>
    <w:rsid w:val="63435BAA"/>
    <w:rsid w:val="636536C1"/>
    <w:rsid w:val="6367E43E"/>
    <w:rsid w:val="6368F50A"/>
    <w:rsid w:val="63761FAE"/>
    <w:rsid w:val="637D1395"/>
    <w:rsid w:val="637F46E6"/>
    <w:rsid w:val="63926CEF"/>
    <w:rsid w:val="63940954"/>
    <w:rsid w:val="63969C95"/>
    <w:rsid w:val="63A79181"/>
    <w:rsid w:val="63AAA02A"/>
    <w:rsid w:val="63D33479"/>
    <w:rsid w:val="63D4CB17"/>
    <w:rsid w:val="63D61C80"/>
    <w:rsid w:val="63D6DA76"/>
    <w:rsid w:val="63E74A9C"/>
    <w:rsid w:val="63EA7B61"/>
    <w:rsid w:val="63FFB6F9"/>
    <w:rsid w:val="64143B0E"/>
    <w:rsid w:val="641BF9BA"/>
    <w:rsid w:val="641CA07D"/>
    <w:rsid w:val="64235A0C"/>
    <w:rsid w:val="642D947F"/>
    <w:rsid w:val="6433F62C"/>
    <w:rsid w:val="643BBAFE"/>
    <w:rsid w:val="643C87DF"/>
    <w:rsid w:val="643F4204"/>
    <w:rsid w:val="644E2F38"/>
    <w:rsid w:val="644EC437"/>
    <w:rsid w:val="6459C3BE"/>
    <w:rsid w:val="6478237D"/>
    <w:rsid w:val="64881224"/>
    <w:rsid w:val="64894465"/>
    <w:rsid w:val="6497345C"/>
    <w:rsid w:val="64A1914D"/>
    <w:rsid w:val="64AD0846"/>
    <w:rsid w:val="64ADC8DE"/>
    <w:rsid w:val="64BEF8BE"/>
    <w:rsid w:val="64C4EC7C"/>
    <w:rsid w:val="64EAB77F"/>
    <w:rsid w:val="64F618B2"/>
    <w:rsid w:val="6503B49F"/>
    <w:rsid w:val="6503FA42"/>
    <w:rsid w:val="6511E492"/>
    <w:rsid w:val="6523DC28"/>
    <w:rsid w:val="6537D498"/>
    <w:rsid w:val="653B1B7F"/>
    <w:rsid w:val="6549B989"/>
    <w:rsid w:val="654B53BB"/>
    <w:rsid w:val="6551C092"/>
    <w:rsid w:val="655D4F5F"/>
    <w:rsid w:val="65698D44"/>
    <w:rsid w:val="6582FBA5"/>
    <w:rsid w:val="65A77D86"/>
    <w:rsid w:val="65AC7117"/>
    <w:rsid w:val="65C49191"/>
    <w:rsid w:val="65C9EFFB"/>
    <w:rsid w:val="65D4FCD9"/>
    <w:rsid w:val="65E774EF"/>
    <w:rsid w:val="65EEEFAB"/>
    <w:rsid w:val="65FE5C41"/>
    <w:rsid w:val="660278E5"/>
    <w:rsid w:val="660592E2"/>
    <w:rsid w:val="660769FD"/>
    <w:rsid w:val="660CCCF1"/>
    <w:rsid w:val="661125E1"/>
    <w:rsid w:val="6613F3DE"/>
    <w:rsid w:val="66193C9D"/>
    <w:rsid w:val="6621AE0C"/>
    <w:rsid w:val="662482A3"/>
    <w:rsid w:val="662514C6"/>
    <w:rsid w:val="662B0140"/>
    <w:rsid w:val="6633E188"/>
    <w:rsid w:val="663F883C"/>
    <w:rsid w:val="663F943F"/>
    <w:rsid w:val="6658EC13"/>
    <w:rsid w:val="665D92B5"/>
    <w:rsid w:val="6671A05D"/>
    <w:rsid w:val="6671AB74"/>
    <w:rsid w:val="667A049F"/>
    <w:rsid w:val="6681C4B0"/>
    <w:rsid w:val="668B6F68"/>
    <w:rsid w:val="66A4723A"/>
    <w:rsid w:val="66B0FD83"/>
    <w:rsid w:val="66DB948F"/>
    <w:rsid w:val="66DC3334"/>
    <w:rsid w:val="66EDBE5B"/>
    <w:rsid w:val="66F35D76"/>
    <w:rsid w:val="66F69D43"/>
    <w:rsid w:val="670EA270"/>
    <w:rsid w:val="671FAB9E"/>
    <w:rsid w:val="67231696"/>
    <w:rsid w:val="6728EBD4"/>
    <w:rsid w:val="672F24D9"/>
    <w:rsid w:val="674B19C6"/>
    <w:rsid w:val="674BBE94"/>
    <w:rsid w:val="6758547F"/>
    <w:rsid w:val="675C3687"/>
    <w:rsid w:val="676917F3"/>
    <w:rsid w:val="6770D19B"/>
    <w:rsid w:val="6773274F"/>
    <w:rsid w:val="67768F7D"/>
    <w:rsid w:val="6779DA33"/>
    <w:rsid w:val="678896EE"/>
    <w:rsid w:val="678DBF72"/>
    <w:rsid w:val="679A2CA2"/>
    <w:rsid w:val="679A457C"/>
    <w:rsid w:val="679D1DBA"/>
    <w:rsid w:val="67A0DC7E"/>
    <w:rsid w:val="67A92639"/>
    <w:rsid w:val="67A929BC"/>
    <w:rsid w:val="67B65189"/>
    <w:rsid w:val="67BB0B95"/>
    <w:rsid w:val="67C75DA8"/>
    <w:rsid w:val="67E9D038"/>
    <w:rsid w:val="67E9EDE3"/>
    <w:rsid w:val="67F0A59D"/>
    <w:rsid w:val="6809465D"/>
    <w:rsid w:val="6812366A"/>
    <w:rsid w:val="6819D0E5"/>
    <w:rsid w:val="681CD86C"/>
    <w:rsid w:val="682BBB84"/>
    <w:rsid w:val="6840193B"/>
    <w:rsid w:val="68456737"/>
    <w:rsid w:val="684D6144"/>
    <w:rsid w:val="6874EA1D"/>
    <w:rsid w:val="6888991B"/>
    <w:rsid w:val="688F8532"/>
    <w:rsid w:val="688FD690"/>
    <w:rsid w:val="689B7896"/>
    <w:rsid w:val="689CC2B0"/>
    <w:rsid w:val="68A6E0FF"/>
    <w:rsid w:val="68B1F56D"/>
    <w:rsid w:val="68B4A218"/>
    <w:rsid w:val="68B4E84C"/>
    <w:rsid w:val="68B6B1F4"/>
    <w:rsid w:val="68B6D231"/>
    <w:rsid w:val="68BA9C67"/>
    <w:rsid w:val="68BC5982"/>
    <w:rsid w:val="68C021B7"/>
    <w:rsid w:val="68C8B315"/>
    <w:rsid w:val="68CC952C"/>
    <w:rsid w:val="68E7F2F8"/>
    <w:rsid w:val="68FB481F"/>
    <w:rsid w:val="6900890F"/>
    <w:rsid w:val="690F4382"/>
    <w:rsid w:val="6912B30C"/>
    <w:rsid w:val="691D2F68"/>
    <w:rsid w:val="692A6877"/>
    <w:rsid w:val="6935FD03"/>
    <w:rsid w:val="693CEBA3"/>
    <w:rsid w:val="69418702"/>
    <w:rsid w:val="694FF7EA"/>
    <w:rsid w:val="69535BD0"/>
    <w:rsid w:val="695DA1A2"/>
    <w:rsid w:val="696E6837"/>
    <w:rsid w:val="697D6793"/>
    <w:rsid w:val="69902338"/>
    <w:rsid w:val="699B5777"/>
    <w:rsid w:val="69A08F9C"/>
    <w:rsid w:val="69BC8B91"/>
    <w:rsid w:val="69C68D67"/>
    <w:rsid w:val="69C883BD"/>
    <w:rsid w:val="69DD7230"/>
    <w:rsid w:val="69E3C0FE"/>
    <w:rsid w:val="69E6FE2F"/>
    <w:rsid w:val="69E7F206"/>
    <w:rsid w:val="6A0476EC"/>
    <w:rsid w:val="6A0B9799"/>
    <w:rsid w:val="6A0E41EC"/>
    <w:rsid w:val="6A15F3F3"/>
    <w:rsid w:val="6A1B0822"/>
    <w:rsid w:val="6A25DBCA"/>
    <w:rsid w:val="6A30FA44"/>
    <w:rsid w:val="6A515903"/>
    <w:rsid w:val="6A566CC8"/>
    <w:rsid w:val="6A5D37CF"/>
    <w:rsid w:val="6A5D7C7E"/>
    <w:rsid w:val="6A678DC4"/>
    <w:rsid w:val="6A6E3105"/>
    <w:rsid w:val="6A7EBAB9"/>
    <w:rsid w:val="6A83C23E"/>
    <w:rsid w:val="6A89233D"/>
    <w:rsid w:val="6A9D307F"/>
    <w:rsid w:val="6AA5F7EB"/>
    <w:rsid w:val="6AB3517B"/>
    <w:rsid w:val="6AB4F351"/>
    <w:rsid w:val="6AC2AF91"/>
    <w:rsid w:val="6AD1CD64"/>
    <w:rsid w:val="6AD1DFF1"/>
    <w:rsid w:val="6AD230BC"/>
    <w:rsid w:val="6AD49179"/>
    <w:rsid w:val="6AD56B09"/>
    <w:rsid w:val="6AF0E648"/>
    <w:rsid w:val="6AF42B17"/>
    <w:rsid w:val="6AF4C4B8"/>
    <w:rsid w:val="6AF73448"/>
    <w:rsid w:val="6AFAE71C"/>
    <w:rsid w:val="6AFF60C9"/>
    <w:rsid w:val="6B026DD4"/>
    <w:rsid w:val="6B07D0AB"/>
    <w:rsid w:val="6B08A5E0"/>
    <w:rsid w:val="6B16301F"/>
    <w:rsid w:val="6B17061A"/>
    <w:rsid w:val="6B28E624"/>
    <w:rsid w:val="6B468538"/>
    <w:rsid w:val="6B507867"/>
    <w:rsid w:val="6B5A7A66"/>
    <w:rsid w:val="6B683738"/>
    <w:rsid w:val="6B68F5EE"/>
    <w:rsid w:val="6B723E6E"/>
    <w:rsid w:val="6B80AD8C"/>
    <w:rsid w:val="6B84C62A"/>
    <w:rsid w:val="6B8BB882"/>
    <w:rsid w:val="6B8CA96D"/>
    <w:rsid w:val="6B90E102"/>
    <w:rsid w:val="6BA8B965"/>
    <w:rsid w:val="6BBA007A"/>
    <w:rsid w:val="6BCEE78D"/>
    <w:rsid w:val="6BF8E091"/>
    <w:rsid w:val="6C00C0D5"/>
    <w:rsid w:val="6C03762B"/>
    <w:rsid w:val="6C0BC2B7"/>
    <w:rsid w:val="6C165FE5"/>
    <w:rsid w:val="6C18A6A2"/>
    <w:rsid w:val="6C290467"/>
    <w:rsid w:val="6C309876"/>
    <w:rsid w:val="6C336910"/>
    <w:rsid w:val="6C4F25CB"/>
    <w:rsid w:val="6C600495"/>
    <w:rsid w:val="6C66BF73"/>
    <w:rsid w:val="6C6BC115"/>
    <w:rsid w:val="6C7274B5"/>
    <w:rsid w:val="6C8524A7"/>
    <w:rsid w:val="6C86F5F0"/>
    <w:rsid w:val="6C909519"/>
    <w:rsid w:val="6C94573F"/>
    <w:rsid w:val="6C957704"/>
    <w:rsid w:val="6CA97DFB"/>
    <w:rsid w:val="6CC1031F"/>
    <w:rsid w:val="6CC77526"/>
    <w:rsid w:val="6CD08956"/>
    <w:rsid w:val="6CD16DC0"/>
    <w:rsid w:val="6CD3C623"/>
    <w:rsid w:val="6CD4ED75"/>
    <w:rsid w:val="6CDBB5D8"/>
    <w:rsid w:val="6CEB65E9"/>
    <w:rsid w:val="6CF7088F"/>
    <w:rsid w:val="6D298FDB"/>
    <w:rsid w:val="6D2A97C3"/>
    <w:rsid w:val="6D32F695"/>
    <w:rsid w:val="6D3E16DC"/>
    <w:rsid w:val="6D3F5800"/>
    <w:rsid w:val="6D564906"/>
    <w:rsid w:val="6D623101"/>
    <w:rsid w:val="6D623864"/>
    <w:rsid w:val="6D6246AF"/>
    <w:rsid w:val="6D6551F6"/>
    <w:rsid w:val="6D671475"/>
    <w:rsid w:val="6D813D0B"/>
    <w:rsid w:val="6D86FE47"/>
    <w:rsid w:val="6D8CBC88"/>
    <w:rsid w:val="6D97F4B8"/>
    <w:rsid w:val="6D9C490D"/>
    <w:rsid w:val="6DA926F5"/>
    <w:rsid w:val="6DACF8A4"/>
    <w:rsid w:val="6DB4075C"/>
    <w:rsid w:val="6DBA5BE0"/>
    <w:rsid w:val="6DBB3E4D"/>
    <w:rsid w:val="6DBBCA42"/>
    <w:rsid w:val="6DBEEAE3"/>
    <w:rsid w:val="6DC79E8B"/>
    <w:rsid w:val="6DCC68D7"/>
    <w:rsid w:val="6DD5164D"/>
    <w:rsid w:val="6DDEE343"/>
    <w:rsid w:val="6DE2194E"/>
    <w:rsid w:val="6DE41BA2"/>
    <w:rsid w:val="6DF9E857"/>
    <w:rsid w:val="6DFE1EAD"/>
    <w:rsid w:val="6E01220A"/>
    <w:rsid w:val="6E0D468A"/>
    <w:rsid w:val="6E180A1A"/>
    <w:rsid w:val="6E19C1A4"/>
    <w:rsid w:val="6E1D2D47"/>
    <w:rsid w:val="6E2C6380"/>
    <w:rsid w:val="6E32A342"/>
    <w:rsid w:val="6E336569"/>
    <w:rsid w:val="6E362F6A"/>
    <w:rsid w:val="6E475614"/>
    <w:rsid w:val="6E49336A"/>
    <w:rsid w:val="6E4C0863"/>
    <w:rsid w:val="6E4DC994"/>
    <w:rsid w:val="6E5178CE"/>
    <w:rsid w:val="6E5B7357"/>
    <w:rsid w:val="6E5D7839"/>
    <w:rsid w:val="6E651786"/>
    <w:rsid w:val="6E6B2EFD"/>
    <w:rsid w:val="6E79F0CF"/>
    <w:rsid w:val="6E7AFE3D"/>
    <w:rsid w:val="6E8DD2C0"/>
    <w:rsid w:val="6EA6AF9F"/>
    <w:rsid w:val="6EA9DF30"/>
    <w:rsid w:val="6EB470BA"/>
    <w:rsid w:val="6EB88612"/>
    <w:rsid w:val="6EC2A24E"/>
    <w:rsid w:val="6EC7608A"/>
    <w:rsid w:val="6ED17412"/>
    <w:rsid w:val="6EE6A856"/>
    <w:rsid w:val="6EE751BF"/>
    <w:rsid w:val="6EF44DEF"/>
    <w:rsid w:val="6EFF014D"/>
    <w:rsid w:val="6F02E4D6"/>
    <w:rsid w:val="6F07FAB4"/>
    <w:rsid w:val="6F18213C"/>
    <w:rsid w:val="6F3D9789"/>
    <w:rsid w:val="6F503E3B"/>
    <w:rsid w:val="6F5BD077"/>
    <w:rsid w:val="6F645AAE"/>
    <w:rsid w:val="6F72FFCC"/>
    <w:rsid w:val="6F8C162A"/>
    <w:rsid w:val="6F93DB14"/>
    <w:rsid w:val="6F954BF0"/>
    <w:rsid w:val="6FA53E87"/>
    <w:rsid w:val="6FAD3F7B"/>
    <w:rsid w:val="6FB77A39"/>
    <w:rsid w:val="6FBE39E1"/>
    <w:rsid w:val="6FC15C0A"/>
    <w:rsid w:val="6FCC46CE"/>
    <w:rsid w:val="6FD08DEE"/>
    <w:rsid w:val="6FD4F356"/>
    <w:rsid w:val="6FD7A1E0"/>
    <w:rsid w:val="7005E94F"/>
    <w:rsid w:val="70226832"/>
    <w:rsid w:val="7023663B"/>
    <w:rsid w:val="703BE4C8"/>
    <w:rsid w:val="7051CF0B"/>
    <w:rsid w:val="70616D50"/>
    <w:rsid w:val="7072CA67"/>
    <w:rsid w:val="7083C4BF"/>
    <w:rsid w:val="70901E50"/>
    <w:rsid w:val="7095113B"/>
    <w:rsid w:val="7098D524"/>
    <w:rsid w:val="709AF9CA"/>
    <w:rsid w:val="709C86C0"/>
    <w:rsid w:val="70AED241"/>
    <w:rsid w:val="70C7AF69"/>
    <w:rsid w:val="70D8E613"/>
    <w:rsid w:val="70D8FDAC"/>
    <w:rsid w:val="70D9E16D"/>
    <w:rsid w:val="70E5781F"/>
    <w:rsid w:val="70EBF10B"/>
    <w:rsid w:val="70EBF675"/>
    <w:rsid w:val="70F03377"/>
    <w:rsid w:val="70F41EF9"/>
    <w:rsid w:val="70F50D25"/>
    <w:rsid w:val="70F75862"/>
    <w:rsid w:val="710A65C9"/>
    <w:rsid w:val="710BF119"/>
    <w:rsid w:val="713348D4"/>
    <w:rsid w:val="713E44C1"/>
    <w:rsid w:val="71519E1C"/>
    <w:rsid w:val="71534A9A"/>
    <w:rsid w:val="715E1A84"/>
    <w:rsid w:val="715F8252"/>
    <w:rsid w:val="71604D71"/>
    <w:rsid w:val="71860B46"/>
    <w:rsid w:val="718859CD"/>
    <w:rsid w:val="718C4D6A"/>
    <w:rsid w:val="71919247"/>
    <w:rsid w:val="71922414"/>
    <w:rsid w:val="71A884C5"/>
    <w:rsid w:val="71C099B1"/>
    <w:rsid w:val="71C65A5E"/>
    <w:rsid w:val="71CDE6D9"/>
    <w:rsid w:val="71E0D2E3"/>
    <w:rsid w:val="71E356EA"/>
    <w:rsid w:val="71EB07D0"/>
    <w:rsid w:val="71F02DCB"/>
    <w:rsid w:val="72100819"/>
    <w:rsid w:val="7218A70D"/>
    <w:rsid w:val="721D79B2"/>
    <w:rsid w:val="72260D80"/>
    <w:rsid w:val="725DEBC5"/>
    <w:rsid w:val="726A59AC"/>
    <w:rsid w:val="7273B5A6"/>
    <w:rsid w:val="727637E3"/>
    <w:rsid w:val="727F150E"/>
    <w:rsid w:val="7287A78E"/>
    <w:rsid w:val="72A6DCE1"/>
    <w:rsid w:val="72A6F084"/>
    <w:rsid w:val="72AA3B87"/>
    <w:rsid w:val="72BF842C"/>
    <w:rsid w:val="72C0D9A9"/>
    <w:rsid w:val="72C9B600"/>
    <w:rsid w:val="72CE9020"/>
    <w:rsid w:val="72F26656"/>
    <w:rsid w:val="7303F073"/>
    <w:rsid w:val="7309997A"/>
    <w:rsid w:val="732A9B0E"/>
    <w:rsid w:val="73336179"/>
    <w:rsid w:val="7338B4AF"/>
    <w:rsid w:val="734A1C5F"/>
    <w:rsid w:val="734B4E98"/>
    <w:rsid w:val="734FBCD8"/>
    <w:rsid w:val="736BE1D1"/>
    <w:rsid w:val="736FB6D6"/>
    <w:rsid w:val="7376DA82"/>
    <w:rsid w:val="737C792A"/>
    <w:rsid w:val="7383EF20"/>
    <w:rsid w:val="7384D812"/>
    <w:rsid w:val="738E0A97"/>
    <w:rsid w:val="739775E5"/>
    <w:rsid w:val="739AD1AD"/>
    <w:rsid w:val="73ADF808"/>
    <w:rsid w:val="73BCB501"/>
    <w:rsid w:val="73C0F06F"/>
    <w:rsid w:val="73D5DE39"/>
    <w:rsid w:val="73DA24F9"/>
    <w:rsid w:val="73E253DF"/>
    <w:rsid w:val="73E5EA8E"/>
    <w:rsid w:val="73EE8841"/>
    <w:rsid w:val="73F59DAC"/>
    <w:rsid w:val="73F7EB00"/>
    <w:rsid w:val="73FAC9CC"/>
    <w:rsid w:val="73FC9446"/>
    <w:rsid w:val="73FE8D3C"/>
    <w:rsid w:val="74043BA3"/>
    <w:rsid w:val="74117C27"/>
    <w:rsid w:val="7415D10C"/>
    <w:rsid w:val="741A23A8"/>
    <w:rsid w:val="741B841D"/>
    <w:rsid w:val="742281FE"/>
    <w:rsid w:val="7429A1D4"/>
    <w:rsid w:val="742B97AC"/>
    <w:rsid w:val="743C3505"/>
    <w:rsid w:val="744557F2"/>
    <w:rsid w:val="7447C214"/>
    <w:rsid w:val="7454AB39"/>
    <w:rsid w:val="745C459C"/>
    <w:rsid w:val="74622F89"/>
    <w:rsid w:val="74644DEA"/>
    <w:rsid w:val="74689509"/>
    <w:rsid w:val="74711E21"/>
    <w:rsid w:val="7471BC22"/>
    <w:rsid w:val="747B4B3A"/>
    <w:rsid w:val="747BDEDC"/>
    <w:rsid w:val="7493E99E"/>
    <w:rsid w:val="749922F5"/>
    <w:rsid w:val="749D3CA3"/>
    <w:rsid w:val="749F45C1"/>
    <w:rsid w:val="74A0FBC9"/>
    <w:rsid w:val="74BB4532"/>
    <w:rsid w:val="74C2C18C"/>
    <w:rsid w:val="74D48510"/>
    <w:rsid w:val="74D8D3E4"/>
    <w:rsid w:val="74E487C9"/>
    <w:rsid w:val="74F29D45"/>
    <w:rsid w:val="74F3AB16"/>
    <w:rsid w:val="74FAFC41"/>
    <w:rsid w:val="750AAD27"/>
    <w:rsid w:val="75174C6A"/>
    <w:rsid w:val="7517B309"/>
    <w:rsid w:val="751F1C76"/>
    <w:rsid w:val="752474CA"/>
    <w:rsid w:val="752661FC"/>
    <w:rsid w:val="75300064"/>
    <w:rsid w:val="7534AC58"/>
    <w:rsid w:val="753AC36A"/>
    <w:rsid w:val="754C13BC"/>
    <w:rsid w:val="754E6CF1"/>
    <w:rsid w:val="7557F158"/>
    <w:rsid w:val="756F7451"/>
    <w:rsid w:val="7571C2C8"/>
    <w:rsid w:val="758ECD26"/>
    <w:rsid w:val="75A8F060"/>
    <w:rsid w:val="75B225D6"/>
    <w:rsid w:val="75B33A5A"/>
    <w:rsid w:val="75B87F50"/>
    <w:rsid w:val="75B9F018"/>
    <w:rsid w:val="75C83B98"/>
    <w:rsid w:val="75EE110A"/>
    <w:rsid w:val="75FC8628"/>
    <w:rsid w:val="7605EB82"/>
    <w:rsid w:val="760E8730"/>
    <w:rsid w:val="7613AA00"/>
    <w:rsid w:val="762894BE"/>
    <w:rsid w:val="7632871B"/>
    <w:rsid w:val="7633F0C4"/>
    <w:rsid w:val="76440139"/>
    <w:rsid w:val="7645770E"/>
    <w:rsid w:val="764E79AF"/>
    <w:rsid w:val="76539124"/>
    <w:rsid w:val="76542C2E"/>
    <w:rsid w:val="766E7B20"/>
    <w:rsid w:val="768D5554"/>
    <w:rsid w:val="769F31D4"/>
    <w:rsid w:val="76A7FBCD"/>
    <w:rsid w:val="76AC4CE0"/>
    <w:rsid w:val="76B5B09A"/>
    <w:rsid w:val="76B7577E"/>
    <w:rsid w:val="76EA0A7E"/>
    <w:rsid w:val="76EE0A26"/>
    <w:rsid w:val="77079184"/>
    <w:rsid w:val="770B5AFF"/>
    <w:rsid w:val="77128BFC"/>
    <w:rsid w:val="77144381"/>
    <w:rsid w:val="771E04ED"/>
    <w:rsid w:val="7722F295"/>
    <w:rsid w:val="7735D663"/>
    <w:rsid w:val="773909DB"/>
    <w:rsid w:val="77397CED"/>
    <w:rsid w:val="773C61E4"/>
    <w:rsid w:val="774462DC"/>
    <w:rsid w:val="7744CCA1"/>
    <w:rsid w:val="77491CE9"/>
    <w:rsid w:val="77515307"/>
    <w:rsid w:val="7753FB74"/>
    <w:rsid w:val="77652E06"/>
    <w:rsid w:val="776EAF72"/>
    <w:rsid w:val="7773F0B9"/>
    <w:rsid w:val="77864D33"/>
    <w:rsid w:val="778C6B6F"/>
    <w:rsid w:val="778F9686"/>
    <w:rsid w:val="77993A98"/>
    <w:rsid w:val="779D2723"/>
    <w:rsid w:val="77A397B4"/>
    <w:rsid w:val="77C7C1C6"/>
    <w:rsid w:val="77C980E1"/>
    <w:rsid w:val="77CA7A23"/>
    <w:rsid w:val="77D9B844"/>
    <w:rsid w:val="77D9C633"/>
    <w:rsid w:val="77DA5A36"/>
    <w:rsid w:val="77DD26DA"/>
    <w:rsid w:val="77FA2C0F"/>
    <w:rsid w:val="77FC5146"/>
    <w:rsid w:val="77FCE339"/>
    <w:rsid w:val="77FFA078"/>
    <w:rsid w:val="780C25D2"/>
    <w:rsid w:val="781074A6"/>
    <w:rsid w:val="78118850"/>
    <w:rsid w:val="7823E1B3"/>
    <w:rsid w:val="78277F22"/>
    <w:rsid w:val="783353E4"/>
    <w:rsid w:val="78395DD8"/>
    <w:rsid w:val="7845B532"/>
    <w:rsid w:val="784CBDEE"/>
    <w:rsid w:val="784DAF51"/>
    <w:rsid w:val="78512052"/>
    <w:rsid w:val="785B4ADC"/>
    <w:rsid w:val="786D4952"/>
    <w:rsid w:val="7871C2A5"/>
    <w:rsid w:val="7879DC58"/>
    <w:rsid w:val="788CBB36"/>
    <w:rsid w:val="789131B3"/>
    <w:rsid w:val="78A878C6"/>
    <w:rsid w:val="78B63973"/>
    <w:rsid w:val="78C2DE40"/>
    <w:rsid w:val="78C4F24F"/>
    <w:rsid w:val="78CC2B02"/>
    <w:rsid w:val="78CE90E3"/>
    <w:rsid w:val="78D40218"/>
    <w:rsid w:val="78D7ACC6"/>
    <w:rsid w:val="78DD3656"/>
    <w:rsid w:val="7901103A"/>
    <w:rsid w:val="7908C6C1"/>
    <w:rsid w:val="79157EE0"/>
    <w:rsid w:val="7919717A"/>
    <w:rsid w:val="79271C72"/>
    <w:rsid w:val="7928610A"/>
    <w:rsid w:val="7932E5B8"/>
    <w:rsid w:val="7932F870"/>
    <w:rsid w:val="7938F784"/>
    <w:rsid w:val="793CEC36"/>
    <w:rsid w:val="794055BF"/>
    <w:rsid w:val="795145F5"/>
    <w:rsid w:val="796D2AF3"/>
    <w:rsid w:val="79756DC8"/>
    <w:rsid w:val="798DA6B3"/>
    <w:rsid w:val="798E6BD9"/>
    <w:rsid w:val="798EF328"/>
    <w:rsid w:val="7993E031"/>
    <w:rsid w:val="79950B71"/>
    <w:rsid w:val="79A484E9"/>
    <w:rsid w:val="79B0C7BC"/>
    <w:rsid w:val="79B468FE"/>
    <w:rsid w:val="79B553E2"/>
    <w:rsid w:val="79C3CA82"/>
    <w:rsid w:val="79C67432"/>
    <w:rsid w:val="79D4ED95"/>
    <w:rsid w:val="79D7B7DB"/>
    <w:rsid w:val="79F3C66D"/>
    <w:rsid w:val="79FC024B"/>
    <w:rsid w:val="79FF7573"/>
    <w:rsid w:val="7A10F458"/>
    <w:rsid w:val="7A1C99E4"/>
    <w:rsid w:val="7A2331A8"/>
    <w:rsid w:val="7A250B2B"/>
    <w:rsid w:val="7A497F44"/>
    <w:rsid w:val="7A59C121"/>
    <w:rsid w:val="7A6677B4"/>
    <w:rsid w:val="7A6FA335"/>
    <w:rsid w:val="7A7D4C5E"/>
    <w:rsid w:val="7A80BDAB"/>
    <w:rsid w:val="7A832841"/>
    <w:rsid w:val="7A8B322E"/>
    <w:rsid w:val="7AAA1953"/>
    <w:rsid w:val="7AB10F61"/>
    <w:rsid w:val="7AB16166"/>
    <w:rsid w:val="7AB4F149"/>
    <w:rsid w:val="7ABAAF60"/>
    <w:rsid w:val="7ADEB35B"/>
    <w:rsid w:val="7AE7A8E1"/>
    <w:rsid w:val="7AEE69AF"/>
    <w:rsid w:val="7AF6ECE2"/>
    <w:rsid w:val="7AFDD8EA"/>
    <w:rsid w:val="7AFF0E9F"/>
    <w:rsid w:val="7B151689"/>
    <w:rsid w:val="7B26FC09"/>
    <w:rsid w:val="7B358824"/>
    <w:rsid w:val="7B37121E"/>
    <w:rsid w:val="7B4657AF"/>
    <w:rsid w:val="7B4CADBA"/>
    <w:rsid w:val="7B542514"/>
    <w:rsid w:val="7B658C7D"/>
    <w:rsid w:val="7B734CC0"/>
    <w:rsid w:val="7B791684"/>
    <w:rsid w:val="7B89E605"/>
    <w:rsid w:val="7B972815"/>
    <w:rsid w:val="7B97B749"/>
    <w:rsid w:val="7B9E0F80"/>
    <w:rsid w:val="7BA88E0E"/>
    <w:rsid w:val="7BAA145E"/>
    <w:rsid w:val="7BB4E969"/>
    <w:rsid w:val="7BC2F1FD"/>
    <w:rsid w:val="7BC7D284"/>
    <w:rsid w:val="7BD1817C"/>
    <w:rsid w:val="7BD69D10"/>
    <w:rsid w:val="7BD7B7A3"/>
    <w:rsid w:val="7BD82361"/>
    <w:rsid w:val="7BDF778D"/>
    <w:rsid w:val="7BEEB756"/>
    <w:rsid w:val="7C04586D"/>
    <w:rsid w:val="7C166088"/>
    <w:rsid w:val="7C169A1E"/>
    <w:rsid w:val="7C228E30"/>
    <w:rsid w:val="7C2631DA"/>
    <w:rsid w:val="7C28E96E"/>
    <w:rsid w:val="7C2C354F"/>
    <w:rsid w:val="7C4223D3"/>
    <w:rsid w:val="7C432821"/>
    <w:rsid w:val="7C454E4E"/>
    <w:rsid w:val="7C46348C"/>
    <w:rsid w:val="7C4C3604"/>
    <w:rsid w:val="7C4D65F3"/>
    <w:rsid w:val="7C4ECEC5"/>
    <w:rsid w:val="7C5550CB"/>
    <w:rsid w:val="7C567A88"/>
    <w:rsid w:val="7C5F0010"/>
    <w:rsid w:val="7C678328"/>
    <w:rsid w:val="7C748CF8"/>
    <w:rsid w:val="7C7ACD9E"/>
    <w:rsid w:val="7C7DBDA7"/>
    <w:rsid w:val="7C86D576"/>
    <w:rsid w:val="7C8FCC5A"/>
    <w:rsid w:val="7C992FAB"/>
    <w:rsid w:val="7CADA732"/>
    <w:rsid w:val="7CB70EE4"/>
    <w:rsid w:val="7CBA4634"/>
    <w:rsid w:val="7CCF1581"/>
    <w:rsid w:val="7CEB1812"/>
    <w:rsid w:val="7CEEFC5D"/>
    <w:rsid w:val="7CF11F52"/>
    <w:rsid w:val="7D0BE41C"/>
    <w:rsid w:val="7D1B9F26"/>
    <w:rsid w:val="7D1BBCC1"/>
    <w:rsid w:val="7D1D542D"/>
    <w:rsid w:val="7D235003"/>
    <w:rsid w:val="7D27DE44"/>
    <w:rsid w:val="7D45E4BF"/>
    <w:rsid w:val="7D52C589"/>
    <w:rsid w:val="7D5EDD3E"/>
    <w:rsid w:val="7D5F58CB"/>
    <w:rsid w:val="7D62D9CB"/>
    <w:rsid w:val="7D6D56FC"/>
    <w:rsid w:val="7D6DC5DD"/>
    <w:rsid w:val="7D87F2C7"/>
    <w:rsid w:val="7D907D46"/>
    <w:rsid w:val="7DAC45AE"/>
    <w:rsid w:val="7DB26A7F"/>
    <w:rsid w:val="7DBB5C7B"/>
    <w:rsid w:val="7DCE126D"/>
    <w:rsid w:val="7DE204ED"/>
    <w:rsid w:val="7DE58D12"/>
    <w:rsid w:val="7DE7A0AE"/>
    <w:rsid w:val="7DE8B7F3"/>
    <w:rsid w:val="7DFED80A"/>
    <w:rsid w:val="7E000A91"/>
    <w:rsid w:val="7E04721E"/>
    <w:rsid w:val="7E11C804"/>
    <w:rsid w:val="7E120705"/>
    <w:rsid w:val="7E16D34D"/>
    <w:rsid w:val="7E1D9CFE"/>
    <w:rsid w:val="7E1DB841"/>
    <w:rsid w:val="7E27FF6A"/>
    <w:rsid w:val="7E36528E"/>
    <w:rsid w:val="7E3A96F8"/>
    <w:rsid w:val="7E46E118"/>
    <w:rsid w:val="7E4F83D8"/>
    <w:rsid w:val="7E4FF94E"/>
    <w:rsid w:val="7E5BB817"/>
    <w:rsid w:val="7E647253"/>
    <w:rsid w:val="7E79B825"/>
    <w:rsid w:val="7E7D1072"/>
    <w:rsid w:val="7E86223E"/>
    <w:rsid w:val="7E8CEFB3"/>
    <w:rsid w:val="7E939DDD"/>
    <w:rsid w:val="7E9FF50C"/>
    <w:rsid w:val="7EA8B89C"/>
    <w:rsid w:val="7EBE757D"/>
    <w:rsid w:val="7EC8EFAD"/>
    <w:rsid w:val="7ED089AF"/>
    <w:rsid w:val="7EE10429"/>
    <w:rsid w:val="7EE6255E"/>
    <w:rsid w:val="7EEC99C4"/>
    <w:rsid w:val="7EFE4703"/>
    <w:rsid w:val="7EFE8725"/>
    <w:rsid w:val="7F02AD1D"/>
    <w:rsid w:val="7F10FC2F"/>
    <w:rsid w:val="7F147C93"/>
    <w:rsid w:val="7F172D5C"/>
    <w:rsid w:val="7F25F85A"/>
    <w:rsid w:val="7F4276E7"/>
    <w:rsid w:val="7F4F1A02"/>
    <w:rsid w:val="7F5008E2"/>
    <w:rsid w:val="7F5B01F8"/>
    <w:rsid w:val="7F5F4B4C"/>
    <w:rsid w:val="7F613F8A"/>
    <w:rsid w:val="7F621436"/>
    <w:rsid w:val="7F656D89"/>
    <w:rsid w:val="7F742F30"/>
    <w:rsid w:val="7F76CACE"/>
    <w:rsid w:val="7F7F5CB6"/>
    <w:rsid w:val="7F9B829C"/>
    <w:rsid w:val="7F9D18BB"/>
    <w:rsid w:val="7FA159F9"/>
    <w:rsid w:val="7FAA3B71"/>
    <w:rsid w:val="7FC15330"/>
    <w:rsid w:val="7FD0C22A"/>
    <w:rsid w:val="7FDAD340"/>
    <w:rsid w:val="7FE5B53C"/>
    <w:rsid w:val="7FEF3980"/>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6D3D"/>
  <w15:chartTrackingRefBased/>
  <w15:docId w15:val="{1DB0D533-19E3-4DCC-A428-D26984023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F68"/>
  </w:style>
  <w:style w:type="paragraph" w:styleId="Heading3">
    <w:name w:val="heading 3"/>
    <w:basedOn w:val="Normal"/>
    <w:next w:val="Normal"/>
    <w:uiPriority w:val="9"/>
    <w:unhideWhenUsed/>
    <w:qFormat/>
    <w:rsid w:val="79756DC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79756DC8"/>
    <w:pPr>
      <w:keepNext/>
      <w:keepLines/>
      <w:spacing w:before="80" w:after="40"/>
      <w:outlineLvl w:val="3"/>
    </w:pPr>
    <w:rPr>
      <w:rFonts w:eastAsiaTheme="majorEastAsia"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358EF"/>
    <w:rPr>
      <w:color w:val="605E5C"/>
      <w:shd w:val="clear" w:color="auto" w:fill="E1DFDD"/>
    </w:rPr>
  </w:style>
  <w:style w:type="character" w:customStyle="1" w:styleId="markk67d2a6bb">
    <w:name w:val="markk67d2a6bb"/>
    <w:basedOn w:val="DefaultParagraphFont"/>
    <w:rsid w:val="00F94FDB"/>
  </w:style>
  <w:style w:type="paragraph" w:customStyle="1" w:styleId="paragraph">
    <w:name w:val="paragraph"/>
    <w:basedOn w:val="Normal"/>
    <w:rsid w:val="001A39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A3909"/>
  </w:style>
  <w:style w:type="character" w:customStyle="1" w:styleId="eop">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customStyle="1" w:styleId="SoWBody">
    <w:name w:val="SoWBody"/>
    <w:uiPriority w:val="99"/>
    <w:rsid w:val="00683C52"/>
    <w:pPr>
      <w:widowControl w:val="0"/>
      <w:overflowPunct w:val="0"/>
      <w:autoSpaceDE w:val="0"/>
      <w:autoSpaceDN w:val="0"/>
      <w:adjustRightInd w:val="0"/>
      <w:spacing w:before="80" w:after="0" w:line="240" w:lineRule="exact"/>
    </w:pPr>
    <w:rPr>
      <w:rFonts w:ascii="Arial" w:eastAsia="Times New Roman" w:hAnsi="Arial" w:cs="Times New Roman"/>
      <w:sz w:val="18"/>
      <w:szCs w:val="2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716859939">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parxmaths.com/" TargetMode="External"/><Relationship Id="rId18" Type="http://schemas.openxmlformats.org/officeDocument/2006/relationships/hyperlink" Target="mailto:enquiry@holte.bham.sch.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s.farouk@holte.bham.sch.uk" TargetMode="External"/><Relationship Id="rId7" Type="http://schemas.openxmlformats.org/officeDocument/2006/relationships/settings" Target="settings.xml"/><Relationship Id="rId12" Type="http://schemas.openxmlformats.org/officeDocument/2006/relationships/hyperlink" Target="https://www.uplearn.co.uk/" TargetMode="External"/><Relationship Id="rId17" Type="http://schemas.openxmlformats.org/officeDocument/2006/relationships/hyperlink" Target="https://theday.co.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bbc.co.uk/bitesize" TargetMode="External"/><Relationship Id="rId20" Type="http://schemas.openxmlformats.org/officeDocument/2006/relationships/hyperlink" Target="mailto:s.farouk@holte.bham.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necalearning.com/en-GB/" TargetMode="External"/><Relationship Id="rId24" Type="http://schemas.openxmlformats.org/officeDocument/2006/relationships/hyperlink" Target="mailto:s.farouk@holte.bham.sch.uk" TargetMode="External"/><Relationship Id="rId5" Type="http://schemas.openxmlformats.org/officeDocument/2006/relationships/numbering" Target="numbering.xml"/><Relationship Id="rId15" Type="http://schemas.openxmlformats.org/officeDocument/2006/relationships/hyperlink" Target="https://www.thenational.academy/" TargetMode="External"/><Relationship Id="rId23" Type="http://schemas.openxmlformats.org/officeDocument/2006/relationships/hyperlink" Target="mailto:s.farouk@holte.bham.sch.uk" TargetMode="External"/><Relationship Id="rId28" Type="http://schemas.openxmlformats.org/officeDocument/2006/relationships/customXml" Target="../customXml/item5.xml"/><Relationship Id="rId10" Type="http://schemas.openxmlformats.org/officeDocument/2006/relationships/hyperlink" Target="https://www.fromthesidelines.uk/study-hacks" TargetMode="External"/><Relationship Id="rId19" Type="http://schemas.openxmlformats.org/officeDocument/2006/relationships/hyperlink" Target="mailto:s.farouk@holte.bham.sch.uk"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www.kerboodle.com/" TargetMode="External"/><Relationship Id="rId22" Type="http://schemas.openxmlformats.org/officeDocument/2006/relationships/hyperlink" Target="mailto:s.farouk@holte.bham.sch.uk" TargetMode="External"/><Relationship Id="rId27"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3PVUD725JFAD-2046712429-8833</_dlc_DocId>
    <_dlc_DocIdUrl xmlns="cb3597b0-a206-48f5-97c1-af3a7c684186">
      <Url>https://holllict.sharepoint.com/sites/TeachingLearningDocumentSite/_layouts/15/DocIdRedir.aspx?ID=3PVUD725JFAD-2046712429-8833</Url>
      <Description>3PVUD725JFAD-2046712429-8833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98D3D45-5143-4B7E-8328-1A6437F237E5}"/>
</file>

<file path=customXml/itemProps2.xml><?xml version="1.0" encoding="utf-8"?>
<ds:datastoreItem xmlns:ds="http://schemas.openxmlformats.org/officeDocument/2006/customXml" ds:itemID="{9933E29F-8A76-4C99-ADEA-D1FB74DE3815}">
  <ds:schemaRefs>
    <ds:schemaRef ds:uri="http://purl.org/dc/dcmitype/"/>
    <ds:schemaRef ds:uri="http://schemas.openxmlformats.org/package/2006/metadata/core-properties"/>
    <ds:schemaRef ds:uri="http://purl.org/dc/elements/1.1/"/>
    <ds:schemaRef ds:uri="3c1e4285-a4ce-43cc-a470-71066228b037"/>
    <ds:schemaRef ds:uri="http://www.w3.org/XML/1998/namespace"/>
    <ds:schemaRef ds:uri="http://schemas.microsoft.com/office/2006/metadata/properties"/>
    <ds:schemaRef ds:uri="http://schemas.microsoft.com/office/2006/documentManagement/types"/>
    <ds:schemaRef ds:uri="http://schemas.microsoft.com/office/infopath/2007/PartnerControls"/>
    <ds:schemaRef ds:uri="9029fe4f-d248-4290-8338-aaf5c0cf4579"/>
    <ds:schemaRef ds:uri="http://purl.org/dc/terms/"/>
  </ds:schemaRefs>
</ds:datastoreItem>
</file>

<file path=customXml/itemProps3.xml><?xml version="1.0" encoding="utf-8"?>
<ds:datastoreItem xmlns:ds="http://schemas.openxmlformats.org/officeDocument/2006/customXml" ds:itemID="{6D61CC99-C9BF-4D15-8BD4-E4640394D4E2}">
  <ds:schemaRefs>
    <ds:schemaRef ds:uri="http://schemas.microsoft.com/sharepoint/v3/contenttype/forms"/>
  </ds:schemaRefs>
</ds:datastoreItem>
</file>

<file path=customXml/itemProps4.xml><?xml version="1.0" encoding="utf-8"?>
<ds:datastoreItem xmlns:ds="http://schemas.openxmlformats.org/officeDocument/2006/customXml" ds:itemID="{93ED67C8-2D92-409F-870A-6E0C9AF6B8B1}">
  <ds:schemaRefs>
    <ds:schemaRef ds:uri="http://schemas.openxmlformats.org/officeDocument/2006/bibliography"/>
  </ds:schemaRefs>
</ds:datastoreItem>
</file>

<file path=customXml/itemProps5.xml><?xml version="1.0" encoding="utf-8"?>
<ds:datastoreItem xmlns:ds="http://schemas.openxmlformats.org/officeDocument/2006/customXml" ds:itemID="{032B3331-45AA-4AB3-9379-D5C82221FF42}"/>
</file>

<file path=docProps/app.xml><?xml version="1.0" encoding="utf-8"?>
<Properties xmlns="http://schemas.openxmlformats.org/officeDocument/2006/extended-properties" xmlns:vt="http://schemas.openxmlformats.org/officeDocument/2006/docPropsVTypes">
  <Template>Normal</Template>
  <TotalTime>1</TotalTime>
  <Pages>12</Pages>
  <Words>2676</Words>
  <Characters>15255</Characters>
  <Application>Microsoft Office Word</Application>
  <DocSecurity>0</DocSecurity>
  <Lines>127</Lines>
  <Paragraphs>35</Paragraphs>
  <ScaleCrop>false</ScaleCrop>
  <Company>Holte School</Company>
  <LinksUpToDate>false</LinksUpToDate>
  <CharactersWithSpaces>17896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Farouk</dc:creator>
  <cp:keywords/>
  <dc:description/>
  <cp:lastModifiedBy>S Farouk</cp:lastModifiedBy>
  <cp:revision>2</cp:revision>
  <dcterms:created xsi:type="dcterms:W3CDTF">2026-10-08T13:47:00Z</dcterms:created>
  <dcterms:modified xsi:type="dcterms:W3CDTF">2026-10-08T13:47:00Z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0bb3a31c-116a-4cbc-a75a-90cf9edae769</vt:lpwstr>
  </property>
  <property fmtid="{D5CDD505-2E9C-101B-9397-08002B2CF9AE}" pid="4" name="MediaServiceImageTags">
    <vt:lpwstr/>
  </property>
</Properties>
</file>