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A78" w:rsidRDefault="003B46B4" w:rsidP="00676A78">
      <w:r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50C93" wp14:editId="3B805345">
                <wp:simplePos x="0" y="0"/>
                <wp:positionH relativeFrom="column">
                  <wp:posOffset>2509284</wp:posOffset>
                </wp:positionH>
                <wp:positionV relativeFrom="paragraph">
                  <wp:posOffset>-435935</wp:posOffset>
                </wp:positionV>
                <wp:extent cx="2686050" cy="2923954"/>
                <wp:effectExtent l="0" t="0" r="1905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923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C66" w:rsidRPr="003B46B4" w:rsidRDefault="00221A3B" w:rsidP="009677F7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  <w:r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Communication</w:t>
                            </w:r>
                          </w:p>
                          <w:p w:rsidR="00B12382" w:rsidRDefault="00B12382" w:rsidP="00B123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</w:pPr>
                            <w:r w:rsidRPr="00497348"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 xml:space="preserve">Our English book this half term </w:t>
                            </w: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>is ‘A River’</w:t>
                            </w:r>
                            <w:r w:rsidRPr="00497348"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 xml:space="preserve">. From this story we will be writing a </w:t>
                            </w: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>circular narrative and a reply letter.</w:t>
                            </w:r>
                          </w:p>
                          <w:p w:rsidR="00B12382" w:rsidRDefault="00B12382" w:rsidP="00B123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</w:pPr>
                          </w:p>
                          <w:p w:rsidR="009677F7" w:rsidRPr="003B46B4" w:rsidRDefault="00B12382" w:rsidP="00B123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assoon Penpals" w:hAnsi="Sassoon Penpals" w:cs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B6A5C65" wp14:editId="4A675FC3">
                                  <wp:extent cx="1942465" cy="1438275"/>
                                  <wp:effectExtent l="0" t="0" r="635" b="9525"/>
                                  <wp:docPr id="19" name="Picture 19" descr="C:\Users\dhannah3.313\AppData\Local\Microsoft\Windows\INetCache\Content.MSO\68260C7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dhannah3.313\AppData\Local\Microsoft\Windows\INetCache\Content.MSO\68260C7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9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3005" cy="1446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50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6pt;margin-top:-34.35pt;width:211.5pt;height:2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" strokecolor="#2f5496 [2404]">
                <v:textbox>
                  <w:txbxContent>
                    <w:p w:rsidR="00D94C66" w:rsidRPr="003B46B4" w:rsidRDefault="00221A3B" w:rsidP="009677F7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Sassoon Penpals" w:hAnsi="Sassoon Penpals"/>
                          <w:sz w:val="32"/>
                        </w:rPr>
                      </w:pPr>
                      <w:r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Communication</w:t>
                      </w:r>
                    </w:p>
                    <w:p w:rsidR="00B12382" w:rsidRDefault="00B12382" w:rsidP="00B1238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</w:pPr>
                      <w:r w:rsidRPr="00497348"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 xml:space="preserve">Our English book this half term </w:t>
                      </w:r>
                      <w:r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>is ‘A River’</w:t>
                      </w:r>
                      <w:r w:rsidRPr="00497348"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 xml:space="preserve">. From this story we will be writing a </w:t>
                      </w:r>
                      <w:r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>circular narrative and a reply letter.</w:t>
                      </w:r>
                    </w:p>
                    <w:p w:rsidR="00B12382" w:rsidRDefault="00B12382" w:rsidP="00B1238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</w:pPr>
                    </w:p>
                    <w:p w:rsidR="009677F7" w:rsidRPr="003B46B4" w:rsidRDefault="00B12382" w:rsidP="00B1238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</w:pPr>
                      <w:r>
                        <w:rPr>
                          <w:rFonts w:ascii="Sassoon Penpals" w:hAnsi="Sassoon Penpals" w:cs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B6A5C65" wp14:editId="4A675FC3">
                            <wp:extent cx="1942465" cy="1438275"/>
                            <wp:effectExtent l="0" t="0" r="635" b="9525"/>
                            <wp:docPr id="19" name="Picture 19" descr="C:\Users\dhannah3.313\AppData\Local\Microsoft\Windows\INetCache\Content.MSO\68260C7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dhannah3.313\AppData\Local\Microsoft\Windows\INetCache\Content.MSO\68260C7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9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53005" cy="1446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AD256" wp14:editId="4623E5AA">
                <wp:simplePos x="0" y="0"/>
                <wp:positionH relativeFrom="column">
                  <wp:posOffset>7613650</wp:posOffset>
                </wp:positionH>
                <wp:positionV relativeFrom="paragraph">
                  <wp:posOffset>-457200</wp:posOffset>
                </wp:positionV>
                <wp:extent cx="1705232" cy="2851150"/>
                <wp:effectExtent l="0" t="0" r="28575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232" cy="285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78" w:rsidRPr="00221A3B" w:rsidRDefault="00676A78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  <w:r w:rsidRPr="00221A3B"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P.E.</w:t>
                            </w:r>
                          </w:p>
                          <w:p w:rsidR="00676A78" w:rsidRPr="00221A3B" w:rsidRDefault="00221A3B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  <w:t xml:space="preserve">Following primary passport </w:t>
                            </w:r>
                            <w:proofErr w:type="gramStart"/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  <w:t>PE</w:t>
                            </w:r>
                            <w:proofErr w:type="gramEnd"/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  <w:t xml:space="preserve"> we will learn fundamental movement skills. Each lesson will introduce a concept and skills will be applied through game-based sessions. </w:t>
                            </w:r>
                          </w:p>
                          <w:p w:rsidR="00221A3B" w:rsidRPr="00221A3B" w:rsidRDefault="00221A3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D256" id="_x0000_s1027" type="#_x0000_t202" style="position:absolute;margin-left:599.5pt;margin-top:-36pt;width:134.25pt;height:2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" strokecolor="#2f5496 [2404]">
                <v:textbox>
                  <w:txbxContent>
                    <w:p w:rsidR="00676A78" w:rsidRPr="00221A3B" w:rsidRDefault="00676A78" w:rsidP="00676A7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Sassoon Penpals" w:hAnsi="Sassoon Penpals"/>
                          <w:sz w:val="32"/>
                        </w:rPr>
                      </w:pPr>
                      <w:r w:rsidRPr="00221A3B"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P.E.</w:t>
                      </w:r>
                    </w:p>
                    <w:p w:rsidR="00676A78" w:rsidRPr="00221A3B" w:rsidRDefault="00221A3B" w:rsidP="00676A78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</w:pPr>
                      <w:r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  <w:t xml:space="preserve">Following primary passport </w:t>
                      </w:r>
                      <w:proofErr w:type="gramStart"/>
                      <w:r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  <w:t>PE</w:t>
                      </w:r>
                      <w:proofErr w:type="gramEnd"/>
                      <w:r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  <w:t xml:space="preserve"> we will learn fundamental movement skills. Each lesson will introduce a concept and skills will be applied through game-based sessions. </w:t>
                      </w:r>
                    </w:p>
                    <w:p w:rsidR="00221A3B" w:rsidRPr="00221A3B" w:rsidRDefault="00221A3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E7BFA" wp14:editId="14572221">
                <wp:simplePos x="0" y="0"/>
                <wp:positionH relativeFrom="column">
                  <wp:posOffset>5270500</wp:posOffset>
                </wp:positionH>
                <wp:positionV relativeFrom="paragraph">
                  <wp:posOffset>-444500</wp:posOffset>
                </wp:positionV>
                <wp:extent cx="2273300" cy="283845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78" w:rsidRPr="003B46B4" w:rsidRDefault="00676A78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  <w:r w:rsidRPr="003B46B4"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Science</w:t>
                            </w:r>
                          </w:p>
                          <w:p w:rsidR="00676A78" w:rsidRPr="003B46B4" w:rsidRDefault="00676A78" w:rsidP="00676A78">
                            <w:pPr>
                              <w:rPr>
                                <w:rFonts w:ascii="Sassoon Penpals" w:hAnsi="Sassoon Penpals" w:cstheme="majorHAnsi"/>
                                <w:sz w:val="28"/>
                              </w:rPr>
                            </w:pPr>
                            <w:r w:rsidRPr="003B46B4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 xml:space="preserve">Our </w:t>
                            </w:r>
                            <w:r w:rsidR="003B46B4" w:rsidRPr="003B46B4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>topic is called ‘</w:t>
                            </w:r>
                            <w:r w:rsidR="00F22F9F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>Building Things</w:t>
                            </w:r>
                            <w:r w:rsidR="003B46B4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 xml:space="preserve">’. We will be conducting practical experiments involving </w:t>
                            </w:r>
                            <w:r w:rsidR="00B12382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>water</w:t>
                            </w:r>
                            <w:r w:rsidR="003B46B4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 xml:space="preserve">. </w:t>
                            </w:r>
                            <w:r w:rsidR="00221A3B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 xml:space="preserve">We will learn </w:t>
                            </w:r>
                            <w:r w:rsidR="00B12382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>about different materials and their properties.</w:t>
                            </w:r>
                            <w:bookmarkStart w:id="0" w:name="_GoBack"/>
                            <w:bookmarkEnd w:id="0"/>
                          </w:p>
                          <w:p w:rsidR="00676A78" w:rsidRPr="003B46B4" w:rsidRDefault="00676A78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E7BFA" id="_x0000_s1028" type="#_x0000_t202" style="position:absolute;margin-left:415pt;margin-top:-35pt;width:179pt;height:2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" strokecolor="#2f5496 [2404]">
                <v:textbox>
                  <w:txbxContent>
                    <w:p w:rsidR="00676A78" w:rsidRPr="003B46B4" w:rsidRDefault="00676A78" w:rsidP="00676A7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Sassoon Penpals" w:hAnsi="Sassoon Penpals"/>
                          <w:sz w:val="32"/>
                        </w:rPr>
                      </w:pPr>
                      <w:r w:rsidRPr="003B46B4"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Science</w:t>
                      </w:r>
                    </w:p>
                    <w:p w:rsidR="00676A78" w:rsidRPr="003B46B4" w:rsidRDefault="00676A78" w:rsidP="00676A78">
                      <w:pPr>
                        <w:rPr>
                          <w:rFonts w:ascii="Sassoon Penpals" w:hAnsi="Sassoon Penpals" w:cstheme="majorHAnsi"/>
                          <w:sz w:val="28"/>
                        </w:rPr>
                      </w:pPr>
                      <w:r w:rsidRPr="003B46B4">
                        <w:rPr>
                          <w:rFonts w:ascii="Sassoon Penpals" w:hAnsi="Sassoon Penpals" w:cstheme="majorHAnsi"/>
                          <w:sz w:val="28"/>
                        </w:rPr>
                        <w:t xml:space="preserve">Our </w:t>
                      </w:r>
                      <w:r w:rsidR="003B46B4" w:rsidRPr="003B46B4">
                        <w:rPr>
                          <w:rFonts w:ascii="Sassoon Penpals" w:hAnsi="Sassoon Penpals" w:cstheme="majorHAnsi"/>
                          <w:sz w:val="28"/>
                        </w:rPr>
                        <w:t>topic is called ‘</w:t>
                      </w:r>
                      <w:r w:rsidR="00F22F9F">
                        <w:rPr>
                          <w:rFonts w:ascii="Sassoon Penpals" w:hAnsi="Sassoon Penpals" w:cstheme="majorHAnsi"/>
                          <w:sz w:val="28"/>
                        </w:rPr>
                        <w:t>Building Things</w:t>
                      </w:r>
                      <w:r w:rsidR="003B46B4">
                        <w:rPr>
                          <w:rFonts w:ascii="Sassoon Penpals" w:hAnsi="Sassoon Penpals" w:cstheme="majorHAnsi"/>
                          <w:sz w:val="28"/>
                        </w:rPr>
                        <w:t xml:space="preserve">’. We will be conducting practical experiments involving </w:t>
                      </w:r>
                      <w:r w:rsidR="00B12382">
                        <w:rPr>
                          <w:rFonts w:ascii="Sassoon Penpals" w:hAnsi="Sassoon Penpals" w:cstheme="majorHAnsi"/>
                          <w:sz w:val="28"/>
                        </w:rPr>
                        <w:t>water</w:t>
                      </w:r>
                      <w:r w:rsidR="003B46B4">
                        <w:rPr>
                          <w:rFonts w:ascii="Sassoon Penpals" w:hAnsi="Sassoon Penpals" w:cstheme="majorHAnsi"/>
                          <w:sz w:val="28"/>
                        </w:rPr>
                        <w:t xml:space="preserve">. </w:t>
                      </w:r>
                      <w:r w:rsidR="00221A3B">
                        <w:rPr>
                          <w:rFonts w:ascii="Sassoon Penpals" w:hAnsi="Sassoon Penpals" w:cstheme="majorHAnsi"/>
                          <w:sz w:val="28"/>
                        </w:rPr>
                        <w:t xml:space="preserve">We will learn </w:t>
                      </w:r>
                      <w:r w:rsidR="00B12382">
                        <w:rPr>
                          <w:rFonts w:ascii="Sassoon Penpals" w:hAnsi="Sassoon Penpals" w:cstheme="majorHAnsi"/>
                          <w:sz w:val="28"/>
                        </w:rPr>
                        <w:t>about different materials and their properties.</w:t>
                      </w:r>
                      <w:bookmarkStart w:id="1" w:name="_GoBack"/>
                      <w:bookmarkEnd w:id="1"/>
                    </w:p>
                    <w:p w:rsidR="00676A78" w:rsidRPr="003B46B4" w:rsidRDefault="00676A78" w:rsidP="00676A78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Sassoon Penpals" w:hAnsi="Sassoon Penpals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B6351" wp14:editId="036DE702">
                <wp:simplePos x="0" y="0"/>
                <wp:positionH relativeFrom="column">
                  <wp:posOffset>-432486</wp:posOffset>
                </wp:positionH>
                <wp:positionV relativeFrom="paragraph">
                  <wp:posOffset>4782065</wp:posOffset>
                </wp:positionV>
                <wp:extent cx="2841676" cy="1729105"/>
                <wp:effectExtent l="0" t="0" r="15875" b="234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76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78" w:rsidRPr="00AF5B21" w:rsidRDefault="00676A78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Sassoon Penpals" w:eastAsia="Calibri" w:hAnsi="Sassoon Penpals" w:cstheme="minorBidi"/>
                                <w:color w:val="000000" w:themeColor="text1"/>
                                <w:kern w:val="24"/>
                                <w:sz w:val="40"/>
                                <w:szCs w:val="36"/>
                                <w:u w:val="single"/>
                              </w:rPr>
                            </w:pPr>
                            <w:r w:rsidRPr="00AF5B21">
                              <w:rPr>
                                <w:rFonts w:ascii="Sassoon Penpals" w:eastAsia="Calibri" w:hAnsi="Sassoon Penpals" w:cstheme="minorBidi"/>
                                <w:color w:val="000000" w:themeColor="text1"/>
                                <w:kern w:val="24"/>
                                <w:sz w:val="40"/>
                                <w:szCs w:val="36"/>
                                <w:u w:val="single"/>
                              </w:rPr>
                              <w:t>RE</w:t>
                            </w:r>
                          </w:p>
                          <w:p w:rsidR="00676A78" w:rsidRPr="00AF5B21" w:rsidRDefault="00D94C66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</w:pPr>
                            <w:r w:rsidRPr="00AF5B21"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  <w:t>Christianity: We are learning to re-tell Bible stories that show kindness, and to explore how this makes Christians behave towards other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6351" id="_x0000_s1029" type="#_x0000_t202" style="position:absolute;margin-left:-34.05pt;margin-top:376.55pt;width:223.75pt;height:13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" strokecolor="#2f5496 [2404]">
                <v:textbox>
                  <w:txbxContent>
                    <w:p w:rsidR="00676A78" w:rsidRPr="00AF5B21" w:rsidRDefault="00676A78" w:rsidP="00676A7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Sassoon Penpals" w:eastAsia="Calibri" w:hAnsi="Sassoon Penpals" w:cstheme="minorBidi"/>
                          <w:color w:val="000000" w:themeColor="text1"/>
                          <w:kern w:val="24"/>
                          <w:sz w:val="40"/>
                          <w:szCs w:val="36"/>
                          <w:u w:val="single"/>
                        </w:rPr>
                      </w:pPr>
                      <w:r w:rsidRPr="00AF5B21">
                        <w:rPr>
                          <w:rFonts w:ascii="Sassoon Penpals" w:eastAsia="Calibri" w:hAnsi="Sassoon Penpals" w:cstheme="minorBidi"/>
                          <w:color w:val="000000" w:themeColor="text1"/>
                          <w:kern w:val="24"/>
                          <w:sz w:val="40"/>
                          <w:szCs w:val="36"/>
                          <w:u w:val="single"/>
                        </w:rPr>
                        <w:t>RE</w:t>
                      </w:r>
                    </w:p>
                    <w:p w:rsidR="00676A78" w:rsidRPr="00AF5B21" w:rsidRDefault="00D94C66" w:rsidP="00676A78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</w:pPr>
                      <w:r w:rsidRPr="00AF5B21"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  <w:t>Christianity: We are learning to re-tell Bible stories that show kindness, and to explore how this makes Christians behave towards other people.</w:t>
                      </w: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3DD44" wp14:editId="088C539F">
                <wp:simplePos x="0" y="0"/>
                <wp:positionH relativeFrom="column">
                  <wp:posOffset>2480241</wp:posOffset>
                </wp:positionH>
                <wp:positionV relativeFrom="paragraph">
                  <wp:posOffset>4782065</wp:posOffset>
                </wp:positionV>
                <wp:extent cx="2924038" cy="1706245"/>
                <wp:effectExtent l="0" t="0" r="10160" b="273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038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78" w:rsidRPr="00FB3867" w:rsidRDefault="00D94C66" w:rsidP="00D94C66">
                            <w:pPr>
                              <w:pStyle w:val="NormalWeb"/>
                              <w:spacing w:before="0" w:beforeAutospacing="0" w:after="40" w:afterAutospacing="0" w:line="241" w:lineRule="exact"/>
                              <w:jc w:val="center"/>
                              <w:rPr>
                                <w:rFonts w:ascii="Sassoon Penpals" w:eastAsia="Calibri" w:hAnsi="Sassoon Penpals" w:cstheme="minorBidi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FB3867">
                              <w:rPr>
                                <w:rFonts w:ascii="Sassoon Penpals" w:eastAsia="Calibri" w:hAnsi="Sassoon Penpals" w:cstheme="minorBidi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C</w:t>
                            </w:r>
                            <w:r w:rsidR="00676A78" w:rsidRPr="00FB3867">
                              <w:rPr>
                                <w:rFonts w:ascii="Sassoon Penpals" w:eastAsia="Calibri" w:hAnsi="Sassoon Penpals" w:cstheme="minorBidi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omputing</w:t>
                            </w:r>
                          </w:p>
                          <w:p w:rsidR="00676A78" w:rsidRPr="00FB3867" w:rsidRDefault="00676A78" w:rsidP="00676A78">
                            <w:pPr>
                              <w:pStyle w:val="NormalWeb"/>
                              <w:spacing w:before="0" w:beforeAutospacing="0" w:after="40" w:afterAutospacing="0" w:line="241" w:lineRule="exact"/>
                              <w:jc w:val="center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</w:p>
                          <w:p w:rsidR="00676A78" w:rsidRPr="00FB3867" w:rsidRDefault="00D94C66" w:rsidP="00D94C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  <w:r w:rsidRPr="00FB3867">
                              <w:rPr>
                                <w:rFonts w:ascii="Sassoon Penpals" w:hAnsi="Sassoon Penpals" w:cstheme="minorBid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>The first half term will focus on E-safety with children learning about how to stay safe online. We will look at how to be careful when using online games and apps.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3DD44" id="_x0000_s1030" type="#_x0000_t202" style="position:absolute;margin-left:195.3pt;margin-top:376.55pt;width:230.25pt;height:1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" strokecolor="#2e75b6">
                <v:textbox>
                  <w:txbxContent>
                    <w:p w:rsidR="00676A78" w:rsidRPr="00FB3867" w:rsidRDefault="00D94C66" w:rsidP="00D94C66">
                      <w:pPr>
                        <w:pStyle w:val="NormalWeb"/>
                        <w:spacing w:before="0" w:beforeAutospacing="0" w:after="40" w:afterAutospacing="0" w:line="241" w:lineRule="exact"/>
                        <w:jc w:val="center"/>
                        <w:rPr>
                          <w:rFonts w:ascii="Sassoon Penpals" w:eastAsia="Calibri" w:hAnsi="Sassoon Penpals" w:cstheme="minorBidi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</w:pPr>
                      <w:r w:rsidRPr="00FB3867">
                        <w:rPr>
                          <w:rFonts w:ascii="Sassoon Penpals" w:eastAsia="Calibri" w:hAnsi="Sassoon Penpals" w:cstheme="minorBidi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C</w:t>
                      </w:r>
                      <w:r w:rsidR="00676A78" w:rsidRPr="00FB3867">
                        <w:rPr>
                          <w:rFonts w:ascii="Sassoon Penpals" w:eastAsia="Calibri" w:hAnsi="Sassoon Penpals" w:cstheme="minorBidi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omputing</w:t>
                      </w:r>
                    </w:p>
                    <w:p w:rsidR="00676A78" w:rsidRPr="00FB3867" w:rsidRDefault="00676A78" w:rsidP="00676A78">
                      <w:pPr>
                        <w:pStyle w:val="NormalWeb"/>
                        <w:spacing w:before="0" w:beforeAutospacing="0" w:after="40" w:afterAutospacing="0" w:line="241" w:lineRule="exact"/>
                        <w:jc w:val="center"/>
                        <w:rPr>
                          <w:rFonts w:ascii="Sassoon Penpals" w:hAnsi="Sassoon Penpals"/>
                          <w:sz w:val="32"/>
                        </w:rPr>
                      </w:pPr>
                    </w:p>
                    <w:p w:rsidR="00676A78" w:rsidRPr="00FB3867" w:rsidRDefault="00D94C66" w:rsidP="00D94C66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hAnsi="Sassoon Penpals"/>
                          <w:sz w:val="32"/>
                        </w:rPr>
                      </w:pPr>
                      <w:r w:rsidRPr="00FB3867">
                        <w:rPr>
                          <w:rFonts w:ascii="Sassoon Penpals" w:hAnsi="Sassoon Penpals" w:cstheme="minorBidi"/>
                          <w:color w:val="000000" w:themeColor="text1"/>
                          <w:kern w:val="24"/>
                          <w:sz w:val="28"/>
                          <w:szCs w:val="22"/>
                        </w:rPr>
                        <w:t>The first half term will focus on E-safety with children learning about how to stay safe online. We will look at how to be careful when using online games and apps.</w:t>
                      </w: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0AD0B" wp14:editId="1FAB2DE7">
                <wp:simplePos x="0" y="0"/>
                <wp:positionH relativeFrom="column">
                  <wp:posOffset>5511114</wp:posOffset>
                </wp:positionH>
                <wp:positionV relativeFrom="paragraph">
                  <wp:posOffset>2483674</wp:posOffset>
                </wp:positionV>
                <wp:extent cx="3836670" cy="1828663"/>
                <wp:effectExtent l="0" t="0" r="11430" b="196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1828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78" w:rsidRPr="00DF523D" w:rsidRDefault="00D94C66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  <w:r w:rsidRPr="00DF523D"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Humanities</w:t>
                            </w:r>
                          </w:p>
                          <w:p w:rsidR="00F22F9F" w:rsidRPr="00497348" w:rsidRDefault="00F22F9F" w:rsidP="00F22F9F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</w:pPr>
                            <w:r w:rsidRPr="00497348"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 xml:space="preserve">In our </w:t>
                            </w: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>history</w:t>
                            </w:r>
                            <w:r w:rsidRPr="00497348"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 xml:space="preserve"> topic ‘</w:t>
                            </w: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>Chiswick’</w:t>
                            </w:r>
                            <w:r w:rsidRPr="00497348"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 xml:space="preserve"> we will develop our knowledge of </w:t>
                            </w: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>our local area and its history</w:t>
                            </w:r>
                            <w:r w:rsidRPr="00497348"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 xml:space="preserve">. This will involve a </w:t>
                            </w: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>scavenger hunt</w:t>
                            </w:r>
                            <w:r w:rsidRPr="00497348"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>around Chiswick</w:t>
                            </w:r>
                            <w:r w:rsidRPr="00497348"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8"/>
                              </w:rPr>
                              <w:t>to find important landmarks and learn about William Hogarth,</w:t>
                            </w:r>
                          </w:p>
                          <w:p w:rsidR="00676A78" w:rsidRPr="00DF523D" w:rsidRDefault="00676A78" w:rsidP="00F22F9F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AD0B" id="_x0000_s1031" type="#_x0000_t202" style="position:absolute;margin-left:433.95pt;margin-top:195.55pt;width:302.1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" strokecolor="#2f5496 [2404]">
                <v:textbox>
                  <w:txbxContent>
                    <w:p w:rsidR="00676A78" w:rsidRPr="00DF523D" w:rsidRDefault="00D94C66" w:rsidP="00676A7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Sassoon Penpals" w:hAnsi="Sassoon Penpals"/>
                          <w:sz w:val="32"/>
                        </w:rPr>
                      </w:pPr>
                      <w:r w:rsidRPr="00DF523D"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Humanities</w:t>
                      </w:r>
                    </w:p>
                    <w:p w:rsidR="00F22F9F" w:rsidRPr="00497348" w:rsidRDefault="00F22F9F" w:rsidP="00F22F9F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</w:pPr>
                      <w:r w:rsidRPr="00497348"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 xml:space="preserve">In our </w:t>
                      </w:r>
                      <w:r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>history</w:t>
                      </w:r>
                      <w:r w:rsidRPr="00497348"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 xml:space="preserve"> topic ‘</w:t>
                      </w:r>
                      <w:r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>Chiswick’</w:t>
                      </w:r>
                      <w:r w:rsidRPr="00497348"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 xml:space="preserve"> we will develop our knowledge of </w:t>
                      </w:r>
                      <w:r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>our local area and its history</w:t>
                      </w:r>
                      <w:r w:rsidRPr="00497348"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 xml:space="preserve">. This will involve a </w:t>
                      </w:r>
                      <w:r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>scavenger hunt</w:t>
                      </w:r>
                      <w:r w:rsidRPr="00497348"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>around Chiswick</w:t>
                      </w:r>
                      <w:r w:rsidRPr="00497348"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ajorHAnsi"/>
                          <w:sz w:val="28"/>
                          <w:szCs w:val="28"/>
                        </w:rPr>
                        <w:t>to find important landmarks and learn about William Hogarth,</w:t>
                      </w:r>
                    </w:p>
                    <w:p w:rsidR="00676A78" w:rsidRPr="00DF523D" w:rsidRDefault="00676A78" w:rsidP="00F22F9F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CC586" wp14:editId="5602478C">
                <wp:simplePos x="0" y="0"/>
                <wp:positionH relativeFrom="column">
                  <wp:posOffset>7574692</wp:posOffset>
                </wp:positionH>
                <wp:positionV relativeFrom="paragraph">
                  <wp:posOffset>4423719</wp:posOffset>
                </wp:positionV>
                <wp:extent cx="1748790" cy="2065071"/>
                <wp:effectExtent l="0" t="0" r="2286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065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78" w:rsidRPr="00D6343C" w:rsidRDefault="00676A78" w:rsidP="00676A78">
                            <w:pPr>
                              <w:pStyle w:val="NormalWeb"/>
                              <w:spacing w:before="0" w:beforeAutospacing="0" w:after="40" w:afterAutospacing="0" w:line="241" w:lineRule="exact"/>
                              <w:jc w:val="center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  <w:r w:rsidRPr="00D6343C">
                              <w:rPr>
                                <w:rFonts w:ascii="Sassoon Penpals" w:eastAsia="Calibri" w:hAnsi="Sassoon Penpals" w:cstheme="minorBidi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Art</w:t>
                            </w:r>
                            <w:r w:rsidR="00D94C66" w:rsidRPr="00D6343C">
                              <w:rPr>
                                <w:rFonts w:ascii="Sassoon Penpals" w:eastAsia="Calibri" w:hAnsi="Sassoon Penpals" w:cstheme="minorBidi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 xml:space="preserve"> and D&amp;T</w:t>
                            </w:r>
                          </w:p>
                          <w:p w:rsidR="00676A78" w:rsidRPr="00D6343C" w:rsidRDefault="00676A78" w:rsidP="00676A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</w:p>
                          <w:p w:rsidR="008469C6" w:rsidRPr="00D6343C" w:rsidRDefault="008469C6" w:rsidP="008469C6">
                            <w:pPr>
                              <w:rPr>
                                <w:rFonts w:ascii="Sassoon Penpals" w:hAnsi="Sassoon Penpals" w:cstheme="majorHAnsi"/>
                                <w:bCs/>
                                <w:sz w:val="28"/>
                              </w:rPr>
                            </w:pPr>
                            <w:r w:rsidRPr="00D6343C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 xml:space="preserve">This term we will be </w:t>
                            </w:r>
                            <w:r w:rsidR="00D6343C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>creating elastic band sketchbooks and exploring colour.</w:t>
                            </w:r>
                            <w:r w:rsidRPr="00D6343C">
                              <w:rPr>
                                <w:rFonts w:ascii="Sassoon Penpals" w:hAnsi="Sassoon Penpals" w:cstheme="majorHAnsi"/>
                                <w:sz w:val="28"/>
                              </w:rPr>
                              <w:t xml:space="preserve"> </w:t>
                            </w:r>
                          </w:p>
                          <w:p w:rsidR="008469C6" w:rsidRPr="00D6343C" w:rsidRDefault="008469C6" w:rsidP="00676A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CC586" id="_x0000_s1032" type="#_x0000_t202" style="position:absolute;margin-left:596.45pt;margin-top:348.3pt;width:137.7pt;height:162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" strokecolor="#2f5496 [2404]">
                <v:textbox>
                  <w:txbxContent>
                    <w:p w:rsidR="00676A78" w:rsidRPr="00D6343C" w:rsidRDefault="00676A78" w:rsidP="00676A78">
                      <w:pPr>
                        <w:pStyle w:val="NormalWeb"/>
                        <w:spacing w:before="0" w:beforeAutospacing="0" w:after="40" w:afterAutospacing="0" w:line="241" w:lineRule="exact"/>
                        <w:jc w:val="center"/>
                        <w:rPr>
                          <w:rFonts w:ascii="Sassoon Penpals" w:hAnsi="Sassoon Penpals"/>
                          <w:sz w:val="32"/>
                        </w:rPr>
                      </w:pPr>
                      <w:r w:rsidRPr="00D6343C">
                        <w:rPr>
                          <w:rFonts w:ascii="Sassoon Penpals" w:eastAsia="Calibri" w:hAnsi="Sassoon Penpals" w:cstheme="minorBidi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Art</w:t>
                      </w:r>
                      <w:r w:rsidR="00D94C66" w:rsidRPr="00D6343C">
                        <w:rPr>
                          <w:rFonts w:ascii="Sassoon Penpals" w:eastAsia="Calibri" w:hAnsi="Sassoon Penpals" w:cstheme="minorBidi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 xml:space="preserve"> and D&amp;T</w:t>
                      </w:r>
                    </w:p>
                    <w:p w:rsidR="00676A78" w:rsidRPr="00D6343C" w:rsidRDefault="00676A78" w:rsidP="00676A78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hAnsi="Sassoon Penpals"/>
                          <w:sz w:val="32"/>
                        </w:rPr>
                      </w:pPr>
                    </w:p>
                    <w:p w:rsidR="008469C6" w:rsidRPr="00D6343C" w:rsidRDefault="008469C6" w:rsidP="008469C6">
                      <w:pPr>
                        <w:rPr>
                          <w:rFonts w:ascii="Sassoon Penpals" w:hAnsi="Sassoon Penpals" w:cstheme="majorHAnsi"/>
                          <w:bCs/>
                          <w:sz w:val="28"/>
                        </w:rPr>
                      </w:pPr>
                      <w:r w:rsidRPr="00D6343C">
                        <w:rPr>
                          <w:rFonts w:ascii="Sassoon Penpals" w:hAnsi="Sassoon Penpals" w:cstheme="majorHAnsi"/>
                          <w:sz w:val="28"/>
                        </w:rPr>
                        <w:t xml:space="preserve">This term we will be </w:t>
                      </w:r>
                      <w:r w:rsidR="00D6343C">
                        <w:rPr>
                          <w:rFonts w:ascii="Sassoon Penpals" w:hAnsi="Sassoon Penpals" w:cstheme="majorHAnsi"/>
                          <w:sz w:val="28"/>
                        </w:rPr>
                        <w:t>creating elastic band sketchbooks and exploring colour.</w:t>
                      </w:r>
                      <w:r w:rsidRPr="00D6343C">
                        <w:rPr>
                          <w:rFonts w:ascii="Sassoon Penpals" w:hAnsi="Sassoon Penpals" w:cstheme="majorHAnsi"/>
                          <w:sz w:val="28"/>
                        </w:rPr>
                        <w:t xml:space="preserve"> </w:t>
                      </w:r>
                    </w:p>
                    <w:p w:rsidR="008469C6" w:rsidRPr="00D6343C" w:rsidRDefault="008469C6" w:rsidP="00676A78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99BC" wp14:editId="2D787CA4">
                <wp:simplePos x="0" y="0"/>
                <wp:positionH relativeFrom="column">
                  <wp:posOffset>-444843</wp:posOffset>
                </wp:positionH>
                <wp:positionV relativeFrom="paragraph">
                  <wp:posOffset>247135</wp:posOffset>
                </wp:positionV>
                <wp:extent cx="2868295" cy="3002692"/>
                <wp:effectExtent l="0" t="0" r="27305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3002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C66" w:rsidRPr="003B46B4" w:rsidRDefault="00676A78" w:rsidP="00D94C66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3B46B4"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:rsidR="00676A78" w:rsidRPr="003B46B4" w:rsidRDefault="00676A78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Sassoon Penpals" w:hAnsi="Sassoon Penpals" w:cstheme="majorHAnsi"/>
                                <w:sz w:val="32"/>
                              </w:rPr>
                            </w:pPr>
                            <w:r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 xml:space="preserve">Over the </w:t>
                            </w:r>
                            <w:r w:rsidR="003142A2"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>half-</w:t>
                            </w:r>
                            <w:r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>term we will learn about number and place value, th</w:t>
                            </w:r>
                            <w:r w:rsidR="003142A2"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>en addition and subtraction</w:t>
                            </w:r>
                            <w:r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 xml:space="preserve">. Lessons will include opportunities to develop fluency, reasoning and problem solving. We will secure our understanding of numbers up to 100 by using manipulatives alongside clear visual representations </w:t>
                            </w:r>
                            <w:r w:rsidR="00BF7193"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 xml:space="preserve">and revisiting our learning throughout. </w:t>
                            </w:r>
                            <w:r w:rsidR="008469C6"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>We will practice our fluency in the 2</w:t>
                            </w:r>
                            <w:r w:rsidR="003142A2"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>-</w:t>
                            </w:r>
                            <w:r w:rsidR="008469C6"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 xml:space="preserve">, </w:t>
                            </w:r>
                            <w:r w:rsidR="003142A2"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>5- and 10-times</w:t>
                            </w:r>
                            <w:r w:rsidR="008469C6" w:rsidRPr="003B46B4">
                              <w:rPr>
                                <w:rFonts w:ascii="Sassoon Penpals" w:eastAsia="Calibri" w:hAnsi="Sassoon Penpals" w:cstheme="majorHAnsi"/>
                                <w:color w:val="000000" w:themeColor="text1"/>
                                <w:kern w:val="24"/>
                                <w:sz w:val="28"/>
                                <w:szCs w:val="22"/>
                              </w:rPr>
                              <w:t xml:space="preserve"> tables and division facts.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99BC" id="_x0000_s1033" type="#_x0000_t202" style="position:absolute;margin-left:-35.05pt;margin-top:19.45pt;width:225.85pt;height:236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" strokecolor="#2f5496 [2404]">
                <v:textbox>
                  <w:txbxContent>
                    <w:p w:rsidR="00D94C66" w:rsidRPr="003B46B4" w:rsidRDefault="00676A78" w:rsidP="00D94C66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</w:pPr>
                      <w:r w:rsidRPr="003B46B4"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Maths</w:t>
                      </w:r>
                    </w:p>
                    <w:p w:rsidR="00676A78" w:rsidRPr="003B46B4" w:rsidRDefault="00676A78" w:rsidP="00676A78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Sassoon Penpals" w:hAnsi="Sassoon Penpals" w:cstheme="majorHAnsi"/>
                          <w:sz w:val="32"/>
                        </w:rPr>
                      </w:pPr>
                      <w:r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 xml:space="preserve">Over the </w:t>
                      </w:r>
                      <w:r w:rsidR="003142A2"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>half-</w:t>
                      </w:r>
                      <w:r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>term we will learn about number and place value, th</w:t>
                      </w:r>
                      <w:r w:rsidR="003142A2"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>en addition and subtraction</w:t>
                      </w:r>
                      <w:r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 xml:space="preserve">. Lessons will include opportunities to develop fluency, reasoning and problem solving. We will secure our understanding of numbers up to 100 by using manipulatives alongside clear visual representations </w:t>
                      </w:r>
                      <w:r w:rsidR="00BF7193"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 xml:space="preserve">and revisiting our learning throughout. </w:t>
                      </w:r>
                      <w:r w:rsidR="008469C6"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>We will practice our fluency in the 2</w:t>
                      </w:r>
                      <w:r w:rsidR="003142A2"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>-</w:t>
                      </w:r>
                      <w:r w:rsidR="008469C6"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 xml:space="preserve">, </w:t>
                      </w:r>
                      <w:r w:rsidR="003142A2"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>5- and 10-times</w:t>
                      </w:r>
                      <w:r w:rsidR="008469C6" w:rsidRPr="003B46B4">
                        <w:rPr>
                          <w:rFonts w:ascii="Sassoon Penpals" w:eastAsia="Calibri" w:hAnsi="Sassoon Penpals" w:cstheme="majorHAnsi"/>
                          <w:color w:val="000000" w:themeColor="text1"/>
                          <w:kern w:val="24"/>
                          <w:sz w:val="28"/>
                          <w:szCs w:val="22"/>
                        </w:rPr>
                        <w:t xml:space="preserve"> tables and division facts. </w:t>
                      </w: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27407" wp14:editId="3039D8DB">
                <wp:simplePos x="0" y="0"/>
                <wp:positionH relativeFrom="column">
                  <wp:posOffset>-444500</wp:posOffset>
                </wp:positionH>
                <wp:positionV relativeFrom="paragraph">
                  <wp:posOffset>3313224</wp:posOffset>
                </wp:positionV>
                <wp:extent cx="2868295" cy="1409065"/>
                <wp:effectExtent l="0" t="0" r="27305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140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78" w:rsidRPr="00FB3867" w:rsidRDefault="00676A78" w:rsidP="006447D7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FB3867"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PSH</w:t>
                            </w:r>
                            <w:r w:rsidR="006447D7" w:rsidRPr="00FB3867">
                              <w:rPr>
                                <w:rFonts w:ascii="Sassoon Penpals" w:eastAsia="Calibri" w:hAnsi="Sassoon Penpals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E</w:t>
                            </w:r>
                          </w:p>
                          <w:p w:rsidR="006447D7" w:rsidRPr="00FB3867" w:rsidRDefault="00FB3867" w:rsidP="006447D7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assoon Penpals" w:hAnsi="Sassoon Penpals" w:cstheme="majorHAnsi"/>
                                <w:sz w:val="28"/>
                                <w:szCs w:val="22"/>
                              </w:rPr>
                              <w:t>Our topic is called ‘Being Me’ where we will celebrate differences, discuss dreams and goals and look at how we change over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7407" id="_x0000_s1034" type="#_x0000_t202" style="position:absolute;margin-left:-35pt;margin-top:260.9pt;width:225.85pt;height:11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" strokecolor="#2f5496 [2404]">
                <v:textbox>
                  <w:txbxContent>
                    <w:p w:rsidR="00676A78" w:rsidRPr="00FB3867" w:rsidRDefault="00676A78" w:rsidP="006447D7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</w:pPr>
                      <w:r w:rsidRPr="00FB3867"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PSH</w:t>
                      </w:r>
                      <w:r w:rsidR="006447D7" w:rsidRPr="00FB3867">
                        <w:rPr>
                          <w:rFonts w:ascii="Sassoon Penpals" w:eastAsia="Calibri" w:hAnsi="Sassoon Penpals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E</w:t>
                      </w:r>
                    </w:p>
                    <w:p w:rsidR="006447D7" w:rsidRPr="00FB3867" w:rsidRDefault="00FB3867" w:rsidP="006447D7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</w:pPr>
                      <w:r>
                        <w:rPr>
                          <w:rFonts w:ascii="Sassoon Penpals" w:hAnsi="Sassoon Penpals" w:cstheme="majorHAnsi"/>
                          <w:sz w:val="28"/>
                          <w:szCs w:val="22"/>
                        </w:rPr>
                        <w:t>Our topic is called ‘Being Me’ where we will celebrate differences, discuss dreams and goals and look at how we change over time.</w:t>
                      </w: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118C3" wp14:editId="7A5FBB17">
                <wp:simplePos x="0" y="0"/>
                <wp:positionH relativeFrom="column">
                  <wp:posOffset>185540</wp:posOffset>
                </wp:positionH>
                <wp:positionV relativeFrom="paragraph">
                  <wp:posOffset>-512583</wp:posOffset>
                </wp:positionV>
                <wp:extent cx="2316480" cy="6248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6A78" w:rsidRDefault="00676A78" w:rsidP="00676A7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118C3" id="Text Box 10" o:spid="_x0000_s1035" type="#_x0000_t202" style="position:absolute;margin-left:14.6pt;margin-top:-40.35pt;width:182.4pt;height:49.2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" filled="f" stroked="f">
                <v:textbox style="mso-fit-shape-to-text:t">
                  <w:txbxContent>
                    <w:p w:rsidR="00676A78" w:rsidRDefault="00676A78" w:rsidP="00676A7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76A78" w:rsidRPr="00D770F2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459961C8" wp14:editId="28491C62">
            <wp:simplePos x="0" y="0"/>
            <wp:positionH relativeFrom="column">
              <wp:posOffset>-481107</wp:posOffset>
            </wp:positionH>
            <wp:positionV relativeFrom="paragraph">
              <wp:posOffset>-465541</wp:posOffset>
            </wp:positionV>
            <wp:extent cx="662940" cy="590550"/>
            <wp:effectExtent l="0" t="0" r="3810" b="0"/>
            <wp:wrapNone/>
            <wp:docPr id="14" name="Picture 13" descr="T:\2017\SCHOOL LOGO\W Hogarth Logo Text Curve Colour FINAL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T:\2017\SCHOOL LOGO\W Hogarth Logo Text Curve Colour FINAL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A78" w:rsidRPr="00D770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D2B691" wp14:editId="09B29FC9">
                <wp:simplePos x="0" y="0"/>
                <wp:positionH relativeFrom="column">
                  <wp:posOffset>5486400</wp:posOffset>
                </wp:positionH>
                <wp:positionV relativeFrom="paragraph">
                  <wp:posOffset>4401769</wp:posOffset>
                </wp:positionV>
                <wp:extent cx="1999615" cy="2089960"/>
                <wp:effectExtent l="0" t="0" r="19685" b="247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208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78" w:rsidRPr="00D6343C" w:rsidRDefault="00676A78" w:rsidP="00676A78">
                            <w:pPr>
                              <w:pStyle w:val="NormalWeb"/>
                              <w:spacing w:before="0" w:beforeAutospacing="0" w:after="40" w:afterAutospacing="0" w:line="241" w:lineRule="exact"/>
                              <w:jc w:val="center"/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  <w:r w:rsidRPr="00D6343C">
                              <w:rPr>
                                <w:rFonts w:ascii="Sassoon Penpals" w:eastAsia="Calibri" w:hAnsi="Sassoon Penpals" w:cstheme="minorBidi"/>
                                <w:color w:val="000000" w:themeColor="text1"/>
                                <w:kern w:val="24"/>
                                <w:sz w:val="36"/>
                                <w:szCs w:val="28"/>
                                <w:u w:val="single"/>
                              </w:rPr>
                              <w:t>Music</w:t>
                            </w:r>
                          </w:p>
                          <w:p w:rsidR="00676A78" w:rsidRPr="00D6343C" w:rsidRDefault="00676A78" w:rsidP="00676A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eastAsia="Calibri" w:hAnsi="Sassoon Penpals" w:cs="Arial"/>
                                <w:color w:val="000000"/>
                                <w:kern w:val="24"/>
                                <w:sz w:val="28"/>
                                <w:szCs w:val="22"/>
                              </w:rPr>
                            </w:pPr>
                          </w:p>
                          <w:p w:rsidR="00676A78" w:rsidRPr="00D6343C" w:rsidRDefault="002C5040" w:rsidP="00676A78">
                            <w:pPr>
                              <w:pStyle w:val="Default"/>
                              <w:rPr>
                                <w:rFonts w:ascii="Sassoon Penpals" w:hAnsi="Sassoon Penpals" w:cstheme="majorHAnsi"/>
                                <w:sz w:val="28"/>
                                <w:szCs w:val="20"/>
                              </w:rPr>
                            </w:pPr>
                            <w:r w:rsidRPr="00D6343C">
                              <w:rPr>
                                <w:rFonts w:ascii="Sassoon Penpals" w:hAnsi="Sassoon Penpals" w:cstheme="majorHAnsi"/>
                                <w:sz w:val="28"/>
                                <w:szCs w:val="20"/>
                              </w:rPr>
                              <w:t xml:space="preserve">We will be having singing lessons where we will learn to join in at different times and keep up with the beat. We will </w:t>
                            </w:r>
                            <w:r w:rsidR="008469C6" w:rsidRPr="00D6343C">
                              <w:rPr>
                                <w:rFonts w:ascii="Sassoon Penpals" w:hAnsi="Sassoon Penpals" w:cstheme="majorHAnsi"/>
                                <w:sz w:val="28"/>
                                <w:szCs w:val="20"/>
                              </w:rPr>
                              <w:t xml:space="preserve">find out what is meant by ‘tempo’, ‘pitch’, ‘rhythm’ and ‘duration’ in fun singing games.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B691" id="_x0000_s1036" type="#_x0000_t202" style="position:absolute;margin-left:6in;margin-top:346.6pt;width:157.45pt;height:164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" strokecolor="#2f5496 [2404]">
                <v:textbox>
                  <w:txbxContent>
                    <w:p w:rsidR="00676A78" w:rsidRPr="00D6343C" w:rsidRDefault="00676A78" w:rsidP="00676A78">
                      <w:pPr>
                        <w:pStyle w:val="NormalWeb"/>
                        <w:spacing w:before="0" w:beforeAutospacing="0" w:after="40" w:afterAutospacing="0" w:line="241" w:lineRule="exact"/>
                        <w:jc w:val="center"/>
                        <w:rPr>
                          <w:rFonts w:ascii="Sassoon Penpals" w:hAnsi="Sassoon Penpals"/>
                          <w:sz w:val="32"/>
                        </w:rPr>
                      </w:pPr>
                      <w:r w:rsidRPr="00D6343C">
                        <w:rPr>
                          <w:rFonts w:ascii="Sassoon Penpals" w:eastAsia="Calibri" w:hAnsi="Sassoon Penpals" w:cstheme="minorBidi"/>
                          <w:color w:val="000000" w:themeColor="text1"/>
                          <w:kern w:val="24"/>
                          <w:sz w:val="36"/>
                          <w:szCs w:val="28"/>
                          <w:u w:val="single"/>
                        </w:rPr>
                        <w:t>Music</w:t>
                      </w:r>
                    </w:p>
                    <w:p w:rsidR="00676A78" w:rsidRPr="00D6343C" w:rsidRDefault="00676A78" w:rsidP="00676A78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eastAsia="Calibri" w:hAnsi="Sassoon Penpals" w:cs="Arial"/>
                          <w:color w:val="000000"/>
                          <w:kern w:val="24"/>
                          <w:sz w:val="28"/>
                          <w:szCs w:val="22"/>
                        </w:rPr>
                      </w:pPr>
                    </w:p>
                    <w:p w:rsidR="00676A78" w:rsidRPr="00D6343C" w:rsidRDefault="002C5040" w:rsidP="00676A78">
                      <w:pPr>
                        <w:pStyle w:val="Default"/>
                        <w:rPr>
                          <w:rFonts w:ascii="Sassoon Penpals" w:hAnsi="Sassoon Penpals" w:cstheme="majorHAnsi"/>
                          <w:sz w:val="28"/>
                          <w:szCs w:val="20"/>
                        </w:rPr>
                      </w:pPr>
                      <w:r w:rsidRPr="00D6343C">
                        <w:rPr>
                          <w:rFonts w:ascii="Sassoon Penpals" w:hAnsi="Sassoon Penpals" w:cstheme="majorHAnsi"/>
                          <w:sz w:val="28"/>
                          <w:szCs w:val="20"/>
                        </w:rPr>
                        <w:t xml:space="preserve">We will be having singing lessons where we will learn to join in at different times and keep up with the beat. We will </w:t>
                      </w:r>
                      <w:r w:rsidR="008469C6" w:rsidRPr="00D6343C">
                        <w:rPr>
                          <w:rFonts w:ascii="Sassoon Penpals" w:hAnsi="Sassoon Penpals" w:cstheme="majorHAnsi"/>
                          <w:sz w:val="28"/>
                          <w:szCs w:val="20"/>
                        </w:rPr>
                        <w:t xml:space="preserve">find out what is meant by ‘tempo’, ‘pitch’, ‘rhythm’ and ‘duration’ in fun singing games. </w:t>
                      </w:r>
                    </w:p>
                  </w:txbxContent>
                </v:textbox>
              </v:shape>
            </w:pict>
          </mc:Fallback>
        </mc:AlternateContent>
      </w:r>
    </w:p>
    <w:p w:rsidR="00DD7E63" w:rsidRDefault="00F22F9F">
      <w:r>
        <w:rPr>
          <w:noProof/>
        </w:rPr>
        <w:drawing>
          <wp:anchor distT="0" distB="0" distL="114300" distR="114300" simplePos="0" relativeHeight="251673600" behindDoc="1" locked="0" layoutInCell="1" allowOverlap="1" wp14:anchorId="77F2EEB6">
            <wp:simplePos x="0" y="0"/>
            <wp:positionH relativeFrom="column">
              <wp:posOffset>3181350</wp:posOffset>
            </wp:positionH>
            <wp:positionV relativeFrom="paragraph">
              <wp:posOffset>2333625</wp:posOffset>
            </wp:positionV>
            <wp:extent cx="1668780" cy="1924050"/>
            <wp:effectExtent l="0" t="0" r="7620" b="0"/>
            <wp:wrapTight wrapText="bothSides">
              <wp:wrapPolygon edited="0">
                <wp:start x="0" y="0"/>
                <wp:lineTo x="0" y="21386"/>
                <wp:lineTo x="21452" y="21386"/>
                <wp:lineTo x="214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7E63" w:rsidSect="00D770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0052"/>
    <w:multiLevelType w:val="hybridMultilevel"/>
    <w:tmpl w:val="167C02C2"/>
    <w:lvl w:ilvl="0" w:tplc="4A12F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C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A9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2D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44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AA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8A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62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78"/>
    <w:rsid w:val="00221A3B"/>
    <w:rsid w:val="002C5040"/>
    <w:rsid w:val="003142A2"/>
    <w:rsid w:val="003B46B4"/>
    <w:rsid w:val="006447D7"/>
    <w:rsid w:val="00676A78"/>
    <w:rsid w:val="008469C6"/>
    <w:rsid w:val="00943C1D"/>
    <w:rsid w:val="009677F7"/>
    <w:rsid w:val="00AF5B21"/>
    <w:rsid w:val="00B12382"/>
    <w:rsid w:val="00BF7193"/>
    <w:rsid w:val="00C211F1"/>
    <w:rsid w:val="00D06017"/>
    <w:rsid w:val="00D6343C"/>
    <w:rsid w:val="00D94C66"/>
    <w:rsid w:val="00DD7E63"/>
    <w:rsid w:val="00DF523D"/>
    <w:rsid w:val="00F22F9F"/>
    <w:rsid w:val="00F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194D"/>
  <w15:chartTrackingRefBased/>
  <w15:docId w15:val="{10A56E04-B42F-47C0-BB7B-6647BAFC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6A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76A7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76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Hannah</dc:creator>
  <cp:keywords/>
  <dc:description/>
  <cp:lastModifiedBy>Colette Jones</cp:lastModifiedBy>
  <cp:revision>2</cp:revision>
  <dcterms:created xsi:type="dcterms:W3CDTF">2022-09-08T09:29:00Z</dcterms:created>
  <dcterms:modified xsi:type="dcterms:W3CDTF">2022-09-08T09:29:00Z</dcterms:modified>
</cp:coreProperties>
</file>